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32F0E" w14:textId="77777777" w:rsidR="00985009" w:rsidRDefault="00985009" w:rsidP="00985009">
      <w:pPr>
        <w:pStyle w:val="Titel"/>
        <w:jc w:val="center"/>
      </w:pPr>
    </w:p>
    <w:p w14:paraId="1D78FD46" w14:textId="77777777" w:rsidR="00985009" w:rsidRDefault="00985009" w:rsidP="00985009">
      <w:pPr>
        <w:pStyle w:val="Titel"/>
        <w:jc w:val="center"/>
      </w:pPr>
    </w:p>
    <w:p w14:paraId="3E924848" w14:textId="4D121A82" w:rsidR="000C34F1" w:rsidRDefault="000C34F1" w:rsidP="00985009">
      <w:pPr>
        <w:pStyle w:val="Titel"/>
        <w:jc w:val="center"/>
      </w:pPr>
      <w:r>
        <w:t>Voldoen we aan de inspectienormen?</w:t>
      </w:r>
      <w:r>
        <w:br/>
      </w:r>
      <w:r w:rsidR="005716C3">
        <w:t>Beslisvragen</w:t>
      </w:r>
      <w:r w:rsidR="00E26611">
        <w:t xml:space="preserve"> en checklists</w:t>
      </w:r>
    </w:p>
    <w:p w14:paraId="29D2443B" w14:textId="77777777" w:rsidR="00985009" w:rsidRDefault="00985009" w:rsidP="00985009"/>
    <w:p w14:paraId="73D2B66A" w14:textId="099C67D0" w:rsidR="00985009" w:rsidRPr="00985009" w:rsidRDefault="00985009" w:rsidP="00160662">
      <w:pPr>
        <w:jc w:val="center"/>
      </w:pPr>
      <w:r>
        <w:rPr>
          <w:noProof/>
        </w:rPr>
        <w:drawing>
          <wp:inline distT="0" distB="0" distL="0" distR="0" wp14:anchorId="5047483D" wp14:editId="726AA4B2">
            <wp:extent cx="5276850" cy="5276850"/>
            <wp:effectExtent l="0" t="0" r="0" b="0"/>
            <wp:docPr id="12429365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36535" name="Afbeelding 12429365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6850" cy="5276850"/>
                    </a:xfrm>
                    <a:prstGeom prst="rect">
                      <a:avLst/>
                    </a:prstGeom>
                  </pic:spPr>
                </pic:pic>
              </a:graphicData>
            </a:graphic>
          </wp:inline>
        </w:drawing>
      </w:r>
    </w:p>
    <w:p w14:paraId="37E1DB21" w14:textId="77777777" w:rsidR="000C34F1" w:rsidRDefault="000C34F1" w:rsidP="000C34F1">
      <w:pPr>
        <w:ind w:left="708"/>
        <w:rPr>
          <w:rFonts w:asciiTheme="majorHAnsi" w:eastAsiaTheme="majorEastAsia" w:hAnsiTheme="majorHAnsi" w:cstheme="majorBidi"/>
          <w:b/>
          <w:bCs/>
          <w:spacing w:val="-10"/>
          <w:kern w:val="28"/>
          <w:sz w:val="56"/>
          <w:szCs w:val="56"/>
        </w:rPr>
      </w:pPr>
      <w:r>
        <w:rPr>
          <w:b/>
          <w:bCs/>
        </w:rPr>
        <w:br w:type="page"/>
      </w:r>
    </w:p>
    <w:sdt>
      <w:sdtPr>
        <w:rPr>
          <w:rFonts w:asciiTheme="minorHAnsi" w:eastAsiaTheme="minorHAnsi" w:hAnsiTheme="minorHAnsi" w:cstheme="minorBidi"/>
          <w:color w:val="auto"/>
          <w:kern w:val="2"/>
          <w:sz w:val="22"/>
          <w:szCs w:val="22"/>
          <w:lang w:eastAsia="en-US"/>
          <w14:ligatures w14:val="standardContextual"/>
        </w:rPr>
        <w:id w:val="-459724027"/>
        <w:docPartObj>
          <w:docPartGallery w:val="Table of Contents"/>
          <w:docPartUnique/>
        </w:docPartObj>
      </w:sdtPr>
      <w:sdtEndPr>
        <w:rPr>
          <w:b/>
          <w:bCs/>
        </w:rPr>
      </w:sdtEndPr>
      <w:sdtContent>
        <w:p w14:paraId="06D3A529" w14:textId="428137F9" w:rsidR="00064C4A" w:rsidRDefault="00064C4A">
          <w:pPr>
            <w:pStyle w:val="Kopvaninhoudsopgave"/>
          </w:pPr>
          <w:r>
            <w:t>Inhoud</w:t>
          </w:r>
        </w:p>
        <w:p w14:paraId="61BFF801" w14:textId="68012F24" w:rsidR="00A8211C" w:rsidRDefault="00064C4A">
          <w:pPr>
            <w:pStyle w:val="Inhopg1"/>
            <w:tabs>
              <w:tab w:val="right" w:leader="dot" w:pos="9062"/>
            </w:tabs>
            <w:rPr>
              <w:rFonts w:eastAsiaTheme="minorEastAsia"/>
              <w:noProof/>
              <w:sz w:val="24"/>
              <w:szCs w:val="24"/>
              <w:lang w:eastAsia="nl-NL"/>
            </w:rPr>
          </w:pPr>
          <w:r>
            <w:fldChar w:fldCharType="begin"/>
          </w:r>
          <w:r>
            <w:instrText xml:space="preserve"> TOC \o "1-3" \h \z \u </w:instrText>
          </w:r>
          <w:r>
            <w:fldChar w:fldCharType="separate"/>
          </w:r>
          <w:hyperlink w:anchor="_Toc242978216" w:history="1">
            <w:r w:rsidR="00A8211C" w:rsidRPr="004859A4">
              <w:rPr>
                <w:rStyle w:val="Hyperlink"/>
                <w:noProof/>
              </w:rPr>
              <w:t>Beslisvragen kernindicatoren</w:t>
            </w:r>
            <w:r w:rsidR="00A8211C">
              <w:rPr>
                <w:noProof/>
                <w:webHidden/>
              </w:rPr>
              <w:tab/>
            </w:r>
            <w:r w:rsidR="00A8211C">
              <w:rPr>
                <w:noProof/>
                <w:webHidden/>
              </w:rPr>
              <w:fldChar w:fldCharType="begin"/>
            </w:r>
            <w:r w:rsidR="00A8211C">
              <w:rPr>
                <w:noProof/>
                <w:webHidden/>
              </w:rPr>
              <w:instrText xml:space="preserve"> PAGEREF _Toc242978216 \h </w:instrText>
            </w:r>
            <w:r w:rsidR="00A8211C">
              <w:rPr>
                <w:noProof/>
                <w:webHidden/>
              </w:rPr>
            </w:r>
            <w:r w:rsidR="00A8211C">
              <w:rPr>
                <w:noProof/>
                <w:webHidden/>
              </w:rPr>
              <w:fldChar w:fldCharType="separate"/>
            </w:r>
            <w:r w:rsidR="00A8211C">
              <w:rPr>
                <w:noProof/>
                <w:webHidden/>
              </w:rPr>
              <w:t>4</w:t>
            </w:r>
            <w:r w:rsidR="00A8211C">
              <w:rPr>
                <w:noProof/>
                <w:webHidden/>
              </w:rPr>
              <w:fldChar w:fldCharType="end"/>
            </w:r>
          </w:hyperlink>
        </w:p>
        <w:p w14:paraId="1C9A35CD" w14:textId="40A54A89" w:rsidR="00A8211C" w:rsidRDefault="00A8211C">
          <w:pPr>
            <w:pStyle w:val="Inhopg2"/>
            <w:tabs>
              <w:tab w:val="right" w:leader="dot" w:pos="9062"/>
            </w:tabs>
            <w:rPr>
              <w:rFonts w:eastAsiaTheme="minorEastAsia"/>
              <w:noProof/>
              <w:sz w:val="24"/>
              <w:szCs w:val="24"/>
              <w:lang w:eastAsia="nl-NL"/>
            </w:rPr>
          </w:pPr>
          <w:hyperlink w:anchor="_Toc242978217" w:history="1">
            <w:r w:rsidRPr="004859A4">
              <w:rPr>
                <w:rStyle w:val="Hyperlink"/>
                <w:noProof/>
              </w:rPr>
              <w:t>OR1 – Resultaten</w:t>
            </w:r>
            <w:r>
              <w:rPr>
                <w:noProof/>
                <w:webHidden/>
              </w:rPr>
              <w:tab/>
            </w:r>
            <w:r>
              <w:rPr>
                <w:noProof/>
                <w:webHidden/>
              </w:rPr>
              <w:fldChar w:fldCharType="begin"/>
            </w:r>
            <w:r>
              <w:rPr>
                <w:noProof/>
                <w:webHidden/>
              </w:rPr>
              <w:instrText xml:space="preserve"> PAGEREF _Toc242978217 \h </w:instrText>
            </w:r>
            <w:r>
              <w:rPr>
                <w:noProof/>
                <w:webHidden/>
              </w:rPr>
            </w:r>
            <w:r>
              <w:rPr>
                <w:noProof/>
                <w:webHidden/>
              </w:rPr>
              <w:fldChar w:fldCharType="separate"/>
            </w:r>
            <w:r>
              <w:rPr>
                <w:noProof/>
                <w:webHidden/>
              </w:rPr>
              <w:t>4</w:t>
            </w:r>
            <w:r>
              <w:rPr>
                <w:noProof/>
                <w:webHidden/>
              </w:rPr>
              <w:fldChar w:fldCharType="end"/>
            </w:r>
          </w:hyperlink>
        </w:p>
        <w:p w14:paraId="630EC17A" w14:textId="66C94F3C" w:rsidR="00A8211C" w:rsidRDefault="00A8211C">
          <w:pPr>
            <w:pStyle w:val="Inhopg3"/>
            <w:tabs>
              <w:tab w:val="right" w:leader="dot" w:pos="9062"/>
            </w:tabs>
            <w:rPr>
              <w:rFonts w:eastAsiaTheme="minorEastAsia"/>
              <w:noProof/>
              <w:sz w:val="24"/>
              <w:szCs w:val="24"/>
              <w:lang w:eastAsia="nl-NL"/>
            </w:rPr>
          </w:pPr>
          <w:hyperlink w:anchor="_Toc242978218"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_Toc242978218 \h </w:instrText>
            </w:r>
            <w:r>
              <w:rPr>
                <w:noProof/>
                <w:webHidden/>
              </w:rPr>
            </w:r>
            <w:r>
              <w:rPr>
                <w:noProof/>
                <w:webHidden/>
              </w:rPr>
              <w:fldChar w:fldCharType="separate"/>
            </w:r>
            <w:r>
              <w:rPr>
                <w:noProof/>
                <w:webHidden/>
              </w:rPr>
              <w:t>4</w:t>
            </w:r>
            <w:r>
              <w:rPr>
                <w:noProof/>
                <w:webHidden/>
              </w:rPr>
              <w:fldChar w:fldCharType="end"/>
            </w:r>
          </w:hyperlink>
        </w:p>
        <w:p w14:paraId="48215484" w14:textId="7709A23C" w:rsidR="00A8211C" w:rsidRDefault="00A8211C">
          <w:pPr>
            <w:pStyle w:val="Inhopg3"/>
            <w:tabs>
              <w:tab w:val="right" w:leader="dot" w:pos="9062"/>
            </w:tabs>
            <w:rPr>
              <w:rFonts w:eastAsiaTheme="minorEastAsia"/>
              <w:noProof/>
              <w:sz w:val="24"/>
              <w:szCs w:val="24"/>
              <w:lang w:eastAsia="nl-NL"/>
            </w:rPr>
          </w:pPr>
          <w:hyperlink w:anchor="_Toc242978219" w:history="1">
            <w:r w:rsidRPr="004859A4">
              <w:rPr>
                <w:rStyle w:val="Hyperlink"/>
                <w:noProof/>
              </w:rPr>
              <w:t>Eindbeoordeling OR1</w:t>
            </w:r>
            <w:r>
              <w:rPr>
                <w:noProof/>
                <w:webHidden/>
              </w:rPr>
              <w:tab/>
            </w:r>
            <w:r>
              <w:rPr>
                <w:noProof/>
                <w:webHidden/>
              </w:rPr>
              <w:fldChar w:fldCharType="begin"/>
            </w:r>
            <w:r>
              <w:rPr>
                <w:noProof/>
                <w:webHidden/>
              </w:rPr>
              <w:instrText xml:space="preserve"> PAGEREF _Toc242978219 \h </w:instrText>
            </w:r>
            <w:r>
              <w:rPr>
                <w:noProof/>
                <w:webHidden/>
              </w:rPr>
            </w:r>
            <w:r>
              <w:rPr>
                <w:noProof/>
                <w:webHidden/>
              </w:rPr>
              <w:fldChar w:fldCharType="separate"/>
            </w:r>
            <w:r>
              <w:rPr>
                <w:noProof/>
                <w:webHidden/>
              </w:rPr>
              <w:t>5</w:t>
            </w:r>
            <w:r>
              <w:rPr>
                <w:noProof/>
                <w:webHidden/>
              </w:rPr>
              <w:fldChar w:fldCharType="end"/>
            </w:r>
          </w:hyperlink>
        </w:p>
        <w:p w14:paraId="41B414B5" w14:textId="243388FE" w:rsidR="00A8211C" w:rsidRDefault="00A8211C">
          <w:pPr>
            <w:pStyle w:val="Inhopg2"/>
            <w:tabs>
              <w:tab w:val="right" w:leader="dot" w:pos="9062"/>
            </w:tabs>
            <w:rPr>
              <w:rFonts w:eastAsiaTheme="minorEastAsia"/>
              <w:noProof/>
              <w:sz w:val="24"/>
              <w:szCs w:val="24"/>
              <w:lang w:eastAsia="nl-NL"/>
            </w:rPr>
          </w:pPr>
          <w:hyperlink w:anchor="_Toc242978220" w:history="1">
            <w:r w:rsidRPr="004859A4">
              <w:rPr>
                <w:rStyle w:val="Hyperlink"/>
                <w:noProof/>
              </w:rPr>
              <w:t>OP0 – Basisvaardigheden</w:t>
            </w:r>
            <w:r>
              <w:rPr>
                <w:noProof/>
                <w:webHidden/>
              </w:rPr>
              <w:tab/>
            </w:r>
            <w:r>
              <w:rPr>
                <w:noProof/>
                <w:webHidden/>
              </w:rPr>
              <w:fldChar w:fldCharType="begin"/>
            </w:r>
            <w:r>
              <w:rPr>
                <w:noProof/>
                <w:webHidden/>
              </w:rPr>
              <w:instrText xml:space="preserve"> PAGEREF _Toc242978220 \h </w:instrText>
            </w:r>
            <w:r>
              <w:rPr>
                <w:noProof/>
                <w:webHidden/>
              </w:rPr>
            </w:r>
            <w:r>
              <w:rPr>
                <w:noProof/>
                <w:webHidden/>
              </w:rPr>
              <w:fldChar w:fldCharType="separate"/>
            </w:r>
            <w:r>
              <w:rPr>
                <w:noProof/>
                <w:webHidden/>
              </w:rPr>
              <w:t>6</w:t>
            </w:r>
            <w:r>
              <w:rPr>
                <w:noProof/>
                <w:webHidden/>
              </w:rPr>
              <w:fldChar w:fldCharType="end"/>
            </w:r>
          </w:hyperlink>
        </w:p>
        <w:p w14:paraId="348B4BE8" w14:textId="76CBC683" w:rsidR="00A8211C" w:rsidRDefault="00A8211C">
          <w:pPr>
            <w:pStyle w:val="Inhopg3"/>
            <w:tabs>
              <w:tab w:val="right" w:leader="dot" w:pos="9062"/>
            </w:tabs>
            <w:rPr>
              <w:rFonts w:eastAsiaTheme="minorEastAsia"/>
              <w:noProof/>
              <w:sz w:val="24"/>
              <w:szCs w:val="24"/>
              <w:lang w:eastAsia="nl-NL"/>
            </w:rPr>
          </w:pPr>
          <w:hyperlink w:anchor="_Toc242978221"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_Toc242978221 \h </w:instrText>
            </w:r>
            <w:r>
              <w:rPr>
                <w:noProof/>
                <w:webHidden/>
              </w:rPr>
            </w:r>
            <w:r>
              <w:rPr>
                <w:noProof/>
                <w:webHidden/>
              </w:rPr>
              <w:fldChar w:fldCharType="separate"/>
            </w:r>
            <w:r>
              <w:rPr>
                <w:noProof/>
                <w:webHidden/>
              </w:rPr>
              <w:t>6</w:t>
            </w:r>
            <w:r>
              <w:rPr>
                <w:noProof/>
                <w:webHidden/>
              </w:rPr>
              <w:fldChar w:fldCharType="end"/>
            </w:r>
          </w:hyperlink>
        </w:p>
        <w:p w14:paraId="5EEBC930" w14:textId="3DCD9F4A" w:rsidR="00A8211C" w:rsidRDefault="00A8211C">
          <w:pPr>
            <w:pStyle w:val="Inhopg3"/>
            <w:tabs>
              <w:tab w:val="right" w:leader="dot" w:pos="9062"/>
            </w:tabs>
            <w:rPr>
              <w:rFonts w:eastAsiaTheme="minorEastAsia"/>
              <w:noProof/>
              <w:sz w:val="24"/>
              <w:szCs w:val="24"/>
              <w:lang w:eastAsia="nl-NL"/>
            </w:rPr>
          </w:pPr>
          <w:hyperlink w:anchor="_Toc242978222" w:history="1">
            <w:r w:rsidRPr="004859A4">
              <w:rPr>
                <w:rStyle w:val="Hyperlink"/>
                <w:noProof/>
              </w:rPr>
              <w:t>Eindbeoordeling OP0</w:t>
            </w:r>
            <w:r>
              <w:rPr>
                <w:noProof/>
                <w:webHidden/>
              </w:rPr>
              <w:tab/>
            </w:r>
            <w:r>
              <w:rPr>
                <w:noProof/>
                <w:webHidden/>
              </w:rPr>
              <w:fldChar w:fldCharType="begin"/>
            </w:r>
            <w:r>
              <w:rPr>
                <w:noProof/>
                <w:webHidden/>
              </w:rPr>
              <w:instrText xml:space="preserve"> PAGEREF _Toc242978222 \h </w:instrText>
            </w:r>
            <w:r>
              <w:rPr>
                <w:noProof/>
                <w:webHidden/>
              </w:rPr>
            </w:r>
            <w:r>
              <w:rPr>
                <w:noProof/>
                <w:webHidden/>
              </w:rPr>
              <w:fldChar w:fldCharType="separate"/>
            </w:r>
            <w:r>
              <w:rPr>
                <w:noProof/>
                <w:webHidden/>
              </w:rPr>
              <w:t>9</w:t>
            </w:r>
            <w:r>
              <w:rPr>
                <w:noProof/>
                <w:webHidden/>
              </w:rPr>
              <w:fldChar w:fldCharType="end"/>
            </w:r>
          </w:hyperlink>
        </w:p>
        <w:p w14:paraId="16922256" w14:textId="7846B23F" w:rsidR="00A8211C" w:rsidRDefault="00A8211C">
          <w:pPr>
            <w:pStyle w:val="Inhopg2"/>
            <w:tabs>
              <w:tab w:val="right" w:leader="dot" w:pos="9062"/>
            </w:tabs>
            <w:rPr>
              <w:rFonts w:eastAsiaTheme="minorEastAsia"/>
              <w:noProof/>
              <w:sz w:val="24"/>
              <w:szCs w:val="24"/>
              <w:lang w:eastAsia="nl-NL"/>
            </w:rPr>
          </w:pPr>
          <w:hyperlink w:anchor="_Toc242978223" w:history="1">
            <w:r w:rsidRPr="004859A4">
              <w:rPr>
                <w:rStyle w:val="Hyperlink"/>
                <w:noProof/>
              </w:rPr>
              <w:t>OP2 – Zicht op ontwikkeling en begeleiding</w:t>
            </w:r>
            <w:r>
              <w:rPr>
                <w:noProof/>
                <w:webHidden/>
              </w:rPr>
              <w:tab/>
            </w:r>
            <w:r>
              <w:rPr>
                <w:noProof/>
                <w:webHidden/>
              </w:rPr>
              <w:fldChar w:fldCharType="begin"/>
            </w:r>
            <w:r>
              <w:rPr>
                <w:noProof/>
                <w:webHidden/>
              </w:rPr>
              <w:instrText xml:space="preserve"> PAGEREF _Toc242978223 \h </w:instrText>
            </w:r>
            <w:r>
              <w:rPr>
                <w:noProof/>
                <w:webHidden/>
              </w:rPr>
            </w:r>
            <w:r>
              <w:rPr>
                <w:noProof/>
                <w:webHidden/>
              </w:rPr>
              <w:fldChar w:fldCharType="separate"/>
            </w:r>
            <w:r>
              <w:rPr>
                <w:noProof/>
                <w:webHidden/>
              </w:rPr>
              <w:t>10</w:t>
            </w:r>
            <w:r>
              <w:rPr>
                <w:noProof/>
                <w:webHidden/>
              </w:rPr>
              <w:fldChar w:fldCharType="end"/>
            </w:r>
          </w:hyperlink>
        </w:p>
        <w:p w14:paraId="7F3C064B" w14:textId="35A41635" w:rsidR="00A8211C" w:rsidRDefault="00A8211C">
          <w:pPr>
            <w:pStyle w:val="Inhopg3"/>
            <w:tabs>
              <w:tab w:val="right" w:leader="dot" w:pos="9062"/>
            </w:tabs>
            <w:rPr>
              <w:rFonts w:eastAsiaTheme="minorEastAsia"/>
              <w:noProof/>
              <w:sz w:val="24"/>
              <w:szCs w:val="24"/>
              <w:lang w:eastAsia="nl-NL"/>
            </w:rPr>
          </w:pPr>
          <w:hyperlink w:anchor="_Toc242978224"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_Toc242978224 \h </w:instrText>
            </w:r>
            <w:r>
              <w:rPr>
                <w:noProof/>
                <w:webHidden/>
              </w:rPr>
            </w:r>
            <w:r>
              <w:rPr>
                <w:noProof/>
                <w:webHidden/>
              </w:rPr>
              <w:fldChar w:fldCharType="separate"/>
            </w:r>
            <w:r>
              <w:rPr>
                <w:noProof/>
                <w:webHidden/>
              </w:rPr>
              <w:t>10</w:t>
            </w:r>
            <w:r>
              <w:rPr>
                <w:noProof/>
                <w:webHidden/>
              </w:rPr>
              <w:fldChar w:fldCharType="end"/>
            </w:r>
          </w:hyperlink>
        </w:p>
        <w:p w14:paraId="3CCA6F45" w14:textId="3260A013" w:rsidR="00A8211C" w:rsidRDefault="00A8211C">
          <w:pPr>
            <w:pStyle w:val="Inhopg3"/>
            <w:tabs>
              <w:tab w:val="right" w:leader="dot" w:pos="9062"/>
            </w:tabs>
            <w:rPr>
              <w:rFonts w:eastAsiaTheme="minorEastAsia"/>
              <w:noProof/>
              <w:sz w:val="24"/>
              <w:szCs w:val="24"/>
              <w:lang w:eastAsia="nl-NL"/>
            </w:rPr>
          </w:pPr>
          <w:hyperlink w:anchor="_Toc242978225" w:history="1">
            <w:r w:rsidRPr="004859A4">
              <w:rPr>
                <w:rStyle w:val="Hyperlink"/>
                <w:noProof/>
              </w:rPr>
              <w:t>Eindbeoordeling OP2</w:t>
            </w:r>
            <w:r>
              <w:rPr>
                <w:noProof/>
                <w:webHidden/>
              </w:rPr>
              <w:tab/>
            </w:r>
            <w:r>
              <w:rPr>
                <w:noProof/>
                <w:webHidden/>
              </w:rPr>
              <w:fldChar w:fldCharType="begin"/>
            </w:r>
            <w:r>
              <w:rPr>
                <w:noProof/>
                <w:webHidden/>
              </w:rPr>
              <w:instrText xml:space="preserve"> PAGEREF _Toc242978225 \h </w:instrText>
            </w:r>
            <w:r>
              <w:rPr>
                <w:noProof/>
                <w:webHidden/>
              </w:rPr>
            </w:r>
            <w:r>
              <w:rPr>
                <w:noProof/>
                <w:webHidden/>
              </w:rPr>
              <w:fldChar w:fldCharType="separate"/>
            </w:r>
            <w:r>
              <w:rPr>
                <w:noProof/>
                <w:webHidden/>
              </w:rPr>
              <w:t>13</w:t>
            </w:r>
            <w:r>
              <w:rPr>
                <w:noProof/>
                <w:webHidden/>
              </w:rPr>
              <w:fldChar w:fldCharType="end"/>
            </w:r>
          </w:hyperlink>
        </w:p>
        <w:p w14:paraId="3D1B8601" w14:textId="07665EC9" w:rsidR="00A8211C" w:rsidRDefault="00A8211C">
          <w:pPr>
            <w:pStyle w:val="Inhopg2"/>
            <w:tabs>
              <w:tab w:val="right" w:leader="dot" w:pos="9062"/>
            </w:tabs>
            <w:rPr>
              <w:rFonts w:eastAsiaTheme="minorEastAsia"/>
              <w:noProof/>
              <w:sz w:val="24"/>
              <w:szCs w:val="24"/>
              <w:lang w:eastAsia="nl-NL"/>
            </w:rPr>
          </w:pPr>
          <w:hyperlink w:anchor="_Toc242978226" w:history="1">
            <w:r w:rsidRPr="004859A4">
              <w:rPr>
                <w:rStyle w:val="Hyperlink"/>
                <w:noProof/>
              </w:rPr>
              <w:t>OP3 – Pedagogisch-didactisch handelen</w:t>
            </w:r>
            <w:r>
              <w:rPr>
                <w:noProof/>
                <w:webHidden/>
              </w:rPr>
              <w:tab/>
            </w:r>
            <w:r>
              <w:rPr>
                <w:noProof/>
                <w:webHidden/>
              </w:rPr>
              <w:fldChar w:fldCharType="begin"/>
            </w:r>
            <w:r>
              <w:rPr>
                <w:noProof/>
                <w:webHidden/>
              </w:rPr>
              <w:instrText xml:space="preserve"> PAGEREF _Toc242978226 \h </w:instrText>
            </w:r>
            <w:r>
              <w:rPr>
                <w:noProof/>
                <w:webHidden/>
              </w:rPr>
            </w:r>
            <w:r>
              <w:rPr>
                <w:noProof/>
                <w:webHidden/>
              </w:rPr>
              <w:fldChar w:fldCharType="separate"/>
            </w:r>
            <w:r>
              <w:rPr>
                <w:noProof/>
                <w:webHidden/>
              </w:rPr>
              <w:t>14</w:t>
            </w:r>
            <w:r>
              <w:rPr>
                <w:noProof/>
                <w:webHidden/>
              </w:rPr>
              <w:fldChar w:fldCharType="end"/>
            </w:r>
          </w:hyperlink>
        </w:p>
        <w:p w14:paraId="63F0A955" w14:textId="5BBC597E" w:rsidR="00A8211C" w:rsidRDefault="00A8211C">
          <w:pPr>
            <w:pStyle w:val="Inhopg3"/>
            <w:tabs>
              <w:tab w:val="right" w:leader="dot" w:pos="9062"/>
            </w:tabs>
            <w:rPr>
              <w:rFonts w:eastAsiaTheme="minorEastAsia"/>
              <w:noProof/>
              <w:sz w:val="24"/>
              <w:szCs w:val="24"/>
              <w:lang w:eastAsia="nl-NL"/>
            </w:rPr>
          </w:pPr>
          <w:hyperlink w:anchor="_Toc242978227"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_Toc242978227 \h </w:instrText>
            </w:r>
            <w:r>
              <w:rPr>
                <w:noProof/>
                <w:webHidden/>
              </w:rPr>
            </w:r>
            <w:r>
              <w:rPr>
                <w:noProof/>
                <w:webHidden/>
              </w:rPr>
              <w:fldChar w:fldCharType="separate"/>
            </w:r>
            <w:r>
              <w:rPr>
                <w:noProof/>
                <w:webHidden/>
              </w:rPr>
              <w:t>14</w:t>
            </w:r>
            <w:r>
              <w:rPr>
                <w:noProof/>
                <w:webHidden/>
              </w:rPr>
              <w:fldChar w:fldCharType="end"/>
            </w:r>
          </w:hyperlink>
        </w:p>
        <w:p w14:paraId="229CFAF9" w14:textId="2B98F3F2" w:rsidR="00A8211C" w:rsidRDefault="00A8211C">
          <w:pPr>
            <w:pStyle w:val="Inhopg3"/>
            <w:tabs>
              <w:tab w:val="right" w:leader="dot" w:pos="9062"/>
            </w:tabs>
            <w:rPr>
              <w:rFonts w:eastAsiaTheme="minorEastAsia"/>
              <w:noProof/>
              <w:sz w:val="24"/>
              <w:szCs w:val="24"/>
              <w:lang w:eastAsia="nl-NL"/>
            </w:rPr>
          </w:pPr>
          <w:hyperlink w:anchor="_Toc242978228" w:history="1">
            <w:r w:rsidRPr="004859A4">
              <w:rPr>
                <w:rStyle w:val="Hyperlink"/>
                <w:noProof/>
              </w:rPr>
              <w:t>Eindbeoordeling OP3</w:t>
            </w:r>
            <w:r>
              <w:rPr>
                <w:noProof/>
                <w:webHidden/>
              </w:rPr>
              <w:tab/>
            </w:r>
            <w:r>
              <w:rPr>
                <w:noProof/>
                <w:webHidden/>
              </w:rPr>
              <w:fldChar w:fldCharType="begin"/>
            </w:r>
            <w:r>
              <w:rPr>
                <w:noProof/>
                <w:webHidden/>
              </w:rPr>
              <w:instrText xml:space="preserve"> PAGEREF _Toc242978228 \h </w:instrText>
            </w:r>
            <w:r>
              <w:rPr>
                <w:noProof/>
                <w:webHidden/>
              </w:rPr>
            </w:r>
            <w:r>
              <w:rPr>
                <w:noProof/>
                <w:webHidden/>
              </w:rPr>
              <w:fldChar w:fldCharType="separate"/>
            </w:r>
            <w:r>
              <w:rPr>
                <w:noProof/>
                <w:webHidden/>
              </w:rPr>
              <w:t>18</w:t>
            </w:r>
            <w:r>
              <w:rPr>
                <w:noProof/>
                <w:webHidden/>
              </w:rPr>
              <w:fldChar w:fldCharType="end"/>
            </w:r>
          </w:hyperlink>
        </w:p>
        <w:p w14:paraId="7B54D4CE" w14:textId="34F90965" w:rsidR="00A8211C" w:rsidRDefault="00A8211C">
          <w:pPr>
            <w:pStyle w:val="Inhopg2"/>
            <w:tabs>
              <w:tab w:val="right" w:leader="dot" w:pos="9062"/>
            </w:tabs>
            <w:rPr>
              <w:rFonts w:eastAsiaTheme="minorEastAsia"/>
              <w:noProof/>
              <w:sz w:val="24"/>
              <w:szCs w:val="24"/>
              <w:lang w:eastAsia="nl-NL"/>
            </w:rPr>
          </w:pPr>
          <w:hyperlink w:anchor="_Toc242978229" w:history="1">
            <w:r w:rsidRPr="004859A4">
              <w:rPr>
                <w:rStyle w:val="Hyperlink"/>
                <w:noProof/>
              </w:rPr>
              <w:t>VS1 – Veiligheid</w:t>
            </w:r>
            <w:r>
              <w:rPr>
                <w:noProof/>
                <w:webHidden/>
              </w:rPr>
              <w:tab/>
            </w:r>
            <w:r>
              <w:rPr>
                <w:noProof/>
                <w:webHidden/>
              </w:rPr>
              <w:fldChar w:fldCharType="begin"/>
            </w:r>
            <w:r>
              <w:rPr>
                <w:noProof/>
                <w:webHidden/>
              </w:rPr>
              <w:instrText xml:space="preserve"> PAGEREF _Toc242978229 \h </w:instrText>
            </w:r>
            <w:r>
              <w:rPr>
                <w:noProof/>
                <w:webHidden/>
              </w:rPr>
            </w:r>
            <w:r>
              <w:rPr>
                <w:noProof/>
                <w:webHidden/>
              </w:rPr>
              <w:fldChar w:fldCharType="separate"/>
            </w:r>
            <w:r>
              <w:rPr>
                <w:noProof/>
                <w:webHidden/>
              </w:rPr>
              <w:t>20</w:t>
            </w:r>
            <w:r>
              <w:rPr>
                <w:noProof/>
                <w:webHidden/>
              </w:rPr>
              <w:fldChar w:fldCharType="end"/>
            </w:r>
          </w:hyperlink>
        </w:p>
        <w:p w14:paraId="0074E571" w14:textId="46E9442E" w:rsidR="00A8211C" w:rsidRDefault="00A8211C">
          <w:pPr>
            <w:pStyle w:val="Inhopg3"/>
            <w:tabs>
              <w:tab w:val="right" w:leader="dot" w:pos="9062"/>
            </w:tabs>
            <w:rPr>
              <w:rFonts w:eastAsiaTheme="minorEastAsia"/>
              <w:noProof/>
              <w:sz w:val="24"/>
              <w:szCs w:val="24"/>
              <w:lang w:eastAsia="nl-NL"/>
            </w:rPr>
          </w:pPr>
          <w:hyperlink w:anchor="_Toc242978230"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_Toc242978230 \h </w:instrText>
            </w:r>
            <w:r>
              <w:rPr>
                <w:noProof/>
                <w:webHidden/>
              </w:rPr>
            </w:r>
            <w:r>
              <w:rPr>
                <w:noProof/>
                <w:webHidden/>
              </w:rPr>
              <w:fldChar w:fldCharType="separate"/>
            </w:r>
            <w:r>
              <w:rPr>
                <w:noProof/>
                <w:webHidden/>
              </w:rPr>
              <w:t>20</w:t>
            </w:r>
            <w:r>
              <w:rPr>
                <w:noProof/>
                <w:webHidden/>
              </w:rPr>
              <w:fldChar w:fldCharType="end"/>
            </w:r>
          </w:hyperlink>
        </w:p>
        <w:p w14:paraId="1F92C43E" w14:textId="007795EA" w:rsidR="00A8211C" w:rsidRDefault="00A8211C">
          <w:pPr>
            <w:pStyle w:val="Inhopg3"/>
            <w:tabs>
              <w:tab w:val="right" w:leader="dot" w:pos="9062"/>
            </w:tabs>
            <w:rPr>
              <w:rFonts w:eastAsiaTheme="minorEastAsia"/>
              <w:noProof/>
              <w:sz w:val="24"/>
              <w:szCs w:val="24"/>
              <w:lang w:eastAsia="nl-NL"/>
            </w:rPr>
          </w:pPr>
          <w:hyperlink w:anchor="_Toc242978231" w:history="1">
            <w:r w:rsidRPr="004859A4">
              <w:rPr>
                <w:rStyle w:val="Hyperlink"/>
                <w:noProof/>
              </w:rPr>
              <w:t>Eindbeoordeling VS1</w:t>
            </w:r>
            <w:r>
              <w:rPr>
                <w:noProof/>
                <w:webHidden/>
              </w:rPr>
              <w:tab/>
            </w:r>
            <w:r>
              <w:rPr>
                <w:noProof/>
                <w:webHidden/>
              </w:rPr>
              <w:fldChar w:fldCharType="begin"/>
            </w:r>
            <w:r>
              <w:rPr>
                <w:noProof/>
                <w:webHidden/>
              </w:rPr>
              <w:instrText xml:space="preserve"> PAGEREF _Toc242978231 \h </w:instrText>
            </w:r>
            <w:r>
              <w:rPr>
                <w:noProof/>
                <w:webHidden/>
              </w:rPr>
            </w:r>
            <w:r>
              <w:rPr>
                <w:noProof/>
                <w:webHidden/>
              </w:rPr>
              <w:fldChar w:fldCharType="separate"/>
            </w:r>
            <w:r>
              <w:rPr>
                <w:noProof/>
                <w:webHidden/>
              </w:rPr>
              <w:t>21</w:t>
            </w:r>
            <w:r>
              <w:rPr>
                <w:noProof/>
                <w:webHidden/>
              </w:rPr>
              <w:fldChar w:fldCharType="end"/>
            </w:r>
          </w:hyperlink>
        </w:p>
        <w:p w14:paraId="5C7F4E19" w14:textId="658A8B4D" w:rsidR="00A8211C" w:rsidRDefault="00A8211C">
          <w:pPr>
            <w:pStyle w:val="Inhopg2"/>
            <w:tabs>
              <w:tab w:val="right" w:leader="dot" w:pos="9062"/>
            </w:tabs>
            <w:rPr>
              <w:rFonts w:eastAsiaTheme="minorEastAsia"/>
              <w:noProof/>
              <w:sz w:val="24"/>
              <w:szCs w:val="24"/>
              <w:lang w:eastAsia="nl-NL"/>
            </w:rPr>
          </w:pPr>
          <w:hyperlink w:anchor="_Toc242978232" w:history="1">
            <w:r w:rsidRPr="004859A4">
              <w:rPr>
                <w:rStyle w:val="Hyperlink"/>
                <w:noProof/>
              </w:rPr>
              <w:t>SKA1 – Visie, ambitie en doelen</w:t>
            </w:r>
            <w:r>
              <w:rPr>
                <w:noProof/>
                <w:webHidden/>
              </w:rPr>
              <w:tab/>
            </w:r>
            <w:r>
              <w:rPr>
                <w:noProof/>
                <w:webHidden/>
              </w:rPr>
              <w:fldChar w:fldCharType="begin"/>
            </w:r>
            <w:r>
              <w:rPr>
                <w:noProof/>
                <w:webHidden/>
              </w:rPr>
              <w:instrText xml:space="preserve"> PAGEREF _Toc242978232 \h </w:instrText>
            </w:r>
            <w:r>
              <w:rPr>
                <w:noProof/>
                <w:webHidden/>
              </w:rPr>
            </w:r>
            <w:r>
              <w:rPr>
                <w:noProof/>
                <w:webHidden/>
              </w:rPr>
              <w:fldChar w:fldCharType="separate"/>
            </w:r>
            <w:r>
              <w:rPr>
                <w:noProof/>
                <w:webHidden/>
              </w:rPr>
              <w:t>23</w:t>
            </w:r>
            <w:r>
              <w:rPr>
                <w:noProof/>
                <w:webHidden/>
              </w:rPr>
              <w:fldChar w:fldCharType="end"/>
            </w:r>
          </w:hyperlink>
        </w:p>
        <w:p w14:paraId="1AE3F6AE" w14:textId="4EBBE6AC" w:rsidR="00A8211C" w:rsidRDefault="00A8211C">
          <w:pPr>
            <w:pStyle w:val="Inhopg3"/>
            <w:tabs>
              <w:tab w:val="right" w:leader="dot" w:pos="9062"/>
            </w:tabs>
            <w:rPr>
              <w:rFonts w:eastAsiaTheme="minorEastAsia"/>
              <w:noProof/>
              <w:sz w:val="24"/>
              <w:szCs w:val="24"/>
              <w:lang w:eastAsia="nl-NL"/>
            </w:rPr>
          </w:pPr>
          <w:hyperlink w:anchor="_Toc242978233" w:history="1">
            <w:r w:rsidRPr="004859A4">
              <w:rPr>
                <w:rStyle w:val="Hyperlink"/>
                <w:noProof/>
              </w:rPr>
              <w:t>Eindbeoordeling SKA1</w:t>
            </w:r>
            <w:r>
              <w:rPr>
                <w:noProof/>
                <w:webHidden/>
              </w:rPr>
              <w:tab/>
            </w:r>
            <w:r>
              <w:rPr>
                <w:noProof/>
                <w:webHidden/>
              </w:rPr>
              <w:fldChar w:fldCharType="begin"/>
            </w:r>
            <w:r>
              <w:rPr>
                <w:noProof/>
                <w:webHidden/>
              </w:rPr>
              <w:instrText xml:space="preserve"> PAGEREF _Toc242978233 \h </w:instrText>
            </w:r>
            <w:r>
              <w:rPr>
                <w:noProof/>
                <w:webHidden/>
              </w:rPr>
            </w:r>
            <w:r>
              <w:rPr>
                <w:noProof/>
                <w:webHidden/>
              </w:rPr>
              <w:fldChar w:fldCharType="separate"/>
            </w:r>
            <w:r>
              <w:rPr>
                <w:noProof/>
                <w:webHidden/>
              </w:rPr>
              <w:t>25</w:t>
            </w:r>
            <w:r>
              <w:rPr>
                <w:noProof/>
                <w:webHidden/>
              </w:rPr>
              <w:fldChar w:fldCharType="end"/>
            </w:r>
          </w:hyperlink>
        </w:p>
        <w:p w14:paraId="367B280F" w14:textId="5AA3DBE3" w:rsidR="00A8211C" w:rsidRDefault="00A8211C">
          <w:pPr>
            <w:pStyle w:val="Inhopg2"/>
            <w:tabs>
              <w:tab w:val="right" w:leader="dot" w:pos="9062"/>
            </w:tabs>
            <w:rPr>
              <w:rFonts w:eastAsiaTheme="minorEastAsia"/>
              <w:noProof/>
              <w:sz w:val="24"/>
              <w:szCs w:val="24"/>
              <w:lang w:eastAsia="nl-NL"/>
            </w:rPr>
          </w:pPr>
          <w:hyperlink w:anchor="_Toc242978234" w:history="1">
            <w:r w:rsidRPr="004859A4">
              <w:rPr>
                <w:rStyle w:val="Hyperlink"/>
                <w:noProof/>
              </w:rPr>
              <w:t>SKA2 – Uitvoering en kwaliteitscultuur</w:t>
            </w:r>
            <w:r>
              <w:rPr>
                <w:noProof/>
                <w:webHidden/>
              </w:rPr>
              <w:tab/>
            </w:r>
            <w:r>
              <w:rPr>
                <w:noProof/>
                <w:webHidden/>
              </w:rPr>
              <w:fldChar w:fldCharType="begin"/>
            </w:r>
            <w:r>
              <w:rPr>
                <w:noProof/>
                <w:webHidden/>
              </w:rPr>
              <w:instrText xml:space="preserve"> PAGEREF _Toc242978234 \h </w:instrText>
            </w:r>
            <w:r>
              <w:rPr>
                <w:noProof/>
                <w:webHidden/>
              </w:rPr>
            </w:r>
            <w:r>
              <w:rPr>
                <w:noProof/>
                <w:webHidden/>
              </w:rPr>
              <w:fldChar w:fldCharType="separate"/>
            </w:r>
            <w:r>
              <w:rPr>
                <w:noProof/>
                <w:webHidden/>
              </w:rPr>
              <w:t>26</w:t>
            </w:r>
            <w:r>
              <w:rPr>
                <w:noProof/>
                <w:webHidden/>
              </w:rPr>
              <w:fldChar w:fldCharType="end"/>
            </w:r>
          </w:hyperlink>
        </w:p>
        <w:p w14:paraId="2DBC9FCB" w14:textId="7CECA704" w:rsidR="00A8211C" w:rsidRDefault="00A8211C">
          <w:pPr>
            <w:pStyle w:val="Inhopg3"/>
            <w:tabs>
              <w:tab w:val="right" w:leader="dot" w:pos="9062"/>
            </w:tabs>
            <w:rPr>
              <w:rFonts w:eastAsiaTheme="minorEastAsia"/>
              <w:noProof/>
              <w:sz w:val="24"/>
              <w:szCs w:val="24"/>
              <w:lang w:eastAsia="nl-NL"/>
            </w:rPr>
          </w:pPr>
          <w:hyperlink w:anchor="_Toc242978235"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_Toc242978235 \h </w:instrText>
            </w:r>
            <w:r>
              <w:rPr>
                <w:noProof/>
                <w:webHidden/>
              </w:rPr>
            </w:r>
            <w:r>
              <w:rPr>
                <w:noProof/>
                <w:webHidden/>
              </w:rPr>
              <w:fldChar w:fldCharType="separate"/>
            </w:r>
            <w:r>
              <w:rPr>
                <w:noProof/>
                <w:webHidden/>
              </w:rPr>
              <w:t>26</w:t>
            </w:r>
            <w:r>
              <w:rPr>
                <w:noProof/>
                <w:webHidden/>
              </w:rPr>
              <w:fldChar w:fldCharType="end"/>
            </w:r>
          </w:hyperlink>
        </w:p>
        <w:p w14:paraId="384AE824" w14:textId="58C73FB6" w:rsidR="00A8211C" w:rsidRDefault="00A8211C">
          <w:pPr>
            <w:pStyle w:val="Inhopg3"/>
            <w:tabs>
              <w:tab w:val="right" w:leader="dot" w:pos="9062"/>
            </w:tabs>
            <w:rPr>
              <w:rFonts w:eastAsiaTheme="minorEastAsia"/>
              <w:noProof/>
              <w:sz w:val="24"/>
              <w:szCs w:val="24"/>
              <w:lang w:eastAsia="nl-NL"/>
            </w:rPr>
          </w:pPr>
          <w:hyperlink w:anchor="_Toc242978236" w:history="1">
            <w:r w:rsidRPr="004859A4">
              <w:rPr>
                <w:rStyle w:val="Hyperlink"/>
                <w:noProof/>
              </w:rPr>
              <w:t>Eindbeoordeling SKA2</w:t>
            </w:r>
            <w:r>
              <w:rPr>
                <w:noProof/>
                <w:webHidden/>
              </w:rPr>
              <w:tab/>
            </w:r>
            <w:r>
              <w:rPr>
                <w:noProof/>
                <w:webHidden/>
              </w:rPr>
              <w:fldChar w:fldCharType="begin"/>
            </w:r>
            <w:r>
              <w:rPr>
                <w:noProof/>
                <w:webHidden/>
              </w:rPr>
              <w:instrText xml:space="preserve"> PAGEREF _Toc242978236 \h </w:instrText>
            </w:r>
            <w:r>
              <w:rPr>
                <w:noProof/>
                <w:webHidden/>
              </w:rPr>
            </w:r>
            <w:r>
              <w:rPr>
                <w:noProof/>
                <w:webHidden/>
              </w:rPr>
              <w:fldChar w:fldCharType="separate"/>
            </w:r>
            <w:r>
              <w:rPr>
                <w:noProof/>
                <w:webHidden/>
              </w:rPr>
              <w:t>29</w:t>
            </w:r>
            <w:r>
              <w:rPr>
                <w:noProof/>
                <w:webHidden/>
              </w:rPr>
              <w:fldChar w:fldCharType="end"/>
            </w:r>
          </w:hyperlink>
        </w:p>
        <w:p w14:paraId="2CB88C2A" w14:textId="3BD0E87F" w:rsidR="00A8211C" w:rsidRDefault="00A8211C">
          <w:pPr>
            <w:pStyle w:val="Inhopg2"/>
            <w:tabs>
              <w:tab w:val="right" w:leader="dot" w:pos="9062"/>
            </w:tabs>
            <w:rPr>
              <w:rFonts w:eastAsiaTheme="minorEastAsia"/>
              <w:noProof/>
              <w:sz w:val="24"/>
              <w:szCs w:val="24"/>
              <w:lang w:eastAsia="nl-NL"/>
            </w:rPr>
          </w:pPr>
          <w:hyperlink w:anchor="_Toc242978237" w:history="1">
            <w:r w:rsidRPr="004859A4">
              <w:rPr>
                <w:rStyle w:val="Hyperlink"/>
                <w:noProof/>
              </w:rPr>
              <w:t>SKA3 – Evaluatie, verantwoording en dialoog</w:t>
            </w:r>
            <w:r>
              <w:rPr>
                <w:noProof/>
                <w:webHidden/>
              </w:rPr>
              <w:tab/>
            </w:r>
            <w:r>
              <w:rPr>
                <w:noProof/>
                <w:webHidden/>
              </w:rPr>
              <w:fldChar w:fldCharType="begin"/>
            </w:r>
            <w:r>
              <w:rPr>
                <w:noProof/>
                <w:webHidden/>
              </w:rPr>
              <w:instrText xml:space="preserve"> PAGEREF _Toc242978237 \h </w:instrText>
            </w:r>
            <w:r>
              <w:rPr>
                <w:noProof/>
                <w:webHidden/>
              </w:rPr>
            </w:r>
            <w:r>
              <w:rPr>
                <w:noProof/>
                <w:webHidden/>
              </w:rPr>
              <w:fldChar w:fldCharType="separate"/>
            </w:r>
            <w:r>
              <w:rPr>
                <w:noProof/>
                <w:webHidden/>
              </w:rPr>
              <w:t>30</w:t>
            </w:r>
            <w:r>
              <w:rPr>
                <w:noProof/>
                <w:webHidden/>
              </w:rPr>
              <w:fldChar w:fldCharType="end"/>
            </w:r>
          </w:hyperlink>
        </w:p>
        <w:p w14:paraId="3EE5EDFE" w14:textId="7A787921" w:rsidR="00A8211C" w:rsidRDefault="00A8211C">
          <w:pPr>
            <w:pStyle w:val="Inhopg3"/>
            <w:tabs>
              <w:tab w:val="right" w:leader="dot" w:pos="9062"/>
            </w:tabs>
            <w:rPr>
              <w:rFonts w:eastAsiaTheme="minorEastAsia"/>
              <w:noProof/>
              <w:sz w:val="24"/>
              <w:szCs w:val="24"/>
              <w:lang w:eastAsia="nl-NL"/>
            </w:rPr>
          </w:pPr>
          <w:hyperlink w:anchor="_Toc242978238" w:history="1">
            <w:r w:rsidRPr="004859A4">
              <w:rPr>
                <w:rStyle w:val="Hyperlink"/>
                <w:noProof/>
              </w:rPr>
              <w:t>Eindbeoordeling SKA3</w:t>
            </w:r>
            <w:r>
              <w:rPr>
                <w:noProof/>
                <w:webHidden/>
              </w:rPr>
              <w:tab/>
            </w:r>
            <w:r>
              <w:rPr>
                <w:noProof/>
                <w:webHidden/>
              </w:rPr>
              <w:fldChar w:fldCharType="begin"/>
            </w:r>
            <w:r>
              <w:rPr>
                <w:noProof/>
                <w:webHidden/>
              </w:rPr>
              <w:instrText xml:space="preserve"> PAGEREF _Toc242978238 \h </w:instrText>
            </w:r>
            <w:r>
              <w:rPr>
                <w:noProof/>
                <w:webHidden/>
              </w:rPr>
            </w:r>
            <w:r>
              <w:rPr>
                <w:noProof/>
                <w:webHidden/>
              </w:rPr>
              <w:fldChar w:fldCharType="separate"/>
            </w:r>
            <w:r>
              <w:rPr>
                <w:noProof/>
                <w:webHidden/>
              </w:rPr>
              <w:t>34</w:t>
            </w:r>
            <w:r>
              <w:rPr>
                <w:noProof/>
                <w:webHidden/>
              </w:rPr>
              <w:fldChar w:fldCharType="end"/>
            </w:r>
          </w:hyperlink>
        </w:p>
        <w:p w14:paraId="15E7EEBC" w14:textId="79772B4E" w:rsidR="00A8211C" w:rsidRDefault="00A8211C">
          <w:pPr>
            <w:pStyle w:val="Inhopg1"/>
            <w:tabs>
              <w:tab w:val="right" w:leader="dot" w:pos="9062"/>
            </w:tabs>
            <w:rPr>
              <w:rFonts w:eastAsiaTheme="minorEastAsia"/>
              <w:noProof/>
              <w:sz w:val="24"/>
              <w:szCs w:val="24"/>
              <w:lang w:eastAsia="nl-NL"/>
            </w:rPr>
          </w:pPr>
          <w:hyperlink w:anchor="_Toc242978239" w:history="1">
            <w:r w:rsidRPr="004859A4">
              <w:rPr>
                <w:rStyle w:val="Hyperlink"/>
                <w:noProof/>
              </w:rPr>
              <w:t>Wettelijke vereisten</w:t>
            </w:r>
            <w:r>
              <w:rPr>
                <w:noProof/>
                <w:webHidden/>
              </w:rPr>
              <w:tab/>
            </w:r>
            <w:r>
              <w:rPr>
                <w:noProof/>
                <w:webHidden/>
              </w:rPr>
              <w:fldChar w:fldCharType="begin"/>
            </w:r>
            <w:r>
              <w:rPr>
                <w:noProof/>
                <w:webHidden/>
              </w:rPr>
              <w:instrText xml:space="preserve"> PAGEREF _Toc242978239 \h </w:instrText>
            </w:r>
            <w:r>
              <w:rPr>
                <w:noProof/>
                <w:webHidden/>
              </w:rPr>
            </w:r>
            <w:r>
              <w:rPr>
                <w:noProof/>
                <w:webHidden/>
              </w:rPr>
              <w:fldChar w:fldCharType="separate"/>
            </w:r>
            <w:r>
              <w:rPr>
                <w:noProof/>
                <w:webHidden/>
              </w:rPr>
              <w:t>35</w:t>
            </w:r>
            <w:r>
              <w:rPr>
                <w:noProof/>
                <w:webHidden/>
              </w:rPr>
              <w:fldChar w:fldCharType="end"/>
            </w:r>
          </w:hyperlink>
        </w:p>
        <w:p w14:paraId="7DBE6461" w14:textId="0BFC2DB6" w:rsidR="00A8211C" w:rsidRDefault="00A8211C">
          <w:pPr>
            <w:pStyle w:val="Inhopg2"/>
            <w:tabs>
              <w:tab w:val="right" w:leader="dot" w:pos="9062"/>
            </w:tabs>
            <w:rPr>
              <w:rFonts w:eastAsiaTheme="minorEastAsia"/>
              <w:noProof/>
              <w:sz w:val="24"/>
              <w:szCs w:val="24"/>
              <w:lang w:eastAsia="nl-NL"/>
            </w:rPr>
          </w:pPr>
          <w:hyperlink w:anchor="_Toc242978240" w:history="1">
            <w:r w:rsidRPr="004859A4">
              <w:rPr>
                <w:rStyle w:val="Hyperlink"/>
                <w:noProof/>
              </w:rPr>
              <w:t>1. Schoolgids</w:t>
            </w:r>
            <w:r>
              <w:rPr>
                <w:noProof/>
                <w:webHidden/>
              </w:rPr>
              <w:tab/>
            </w:r>
            <w:r>
              <w:rPr>
                <w:noProof/>
                <w:webHidden/>
              </w:rPr>
              <w:fldChar w:fldCharType="begin"/>
            </w:r>
            <w:r>
              <w:rPr>
                <w:noProof/>
                <w:webHidden/>
              </w:rPr>
              <w:instrText xml:space="preserve"> PAGEREF _Toc242978240 \h </w:instrText>
            </w:r>
            <w:r>
              <w:rPr>
                <w:noProof/>
                <w:webHidden/>
              </w:rPr>
            </w:r>
            <w:r>
              <w:rPr>
                <w:noProof/>
                <w:webHidden/>
              </w:rPr>
              <w:fldChar w:fldCharType="separate"/>
            </w:r>
            <w:r>
              <w:rPr>
                <w:noProof/>
                <w:webHidden/>
              </w:rPr>
              <w:t>35</w:t>
            </w:r>
            <w:r>
              <w:rPr>
                <w:noProof/>
                <w:webHidden/>
              </w:rPr>
              <w:fldChar w:fldCharType="end"/>
            </w:r>
          </w:hyperlink>
        </w:p>
        <w:p w14:paraId="0C1DE563" w14:textId="101F6B2C" w:rsidR="00A8211C" w:rsidRDefault="00A8211C">
          <w:pPr>
            <w:pStyle w:val="Inhopg2"/>
            <w:tabs>
              <w:tab w:val="right" w:leader="dot" w:pos="9062"/>
            </w:tabs>
            <w:rPr>
              <w:rFonts w:eastAsiaTheme="minorEastAsia"/>
              <w:noProof/>
              <w:sz w:val="24"/>
              <w:szCs w:val="24"/>
              <w:lang w:eastAsia="nl-NL"/>
            </w:rPr>
          </w:pPr>
          <w:hyperlink w:anchor="_Toc242978241" w:history="1">
            <w:r w:rsidRPr="004859A4">
              <w:rPr>
                <w:rStyle w:val="Hyperlink"/>
                <w:noProof/>
              </w:rPr>
              <w:t>2. Schoolplan</w:t>
            </w:r>
            <w:r>
              <w:rPr>
                <w:noProof/>
                <w:webHidden/>
              </w:rPr>
              <w:tab/>
            </w:r>
            <w:r>
              <w:rPr>
                <w:noProof/>
                <w:webHidden/>
              </w:rPr>
              <w:fldChar w:fldCharType="begin"/>
            </w:r>
            <w:r>
              <w:rPr>
                <w:noProof/>
                <w:webHidden/>
              </w:rPr>
              <w:instrText xml:space="preserve"> PAGEREF _Toc242978241 \h </w:instrText>
            </w:r>
            <w:r>
              <w:rPr>
                <w:noProof/>
                <w:webHidden/>
              </w:rPr>
            </w:r>
            <w:r>
              <w:rPr>
                <w:noProof/>
                <w:webHidden/>
              </w:rPr>
              <w:fldChar w:fldCharType="separate"/>
            </w:r>
            <w:r>
              <w:rPr>
                <w:noProof/>
                <w:webHidden/>
              </w:rPr>
              <w:t>36</w:t>
            </w:r>
            <w:r>
              <w:rPr>
                <w:noProof/>
                <w:webHidden/>
              </w:rPr>
              <w:fldChar w:fldCharType="end"/>
            </w:r>
          </w:hyperlink>
        </w:p>
        <w:p w14:paraId="71F5BC16" w14:textId="7D238B97" w:rsidR="00A8211C" w:rsidRDefault="00A8211C">
          <w:pPr>
            <w:pStyle w:val="Inhopg2"/>
            <w:tabs>
              <w:tab w:val="right" w:leader="dot" w:pos="9062"/>
            </w:tabs>
            <w:rPr>
              <w:rFonts w:eastAsiaTheme="minorEastAsia"/>
              <w:noProof/>
              <w:sz w:val="24"/>
              <w:szCs w:val="24"/>
              <w:lang w:eastAsia="nl-NL"/>
            </w:rPr>
          </w:pPr>
          <w:hyperlink w:anchor="_Toc242978242" w:history="1">
            <w:r w:rsidRPr="004859A4">
              <w:rPr>
                <w:rStyle w:val="Hyperlink"/>
                <w:noProof/>
              </w:rPr>
              <w:t>3. Burgerschap</w:t>
            </w:r>
            <w:r>
              <w:rPr>
                <w:noProof/>
                <w:webHidden/>
              </w:rPr>
              <w:tab/>
            </w:r>
            <w:r>
              <w:rPr>
                <w:noProof/>
                <w:webHidden/>
              </w:rPr>
              <w:fldChar w:fldCharType="begin"/>
            </w:r>
            <w:r>
              <w:rPr>
                <w:noProof/>
                <w:webHidden/>
              </w:rPr>
              <w:instrText xml:space="preserve"> PAGEREF _Toc242978242 \h </w:instrText>
            </w:r>
            <w:r>
              <w:rPr>
                <w:noProof/>
                <w:webHidden/>
              </w:rPr>
            </w:r>
            <w:r>
              <w:rPr>
                <w:noProof/>
                <w:webHidden/>
              </w:rPr>
              <w:fldChar w:fldCharType="separate"/>
            </w:r>
            <w:r>
              <w:rPr>
                <w:noProof/>
                <w:webHidden/>
              </w:rPr>
              <w:t>37</w:t>
            </w:r>
            <w:r>
              <w:rPr>
                <w:noProof/>
                <w:webHidden/>
              </w:rPr>
              <w:fldChar w:fldCharType="end"/>
            </w:r>
          </w:hyperlink>
        </w:p>
        <w:p w14:paraId="7B3D8FE0" w14:textId="719951C9" w:rsidR="00A8211C" w:rsidRDefault="00A8211C">
          <w:pPr>
            <w:pStyle w:val="Inhopg2"/>
            <w:tabs>
              <w:tab w:val="right" w:leader="dot" w:pos="9062"/>
            </w:tabs>
            <w:rPr>
              <w:rFonts w:eastAsiaTheme="minorEastAsia"/>
              <w:noProof/>
              <w:sz w:val="24"/>
              <w:szCs w:val="24"/>
              <w:lang w:eastAsia="nl-NL"/>
            </w:rPr>
          </w:pPr>
          <w:hyperlink w:anchor="_Toc242978243" w:history="1">
            <w:r w:rsidRPr="004859A4">
              <w:rPr>
                <w:rStyle w:val="Hyperlink"/>
                <w:noProof/>
              </w:rPr>
              <w:t>4. Sociale veiligheid</w:t>
            </w:r>
            <w:r>
              <w:rPr>
                <w:noProof/>
                <w:webHidden/>
              </w:rPr>
              <w:tab/>
            </w:r>
            <w:r>
              <w:rPr>
                <w:noProof/>
                <w:webHidden/>
              </w:rPr>
              <w:fldChar w:fldCharType="begin"/>
            </w:r>
            <w:r>
              <w:rPr>
                <w:noProof/>
                <w:webHidden/>
              </w:rPr>
              <w:instrText xml:space="preserve"> PAGEREF _Toc242978243 \h </w:instrText>
            </w:r>
            <w:r>
              <w:rPr>
                <w:noProof/>
                <w:webHidden/>
              </w:rPr>
            </w:r>
            <w:r>
              <w:rPr>
                <w:noProof/>
                <w:webHidden/>
              </w:rPr>
              <w:fldChar w:fldCharType="separate"/>
            </w:r>
            <w:r>
              <w:rPr>
                <w:noProof/>
                <w:webHidden/>
              </w:rPr>
              <w:t>38</w:t>
            </w:r>
            <w:r>
              <w:rPr>
                <w:noProof/>
                <w:webHidden/>
              </w:rPr>
              <w:fldChar w:fldCharType="end"/>
            </w:r>
          </w:hyperlink>
        </w:p>
        <w:p w14:paraId="03C57632" w14:textId="2D290AD7" w:rsidR="00A8211C" w:rsidRDefault="00A8211C">
          <w:pPr>
            <w:pStyle w:val="Inhopg2"/>
            <w:tabs>
              <w:tab w:val="right" w:leader="dot" w:pos="9062"/>
            </w:tabs>
            <w:rPr>
              <w:rFonts w:eastAsiaTheme="minorEastAsia"/>
              <w:noProof/>
              <w:sz w:val="24"/>
              <w:szCs w:val="24"/>
              <w:lang w:eastAsia="nl-NL"/>
            </w:rPr>
          </w:pPr>
          <w:hyperlink w:anchor="_Toc242978244" w:history="1">
            <w:r w:rsidRPr="004859A4">
              <w:rPr>
                <w:rStyle w:val="Hyperlink"/>
                <w:noProof/>
              </w:rPr>
              <w:t>5. Onderwijstijd</w:t>
            </w:r>
            <w:r>
              <w:rPr>
                <w:noProof/>
                <w:webHidden/>
              </w:rPr>
              <w:tab/>
            </w:r>
            <w:r>
              <w:rPr>
                <w:noProof/>
                <w:webHidden/>
              </w:rPr>
              <w:fldChar w:fldCharType="begin"/>
            </w:r>
            <w:r>
              <w:rPr>
                <w:noProof/>
                <w:webHidden/>
              </w:rPr>
              <w:instrText xml:space="preserve"> PAGEREF _Toc242978244 \h </w:instrText>
            </w:r>
            <w:r>
              <w:rPr>
                <w:noProof/>
                <w:webHidden/>
              </w:rPr>
            </w:r>
            <w:r>
              <w:rPr>
                <w:noProof/>
                <w:webHidden/>
              </w:rPr>
              <w:fldChar w:fldCharType="separate"/>
            </w:r>
            <w:r>
              <w:rPr>
                <w:noProof/>
                <w:webHidden/>
              </w:rPr>
              <w:t>38</w:t>
            </w:r>
            <w:r>
              <w:rPr>
                <w:noProof/>
                <w:webHidden/>
              </w:rPr>
              <w:fldChar w:fldCharType="end"/>
            </w:r>
          </w:hyperlink>
        </w:p>
        <w:p w14:paraId="49540C58" w14:textId="5DBD759E" w:rsidR="00A8211C" w:rsidRDefault="00A8211C">
          <w:pPr>
            <w:pStyle w:val="Inhopg2"/>
            <w:tabs>
              <w:tab w:val="right" w:leader="dot" w:pos="9062"/>
            </w:tabs>
            <w:rPr>
              <w:rFonts w:eastAsiaTheme="minorEastAsia"/>
              <w:noProof/>
              <w:sz w:val="24"/>
              <w:szCs w:val="24"/>
              <w:lang w:eastAsia="nl-NL"/>
            </w:rPr>
          </w:pPr>
          <w:hyperlink w:anchor="_Toc242978245" w:history="1">
            <w:r w:rsidRPr="004859A4">
              <w:rPr>
                <w:rStyle w:val="Hyperlink"/>
                <w:noProof/>
              </w:rPr>
              <w:t>6. Doorstroomtoets en schooladvies</w:t>
            </w:r>
            <w:r>
              <w:rPr>
                <w:noProof/>
                <w:webHidden/>
              </w:rPr>
              <w:tab/>
            </w:r>
            <w:r>
              <w:rPr>
                <w:noProof/>
                <w:webHidden/>
              </w:rPr>
              <w:fldChar w:fldCharType="begin"/>
            </w:r>
            <w:r>
              <w:rPr>
                <w:noProof/>
                <w:webHidden/>
              </w:rPr>
              <w:instrText xml:space="preserve"> PAGEREF _Toc242978245 \h </w:instrText>
            </w:r>
            <w:r>
              <w:rPr>
                <w:noProof/>
                <w:webHidden/>
              </w:rPr>
            </w:r>
            <w:r>
              <w:rPr>
                <w:noProof/>
                <w:webHidden/>
              </w:rPr>
              <w:fldChar w:fldCharType="separate"/>
            </w:r>
            <w:r>
              <w:rPr>
                <w:noProof/>
                <w:webHidden/>
              </w:rPr>
              <w:t>39</w:t>
            </w:r>
            <w:r>
              <w:rPr>
                <w:noProof/>
                <w:webHidden/>
              </w:rPr>
              <w:fldChar w:fldCharType="end"/>
            </w:r>
          </w:hyperlink>
        </w:p>
        <w:p w14:paraId="386A5DF1" w14:textId="299AA5E9" w:rsidR="00A8211C" w:rsidRDefault="00A8211C">
          <w:pPr>
            <w:pStyle w:val="Inhopg2"/>
            <w:tabs>
              <w:tab w:val="right" w:leader="dot" w:pos="9062"/>
            </w:tabs>
            <w:rPr>
              <w:rFonts w:eastAsiaTheme="minorEastAsia"/>
              <w:noProof/>
              <w:sz w:val="24"/>
              <w:szCs w:val="24"/>
              <w:lang w:eastAsia="nl-NL"/>
            </w:rPr>
          </w:pPr>
          <w:hyperlink w:anchor="_Toc242978246" w:history="1">
            <w:r w:rsidRPr="004859A4">
              <w:rPr>
                <w:rStyle w:val="Hyperlink"/>
                <w:noProof/>
              </w:rPr>
              <w:t>7. Passend onderwijs, ondersteuning, OPP en hoorrecht</w:t>
            </w:r>
            <w:r>
              <w:rPr>
                <w:noProof/>
                <w:webHidden/>
              </w:rPr>
              <w:tab/>
            </w:r>
            <w:r>
              <w:rPr>
                <w:noProof/>
                <w:webHidden/>
              </w:rPr>
              <w:fldChar w:fldCharType="begin"/>
            </w:r>
            <w:r>
              <w:rPr>
                <w:noProof/>
                <w:webHidden/>
              </w:rPr>
              <w:instrText xml:space="preserve"> PAGEREF _Toc242978246 \h </w:instrText>
            </w:r>
            <w:r>
              <w:rPr>
                <w:noProof/>
                <w:webHidden/>
              </w:rPr>
            </w:r>
            <w:r>
              <w:rPr>
                <w:noProof/>
                <w:webHidden/>
              </w:rPr>
              <w:fldChar w:fldCharType="separate"/>
            </w:r>
            <w:r>
              <w:rPr>
                <w:noProof/>
                <w:webHidden/>
              </w:rPr>
              <w:t>39</w:t>
            </w:r>
            <w:r>
              <w:rPr>
                <w:noProof/>
                <w:webHidden/>
              </w:rPr>
              <w:fldChar w:fldCharType="end"/>
            </w:r>
          </w:hyperlink>
        </w:p>
        <w:p w14:paraId="63A2B573" w14:textId="7EB8024D" w:rsidR="00A8211C" w:rsidRDefault="00A8211C">
          <w:pPr>
            <w:pStyle w:val="Inhopg3"/>
            <w:tabs>
              <w:tab w:val="right" w:leader="dot" w:pos="9062"/>
            </w:tabs>
            <w:rPr>
              <w:rFonts w:eastAsiaTheme="minorEastAsia"/>
              <w:noProof/>
              <w:sz w:val="24"/>
              <w:szCs w:val="24"/>
              <w:lang w:eastAsia="nl-NL"/>
            </w:rPr>
          </w:pPr>
          <w:hyperlink w:anchor="_Toc242978247" w:history="1">
            <w:r w:rsidRPr="004859A4">
              <w:rPr>
                <w:rStyle w:val="Hyperlink"/>
                <w:noProof/>
              </w:rPr>
              <w:t>Ondersteuningsaanbod en hoorrecht voor alle leerlingen</w:t>
            </w:r>
            <w:r>
              <w:rPr>
                <w:noProof/>
                <w:webHidden/>
              </w:rPr>
              <w:tab/>
            </w:r>
            <w:r>
              <w:rPr>
                <w:noProof/>
                <w:webHidden/>
              </w:rPr>
              <w:fldChar w:fldCharType="begin"/>
            </w:r>
            <w:r>
              <w:rPr>
                <w:noProof/>
                <w:webHidden/>
              </w:rPr>
              <w:instrText xml:space="preserve"> PAGEREF _Toc242978247 \h </w:instrText>
            </w:r>
            <w:r>
              <w:rPr>
                <w:noProof/>
                <w:webHidden/>
              </w:rPr>
            </w:r>
            <w:r>
              <w:rPr>
                <w:noProof/>
                <w:webHidden/>
              </w:rPr>
              <w:fldChar w:fldCharType="separate"/>
            </w:r>
            <w:r>
              <w:rPr>
                <w:noProof/>
                <w:webHidden/>
              </w:rPr>
              <w:t>39</w:t>
            </w:r>
            <w:r>
              <w:rPr>
                <w:noProof/>
                <w:webHidden/>
              </w:rPr>
              <w:fldChar w:fldCharType="end"/>
            </w:r>
          </w:hyperlink>
        </w:p>
        <w:p w14:paraId="7417E0E1" w14:textId="6B6ABB2B" w:rsidR="00A8211C" w:rsidRDefault="00A8211C">
          <w:pPr>
            <w:pStyle w:val="Inhopg3"/>
            <w:tabs>
              <w:tab w:val="right" w:leader="dot" w:pos="9062"/>
            </w:tabs>
            <w:rPr>
              <w:rFonts w:eastAsiaTheme="minorEastAsia"/>
              <w:noProof/>
              <w:sz w:val="24"/>
              <w:szCs w:val="24"/>
              <w:lang w:eastAsia="nl-NL"/>
            </w:rPr>
          </w:pPr>
          <w:hyperlink w:anchor="_Toc242978248" w:history="1">
            <w:r w:rsidRPr="004859A4">
              <w:rPr>
                <w:rStyle w:val="Hyperlink"/>
                <w:noProof/>
              </w:rPr>
              <w:t>Ontwikkelingsperspectief (OPP)</w:t>
            </w:r>
            <w:r>
              <w:rPr>
                <w:noProof/>
                <w:webHidden/>
              </w:rPr>
              <w:tab/>
            </w:r>
            <w:r>
              <w:rPr>
                <w:noProof/>
                <w:webHidden/>
              </w:rPr>
              <w:fldChar w:fldCharType="begin"/>
            </w:r>
            <w:r>
              <w:rPr>
                <w:noProof/>
                <w:webHidden/>
              </w:rPr>
              <w:instrText xml:space="preserve"> PAGEREF _Toc242978248 \h </w:instrText>
            </w:r>
            <w:r>
              <w:rPr>
                <w:noProof/>
                <w:webHidden/>
              </w:rPr>
            </w:r>
            <w:r>
              <w:rPr>
                <w:noProof/>
                <w:webHidden/>
              </w:rPr>
              <w:fldChar w:fldCharType="separate"/>
            </w:r>
            <w:r>
              <w:rPr>
                <w:noProof/>
                <w:webHidden/>
              </w:rPr>
              <w:t>40</w:t>
            </w:r>
            <w:r>
              <w:rPr>
                <w:noProof/>
                <w:webHidden/>
              </w:rPr>
              <w:fldChar w:fldCharType="end"/>
            </w:r>
          </w:hyperlink>
        </w:p>
        <w:p w14:paraId="531B0B5A" w14:textId="77608420" w:rsidR="00A8211C" w:rsidRDefault="00A8211C">
          <w:pPr>
            <w:pStyle w:val="Inhopg3"/>
            <w:tabs>
              <w:tab w:val="right" w:leader="dot" w:pos="9062"/>
            </w:tabs>
            <w:rPr>
              <w:rFonts w:eastAsiaTheme="minorEastAsia"/>
              <w:noProof/>
              <w:sz w:val="24"/>
              <w:szCs w:val="24"/>
              <w:lang w:eastAsia="nl-NL"/>
            </w:rPr>
          </w:pPr>
          <w:hyperlink w:anchor="_Toc242978249" w:history="1">
            <w:r w:rsidRPr="004859A4">
              <w:rPr>
                <w:rStyle w:val="Hyperlink"/>
                <w:noProof/>
              </w:rPr>
              <w:t>Hoorrecht van leerlingen met een OPP</w:t>
            </w:r>
            <w:r>
              <w:rPr>
                <w:noProof/>
                <w:webHidden/>
              </w:rPr>
              <w:tab/>
            </w:r>
            <w:r>
              <w:rPr>
                <w:noProof/>
                <w:webHidden/>
              </w:rPr>
              <w:fldChar w:fldCharType="begin"/>
            </w:r>
            <w:r>
              <w:rPr>
                <w:noProof/>
                <w:webHidden/>
              </w:rPr>
              <w:instrText xml:space="preserve"> PAGEREF _Toc242978249 \h </w:instrText>
            </w:r>
            <w:r>
              <w:rPr>
                <w:noProof/>
                <w:webHidden/>
              </w:rPr>
            </w:r>
            <w:r>
              <w:rPr>
                <w:noProof/>
                <w:webHidden/>
              </w:rPr>
              <w:fldChar w:fldCharType="separate"/>
            </w:r>
            <w:r>
              <w:rPr>
                <w:noProof/>
                <w:webHidden/>
              </w:rPr>
              <w:t>40</w:t>
            </w:r>
            <w:r>
              <w:rPr>
                <w:noProof/>
                <w:webHidden/>
              </w:rPr>
              <w:fldChar w:fldCharType="end"/>
            </w:r>
          </w:hyperlink>
        </w:p>
        <w:p w14:paraId="4F8F6006" w14:textId="0DCFF074" w:rsidR="00A8211C" w:rsidRDefault="00A8211C">
          <w:pPr>
            <w:pStyle w:val="Inhopg2"/>
            <w:tabs>
              <w:tab w:val="right" w:leader="dot" w:pos="9062"/>
            </w:tabs>
            <w:rPr>
              <w:rFonts w:eastAsiaTheme="minorEastAsia"/>
              <w:noProof/>
              <w:sz w:val="24"/>
              <w:szCs w:val="24"/>
              <w:lang w:eastAsia="nl-NL"/>
            </w:rPr>
          </w:pPr>
          <w:hyperlink w:anchor="_Toc242978250" w:history="1">
            <w:r w:rsidRPr="004859A4">
              <w:rPr>
                <w:rStyle w:val="Hyperlink"/>
                <w:noProof/>
              </w:rPr>
              <w:t>8. Medezeggenschap</w:t>
            </w:r>
            <w:r>
              <w:rPr>
                <w:noProof/>
                <w:webHidden/>
              </w:rPr>
              <w:tab/>
            </w:r>
            <w:r>
              <w:rPr>
                <w:noProof/>
                <w:webHidden/>
              </w:rPr>
              <w:fldChar w:fldCharType="begin"/>
            </w:r>
            <w:r>
              <w:rPr>
                <w:noProof/>
                <w:webHidden/>
              </w:rPr>
              <w:instrText xml:space="preserve"> PAGEREF _Toc242978250 \h </w:instrText>
            </w:r>
            <w:r>
              <w:rPr>
                <w:noProof/>
                <w:webHidden/>
              </w:rPr>
            </w:r>
            <w:r>
              <w:rPr>
                <w:noProof/>
                <w:webHidden/>
              </w:rPr>
              <w:fldChar w:fldCharType="separate"/>
            </w:r>
            <w:r>
              <w:rPr>
                <w:noProof/>
                <w:webHidden/>
              </w:rPr>
              <w:t>40</w:t>
            </w:r>
            <w:r>
              <w:rPr>
                <w:noProof/>
                <w:webHidden/>
              </w:rPr>
              <w:fldChar w:fldCharType="end"/>
            </w:r>
          </w:hyperlink>
        </w:p>
        <w:p w14:paraId="4A63A856" w14:textId="5B24933B" w:rsidR="00A8211C" w:rsidRDefault="00A8211C">
          <w:pPr>
            <w:pStyle w:val="Inhopg2"/>
            <w:tabs>
              <w:tab w:val="right" w:leader="dot" w:pos="9062"/>
            </w:tabs>
            <w:rPr>
              <w:rFonts w:eastAsiaTheme="minorEastAsia"/>
              <w:noProof/>
              <w:sz w:val="24"/>
              <w:szCs w:val="24"/>
              <w:lang w:eastAsia="nl-NL"/>
            </w:rPr>
          </w:pPr>
          <w:hyperlink w:anchor="_Toc242978251" w:history="1">
            <w:r w:rsidRPr="004859A4">
              <w:rPr>
                <w:rStyle w:val="Hyperlink"/>
                <w:noProof/>
              </w:rPr>
              <w:t>9. Personeel, bevoegdheid en VOG</w:t>
            </w:r>
            <w:r>
              <w:rPr>
                <w:noProof/>
                <w:webHidden/>
              </w:rPr>
              <w:tab/>
            </w:r>
            <w:r>
              <w:rPr>
                <w:noProof/>
                <w:webHidden/>
              </w:rPr>
              <w:fldChar w:fldCharType="begin"/>
            </w:r>
            <w:r>
              <w:rPr>
                <w:noProof/>
                <w:webHidden/>
              </w:rPr>
              <w:instrText xml:space="preserve"> PAGEREF _Toc242978251 \h </w:instrText>
            </w:r>
            <w:r>
              <w:rPr>
                <w:noProof/>
                <w:webHidden/>
              </w:rPr>
            </w:r>
            <w:r>
              <w:rPr>
                <w:noProof/>
                <w:webHidden/>
              </w:rPr>
              <w:fldChar w:fldCharType="separate"/>
            </w:r>
            <w:r>
              <w:rPr>
                <w:noProof/>
                <w:webHidden/>
              </w:rPr>
              <w:t>41</w:t>
            </w:r>
            <w:r>
              <w:rPr>
                <w:noProof/>
                <w:webHidden/>
              </w:rPr>
              <w:fldChar w:fldCharType="end"/>
            </w:r>
          </w:hyperlink>
        </w:p>
        <w:p w14:paraId="6C3DC321" w14:textId="67B0C4C6" w:rsidR="00A8211C" w:rsidRDefault="00A8211C">
          <w:pPr>
            <w:pStyle w:val="Inhopg2"/>
            <w:tabs>
              <w:tab w:val="right" w:leader="dot" w:pos="9062"/>
            </w:tabs>
            <w:rPr>
              <w:rFonts w:eastAsiaTheme="minorEastAsia"/>
              <w:noProof/>
              <w:sz w:val="24"/>
              <w:szCs w:val="24"/>
              <w:lang w:eastAsia="nl-NL"/>
            </w:rPr>
          </w:pPr>
          <w:hyperlink w:anchor="_Toc242978252" w:history="1">
            <w:r w:rsidRPr="004859A4">
              <w:rPr>
                <w:rStyle w:val="Hyperlink"/>
                <w:noProof/>
              </w:rPr>
              <w:t>10. Meldcode huiselijk geweld en kindermishandeling</w:t>
            </w:r>
            <w:r>
              <w:rPr>
                <w:noProof/>
                <w:webHidden/>
              </w:rPr>
              <w:tab/>
            </w:r>
            <w:r>
              <w:rPr>
                <w:noProof/>
                <w:webHidden/>
              </w:rPr>
              <w:fldChar w:fldCharType="begin"/>
            </w:r>
            <w:r>
              <w:rPr>
                <w:noProof/>
                <w:webHidden/>
              </w:rPr>
              <w:instrText xml:space="preserve"> PAGEREF _Toc242978252 \h </w:instrText>
            </w:r>
            <w:r>
              <w:rPr>
                <w:noProof/>
                <w:webHidden/>
              </w:rPr>
            </w:r>
            <w:r>
              <w:rPr>
                <w:noProof/>
                <w:webHidden/>
              </w:rPr>
              <w:fldChar w:fldCharType="separate"/>
            </w:r>
            <w:r>
              <w:rPr>
                <w:noProof/>
                <w:webHidden/>
              </w:rPr>
              <w:t>41</w:t>
            </w:r>
            <w:r>
              <w:rPr>
                <w:noProof/>
                <w:webHidden/>
              </w:rPr>
              <w:fldChar w:fldCharType="end"/>
            </w:r>
          </w:hyperlink>
        </w:p>
        <w:p w14:paraId="1873CBAA" w14:textId="7029089D" w:rsidR="00A8211C" w:rsidRDefault="00A8211C">
          <w:pPr>
            <w:pStyle w:val="Inhopg2"/>
            <w:tabs>
              <w:tab w:val="right" w:leader="dot" w:pos="9062"/>
            </w:tabs>
            <w:rPr>
              <w:rFonts w:eastAsiaTheme="minorEastAsia"/>
              <w:noProof/>
              <w:sz w:val="24"/>
              <w:szCs w:val="24"/>
              <w:lang w:eastAsia="nl-NL"/>
            </w:rPr>
          </w:pPr>
          <w:hyperlink w:anchor="_Toc242978253" w:history="1">
            <w:r w:rsidRPr="004859A4">
              <w:rPr>
                <w:rStyle w:val="Hyperlink"/>
                <w:noProof/>
              </w:rPr>
              <w:t>11. Verzuim, schorsing en verwijdering</w:t>
            </w:r>
            <w:r>
              <w:rPr>
                <w:noProof/>
                <w:webHidden/>
              </w:rPr>
              <w:tab/>
            </w:r>
            <w:r>
              <w:rPr>
                <w:noProof/>
                <w:webHidden/>
              </w:rPr>
              <w:fldChar w:fldCharType="begin"/>
            </w:r>
            <w:r>
              <w:rPr>
                <w:noProof/>
                <w:webHidden/>
              </w:rPr>
              <w:instrText xml:space="preserve"> PAGEREF _Toc242978253 \h </w:instrText>
            </w:r>
            <w:r>
              <w:rPr>
                <w:noProof/>
                <w:webHidden/>
              </w:rPr>
            </w:r>
            <w:r>
              <w:rPr>
                <w:noProof/>
                <w:webHidden/>
              </w:rPr>
              <w:fldChar w:fldCharType="separate"/>
            </w:r>
            <w:r>
              <w:rPr>
                <w:noProof/>
                <w:webHidden/>
              </w:rPr>
              <w:t>42</w:t>
            </w:r>
            <w:r>
              <w:rPr>
                <w:noProof/>
                <w:webHidden/>
              </w:rPr>
              <w:fldChar w:fldCharType="end"/>
            </w:r>
          </w:hyperlink>
        </w:p>
        <w:p w14:paraId="2D590A35" w14:textId="36678A33" w:rsidR="00A8211C" w:rsidRDefault="00A8211C">
          <w:pPr>
            <w:pStyle w:val="Inhopg2"/>
            <w:tabs>
              <w:tab w:val="right" w:leader="dot" w:pos="9062"/>
            </w:tabs>
            <w:rPr>
              <w:rFonts w:eastAsiaTheme="minorEastAsia"/>
              <w:noProof/>
              <w:sz w:val="24"/>
              <w:szCs w:val="24"/>
              <w:lang w:eastAsia="nl-NL"/>
            </w:rPr>
          </w:pPr>
          <w:hyperlink w:anchor="_Toc242978254" w:history="1">
            <w:r w:rsidRPr="004859A4">
              <w:rPr>
                <w:rStyle w:val="Hyperlink"/>
                <w:noProof/>
              </w:rPr>
              <w:t>12. Klachten en vertrouwenszaken</w:t>
            </w:r>
            <w:r>
              <w:rPr>
                <w:noProof/>
                <w:webHidden/>
              </w:rPr>
              <w:tab/>
            </w:r>
            <w:r>
              <w:rPr>
                <w:noProof/>
                <w:webHidden/>
              </w:rPr>
              <w:fldChar w:fldCharType="begin"/>
            </w:r>
            <w:r>
              <w:rPr>
                <w:noProof/>
                <w:webHidden/>
              </w:rPr>
              <w:instrText xml:space="preserve"> PAGEREF _Toc242978254 \h </w:instrText>
            </w:r>
            <w:r>
              <w:rPr>
                <w:noProof/>
                <w:webHidden/>
              </w:rPr>
            </w:r>
            <w:r>
              <w:rPr>
                <w:noProof/>
                <w:webHidden/>
              </w:rPr>
              <w:fldChar w:fldCharType="separate"/>
            </w:r>
            <w:r>
              <w:rPr>
                <w:noProof/>
                <w:webHidden/>
              </w:rPr>
              <w:t>42</w:t>
            </w:r>
            <w:r>
              <w:rPr>
                <w:noProof/>
                <w:webHidden/>
              </w:rPr>
              <w:fldChar w:fldCharType="end"/>
            </w:r>
          </w:hyperlink>
        </w:p>
        <w:p w14:paraId="4BE957BD" w14:textId="1BD83787" w:rsidR="00A8211C" w:rsidRDefault="00A8211C">
          <w:pPr>
            <w:pStyle w:val="Inhopg1"/>
            <w:tabs>
              <w:tab w:val="right" w:leader="dot" w:pos="9062"/>
            </w:tabs>
            <w:rPr>
              <w:rFonts w:eastAsiaTheme="minorEastAsia"/>
              <w:noProof/>
              <w:sz w:val="24"/>
              <w:szCs w:val="24"/>
              <w:lang w:eastAsia="nl-NL"/>
            </w:rPr>
          </w:pPr>
          <w:hyperlink w:anchor="_Toc242978255" w:history="1">
            <w:r w:rsidRPr="004859A4">
              <w:rPr>
                <w:rStyle w:val="Hyperlink"/>
                <w:noProof/>
              </w:rPr>
              <w:t>Beslisvragen overige indicatoren</w:t>
            </w:r>
            <w:r>
              <w:rPr>
                <w:noProof/>
                <w:webHidden/>
              </w:rPr>
              <w:tab/>
            </w:r>
            <w:r>
              <w:rPr>
                <w:noProof/>
                <w:webHidden/>
              </w:rPr>
              <w:fldChar w:fldCharType="begin"/>
            </w:r>
            <w:r>
              <w:rPr>
                <w:noProof/>
                <w:webHidden/>
              </w:rPr>
              <w:instrText xml:space="preserve"> PAGEREF _Toc242978255 \h </w:instrText>
            </w:r>
            <w:r>
              <w:rPr>
                <w:noProof/>
                <w:webHidden/>
              </w:rPr>
            </w:r>
            <w:r>
              <w:rPr>
                <w:noProof/>
                <w:webHidden/>
              </w:rPr>
              <w:fldChar w:fldCharType="separate"/>
            </w:r>
            <w:r>
              <w:rPr>
                <w:noProof/>
                <w:webHidden/>
              </w:rPr>
              <w:t>45</w:t>
            </w:r>
            <w:r>
              <w:rPr>
                <w:noProof/>
                <w:webHidden/>
              </w:rPr>
              <w:fldChar w:fldCharType="end"/>
            </w:r>
          </w:hyperlink>
        </w:p>
        <w:p w14:paraId="51D7C83F" w14:textId="626446FC" w:rsidR="00A8211C" w:rsidRDefault="00A8211C">
          <w:pPr>
            <w:pStyle w:val="Inhopg2"/>
            <w:tabs>
              <w:tab w:val="right" w:leader="dot" w:pos="9062"/>
            </w:tabs>
            <w:rPr>
              <w:rFonts w:eastAsiaTheme="minorEastAsia"/>
              <w:noProof/>
              <w:sz w:val="24"/>
              <w:szCs w:val="24"/>
              <w:lang w:eastAsia="nl-NL"/>
            </w:rPr>
          </w:pPr>
          <w:hyperlink w:anchor="_Toc242978256" w:history="1">
            <w:r w:rsidRPr="004859A4">
              <w:rPr>
                <w:rStyle w:val="Hyperlink"/>
                <w:noProof/>
              </w:rPr>
              <w:t>OR2 – Sociale en maatschappelijke competenties</w:t>
            </w:r>
            <w:r>
              <w:rPr>
                <w:noProof/>
                <w:webHidden/>
              </w:rPr>
              <w:tab/>
            </w:r>
            <w:r>
              <w:rPr>
                <w:noProof/>
                <w:webHidden/>
              </w:rPr>
              <w:fldChar w:fldCharType="begin"/>
            </w:r>
            <w:r>
              <w:rPr>
                <w:noProof/>
                <w:webHidden/>
              </w:rPr>
              <w:instrText xml:space="preserve"> PAGEREF _Toc242978256 \h </w:instrText>
            </w:r>
            <w:r>
              <w:rPr>
                <w:noProof/>
                <w:webHidden/>
              </w:rPr>
            </w:r>
            <w:r>
              <w:rPr>
                <w:noProof/>
                <w:webHidden/>
              </w:rPr>
              <w:fldChar w:fldCharType="separate"/>
            </w:r>
            <w:r>
              <w:rPr>
                <w:noProof/>
                <w:webHidden/>
              </w:rPr>
              <w:t>45</w:t>
            </w:r>
            <w:r>
              <w:rPr>
                <w:noProof/>
                <w:webHidden/>
              </w:rPr>
              <w:fldChar w:fldCharType="end"/>
            </w:r>
          </w:hyperlink>
        </w:p>
        <w:p w14:paraId="5E2A09E1" w14:textId="0297623E" w:rsidR="00A8211C" w:rsidRDefault="00A8211C">
          <w:pPr>
            <w:pStyle w:val="Inhopg3"/>
            <w:tabs>
              <w:tab w:val="right" w:leader="dot" w:pos="9062"/>
            </w:tabs>
            <w:rPr>
              <w:rFonts w:eastAsiaTheme="minorEastAsia"/>
              <w:noProof/>
              <w:sz w:val="24"/>
              <w:szCs w:val="24"/>
              <w:lang w:eastAsia="nl-NL"/>
            </w:rPr>
          </w:pPr>
          <w:hyperlink w:anchor="_Toc242978257"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_Toc242978257 \h </w:instrText>
            </w:r>
            <w:r>
              <w:rPr>
                <w:noProof/>
                <w:webHidden/>
              </w:rPr>
            </w:r>
            <w:r>
              <w:rPr>
                <w:noProof/>
                <w:webHidden/>
              </w:rPr>
              <w:fldChar w:fldCharType="separate"/>
            </w:r>
            <w:r>
              <w:rPr>
                <w:noProof/>
                <w:webHidden/>
              </w:rPr>
              <w:t>45</w:t>
            </w:r>
            <w:r>
              <w:rPr>
                <w:noProof/>
                <w:webHidden/>
              </w:rPr>
              <w:fldChar w:fldCharType="end"/>
            </w:r>
          </w:hyperlink>
        </w:p>
        <w:p w14:paraId="0DC9D349" w14:textId="21E2736F" w:rsidR="00A8211C" w:rsidRDefault="00A8211C">
          <w:pPr>
            <w:pStyle w:val="Inhopg3"/>
            <w:tabs>
              <w:tab w:val="right" w:leader="dot" w:pos="9062"/>
            </w:tabs>
            <w:rPr>
              <w:rFonts w:eastAsiaTheme="minorEastAsia"/>
              <w:noProof/>
              <w:sz w:val="24"/>
              <w:szCs w:val="24"/>
              <w:lang w:eastAsia="nl-NL"/>
            </w:rPr>
          </w:pPr>
          <w:hyperlink w:anchor="_Toc242978258" w:history="1">
            <w:r w:rsidRPr="004859A4">
              <w:rPr>
                <w:rStyle w:val="Hyperlink"/>
                <w:noProof/>
              </w:rPr>
              <w:t>Eindbeoordeling OR2</w:t>
            </w:r>
            <w:r>
              <w:rPr>
                <w:noProof/>
                <w:webHidden/>
              </w:rPr>
              <w:tab/>
            </w:r>
            <w:r>
              <w:rPr>
                <w:noProof/>
                <w:webHidden/>
              </w:rPr>
              <w:fldChar w:fldCharType="begin"/>
            </w:r>
            <w:r>
              <w:rPr>
                <w:noProof/>
                <w:webHidden/>
              </w:rPr>
              <w:instrText xml:space="preserve"> PAGEREF _Toc242978258 \h </w:instrText>
            </w:r>
            <w:r>
              <w:rPr>
                <w:noProof/>
                <w:webHidden/>
              </w:rPr>
            </w:r>
            <w:r>
              <w:rPr>
                <w:noProof/>
                <w:webHidden/>
              </w:rPr>
              <w:fldChar w:fldCharType="separate"/>
            </w:r>
            <w:r>
              <w:rPr>
                <w:noProof/>
                <w:webHidden/>
              </w:rPr>
              <w:t>47</w:t>
            </w:r>
            <w:r>
              <w:rPr>
                <w:noProof/>
                <w:webHidden/>
              </w:rPr>
              <w:fldChar w:fldCharType="end"/>
            </w:r>
          </w:hyperlink>
        </w:p>
        <w:p w14:paraId="12BB4322" w14:textId="66C832CC" w:rsidR="00A8211C" w:rsidRDefault="00A8211C">
          <w:pPr>
            <w:pStyle w:val="Inhopg2"/>
            <w:tabs>
              <w:tab w:val="right" w:leader="dot" w:pos="9062"/>
            </w:tabs>
            <w:rPr>
              <w:rFonts w:eastAsiaTheme="minorEastAsia"/>
              <w:noProof/>
              <w:sz w:val="24"/>
              <w:szCs w:val="24"/>
              <w:lang w:eastAsia="nl-NL"/>
            </w:rPr>
          </w:pPr>
          <w:hyperlink w:anchor="_Toc242978259" w:history="1">
            <w:r w:rsidRPr="004859A4">
              <w:rPr>
                <w:rStyle w:val="Hyperlink"/>
                <w:noProof/>
              </w:rPr>
              <w:t>VS2 – Schoolklimaat</w:t>
            </w:r>
            <w:r>
              <w:rPr>
                <w:noProof/>
                <w:webHidden/>
              </w:rPr>
              <w:tab/>
            </w:r>
            <w:r>
              <w:rPr>
                <w:noProof/>
                <w:webHidden/>
              </w:rPr>
              <w:fldChar w:fldCharType="begin"/>
            </w:r>
            <w:r>
              <w:rPr>
                <w:noProof/>
                <w:webHidden/>
              </w:rPr>
              <w:instrText xml:space="preserve"> PAGEREF _Toc242978259 \h </w:instrText>
            </w:r>
            <w:r>
              <w:rPr>
                <w:noProof/>
                <w:webHidden/>
              </w:rPr>
            </w:r>
            <w:r>
              <w:rPr>
                <w:noProof/>
                <w:webHidden/>
              </w:rPr>
              <w:fldChar w:fldCharType="separate"/>
            </w:r>
            <w:r>
              <w:rPr>
                <w:noProof/>
                <w:webHidden/>
              </w:rPr>
              <w:t>48</w:t>
            </w:r>
            <w:r>
              <w:rPr>
                <w:noProof/>
                <w:webHidden/>
              </w:rPr>
              <w:fldChar w:fldCharType="end"/>
            </w:r>
          </w:hyperlink>
        </w:p>
        <w:p w14:paraId="350B17E4" w14:textId="3C411269" w:rsidR="00A8211C" w:rsidRDefault="00A8211C">
          <w:pPr>
            <w:pStyle w:val="Inhopg3"/>
            <w:tabs>
              <w:tab w:val="right" w:leader="dot" w:pos="9062"/>
            </w:tabs>
            <w:rPr>
              <w:rFonts w:eastAsiaTheme="minorEastAsia"/>
              <w:noProof/>
              <w:sz w:val="24"/>
              <w:szCs w:val="24"/>
              <w:lang w:eastAsia="nl-NL"/>
            </w:rPr>
          </w:pPr>
          <w:hyperlink w:anchor="_Toc242978260" w:history="1">
            <w:r w:rsidRPr="004859A4">
              <w:rPr>
                <w:rStyle w:val="Hyperlink"/>
                <w:noProof/>
              </w:rPr>
              <w:t>Eindbeoordeling VS2</w:t>
            </w:r>
            <w:r>
              <w:rPr>
                <w:noProof/>
                <w:webHidden/>
              </w:rPr>
              <w:tab/>
            </w:r>
            <w:r>
              <w:rPr>
                <w:noProof/>
                <w:webHidden/>
              </w:rPr>
              <w:fldChar w:fldCharType="begin"/>
            </w:r>
            <w:r>
              <w:rPr>
                <w:noProof/>
                <w:webHidden/>
              </w:rPr>
              <w:instrText xml:space="preserve"> PAGEREF _Toc242978260 \h </w:instrText>
            </w:r>
            <w:r>
              <w:rPr>
                <w:noProof/>
                <w:webHidden/>
              </w:rPr>
            </w:r>
            <w:r>
              <w:rPr>
                <w:noProof/>
                <w:webHidden/>
              </w:rPr>
              <w:fldChar w:fldCharType="separate"/>
            </w:r>
            <w:r>
              <w:rPr>
                <w:noProof/>
                <w:webHidden/>
              </w:rPr>
              <w:t>49</w:t>
            </w:r>
            <w:r>
              <w:rPr>
                <w:noProof/>
                <w:webHidden/>
              </w:rPr>
              <w:fldChar w:fldCharType="end"/>
            </w:r>
          </w:hyperlink>
        </w:p>
        <w:p w14:paraId="05A04393" w14:textId="7A1997F5" w:rsidR="00A8211C" w:rsidRDefault="00A8211C">
          <w:pPr>
            <w:pStyle w:val="Inhopg2"/>
            <w:tabs>
              <w:tab w:val="right" w:leader="dot" w:pos="9062"/>
            </w:tabs>
            <w:rPr>
              <w:rFonts w:eastAsiaTheme="minorEastAsia"/>
              <w:noProof/>
              <w:sz w:val="24"/>
              <w:szCs w:val="24"/>
              <w:lang w:eastAsia="nl-NL"/>
            </w:rPr>
          </w:pPr>
          <w:hyperlink w:anchor="_Toc242978261" w:history="1">
            <w:r w:rsidRPr="004859A4">
              <w:rPr>
                <w:rStyle w:val="Hyperlink"/>
                <w:noProof/>
              </w:rPr>
              <w:t>OP1 – Aanbod</w:t>
            </w:r>
            <w:r>
              <w:rPr>
                <w:noProof/>
                <w:webHidden/>
              </w:rPr>
              <w:tab/>
            </w:r>
            <w:r>
              <w:rPr>
                <w:noProof/>
                <w:webHidden/>
              </w:rPr>
              <w:fldChar w:fldCharType="begin"/>
            </w:r>
            <w:r>
              <w:rPr>
                <w:noProof/>
                <w:webHidden/>
              </w:rPr>
              <w:instrText xml:space="preserve"> PAGEREF _Toc242978261 \h </w:instrText>
            </w:r>
            <w:r>
              <w:rPr>
                <w:noProof/>
                <w:webHidden/>
              </w:rPr>
            </w:r>
            <w:r>
              <w:rPr>
                <w:noProof/>
                <w:webHidden/>
              </w:rPr>
              <w:fldChar w:fldCharType="separate"/>
            </w:r>
            <w:r>
              <w:rPr>
                <w:noProof/>
                <w:webHidden/>
              </w:rPr>
              <w:t>50</w:t>
            </w:r>
            <w:r>
              <w:rPr>
                <w:noProof/>
                <w:webHidden/>
              </w:rPr>
              <w:fldChar w:fldCharType="end"/>
            </w:r>
          </w:hyperlink>
        </w:p>
        <w:p w14:paraId="704D054A" w14:textId="47935C01" w:rsidR="00A8211C" w:rsidRDefault="00A8211C">
          <w:pPr>
            <w:pStyle w:val="Inhopg3"/>
            <w:tabs>
              <w:tab w:val="right" w:leader="dot" w:pos="9062"/>
            </w:tabs>
            <w:rPr>
              <w:rFonts w:eastAsiaTheme="minorEastAsia"/>
              <w:noProof/>
              <w:sz w:val="24"/>
              <w:szCs w:val="24"/>
              <w:lang w:eastAsia="nl-NL"/>
            </w:rPr>
          </w:pPr>
          <w:hyperlink w:anchor="_Toc242978262"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_Toc242978262 \h </w:instrText>
            </w:r>
            <w:r>
              <w:rPr>
                <w:noProof/>
                <w:webHidden/>
              </w:rPr>
            </w:r>
            <w:r>
              <w:rPr>
                <w:noProof/>
                <w:webHidden/>
              </w:rPr>
              <w:fldChar w:fldCharType="separate"/>
            </w:r>
            <w:r>
              <w:rPr>
                <w:noProof/>
                <w:webHidden/>
              </w:rPr>
              <w:t>50</w:t>
            </w:r>
            <w:r>
              <w:rPr>
                <w:noProof/>
                <w:webHidden/>
              </w:rPr>
              <w:fldChar w:fldCharType="end"/>
            </w:r>
          </w:hyperlink>
        </w:p>
        <w:p w14:paraId="55D0CC23" w14:textId="7C4D9100" w:rsidR="00A8211C" w:rsidRDefault="00A8211C">
          <w:pPr>
            <w:pStyle w:val="Inhopg3"/>
            <w:tabs>
              <w:tab w:val="right" w:leader="dot" w:pos="9062"/>
            </w:tabs>
            <w:rPr>
              <w:rFonts w:eastAsiaTheme="minorEastAsia"/>
              <w:noProof/>
              <w:sz w:val="24"/>
              <w:szCs w:val="24"/>
              <w:lang w:eastAsia="nl-NL"/>
            </w:rPr>
          </w:pPr>
          <w:hyperlink w:anchor="_Toc242978263" w:history="1">
            <w:r w:rsidRPr="004859A4">
              <w:rPr>
                <w:rStyle w:val="Hyperlink"/>
                <w:noProof/>
              </w:rPr>
              <w:t>Eindbeoordeling OP1</w:t>
            </w:r>
            <w:r>
              <w:rPr>
                <w:noProof/>
                <w:webHidden/>
              </w:rPr>
              <w:tab/>
            </w:r>
            <w:r>
              <w:rPr>
                <w:noProof/>
                <w:webHidden/>
              </w:rPr>
              <w:fldChar w:fldCharType="begin"/>
            </w:r>
            <w:r>
              <w:rPr>
                <w:noProof/>
                <w:webHidden/>
              </w:rPr>
              <w:instrText xml:space="preserve"> PAGEREF _Toc242978263 \h </w:instrText>
            </w:r>
            <w:r>
              <w:rPr>
                <w:noProof/>
                <w:webHidden/>
              </w:rPr>
            </w:r>
            <w:r>
              <w:rPr>
                <w:noProof/>
                <w:webHidden/>
              </w:rPr>
              <w:fldChar w:fldCharType="separate"/>
            </w:r>
            <w:r>
              <w:rPr>
                <w:noProof/>
                <w:webHidden/>
              </w:rPr>
              <w:t>52</w:t>
            </w:r>
            <w:r>
              <w:rPr>
                <w:noProof/>
                <w:webHidden/>
              </w:rPr>
              <w:fldChar w:fldCharType="end"/>
            </w:r>
          </w:hyperlink>
        </w:p>
        <w:p w14:paraId="4634360D" w14:textId="6A70A23C" w:rsidR="00A8211C" w:rsidRDefault="00A8211C">
          <w:pPr>
            <w:pStyle w:val="Inhopg2"/>
            <w:tabs>
              <w:tab w:val="right" w:leader="dot" w:pos="9062"/>
            </w:tabs>
            <w:rPr>
              <w:rFonts w:eastAsiaTheme="minorEastAsia"/>
              <w:noProof/>
              <w:sz w:val="24"/>
              <w:szCs w:val="24"/>
              <w:lang w:eastAsia="nl-NL"/>
            </w:rPr>
          </w:pPr>
          <w:hyperlink w:anchor="_Toc242978264" w:history="1">
            <w:r w:rsidRPr="004859A4">
              <w:rPr>
                <w:rStyle w:val="Hyperlink"/>
                <w:noProof/>
              </w:rPr>
              <w:t>OP4 – Onderwijstijd</w:t>
            </w:r>
            <w:r>
              <w:rPr>
                <w:noProof/>
                <w:webHidden/>
              </w:rPr>
              <w:tab/>
            </w:r>
            <w:r>
              <w:rPr>
                <w:noProof/>
                <w:webHidden/>
              </w:rPr>
              <w:fldChar w:fldCharType="begin"/>
            </w:r>
            <w:r>
              <w:rPr>
                <w:noProof/>
                <w:webHidden/>
              </w:rPr>
              <w:instrText xml:space="preserve"> PAGEREF _Toc242978264 \h </w:instrText>
            </w:r>
            <w:r>
              <w:rPr>
                <w:noProof/>
                <w:webHidden/>
              </w:rPr>
            </w:r>
            <w:r>
              <w:rPr>
                <w:noProof/>
                <w:webHidden/>
              </w:rPr>
              <w:fldChar w:fldCharType="separate"/>
            </w:r>
            <w:r>
              <w:rPr>
                <w:noProof/>
                <w:webHidden/>
              </w:rPr>
              <w:t>54</w:t>
            </w:r>
            <w:r>
              <w:rPr>
                <w:noProof/>
                <w:webHidden/>
              </w:rPr>
              <w:fldChar w:fldCharType="end"/>
            </w:r>
          </w:hyperlink>
        </w:p>
        <w:p w14:paraId="5C0A7AAB" w14:textId="4E1AA5EC" w:rsidR="00A8211C" w:rsidRDefault="00A8211C">
          <w:pPr>
            <w:pStyle w:val="Inhopg3"/>
            <w:tabs>
              <w:tab w:val="right" w:leader="dot" w:pos="9062"/>
            </w:tabs>
            <w:rPr>
              <w:rFonts w:eastAsiaTheme="minorEastAsia"/>
              <w:noProof/>
              <w:sz w:val="24"/>
              <w:szCs w:val="24"/>
              <w:lang w:eastAsia="nl-NL"/>
            </w:rPr>
          </w:pPr>
          <w:hyperlink w:anchor="_Toc242978265" w:history="1">
            <w:r w:rsidRPr="004859A4">
              <w:rPr>
                <w:rStyle w:val="Hyperlink"/>
                <w:noProof/>
              </w:rPr>
              <w:t>Doel van de standaard</w:t>
            </w:r>
            <w:r>
              <w:rPr>
                <w:noProof/>
                <w:webHidden/>
              </w:rPr>
              <w:tab/>
            </w:r>
            <w:r>
              <w:rPr>
                <w:noProof/>
                <w:webHidden/>
              </w:rPr>
              <w:fldChar w:fldCharType="begin"/>
            </w:r>
            <w:r>
              <w:rPr>
                <w:noProof/>
                <w:webHidden/>
              </w:rPr>
              <w:instrText xml:space="preserve"> PAGEREF _Toc242978265 \h </w:instrText>
            </w:r>
            <w:r>
              <w:rPr>
                <w:noProof/>
                <w:webHidden/>
              </w:rPr>
            </w:r>
            <w:r>
              <w:rPr>
                <w:noProof/>
                <w:webHidden/>
              </w:rPr>
              <w:fldChar w:fldCharType="separate"/>
            </w:r>
            <w:r>
              <w:rPr>
                <w:noProof/>
                <w:webHidden/>
              </w:rPr>
              <w:t>54</w:t>
            </w:r>
            <w:r>
              <w:rPr>
                <w:noProof/>
                <w:webHidden/>
              </w:rPr>
              <w:fldChar w:fldCharType="end"/>
            </w:r>
          </w:hyperlink>
        </w:p>
        <w:p w14:paraId="1910EC2F" w14:textId="3CD5695A" w:rsidR="00A8211C" w:rsidRDefault="00A8211C">
          <w:pPr>
            <w:pStyle w:val="Inhopg3"/>
            <w:tabs>
              <w:tab w:val="right" w:leader="dot" w:pos="9062"/>
            </w:tabs>
            <w:rPr>
              <w:rFonts w:eastAsiaTheme="minorEastAsia"/>
              <w:noProof/>
              <w:sz w:val="24"/>
              <w:szCs w:val="24"/>
              <w:lang w:eastAsia="nl-NL"/>
            </w:rPr>
          </w:pPr>
          <w:hyperlink w:anchor="_Toc242978266" w:history="1">
            <w:r w:rsidRPr="004859A4">
              <w:rPr>
                <w:rStyle w:val="Hyperlink"/>
                <w:noProof/>
              </w:rPr>
              <w:t>Eindbeoordeling OP4</w:t>
            </w:r>
            <w:r>
              <w:rPr>
                <w:noProof/>
                <w:webHidden/>
              </w:rPr>
              <w:tab/>
            </w:r>
            <w:r>
              <w:rPr>
                <w:noProof/>
                <w:webHidden/>
              </w:rPr>
              <w:fldChar w:fldCharType="begin"/>
            </w:r>
            <w:r>
              <w:rPr>
                <w:noProof/>
                <w:webHidden/>
              </w:rPr>
              <w:instrText xml:space="preserve"> PAGEREF _Toc242978266 \h </w:instrText>
            </w:r>
            <w:r>
              <w:rPr>
                <w:noProof/>
                <w:webHidden/>
              </w:rPr>
            </w:r>
            <w:r>
              <w:rPr>
                <w:noProof/>
                <w:webHidden/>
              </w:rPr>
              <w:fldChar w:fldCharType="separate"/>
            </w:r>
            <w:r>
              <w:rPr>
                <w:noProof/>
                <w:webHidden/>
              </w:rPr>
              <w:t>55</w:t>
            </w:r>
            <w:r>
              <w:rPr>
                <w:noProof/>
                <w:webHidden/>
              </w:rPr>
              <w:fldChar w:fldCharType="end"/>
            </w:r>
          </w:hyperlink>
        </w:p>
        <w:p w14:paraId="3941766E" w14:textId="04C7913D" w:rsidR="00A8211C" w:rsidRDefault="00A8211C">
          <w:pPr>
            <w:pStyle w:val="Inhopg2"/>
            <w:tabs>
              <w:tab w:val="right" w:leader="dot" w:pos="9062"/>
            </w:tabs>
            <w:rPr>
              <w:rFonts w:eastAsiaTheme="minorEastAsia"/>
              <w:noProof/>
              <w:sz w:val="24"/>
              <w:szCs w:val="24"/>
              <w:lang w:eastAsia="nl-NL"/>
            </w:rPr>
          </w:pPr>
          <w:hyperlink w:anchor="_Toc242978267" w:history="1">
            <w:r w:rsidRPr="004859A4">
              <w:rPr>
                <w:rStyle w:val="Hyperlink"/>
                <w:noProof/>
              </w:rPr>
              <w:t>OP6 – Afsluiting</w:t>
            </w:r>
            <w:r>
              <w:rPr>
                <w:noProof/>
                <w:webHidden/>
              </w:rPr>
              <w:tab/>
            </w:r>
            <w:r>
              <w:rPr>
                <w:noProof/>
                <w:webHidden/>
              </w:rPr>
              <w:fldChar w:fldCharType="begin"/>
            </w:r>
            <w:r>
              <w:rPr>
                <w:noProof/>
                <w:webHidden/>
              </w:rPr>
              <w:instrText xml:space="preserve"> PAGEREF _Toc242978267 \h </w:instrText>
            </w:r>
            <w:r>
              <w:rPr>
                <w:noProof/>
                <w:webHidden/>
              </w:rPr>
            </w:r>
            <w:r>
              <w:rPr>
                <w:noProof/>
                <w:webHidden/>
              </w:rPr>
              <w:fldChar w:fldCharType="separate"/>
            </w:r>
            <w:r>
              <w:rPr>
                <w:noProof/>
                <w:webHidden/>
              </w:rPr>
              <w:t>56</w:t>
            </w:r>
            <w:r>
              <w:rPr>
                <w:noProof/>
                <w:webHidden/>
              </w:rPr>
              <w:fldChar w:fldCharType="end"/>
            </w:r>
          </w:hyperlink>
        </w:p>
        <w:p w14:paraId="1F692C02" w14:textId="776B5F7C" w:rsidR="00A8211C" w:rsidRDefault="00A8211C">
          <w:pPr>
            <w:pStyle w:val="Inhopg3"/>
            <w:tabs>
              <w:tab w:val="right" w:leader="dot" w:pos="9062"/>
            </w:tabs>
            <w:rPr>
              <w:rFonts w:eastAsiaTheme="minorEastAsia"/>
              <w:noProof/>
              <w:sz w:val="24"/>
              <w:szCs w:val="24"/>
              <w:lang w:eastAsia="nl-NL"/>
            </w:rPr>
          </w:pPr>
          <w:hyperlink w:anchor="_Toc242978268" w:history="1">
            <w:r w:rsidRPr="004859A4">
              <w:rPr>
                <w:rStyle w:val="Hyperlink"/>
                <w:noProof/>
              </w:rPr>
              <w:t>Eindbeoordeling OP6</w:t>
            </w:r>
            <w:r>
              <w:rPr>
                <w:noProof/>
                <w:webHidden/>
              </w:rPr>
              <w:tab/>
            </w:r>
            <w:r>
              <w:rPr>
                <w:noProof/>
                <w:webHidden/>
              </w:rPr>
              <w:fldChar w:fldCharType="begin"/>
            </w:r>
            <w:r>
              <w:rPr>
                <w:noProof/>
                <w:webHidden/>
              </w:rPr>
              <w:instrText xml:space="preserve"> PAGEREF _Toc242978268 \h </w:instrText>
            </w:r>
            <w:r>
              <w:rPr>
                <w:noProof/>
                <w:webHidden/>
              </w:rPr>
            </w:r>
            <w:r>
              <w:rPr>
                <w:noProof/>
                <w:webHidden/>
              </w:rPr>
              <w:fldChar w:fldCharType="separate"/>
            </w:r>
            <w:r>
              <w:rPr>
                <w:noProof/>
                <w:webHidden/>
              </w:rPr>
              <w:t>57</w:t>
            </w:r>
            <w:r>
              <w:rPr>
                <w:noProof/>
                <w:webHidden/>
              </w:rPr>
              <w:fldChar w:fldCharType="end"/>
            </w:r>
          </w:hyperlink>
        </w:p>
        <w:p w14:paraId="20CA1E99" w14:textId="0E662947" w:rsidR="00A8211C" w:rsidRDefault="00A8211C">
          <w:pPr>
            <w:pStyle w:val="Inhopg1"/>
            <w:tabs>
              <w:tab w:val="right" w:leader="dot" w:pos="9062"/>
            </w:tabs>
            <w:rPr>
              <w:rFonts w:eastAsiaTheme="minorEastAsia"/>
              <w:noProof/>
              <w:sz w:val="24"/>
              <w:szCs w:val="24"/>
              <w:lang w:eastAsia="nl-NL"/>
            </w:rPr>
          </w:pPr>
          <w:hyperlink w:anchor="_Toc242978269" w:history="1">
            <w:r w:rsidRPr="004859A4">
              <w:rPr>
                <w:rStyle w:val="Hyperlink"/>
                <w:noProof/>
              </w:rPr>
              <w:t>Kijkwijzer leskwaliteit (OP3 – pedagogisch didactisch handelen) – gebaseerd op de monitor leskwaliteit</w:t>
            </w:r>
            <w:r>
              <w:rPr>
                <w:noProof/>
                <w:webHidden/>
              </w:rPr>
              <w:tab/>
            </w:r>
            <w:r>
              <w:rPr>
                <w:noProof/>
                <w:webHidden/>
              </w:rPr>
              <w:fldChar w:fldCharType="begin"/>
            </w:r>
            <w:r>
              <w:rPr>
                <w:noProof/>
                <w:webHidden/>
              </w:rPr>
              <w:instrText xml:space="preserve"> PAGEREF _Toc242978269 \h </w:instrText>
            </w:r>
            <w:r>
              <w:rPr>
                <w:noProof/>
                <w:webHidden/>
              </w:rPr>
            </w:r>
            <w:r>
              <w:rPr>
                <w:noProof/>
                <w:webHidden/>
              </w:rPr>
              <w:fldChar w:fldCharType="separate"/>
            </w:r>
            <w:r>
              <w:rPr>
                <w:noProof/>
                <w:webHidden/>
              </w:rPr>
              <w:t>59</w:t>
            </w:r>
            <w:r>
              <w:rPr>
                <w:noProof/>
                <w:webHidden/>
              </w:rPr>
              <w:fldChar w:fldCharType="end"/>
            </w:r>
          </w:hyperlink>
        </w:p>
        <w:p w14:paraId="0073CE9F" w14:textId="05048D35" w:rsidR="00064C4A" w:rsidRDefault="00064C4A">
          <w:r>
            <w:rPr>
              <w:b/>
              <w:bCs/>
            </w:rPr>
            <w:fldChar w:fldCharType="end"/>
          </w:r>
        </w:p>
      </w:sdtContent>
    </w:sdt>
    <w:p w14:paraId="3D85EBE9" w14:textId="77777777" w:rsidR="00223228" w:rsidRDefault="00223228" w:rsidP="00223228">
      <w:pPr>
        <w:pStyle w:val="Titel"/>
        <w:jc w:val="center"/>
      </w:pPr>
    </w:p>
    <w:p w14:paraId="11701DAA" w14:textId="77777777" w:rsidR="00223228" w:rsidRDefault="00223228" w:rsidP="00223228">
      <w:pPr>
        <w:pStyle w:val="Titel"/>
        <w:jc w:val="center"/>
      </w:pPr>
    </w:p>
    <w:p w14:paraId="0EB6092A" w14:textId="77777777" w:rsidR="0004585C" w:rsidRDefault="0004585C">
      <w:pPr>
        <w:rPr>
          <w:rFonts w:asciiTheme="majorHAnsi" w:eastAsiaTheme="majorEastAsia" w:hAnsiTheme="majorHAnsi" w:cstheme="majorBidi"/>
          <w:spacing w:val="-10"/>
          <w:kern w:val="28"/>
          <w:sz w:val="56"/>
          <w:szCs w:val="56"/>
        </w:rPr>
      </w:pPr>
      <w:r>
        <w:br w:type="page"/>
      </w:r>
    </w:p>
    <w:p w14:paraId="66211332" w14:textId="77777777" w:rsidR="002B4A55" w:rsidRDefault="002B4A55" w:rsidP="008B402B">
      <w:pPr>
        <w:rPr>
          <w:b/>
          <w:bCs/>
        </w:rPr>
      </w:pPr>
    </w:p>
    <w:p w14:paraId="18A654ED" w14:textId="02FE07BC" w:rsidR="00D0337E" w:rsidRDefault="00091E4A" w:rsidP="00064C4A">
      <w:pPr>
        <w:pStyle w:val="Kop1"/>
      </w:pPr>
      <w:bookmarkStart w:id="0" w:name="_Toc242978216"/>
      <w:r>
        <w:t>B</w:t>
      </w:r>
      <w:r w:rsidR="00F812B5">
        <w:t>eslisvragen</w:t>
      </w:r>
      <w:r w:rsidR="003E77B8">
        <w:t xml:space="preserve"> kernindicatoren</w:t>
      </w:r>
      <w:bookmarkEnd w:id="0"/>
    </w:p>
    <w:p w14:paraId="5A2C0C3C" w14:textId="77777777" w:rsidR="002B4A55" w:rsidRPr="000E5CDC" w:rsidRDefault="002B4A55" w:rsidP="00CB6532">
      <w:pPr>
        <w:pStyle w:val="Kop2"/>
      </w:pPr>
      <w:bookmarkStart w:id="1" w:name="_Toc242978217"/>
      <w:r w:rsidRPr="000E5CDC">
        <w:t>OR1 – Resultaten</w:t>
      </w:r>
      <w:bookmarkEnd w:id="1"/>
    </w:p>
    <w:p w14:paraId="66DE3A74" w14:textId="77777777" w:rsidR="002B4A55" w:rsidRPr="000E5CDC" w:rsidRDefault="002B4A55" w:rsidP="002B4A55">
      <w:pPr>
        <w:pStyle w:val="Kop3"/>
      </w:pPr>
      <w:bookmarkStart w:id="2" w:name="_Toc242978218"/>
      <w:r w:rsidRPr="000E5CDC">
        <w:t>Doel van de standaard</w:t>
      </w:r>
      <w:bookmarkEnd w:id="2"/>
    </w:p>
    <w:p w14:paraId="76755A1D" w14:textId="77777777" w:rsidR="002B4A55" w:rsidRPr="000E5CDC" w:rsidRDefault="002B4A55" w:rsidP="002B4A55">
      <w:r w:rsidRPr="000E5CDC">
        <w:t>De school behaalt met haar leerlingen leerresultaten die ten minste voldoen aan de daarvoor geldende norm.</w:t>
      </w:r>
    </w:p>
    <w:p w14:paraId="0F0F12E8" w14:textId="77777777" w:rsidR="002B4A55" w:rsidRPr="000E5CDC" w:rsidRDefault="002B4A55" w:rsidP="00F127D3">
      <w:pPr>
        <w:pStyle w:val="Kop4"/>
      </w:pPr>
      <w:r w:rsidRPr="000E5CDC">
        <w:t>Beslisvraag 1</w:t>
      </w:r>
    </w:p>
    <w:p w14:paraId="5055183C" w14:textId="77777777" w:rsidR="002B4A55" w:rsidRPr="000E5CDC" w:rsidRDefault="002B4A55" w:rsidP="002B4A55">
      <w:r w:rsidRPr="000E5CDC">
        <w:rPr>
          <w:b/>
          <w:bCs/>
        </w:rPr>
        <w:t>Voldoen de leerresultaten van de school aan de geldende inspectienorm?</w:t>
      </w:r>
    </w:p>
    <w:p w14:paraId="6B8F9A59" w14:textId="77777777" w:rsidR="002B4A55" w:rsidRPr="000E5CDC" w:rsidRDefault="002B4A55" w:rsidP="002B4A55">
      <w:r w:rsidRPr="000E5CDC">
        <w:rPr>
          <w:b/>
          <w:bCs/>
        </w:rPr>
        <w:t>Beoordeling</w:t>
      </w:r>
    </w:p>
    <w:p w14:paraId="7F213F64" w14:textId="77777777" w:rsidR="002B4A55" w:rsidRPr="000E5CDC" w:rsidRDefault="002B4A55" w:rsidP="002B4A55">
      <w:pPr>
        <w:numPr>
          <w:ilvl w:val="0"/>
          <w:numId w:val="98"/>
        </w:numPr>
      </w:pPr>
      <w:r w:rsidRPr="000E5CDC">
        <w:t>Ja</w:t>
      </w:r>
    </w:p>
    <w:p w14:paraId="3989D14B" w14:textId="77777777" w:rsidR="002B4A55" w:rsidRPr="000E5CDC" w:rsidRDefault="002B4A55" w:rsidP="002B4A55">
      <w:pPr>
        <w:numPr>
          <w:ilvl w:val="0"/>
          <w:numId w:val="98"/>
        </w:numPr>
      </w:pPr>
      <w:r w:rsidRPr="000E5CDC">
        <w:t>Nee</w:t>
      </w:r>
    </w:p>
    <w:p w14:paraId="772F0EB9" w14:textId="77777777" w:rsidR="002B4A55" w:rsidRPr="000E5CDC" w:rsidRDefault="002B4A55" w:rsidP="002B4A55">
      <w:pPr>
        <w:numPr>
          <w:ilvl w:val="0"/>
          <w:numId w:val="98"/>
        </w:numPr>
      </w:pPr>
      <w:r w:rsidRPr="000E5CDC">
        <w:t>Onvoldoende bewijs</w:t>
      </w:r>
    </w:p>
    <w:p w14:paraId="6354BF4C" w14:textId="77777777" w:rsidR="002B4A55" w:rsidRPr="000E5CDC" w:rsidRDefault="002B4A55" w:rsidP="002B4A55">
      <w:pPr>
        <w:rPr>
          <w:b/>
          <w:bCs/>
        </w:rPr>
      </w:pPr>
      <w:r w:rsidRPr="000E5CDC">
        <w:rPr>
          <w:b/>
          <w:bCs/>
        </w:rPr>
        <w:t>Sterk bewijs</w:t>
      </w:r>
    </w:p>
    <w:p w14:paraId="453BBC9F" w14:textId="77777777" w:rsidR="002B4A55" w:rsidRPr="000E5CDC" w:rsidRDefault="002B4A55" w:rsidP="002B4A55">
      <w:pPr>
        <w:numPr>
          <w:ilvl w:val="0"/>
          <w:numId w:val="99"/>
        </w:numPr>
      </w:pPr>
      <w:r w:rsidRPr="000E5CDC">
        <w:t>De door de inspectie berekende onderwijsresultaten voldoen aan de geldende norm.</w:t>
      </w:r>
    </w:p>
    <w:p w14:paraId="1FBFFCD3" w14:textId="77777777" w:rsidR="002B4A55" w:rsidRPr="000E5CDC" w:rsidRDefault="002B4A55" w:rsidP="002B4A55">
      <w:pPr>
        <w:rPr>
          <w:b/>
          <w:bCs/>
        </w:rPr>
      </w:pPr>
      <w:r w:rsidRPr="000E5CDC">
        <w:rPr>
          <w:b/>
          <w:bCs/>
        </w:rPr>
        <w:t>Ondersteunend bewijs</w:t>
      </w:r>
    </w:p>
    <w:p w14:paraId="2352F50F" w14:textId="77777777" w:rsidR="002B4A55" w:rsidRPr="000E5CDC" w:rsidRDefault="002B4A55" w:rsidP="002B4A55">
      <w:pPr>
        <w:numPr>
          <w:ilvl w:val="0"/>
          <w:numId w:val="100"/>
        </w:numPr>
      </w:pPr>
      <w:r w:rsidRPr="000E5CDC">
        <w:t>Resultaten doorstroomtoets</w:t>
      </w:r>
    </w:p>
    <w:p w14:paraId="40900216" w14:textId="77777777" w:rsidR="002B4A55" w:rsidRPr="000E5CDC" w:rsidRDefault="002B4A55" w:rsidP="002B4A55">
      <w:pPr>
        <w:numPr>
          <w:ilvl w:val="0"/>
          <w:numId w:val="100"/>
        </w:numPr>
      </w:pPr>
      <w:r w:rsidRPr="000E5CDC">
        <w:t>Referentieniveaus</w:t>
      </w:r>
    </w:p>
    <w:p w14:paraId="6FACE453" w14:textId="77777777" w:rsidR="002B4A55" w:rsidRPr="000E5CDC" w:rsidRDefault="002B4A55" w:rsidP="002B4A55">
      <w:pPr>
        <w:numPr>
          <w:ilvl w:val="0"/>
          <w:numId w:val="100"/>
        </w:numPr>
      </w:pPr>
      <w:r w:rsidRPr="000E5CDC">
        <w:t>Overzichten van onderwijsresultaten</w:t>
      </w:r>
    </w:p>
    <w:p w14:paraId="56C0384A" w14:textId="77777777" w:rsidR="002B4A55" w:rsidRPr="000E5CDC" w:rsidRDefault="002B4A55" w:rsidP="002B4A55">
      <w:r w:rsidRPr="000E5CDC">
        <w:rPr>
          <w:b/>
          <w:bCs/>
        </w:rPr>
        <w:t>Notities</w:t>
      </w:r>
    </w:p>
    <w:p w14:paraId="003F904A" w14:textId="2C703D41" w:rsidR="00F42E2E" w:rsidRPr="000E5CDC" w:rsidRDefault="00F42E2E" w:rsidP="00F127D3">
      <w:pPr>
        <w:pStyle w:val="Kop4"/>
      </w:pPr>
      <w:r>
        <w:t>Aanvullende vragen risico-</w:t>
      </w:r>
      <w:proofErr w:type="spellStart"/>
      <w:r>
        <w:t>inschtting</w:t>
      </w:r>
      <w:proofErr w:type="spellEnd"/>
    </w:p>
    <w:p w14:paraId="218F1437" w14:textId="7D0390DB" w:rsidR="00F42E2E" w:rsidRPr="000E5CDC" w:rsidRDefault="00F42E2E" w:rsidP="00F42E2E">
      <w:r w:rsidRPr="000E5CDC">
        <w:rPr>
          <w:b/>
          <w:bCs/>
        </w:rPr>
        <w:t xml:space="preserve">Voldoen de leerresultaten van de school </w:t>
      </w:r>
      <w:r>
        <w:rPr>
          <w:b/>
          <w:bCs/>
        </w:rPr>
        <w:t xml:space="preserve">per vakgebied </w:t>
      </w:r>
      <w:r w:rsidRPr="000E5CDC">
        <w:rPr>
          <w:b/>
          <w:bCs/>
        </w:rPr>
        <w:t>aan de geldende inspectienorm?</w:t>
      </w:r>
    </w:p>
    <w:p w14:paraId="090757B4" w14:textId="77777777" w:rsidR="00F42E2E" w:rsidRPr="000E5CDC" w:rsidRDefault="00F42E2E" w:rsidP="00F42E2E">
      <w:r w:rsidRPr="000E5CDC">
        <w:rPr>
          <w:b/>
          <w:bCs/>
        </w:rPr>
        <w:t>Beoordeling</w:t>
      </w:r>
    </w:p>
    <w:p w14:paraId="79BC4E75" w14:textId="77777777" w:rsidR="00F42E2E" w:rsidRPr="000E5CDC" w:rsidRDefault="00F42E2E" w:rsidP="00F42E2E">
      <w:pPr>
        <w:numPr>
          <w:ilvl w:val="0"/>
          <w:numId w:val="98"/>
        </w:numPr>
      </w:pPr>
      <w:r w:rsidRPr="000E5CDC">
        <w:t>Ja</w:t>
      </w:r>
    </w:p>
    <w:p w14:paraId="481AD5F0" w14:textId="77777777" w:rsidR="00F42E2E" w:rsidRPr="000E5CDC" w:rsidRDefault="00F42E2E" w:rsidP="00F42E2E">
      <w:pPr>
        <w:numPr>
          <w:ilvl w:val="0"/>
          <w:numId w:val="98"/>
        </w:numPr>
      </w:pPr>
      <w:r w:rsidRPr="000E5CDC">
        <w:t>Nee</w:t>
      </w:r>
    </w:p>
    <w:p w14:paraId="488E46B5" w14:textId="77777777" w:rsidR="00F42E2E" w:rsidRPr="000E5CDC" w:rsidRDefault="00F42E2E" w:rsidP="00F42E2E">
      <w:pPr>
        <w:numPr>
          <w:ilvl w:val="0"/>
          <w:numId w:val="98"/>
        </w:numPr>
      </w:pPr>
      <w:r w:rsidRPr="000E5CDC">
        <w:t>Onvoldoende bewijs</w:t>
      </w:r>
    </w:p>
    <w:p w14:paraId="1FF17191" w14:textId="382888D7" w:rsidR="00F42E2E" w:rsidRPr="000E5CDC" w:rsidRDefault="00F42E2E" w:rsidP="00F42E2E">
      <w:r>
        <w:rPr>
          <w:b/>
          <w:bCs/>
        </w:rPr>
        <w:t>Is de trend in het driejaarsgemiddelde stabiel of stijgend</w:t>
      </w:r>
      <w:r w:rsidRPr="000E5CDC">
        <w:rPr>
          <w:b/>
          <w:bCs/>
        </w:rPr>
        <w:t>?</w:t>
      </w:r>
    </w:p>
    <w:p w14:paraId="0C9E7D2E" w14:textId="77777777" w:rsidR="00F42E2E" w:rsidRPr="000E5CDC" w:rsidRDefault="00F42E2E" w:rsidP="00F42E2E">
      <w:r w:rsidRPr="000E5CDC">
        <w:rPr>
          <w:b/>
          <w:bCs/>
        </w:rPr>
        <w:t>Beoordeling</w:t>
      </w:r>
    </w:p>
    <w:p w14:paraId="3734F559" w14:textId="77777777" w:rsidR="00F42E2E" w:rsidRPr="000E5CDC" w:rsidRDefault="00F42E2E" w:rsidP="00F42E2E">
      <w:pPr>
        <w:numPr>
          <w:ilvl w:val="0"/>
          <w:numId w:val="98"/>
        </w:numPr>
      </w:pPr>
      <w:r w:rsidRPr="000E5CDC">
        <w:t>Ja</w:t>
      </w:r>
    </w:p>
    <w:p w14:paraId="05B5348C" w14:textId="77777777" w:rsidR="00F42E2E" w:rsidRPr="000E5CDC" w:rsidRDefault="00F42E2E" w:rsidP="00F42E2E">
      <w:pPr>
        <w:numPr>
          <w:ilvl w:val="0"/>
          <w:numId w:val="98"/>
        </w:numPr>
      </w:pPr>
      <w:r w:rsidRPr="000E5CDC">
        <w:t>Nee</w:t>
      </w:r>
    </w:p>
    <w:p w14:paraId="13AD90D7" w14:textId="77777777" w:rsidR="00F42E2E" w:rsidRPr="000E5CDC" w:rsidRDefault="00F42E2E" w:rsidP="00F42E2E">
      <w:pPr>
        <w:numPr>
          <w:ilvl w:val="0"/>
          <w:numId w:val="98"/>
        </w:numPr>
      </w:pPr>
      <w:r w:rsidRPr="000E5CDC">
        <w:t>Onvoldoende bewijs</w:t>
      </w:r>
    </w:p>
    <w:p w14:paraId="1A96AC25" w14:textId="1B9970B9" w:rsidR="00F42E2E" w:rsidRPr="000E5CDC" w:rsidRDefault="00F42E2E" w:rsidP="00F42E2E">
      <w:r>
        <w:rPr>
          <w:b/>
          <w:bCs/>
        </w:rPr>
        <w:t>Is het schoolgewicht stabiel of stijgend</w:t>
      </w:r>
      <w:r w:rsidRPr="000E5CDC">
        <w:rPr>
          <w:b/>
          <w:bCs/>
        </w:rPr>
        <w:t>?</w:t>
      </w:r>
    </w:p>
    <w:p w14:paraId="2156D5AB" w14:textId="77777777" w:rsidR="00F42E2E" w:rsidRPr="000E5CDC" w:rsidRDefault="00F42E2E" w:rsidP="00F42E2E">
      <w:r w:rsidRPr="000E5CDC">
        <w:rPr>
          <w:b/>
          <w:bCs/>
        </w:rPr>
        <w:lastRenderedPageBreak/>
        <w:t>Beoordeling</w:t>
      </w:r>
    </w:p>
    <w:p w14:paraId="1B4FCCE0" w14:textId="77777777" w:rsidR="00F42E2E" w:rsidRPr="000E5CDC" w:rsidRDefault="00F42E2E" w:rsidP="00F42E2E">
      <w:pPr>
        <w:numPr>
          <w:ilvl w:val="0"/>
          <w:numId w:val="98"/>
        </w:numPr>
      </w:pPr>
      <w:r w:rsidRPr="000E5CDC">
        <w:t>Ja</w:t>
      </w:r>
    </w:p>
    <w:p w14:paraId="5F73795A" w14:textId="77777777" w:rsidR="00F42E2E" w:rsidRPr="000E5CDC" w:rsidRDefault="00F42E2E" w:rsidP="00F42E2E">
      <w:pPr>
        <w:numPr>
          <w:ilvl w:val="0"/>
          <w:numId w:val="98"/>
        </w:numPr>
      </w:pPr>
      <w:r w:rsidRPr="000E5CDC">
        <w:t>Nee</w:t>
      </w:r>
    </w:p>
    <w:p w14:paraId="716112BD" w14:textId="77777777" w:rsidR="0016193B" w:rsidRDefault="0016193B" w:rsidP="00F42E2E">
      <w:pPr>
        <w:rPr>
          <w:b/>
          <w:bCs/>
        </w:rPr>
      </w:pPr>
    </w:p>
    <w:p w14:paraId="153B6486" w14:textId="7B07B2BE" w:rsidR="00F42E2E" w:rsidRPr="000E5CDC" w:rsidRDefault="00F42E2E" w:rsidP="00F42E2E">
      <w:pPr>
        <w:rPr>
          <w:b/>
          <w:bCs/>
        </w:rPr>
      </w:pPr>
      <w:r w:rsidRPr="000E5CDC">
        <w:rPr>
          <w:b/>
          <w:bCs/>
        </w:rPr>
        <w:t>Sterk bewijs</w:t>
      </w:r>
    </w:p>
    <w:p w14:paraId="228C2932" w14:textId="77777777" w:rsidR="00F42E2E" w:rsidRPr="000E5CDC" w:rsidRDefault="00F42E2E" w:rsidP="00F42E2E">
      <w:pPr>
        <w:numPr>
          <w:ilvl w:val="0"/>
          <w:numId w:val="99"/>
        </w:numPr>
      </w:pPr>
      <w:r w:rsidRPr="000E5CDC">
        <w:t>De door de inspectie berekende onderwijsresultaten voldoen aan de geldende norm.</w:t>
      </w:r>
    </w:p>
    <w:p w14:paraId="761525B3" w14:textId="77777777" w:rsidR="00F42E2E" w:rsidRPr="000E5CDC" w:rsidRDefault="00F42E2E" w:rsidP="00F42E2E">
      <w:pPr>
        <w:rPr>
          <w:b/>
          <w:bCs/>
        </w:rPr>
      </w:pPr>
      <w:r w:rsidRPr="000E5CDC">
        <w:rPr>
          <w:b/>
          <w:bCs/>
        </w:rPr>
        <w:t>Ondersteunend bewijs</w:t>
      </w:r>
    </w:p>
    <w:p w14:paraId="24542942" w14:textId="77777777" w:rsidR="00F42E2E" w:rsidRPr="000E5CDC" w:rsidRDefault="00F42E2E" w:rsidP="00F42E2E">
      <w:pPr>
        <w:numPr>
          <w:ilvl w:val="0"/>
          <w:numId w:val="100"/>
        </w:numPr>
      </w:pPr>
      <w:r w:rsidRPr="000E5CDC">
        <w:t>Resultaten doorstroomtoets</w:t>
      </w:r>
    </w:p>
    <w:p w14:paraId="4BBF8BBD" w14:textId="34D6055F" w:rsidR="00F42E2E" w:rsidRPr="000E5CDC" w:rsidRDefault="00F42E2E" w:rsidP="00F42E2E">
      <w:pPr>
        <w:numPr>
          <w:ilvl w:val="0"/>
          <w:numId w:val="100"/>
        </w:numPr>
      </w:pPr>
      <w:r w:rsidRPr="000E5CDC">
        <w:t>Referentieniveaus</w:t>
      </w:r>
      <w:r w:rsidR="004F20F5">
        <w:t xml:space="preserve"> per vakgebied</w:t>
      </w:r>
    </w:p>
    <w:p w14:paraId="0E60A56F" w14:textId="6FD9D234" w:rsidR="00F42E2E" w:rsidRDefault="00F42E2E" w:rsidP="00F42E2E">
      <w:pPr>
        <w:numPr>
          <w:ilvl w:val="0"/>
          <w:numId w:val="100"/>
        </w:numPr>
      </w:pPr>
      <w:r w:rsidRPr="000E5CDC">
        <w:t>Overzichten van onderwijsresultaten</w:t>
      </w:r>
      <w:r w:rsidR="007D5806">
        <w:t xml:space="preserve"> groepen 6 - 8</w:t>
      </w:r>
    </w:p>
    <w:p w14:paraId="2F7D9590" w14:textId="7DD43992" w:rsidR="004F20F5" w:rsidRDefault="004F20F5" w:rsidP="00F42E2E">
      <w:pPr>
        <w:numPr>
          <w:ilvl w:val="0"/>
          <w:numId w:val="100"/>
        </w:numPr>
      </w:pPr>
      <w:r>
        <w:t>Analyses van onderwijsresultaten</w:t>
      </w:r>
    </w:p>
    <w:p w14:paraId="59C98EC7" w14:textId="6490026C" w:rsidR="004F20F5" w:rsidRPr="000E5CDC" w:rsidRDefault="004F20F5" w:rsidP="00F42E2E">
      <w:pPr>
        <w:numPr>
          <w:ilvl w:val="0"/>
          <w:numId w:val="100"/>
        </w:numPr>
      </w:pPr>
      <w:r>
        <w:t>Schoolgewicht</w:t>
      </w:r>
    </w:p>
    <w:p w14:paraId="2CB749A6" w14:textId="77777777" w:rsidR="00F42E2E" w:rsidRDefault="00F42E2E" w:rsidP="00F42E2E">
      <w:pPr>
        <w:rPr>
          <w:b/>
          <w:bCs/>
        </w:rPr>
      </w:pPr>
      <w:r w:rsidRPr="000E5CDC">
        <w:rPr>
          <w:b/>
          <w:bCs/>
        </w:rPr>
        <w:t>Notities</w:t>
      </w:r>
    </w:p>
    <w:p w14:paraId="12ED0F82" w14:textId="77777777" w:rsidR="007A5348" w:rsidRDefault="007A5348" w:rsidP="00F42E2E">
      <w:pPr>
        <w:rPr>
          <w:b/>
          <w:bCs/>
        </w:rPr>
      </w:pPr>
    </w:p>
    <w:p w14:paraId="4E6ED496" w14:textId="77777777" w:rsidR="007A5348" w:rsidRPr="000E5CDC" w:rsidRDefault="007A5348" w:rsidP="007A5348">
      <w:pPr>
        <w:pStyle w:val="Kop3"/>
      </w:pPr>
      <w:bookmarkStart w:id="3" w:name="_Toc242978219"/>
      <w:r w:rsidRPr="000E5CDC">
        <w:t>Eindbeoordeling OR1</w:t>
      </w:r>
      <w:bookmarkEnd w:id="3"/>
    </w:p>
    <w:p w14:paraId="0CDE642C" w14:textId="77777777" w:rsidR="007A5348" w:rsidRDefault="007A5348" w:rsidP="007A5348">
      <w:pPr>
        <w:numPr>
          <w:ilvl w:val="0"/>
          <w:numId w:val="8"/>
        </w:numPr>
      </w:pPr>
      <w:r w:rsidRPr="000E5CDC">
        <w:t xml:space="preserve">Geldende norm behaald: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4AB5B21E" w14:textId="77777777" w:rsidR="007A5348" w:rsidRPr="000E5CDC" w:rsidRDefault="007A5348" w:rsidP="007A5348">
      <w:pPr>
        <w:numPr>
          <w:ilvl w:val="0"/>
          <w:numId w:val="8"/>
        </w:numPr>
      </w:pPr>
      <w:r>
        <w:t>Is er sprake van risico’s:</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77F0356" w14:textId="77777777" w:rsidR="007A5348" w:rsidRPr="000E5CDC" w:rsidRDefault="007A5348" w:rsidP="007A5348">
      <w:r w:rsidRPr="000E5CDC">
        <w:rPr>
          <w:b/>
          <w:bCs/>
        </w:rPr>
        <w:t>Voorlopige conclusie</w:t>
      </w:r>
    </w:p>
    <w:p w14:paraId="1EAFDD4D" w14:textId="77777777" w:rsidR="007A5348" w:rsidRPr="000E5CDC" w:rsidRDefault="007A5348" w:rsidP="007A5348">
      <w:pPr>
        <w:numPr>
          <w:ilvl w:val="0"/>
          <w:numId w:val="101"/>
        </w:numPr>
      </w:pPr>
      <w:r w:rsidRPr="000E5CDC">
        <w:t>Voldoet</w:t>
      </w:r>
    </w:p>
    <w:p w14:paraId="5BC98B64" w14:textId="77777777" w:rsidR="007A5348" w:rsidRPr="000E5CDC" w:rsidRDefault="007A5348" w:rsidP="007A5348">
      <w:pPr>
        <w:numPr>
          <w:ilvl w:val="0"/>
          <w:numId w:val="101"/>
        </w:numPr>
      </w:pPr>
      <w:proofErr w:type="gramStart"/>
      <w:r w:rsidRPr="000E5CDC">
        <w:t>Twijfel /</w:t>
      </w:r>
      <w:proofErr w:type="gramEnd"/>
      <w:r w:rsidRPr="000E5CDC">
        <w:t xml:space="preserve"> aanvullend onderzoek nodig</w:t>
      </w:r>
    </w:p>
    <w:p w14:paraId="5DF572EA" w14:textId="77777777" w:rsidR="007A5348" w:rsidRPr="000E5CDC" w:rsidRDefault="007A5348" w:rsidP="007A5348">
      <w:pPr>
        <w:numPr>
          <w:ilvl w:val="0"/>
          <w:numId w:val="101"/>
        </w:numPr>
      </w:pPr>
      <w:r w:rsidRPr="000E5CDC">
        <w:t>Voldoet niet</w:t>
      </w:r>
    </w:p>
    <w:p w14:paraId="3DD9250A" w14:textId="77777777" w:rsidR="007A5348" w:rsidRPr="000E5CDC" w:rsidRDefault="007A5348" w:rsidP="00F42E2E"/>
    <w:p w14:paraId="273C5DB4" w14:textId="77777777" w:rsidR="002B4A55" w:rsidRDefault="002B4A55" w:rsidP="002B4A55">
      <w:r>
        <w:br w:type="page"/>
      </w:r>
    </w:p>
    <w:p w14:paraId="2D2C5E0A" w14:textId="77777777" w:rsidR="007A5348" w:rsidRDefault="007A5348" w:rsidP="002B4A55"/>
    <w:p w14:paraId="0735C701" w14:textId="77777777" w:rsidR="007A5348" w:rsidRDefault="007A5348" w:rsidP="00565EF0">
      <w:pPr>
        <w:pStyle w:val="Kop2"/>
      </w:pPr>
    </w:p>
    <w:p w14:paraId="56388F4D" w14:textId="46781120" w:rsidR="000E5CDC" w:rsidRPr="000E5CDC" w:rsidRDefault="000E5CDC" w:rsidP="00565EF0">
      <w:pPr>
        <w:pStyle w:val="Kop2"/>
      </w:pPr>
      <w:bookmarkStart w:id="4" w:name="_Toc242978220"/>
      <w:r w:rsidRPr="000E5CDC">
        <w:t>OP0 – Basisvaardigheden</w:t>
      </w:r>
      <w:bookmarkEnd w:id="4"/>
    </w:p>
    <w:p w14:paraId="52DE529D" w14:textId="77777777" w:rsidR="000E5CDC" w:rsidRPr="000E5CDC" w:rsidRDefault="000E5CDC" w:rsidP="009F53BB">
      <w:pPr>
        <w:pStyle w:val="Kop3"/>
      </w:pPr>
      <w:bookmarkStart w:id="5" w:name="_Toc242978221"/>
      <w:r w:rsidRPr="000E5CDC">
        <w:t>Doel van de standaard</w:t>
      </w:r>
      <w:bookmarkEnd w:id="5"/>
    </w:p>
    <w:p w14:paraId="3614427A" w14:textId="77777777" w:rsidR="000E5CDC" w:rsidRPr="000E5CDC" w:rsidRDefault="000E5CDC" w:rsidP="000E5CDC">
      <w:r w:rsidRPr="000E5CDC">
        <w:t>De school heeft voor Nederlandse taal, rekenen-wiskunde en burgerschap een doelgericht en samenhangend curriculum dat past bij de leerlingenpopulatie en waarmee leerlingen worden voorbereid op het vervolgonderwijs en de samenleving.</w:t>
      </w:r>
    </w:p>
    <w:p w14:paraId="42471C4F" w14:textId="77777777" w:rsidR="000E5CDC" w:rsidRPr="000E5CDC" w:rsidRDefault="000E5CDC" w:rsidP="00A87CED">
      <w:pPr>
        <w:pStyle w:val="Kop4"/>
      </w:pPr>
      <w:r w:rsidRPr="000E5CDC">
        <w:t>Beslisvraag 1</w:t>
      </w:r>
    </w:p>
    <w:p w14:paraId="3D15E24F" w14:textId="77777777" w:rsidR="000E5CDC" w:rsidRPr="000E5CDC" w:rsidRDefault="000E5CDC" w:rsidP="000E5CDC">
      <w:r w:rsidRPr="000E5CDC">
        <w:rPr>
          <w:b/>
          <w:bCs/>
        </w:rPr>
        <w:t>Laat de school zien dat zij voor Nederlandse taal en rekenen-wiskunde een doelgericht en samenhangend curriculum heeft?</w:t>
      </w:r>
    </w:p>
    <w:p w14:paraId="0B97C1DA" w14:textId="77777777" w:rsidR="000E5CDC" w:rsidRPr="000E5CDC" w:rsidRDefault="000E5CDC" w:rsidP="000E5CDC">
      <w:r w:rsidRPr="000E5CDC">
        <w:rPr>
          <w:b/>
          <w:bCs/>
        </w:rPr>
        <w:t>Beoordeling</w:t>
      </w:r>
    </w:p>
    <w:p w14:paraId="57F470CE" w14:textId="77777777" w:rsidR="000E5CDC" w:rsidRPr="000E5CDC" w:rsidRDefault="000E5CDC">
      <w:pPr>
        <w:numPr>
          <w:ilvl w:val="0"/>
          <w:numId w:val="15"/>
        </w:numPr>
      </w:pPr>
      <w:r w:rsidRPr="000E5CDC">
        <w:t>Ja</w:t>
      </w:r>
    </w:p>
    <w:p w14:paraId="579879E8" w14:textId="77777777" w:rsidR="000E5CDC" w:rsidRPr="000E5CDC" w:rsidRDefault="000E5CDC">
      <w:pPr>
        <w:numPr>
          <w:ilvl w:val="0"/>
          <w:numId w:val="15"/>
        </w:numPr>
      </w:pPr>
      <w:r w:rsidRPr="000E5CDC">
        <w:t>Nee</w:t>
      </w:r>
    </w:p>
    <w:p w14:paraId="0F89A8C7" w14:textId="77777777" w:rsidR="000E5CDC" w:rsidRPr="000E5CDC" w:rsidRDefault="000E5CDC">
      <w:pPr>
        <w:numPr>
          <w:ilvl w:val="0"/>
          <w:numId w:val="15"/>
        </w:numPr>
      </w:pPr>
      <w:r w:rsidRPr="000E5CDC">
        <w:t>Onvoldoende bewijs</w:t>
      </w:r>
    </w:p>
    <w:p w14:paraId="2F1C988F" w14:textId="77777777" w:rsidR="000E5CDC" w:rsidRPr="000E5CDC" w:rsidRDefault="000E5CDC" w:rsidP="000E5CDC">
      <w:pPr>
        <w:rPr>
          <w:b/>
          <w:bCs/>
        </w:rPr>
      </w:pPr>
      <w:r w:rsidRPr="000E5CDC">
        <w:rPr>
          <w:b/>
          <w:bCs/>
        </w:rPr>
        <w:t>Sterk bewijs</w:t>
      </w:r>
    </w:p>
    <w:p w14:paraId="77157D9D" w14:textId="77777777" w:rsidR="000E5CDC" w:rsidRPr="000E5CDC" w:rsidRDefault="000E5CDC">
      <w:pPr>
        <w:numPr>
          <w:ilvl w:val="0"/>
          <w:numId w:val="16"/>
        </w:numPr>
      </w:pPr>
      <w:r w:rsidRPr="000E5CDC">
        <w:t>Leerkrachten kunnen benoemen aan welke doelen zij werken.</w:t>
      </w:r>
    </w:p>
    <w:p w14:paraId="0E80DDCF" w14:textId="77777777" w:rsidR="000E5CDC" w:rsidRPr="000E5CDC" w:rsidRDefault="000E5CDC">
      <w:pPr>
        <w:numPr>
          <w:ilvl w:val="0"/>
          <w:numId w:val="16"/>
        </w:numPr>
      </w:pPr>
      <w:r w:rsidRPr="000E5CDC">
        <w:t>Er is een herkenbare opbouw van doelen tussen groepen en leerjaren.</w:t>
      </w:r>
    </w:p>
    <w:p w14:paraId="00CA05BA" w14:textId="77777777" w:rsidR="000E5CDC" w:rsidRPr="000E5CDC" w:rsidRDefault="000E5CDC">
      <w:pPr>
        <w:numPr>
          <w:ilvl w:val="0"/>
          <w:numId w:val="16"/>
        </w:numPr>
      </w:pPr>
      <w:r w:rsidRPr="000E5CDC">
        <w:t>Het uitgevoerde onderwijs sluit aan bij het beoogde curriculum.</w:t>
      </w:r>
    </w:p>
    <w:p w14:paraId="614A5489" w14:textId="77777777" w:rsidR="000E5CDC" w:rsidRPr="000E5CDC" w:rsidRDefault="000E5CDC">
      <w:pPr>
        <w:numPr>
          <w:ilvl w:val="0"/>
          <w:numId w:val="16"/>
        </w:numPr>
      </w:pPr>
      <w:r w:rsidRPr="000E5CDC">
        <w:t>In gesprekken is duidelijk hoe het aanbod bijdraagt aan het bereiken van de referentieniveaus.</w:t>
      </w:r>
    </w:p>
    <w:p w14:paraId="7B99ECCD" w14:textId="77777777" w:rsidR="000E5CDC" w:rsidRPr="000E5CDC" w:rsidRDefault="000E5CDC" w:rsidP="000E5CDC">
      <w:pPr>
        <w:rPr>
          <w:b/>
          <w:bCs/>
        </w:rPr>
      </w:pPr>
      <w:r w:rsidRPr="000E5CDC">
        <w:rPr>
          <w:b/>
          <w:bCs/>
        </w:rPr>
        <w:t>Ondersteunend bewijs</w:t>
      </w:r>
    </w:p>
    <w:p w14:paraId="5B1E6264" w14:textId="213303E5" w:rsidR="000E5CDC" w:rsidRPr="000E5CDC" w:rsidRDefault="000E5CDC">
      <w:pPr>
        <w:numPr>
          <w:ilvl w:val="0"/>
          <w:numId w:val="17"/>
        </w:numPr>
      </w:pPr>
      <w:r w:rsidRPr="000E5CDC">
        <w:t>Leerlijnen</w:t>
      </w:r>
      <w:r w:rsidR="00EA40D8">
        <w:t xml:space="preserve"> of curriculumoverzicht</w:t>
      </w:r>
    </w:p>
    <w:p w14:paraId="37B18227" w14:textId="77777777" w:rsidR="000E5CDC" w:rsidRPr="000E5CDC" w:rsidRDefault="000E5CDC">
      <w:pPr>
        <w:numPr>
          <w:ilvl w:val="0"/>
          <w:numId w:val="17"/>
        </w:numPr>
      </w:pPr>
      <w:r w:rsidRPr="000E5CDC">
        <w:t>Methode-overzichten</w:t>
      </w:r>
    </w:p>
    <w:p w14:paraId="790DA364" w14:textId="77777777" w:rsidR="000E5CDC" w:rsidRPr="000E5CDC" w:rsidRDefault="000E5CDC">
      <w:pPr>
        <w:numPr>
          <w:ilvl w:val="0"/>
          <w:numId w:val="17"/>
        </w:numPr>
      </w:pPr>
      <w:r w:rsidRPr="000E5CDC">
        <w:t>Jaar- en periodeplanningen</w:t>
      </w:r>
    </w:p>
    <w:p w14:paraId="1B42351B" w14:textId="789EE085" w:rsidR="000E5CDC" w:rsidRPr="000E5CDC" w:rsidRDefault="000E5CDC">
      <w:pPr>
        <w:numPr>
          <w:ilvl w:val="0"/>
          <w:numId w:val="17"/>
        </w:numPr>
      </w:pPr>
      <w:r w:rsidRPr="000E5CDC">
        <w:t>Schoolafspraken over taal en rekenen</w:t>
      </w:r>
      <w:r w:rsidR="00EA40D8">
        <w:t xml:space="preserve"> (onderwijsplan of kwaliteitskaart)</w:t>
      </w:r>
    </w:p>
    <w:p w14:paraId="55FC175C" w14:textId="77777777" w:rsidR="000E5CDC" w:rsidRPr="000E5CDC" w:rsidRDefault="000E5CDC" w:rsidP="000E5CDC">
      <w:r w:rsidRPr="000E5CDC">
        <w:rPr>
          <w:b/>
          <w:bCs/>
        </w:rPr>
        <w:t>Notities</w:t>
      </w:r>
    </w:p>
    <w:p w14:paraId="07F181D4" w14:textId="1ADE86AF" w:rsidR="005B41B4" w:rsidRDefault="005B41B4">
      <w:pPr>
        <w:rPr>
          <w:b/>
          <w:bCs/>
        </w:rPr>
      </w:pPr>
    </w:p>
    <w:p w14:paraId="4EEAE5DA" w14:textId="77777777" w:rsidR="004F6994" w:rsidRDefault="004F6994">
      <w:pPr>
        <w:rPr>
          <w:rFonts w:eastAsiaTheme="majorEastAsia" w:cstheme="majorBidi"/>
          <w:i/>
          <w:iCs/>
          <w:color w:val="0F4761" w:themeColor="accent1" w:themeShade="BF"/>
        </w:rPr>
      </w:pPr>
      <w:r>
        <w:br w:type="page"/>
      </w:r>
    </w:p>
    <w:p w14:paraId="35151184" w14:textId="286F3FAF" w:rsidR="000E5CDC" w:rsidRPr="000E5CDC" w:rsidRDefault="000E5CDC" w:rsidP="0006054D">
      <w:pPr>
        <w:pStyle w:val="Kop4"/>
      </w:pPr>
      <w:r w:rsidRPr="000E5CDC">
        <w:lastRenderedPageBreak/>
        <w:t>Beslisvraag 2</w:t>
      </w:r>
    </w:p>
    <w:p w14:paraId="044DC37B" w14:textId="77777777" w:rsidR="000E5CDC" w:rsidRPr="000E5CDC" w:rsidRDefault="000E5CDC" w:rsidP="000E5CDC">
      <w:r w:rsidRPr="000E5CDC">
        <w:rPr>
          <w:b/>
          <w:bCs/>
        </w:rPr>
        <w:t>Laat de school zien dat zij voor burgerschap een doelgericht en samenhangend curriculum heeft?</w:t>
      </w:r>
    </w:p>
    <w:p w14:paraId="365106F2" w14:textId="77777777" w:rsidR="000E5CDC" w:rsidRPr="000E5CDC" w:rsidRDefault="000E5CDC" w:rsidP="000E5CDC">
      <w:r w:rsidRPr="000E5CDC">
        <w:rPr>
          <w:b/>
          <w:bCs/>
        </w:rPr>
        <w:t>Beoordeling</w:t>
      </w:r>
    </w:p>
    <w:p w14:paraId="5D8453C5" w14:textId="77777777" w:rsidR="000E5CDC" w:rsidRPr="000E5CDC" w:rsidRDefault="000E5CDC">
      <w:pPr>
        <w:numPr>
          <w:ilvl w:val="0"/>
          <w:numId w:val="18"/>
        </w:numPr>
      </w:pPr>
      <w:r w:rsidRPr="000E5CDC">
        <w:t>Ja</w:t>
      </w:r>
    </w:p>
    <w:p w14:paraId="388E8EF3" w14:textId="77777777" w:rsidR="000E5CDC" w:rsidRPr="000E5CDC" w:rsidRDefault="000E5CDC">
      <w:pPr>
        <w:numPr>
          <w:ilvl w:val="0"/>
          <w:numId w:val="18"/>
        </w:numPr>
      </w:pPr>
      <w:r w:rsidRPr="000E5CDC">
        <w:t>Nee</w:t>
      </w:r>
    </w:p>
    <w:p w14:paraId="500EC6B6" w14:textId="77777777" w:rsidR="000E5CDC" w:rsidRPr="000E5CDC" w:rsidRDefault="000E5CDC">
      <w:pPr>
        <w:numPr>
          <w:ilvl w:val="0"/>
          <w:numId w:val="18"/>
        </w:numPr>
      </w:pPr>
      <w:r w:rsidRPr="000E5CDC">
        <w:t>Onvoldoende bewijs</w:t>
      </w:r>
    </w:p>
    <w:p w14:paraId="61EA0410" w14:textId="77777777" w:rsidR="000E5CDC" w:rsidRPr="000E5CDC" w:rsidRDefault="000E5CDC" w:rsidP="000E5CDC">
      <w:pPr>
        <w:rPr>
          <w:b/>
          <w:bCs/>
        </w:rPr>
      </w:pPr>
      <w:r w:rsidRPr="000E5CDC">
        <w:rPr>
          <w:b/>
          <w:bCs/>
        </w:rPr>
        <w:t>Sterk bewijs</w:t>
      </w:r>
    </w:p>
    <w:p w14:paraId="69AAD2BF" w14:textId="77777777" w:rsidR="000E5CDC" w:rsidRPr="000E5CDC" w:rsidRDefault="000E5CDC">
      <w:pPr>
        <w:numPr>
          <w:ilvl w:val="0"/>
          <w:numId w:val="19"/>
        </w:numPr>
      </w:pPr>
      <w:r w:rsidRPr="000E5CDC">
        <w:t>Leerkrachten kunnen benoemen aan welke burgerschapsdoelen zij werken.</w:t>
      </w:r>
    </w:p>
    <w:p w14:paraId="5963C9AB" w14:textId="77777777" w:rsidR="000E5CDC" w:rsidRPr="000E5CDC" w:rsidRDefault="000E5CDC">
      <w:pPr>
        <w:numPr>
          <w:ilvl w:val="0"/>
          <w:numId w:val="19"/>
        </w:numPr>
      </w:pPr>
      <w:r w:rsidRPr="000E5CDC">
        <w:t>De verschillende onderdelen van het burgerschapsonderwijs vormen samen een herkenbaar geheel.</w:t>
      </w:r>
    </w:p>
    <w:p w14:paraId="643C8E9E" w14:textId="77777777" w:rsidR="000E5CDC" w:rsidRPr="000E5CDC" w:rsidRDefault="000E5CDC">
      <w:pPr>
        <w:numPr>
          <w:ilvl w:val="0"/>
          <w:numId w:val="19"/>
        </w:numPr>
      </w:pPr>
      <w:r w:rsidRPr="000E5CDC">
        <w:t>De doelen zijn herkenbaar in het feitelijke onderwijsaanbod.</w:t>
      </w:r>
    </w:p>
    <w:p w14:paraId="02383A04" w14:textId="77777777" w:rsidR="000E5CDC" w:rsidRPr="000E5CDC" w:rsidRDefault="000E5CDC">
      <w:pPr>
        <w:numPr>
          <w:ilvl w:val="0"/>
          <w:numId w:val="19"/>
        </w:numPr>
      </w:pPr>
      <w:r w:rsidRPr="000E5CDC">
        <w:t>Leerlingen krijgen daadwerkelijk gelegenheid om relevante kennis, houdingen en vaardigheden te ontwikkelen en te oefenen.</w:t>
      </w:r>
    </w:p>
    <w:p w14:paraId="42164D2C" w14:textId="77777777" w:rsidR="000E5CDC" w:rsidRPr="000E5CDC" w:rsidRDefault="000E5CDC" w:rsidP="000E5CDC">
      <w:pPr>
        <w:rPr>
          <w:b/>
          <w:bCs/>
        </w:rPr>
      </w:pPr>
      <w:r w:rsidRPr="000E5CDC">
        <w:rPr>
          <w:b/>
          <w:bCs/>
        </w:rPr>
        <w:t>Ondersteunend bewijs</w:t>
      </w:r>
    </w:p>
    <w:p w14:paraId="6C9B60C8" w14:textId="77777777" w:rsidR="000E5CDC" w:rsidRPr="000E5CDC" w:rsidRDefault="000E5CDC">
      <w:pPr>
        <w:numPr>
          <w:ilvl w:val="0"/>
          <w:numId w:val="20"/>
        </w:numPr>
      </w:pPr>
      <w:r w:rsidRPr="000E5CDC">
        <w:t>Burgerschapsdoelen</w:t>
      </w:r>
    </w:p>
    <w:p w14:paraId="1FDCDAA9" w14:textId="5FCA4D76" w:rsidR="000E5CDC" w:rsidRDefault="0027545D">
      <w:pPr>
        <w:numPr>
          <w:ilvl w:val="0"/>
          <w:numId w:val="20"/>
        </w:numPr>
      </w:pPr>
      <w:r>
        <w:t>Leerlijnen of c</w:t>
      </w:r>
      <w:r w:rsidR="000E5CDC" w:rsidRPr="000E5CDC">
        <w:t>urriculumoverzicht</w:t>
      </w:r>
    </w:p>
    <w:p w14:paraId="62DAF0FB" w14:textId="79112EEF" w:rsidR="008D49B5" w:rsidRPr="000E5CDC" w:rsidRDefault="008D49B5">
      <w:pPr>
        <w:numPr>
          <w:ilvl w:val="0"/>
          <w:numId w:val="20"/>
        </w:numPr>
      </w:pPr>
      <w:r>
        <w:t>Schoolafspraken over burgerschapsonderwijs (</w:t>
      </w:r>
      <w:proofErr w:type="gramStart"/>
      <w:r>
        <w:t>onderwijsplan /</w:t>
      </w:r>
      <w:proofErr w:type="gramEnd"/>
      <w:r>
        <w:t xml:space="preserve"> kwaliteitskaart)</w:t>
      </w:r>
    </w:p>
    <w:p w14:paraId="76BD3E90" w14:textId="77777777" w:rsidR="000E5CDC" w:rsidRPr="000E5CDC" w:rsidRDefault="000E5CDC">
      <w:pPr>
        <w:numPr>
          <w:ilvl w:val="0"/>
          <w:numId w:val="20"/>
        </w:numPr>
      </w:pPr>
      <w:r w:rsidRPr="000E5CDC">
        <w:t>Jaarplanning</w:t>
      </w:r>
    </w:p>
    <w:p w14:paraId="55160ADB" w14:textId="77777777" w:rsidR="000E5CDC" w:rsidRDefault="000E5CDC">
      <w:pPr>
        <w:numPr>
          <w:ilvl w:val="0"/>
          <w:numId w:val="20"/>
        </w:numPr>
      </w:pPr>
      <w:r w:rsidRPr="000E5CDC">
        <w:t>Thematische planning</w:t>
      </w:r>
    </w:p>
    <w:p w14:paraId="6360B135" w14:textId="1C74BEFD" w:rsidR="00D1224D" w:rsidRPr="000E5CDC" w:rsidRDefault="00D1224D">
      <w:pPr>
        <w:numPr>
          <w:ilvl w:val="0"/>
          <w:numId w:val="20"/>
        </w:numPr>
      </w:pPr>
      <w:r>
        <w:t>Beoordelingslijst op wettelijke vereisten (zie verderop)</w:t>
      </w:r>
    </w:p>
    <w:p w14:paraId="49AB46CE" w14:textId="77777777" w:rsidR="000E5CDC" w:rsidRPr="000E5CDC" w:rsidRDefault="000E5CDC" w:rsidP="000E5CDC">
      <w:r w:rsidRPr="000E5CDC">
        <w:rPr>
          <w:b/>
          <w:bCs/>
        </w:rPr>
        <w:t>Notities</w:t>
      </w:r>
    </w:p>
    <w:p w14:paraId="48F8A968" w14:textId="77777777" w:rsidR="00565EF0" w:rsidRDefault="00565EF0" w:rsidP="00A87CED">
      <w:pPr>
        <w:pStyle w:val="Kop4"/>
      </w:pPr>
    </w:p>
    <w:p w14:paraId="7A5E3994" w14:textId="47A9679C" w:rsidR="000E5CDC" w:rsidRPr="000E5CDC" w:rsidRDefault="000E5CDC" w:rsidP="00A87CED">
      <w:pPr>
        <w:pStyle w:val="Kop4"/>
      </w:pPr>
      <w:r w:rsidRPr="000E5CDC">
        <w:t>Beslisvraag 3</w:t>
      </w:r>
    </w:p>
    <w:p w14:paraId="0BD3DCC1" w14:textId="77777777" w:rsidR="000E5CDC" w:rsidRPr="000E5CDC" w:rsidRDefault="000E5CDC" w:rsidP="000E5CDC">
      <w:r w:rsidRPr="000E5CDC">
        <w:rPr>
          <w:b/>
          <w:bCs/>
        </w:rPr>
        <w:t>Is het curriculum voor de basisvaardigheden afgestemd op de kenmerken van de leerlingenpopulatie?</w:t>
      </w:r>
    </w:p>
    <w:p w14:paraId="59C88080" w14:textId="77777777" w:rsidR="000E5CDC" w:rsidRPr="000E5CDC" w:rsidRDefault="000E5CDC" w:rsidP="000E5CDC">
      <w:r w:rsidRPr="000E5CDC">
        <w:rPr>
          <w:b/>
          <w:bCs/>
        </w:rPr>
        <w:t>Beoordeling</w:t>
      </w:r>
    </w:p>
    <w:p w14:paraId="7BF684AA" w14:textId="77777777" w:rsidR="000E5CDC" w:rsidRPr="000E5CDC" w:rsidRDefault="000E5CDC">
      <w:pPr>
        <w:numPr>
          <w:ilvl w:val="0"/>
          <w:numId w:val="21"/>
        </w:numPr>
      </w:pPr>
      <w:r w:rsidRPr="000E5CDC">
        <w:t>Ja</w:t>
      </w:r>
    </w:p>
    <w:p w14:paraId="3B4C699D" w14:textId="77777777" w:rsidR="000E5CDC" w:rsidRPr="000E5CDC" w:rsidRDefault="000E5CDC">
      <w:pPr>
        <w:numPr>
          <w:ilvl w:val="0"/>
          <w:numId w:val="21"/>
        </w:numPr>
      </w:pPr>
      <w:r w:rsidRPr="000E5CDC">
        <w:t>Nee</w:t>
      </w:r>
    </w:p>
    <w:p w14:paraId="7D7C8F9D" w14:textId="77777777" w:rsidR="000E5CDC" w:rsidRPr="000E5CDC" w:rsidRDefault="000E5CDC">
      <w:pPr>
        <w:numPr>
          <w:ilvl w:val="0"/>
          <w:numId w:val="21"/>
        </w:numPr>
      </w:pPr>
      <w:r w:rsidRPr="000E5CDC">
        <w:t>Onvoldoende bewijs</w:t>
      </w:r>
    </w:p>
    <w:p w14:paraId="2E9E633C" w14:textId="77777777" w:rsidR="000E5CDC" w:rsidRPr="000E5CDC" w:rsidRDefault="000E5CDC" w:rsidP="000E5CDC">
      <w:pPr>
        <w:rPr>
          <w:b/>
          <w:bCs/>
        </w:rPr>
      </w:pPr>
      <w:r w:rsidRPr="000E5CDC">
        <w:rPr>
          <w:b/>
          <w:bCs/>
        </w:rPr>
        <w:t>Sterk bewijs</w:t>
      </w:r>
    </w:p>
    <w:p w14:paraId="0D51CF8A" w14:textId="77777777" w:rsidR="000E5CDC" w:rsidRPr="000E5CDC" w:rsidRDefault="000E5CDC">
      <w:pPr>
        <w:numPr>
          <w:ilvl w:val="0"/>
          <w:numId w:val="22"/>
        </w:numPr>
      </w:pPr>
      <w:r w:rsidRPr="000E5CDC">
        <w:t>De school kent relevante kenmerken van haar leerlingenpopulatie.</w:t>
      </w:r>
    </w:p>
    <w:p w14:paraId="16939356" w14:textId="77777777" w:rsidR="000E5CDC" w:rsidRPr="000E5CDC" w:rsidRDefault="000E5CDC">
      <w:pPr>
        <w:numPr>
          <w:ilvl w:val="0"/>
          <w:numId w:val="22"/>
        </w:numPr>
      </w:pPr>
      <w:r w:rsidRPr="000E5CDC">
        <w:t>De school kan uitleggen welke consequenties deze kenmerken hebben voor het curriculum.</w:t>
      </w:r>
    </w:p>
    <w:p w14:paraId="3688188B" w14:textId="77777777" w:rsidR="000E5CDC" w:rsidRPr="000E5CDC" w:rsidRDefault="000E5CDC">
      <w:pPr>
        <w:numPr>
          <w:ilvl w:val="0"/>
          <w:numId w:val="22"/>
        </w:numPr>
      </w:pPr>
      <w:r w:rsidRPr="000E5CDC">
        <w:lastRenderedPageBreak/>
        <w:t>Deze keuzes zijn herkenbaar in het daadwerkelijke aanbod.</w:t>
      </w:r>
    </w:p>
    <w:p w14:paraId="1E225F38" w14:textId="77777777" w:rsidR="000E5CDC" w:rsidRPr="000E5CDC" w:rsidRDefault="000E5CDC" w:rsidP="000E5CDC">
      <w:pPr>
        <w:rPr>
          <w:b/>
          <w:bCs/>
        </w:rPr>
      </w:pPr>
      <w:r w:rsidRPr="000E5CDC">
        <w:rPr>
          <w:b/>
          <w:bCs/>
        </w:rPr>
        <w:t>Ondersteunend bewijs</w:t>
      </w:r>
    </w:p>
    <w:p w14:paraId="27ABAF34" w14:textId="77777777" w:rsidR="000E5CDC" w:rsidRPr="000E5CDC" w:rsidRDefault="000E5CDC">
      <w:pPr>
        <w:numPr>
          <w:ilvl w:val="0"/>
          <w:numId w:val="23"/>
        </w:numPr>
      </w:pPr>
      <w:r w:rsidRPr="000E5CDC">
        <w:t>Populatieanalyse</w:t>
      </w:r>
    </w:p>
    <w:p w14:paraId="006D18CA" w14:textId="77777777" w:rsidR="000E5CDC" w:rsidRPr="000E5CDC" w:rsidRDefault="000E5CDC">
      <w:pPr>
        <w:numPr>
          <w:ilvl w:val="0"/>
          <w:numId w:val="23"/>
        </w:numPr>
      </w:pPr>
      <w:r w:rsidRPr="000E5CDC">
        <w:t>Schoolanalyse</w:t>
      </w:r>
    </w:p>
    <w:p w14:paraId="745CA804" w14:textId="77777777" w:rsidR="000E5CDC" w:rsidRPr="000E5CDC" w:rsidRDefault="000E5CDC">
      <w:pPr>
        <w:numPr>
          <w:ilvl w:val="0"/>
          <w:numId w:val="23"/>
        </w:numPr>
      </w:pPr>
      <w:r w:rsidRPr="000E5CDC">
        <w:t>Beleidskeuzes</w:t>
      </w:r>
    </w:p>
    <w:p w14:paraId="21A688DC" w14:textId="77777777" w:rsidR="000E5CDC" w:rsidRPr="000E5CDC" w:rsidRDefault="000E5CDC">
      <w:pPr>
        <w:numPr>
          <w:ilvl w:val="0"/>
          <w:numId w:val="23"/>
        </w:numPr>
      </w:pPr>
      <w:r w:rsidRPr="000E5CDC">
        <w:t>Curriculumoverzichten</w:t>
      </w:r>
    </w:p>
    <w:p w14:paraId="0CDD120D" w14:textId="77777777" w:rsidR="000E5CDC" w:rsidRDefault="000E5CDC" w:rsidP="000E5CDC">
      <w:pPr>
        <w:rPr>
          <w:b/>
          <w:bCs/>
        </w:rPr>
      </w:pPr>
      <w:r w:rsidRPr="000E5CDC">
        <w:rPr>
          <w:b/>
          <w:bCs/>
        </w:rPr>
        <w:t>Notities</w:t>
      </w:r>
    </w:p>
    <w:p w14:paraId="74554D17" w14:textId="77777777" w:rsidR="004F6994" w:rsidRPr="000E5CDC" w:rsidRDefault="004F6994" w:rsidP="000E5CDC"/>
    <w:p w14:paraId="5CE1A3ED" w14:textId="743F38C3" w:rsidR="000E5CDC" w:rsidRPr="000E5CDC" w:rsidRDefault="000E5CDC" w:rsidP="004F6994">
      <w:pPr>
        <w:pStyle w:val="Kop4"/>
      </w:pPr>
      <w:r w:rsidRPr="000E5CDC">
        <w:t>Beslisvraag 4</w:t>
      </w:r>
    </w:p>
    <w:p w14:paraId="575AA8F1" w14:textId="77777777" w:rsidR="000E5CDC" w:rsidRPr="000E5CDC" w:rsidRDefault="000E5CDC" w:rsidP="000E5CDC">
      <w:r w:rsidRPr="000E5CDC">
        <w:rPr>
          <w:b/>
          <w:bCs/>
        </w:rPr>
        <w:t>Laat de school zien dat het curriculum voor de basisvaardigheden daadwerkelijk wordt uitgevoerd zoals bedoeld?</w:t>
      </w:r>
    </w:p>
    <w:p w14:paraId="4C100A54" w14:textId="77777777" w:rsidR="000E5CDC" w:rsidRPr="000E5CDC" w:rsidRDefault="000E5CDC" w:rsidP="000E5CDC">
      <w:r w:rsidRPr="000E5CDC">
        <w:rPr>
          <w:b/>
          <w:bCs/>
        </w:rPr>
        <w:t>Beoordeling</w:t>
      </w:r>
    </w:p>
    <w:p w14:paraId="1E691E1F" w14:textId="77777777" w:rsidR="000E5CDC" w:rsidRPr="000E5CDC" w:rsidRDefault="000E5CDC">
      <w:pPr>
        <w:numPr>
          <w:ilvl w:val="0"/>
          <w:numId w:val="24"/>
        </w:numPr>
      </w:pPr>
      <w:r w:rsidRPr="000E5CDC">
        <w:t>Ja</w:t>
      </w:r>
    </w:p>
    <w:p w14:paraId="41B54A6D" w14:textId="77777777" w:rsidR="000E5CDC" w:rsidRPr="000E5CDC" w:rsidRDefault="000E5CDC">
      <w:pPr>
        <w:numPr>
          <w:ilvl w:val="0"/>
          <w:numId w:val="24"/>
        </w:numPr>
      </w:pPr>
      <w:r w:rsidRPr="000E5CDC">
        <w:t>Nee</w:t>
      </w:r>
    </w:p>
    <w:p w14:paraId="62F51628" w14:textId="77777777" w:rsidR="000E5CDC" w:rsidRPr="000E5CDC" w:rsidRDefault="000E5CDC">
      <w:pPr>
        <w:numPr>
          <w:ilvl w:val="0"/>
          <w:numId w:val="24"/>
        </w:numPr>
      </w:pPr>
      <w:r w:rsidRPr="000E5CDC">
        <w:t>Onvoldoende bewijs</w:t>
      </w:r>
    </w:p>
    <w:p w14:paraId="6F5FDF36" w14:textId="77777777" w:rsidR="000E5CDC" w:rsidRPr="000E5CDC" w:rsidRDefault="000E5CDC" w:rsidP="000E5CDC">
      <w:pPr>
        <w:rPr>
          <w:b/>
          <w:bCs/>
        </w:rPr>
      </w:pPr>
      <w:r w:rsidRPr="000E5CDC">
        <w:rPr>
          <w:b/>
          <w:bCs/>
        </w:rPr>
        <w:t>Sterk bewijs</w:t>
      </w:r>
    </w:p>
    <w:p w14:paraId="4C02FCEC" w14:textId="77777777" w:rsidR="000E5CDC" w:rsidRPr="000E5CDC" w:rsidRDefault="000E5CDC">
      <w:pPr>
        <w:numPr>
          <w:ilvl w:val="0"/>
          <w:numId w:val="25"/>
        </w:numPr>
      </w:pPr>
      <w:r w:rsidRPr="000E5CDC">
        <w:t>Lesobservaties</w:t>
      </w:r>
    </w:p>
    <w:p w14:paraId="29ADCF90" w14:textId="77777777" w:rsidR="000E5CDC" w:rsidRPr="000E5CDC" w:rsidRDefault="000E5CDC">
      <w:pPr>
        <w:numPr>
          <w:ilvl w:val="0"/>
          <w:numId w:val="25"/>
        </w:numPr>
      </w:pPr>
      <w:r w:rsidRPr="000E5CDC">
        <w:t>Leerlingwerk</w:t>
      </w:r>
    </w:p>
    <w:p w14:paraId="0C009B63" w14:textId="77777777" w:rsidR="000E5CDC" w:rsidRPr="000E5CDC" w:rsidRDefault="000E5CDC">
      <w:pPr>
        <w:numPr>
          <w:ilvl w:val="0"/>
          <w:numId w:val="25"/>
        </w:numPr>
      </w:pPr>
      <w:r w:rsidRPr="000E5CDC">
        <w:t>Gesprekken met leerlingen</w:t>
      </w:r>
    </w:p>
    <w:p w14:paraId="0E55D0CD" w14:textId="77777777" w:rsidR="000E5CDC" w:rsidRPr="000E5CDC" w:rsidRDefault="000E5CDC">
      <w:pPr>
        <w:numPr>
          <w:ilvl w:val="0"/>
          <w:numId w:val="25"/>
        </w:numPr>
      </w:pPr>
      <w:r w:rsidRPr="000E5CDC">
        <w:t>Gesprekken met leerkrachten</w:t>
      </w:r>
    </w:p>
    <w:p w14:paraId="0D3805EB" w14:textId="77777777" w:rsidR="000E5CDC" w:rsidRPr="000E5CDC" w:rsidRDefault="000E5CDC">
      <w:pPr>
        <w:numPr>
          <w:ilvl w:val="0"/>
          <w:numId w:val="25"/>
        </w:numPr>
      </w:pPr>
      <w:r w:rsidRPr="000E5CDC">
        <w:t>Herkenbare doorgaande lijnen in verschillende groepen</w:t>
      </w:r>
    </w:p>
    <w:p w14:paraId="3947B9C0" w14:textId="77777777" w:rsidR="000E5CDC" w:rsidRPr="000E5CDC" w:rsidRDefault="000E5CDC" w:rsidP="000E5CDC">
      <w:pPr>
        <w:rPr>
          <w:b/>
          <w:bCs/>
        </w:rPr>
      </w:pPr>
      <w:r w:rsidRPr="000E5CDC">
        <w:rPr>
          <w:b/>
          <w:bCs/>
        </w:rPr>
        <w:t>Ondersteunend bewijs</w:t>
      </w:r>
    </w:p>
    <w:p w14:paraId="0FADC921" w14:textId="77777777" w:rsidR="000E5CDC" w:rsidRPr="000E5CDC" w:rsidRDefault="000E5CDC">
      <w:pPr>
        <w:numPr>
          <w:ilvl w:val="0"/>
          <w:numId w:val="26"/>
        </w:numPr>
      </w:pPr>
      <w:r w:rsidRPr="000E5CDC">
        <w:t>Dag- en weekplanningen</w:t>
      </w:r>
    </w:p>
    <w:p w14:paraId="1909AA51" w14:textId="77777777" w:rsidR="000E5CDC" w:rsidRPr="000E5CDC" w:rsidRDefault="000E5CDC">
      <w:pPr>
        <w:numPr>
          <w:ilvl w:val="0"/>
          <w:numId w:val="26"/>
        </w:numPr>
      </w:pPr>
      <w:r w:rsidRPr="000E5CDC">
        <w:t>Jaarplanningen</w:t>
      </w:r>
    </w:p>
    <w:p w14:paraId="22D7A92A" w14:textId="77777777" w:rsidR="000E5CDC" w:rsidRPr="000E5CDC" w:rsidRDefault="000E5CDC">
      <w:pPr>
        <w:numPr>
          <w:ilvl w:val="0"/>
          <w:numId w:val="26"/>
        </w:numPr>
      </w:pPr>
      <w:r w:rsidRPr="000E5CDC">
        <w:t>Methodeplanningen</w:t>
      </w:r>
    </w:p>
    <w:p w14:paraId="46816B87" w14:textId="77777777" w:rsidR="000E5CDC" w:rsidRPr="000E5CDC" w:rsidRDefault="000E5CDC" w:rsidP="000E5CDC">
      <w:r w:rsidRPr="000E5CDC">
        <w:rPr>
          <w:b/>
          <w:bCs/>
        </w:rPr>
        <w:t>Notities</w:t>
      </w:r>
    </w:p>
    <w:p w14:paraId="6E06E784" w14:textId="221A6ECB" w:rsidR="000E5CDC" w:rsidRPr="000E5CDC" w:rsidRDefault="000E5CDC" w:rsidP="000E5CDC"/>
    <w:p w14:paraId="40FBC794" w14:textId="450C1664" w:rsidR="00261C13" w:rsidRDefault="00261C13">
      <w:pPr>
        <w:rPr>
          <w:b/>
          <w:bCs/>
        </w:rPr>
      </w:pPr>
      <w:r>
        <w:rPr>
          <w:b/>
          <w:bCs/>
        </w:rPr>
        <w:br w:type="page"/>
      </w:r>
    </w:p>
    <w:p w14:paraId="247852BB" w14:textId="77777777" w:rsidR="00261C13" w:rsidRPr="000E5CDC" w:rsidRDefault="00261C13" w:rsidP="00261C13">
      <w:pPr>
        <w:pStyle w:val="Kop3"/>
      </w:pPr>
      <w:bookmarkStart w:id="6" w:name="_Toc242978222"/>
      <w:r w:rsidRPr="000E5CDC">
        <w:lastRenderedPageBreak/>
        <w:t>Eindbeoordeling OP0</w:t>
      </w:r>
      <w:bookmarkEnd w:id="6"/>
    </w:p>
    <w:p w14:paraId="370AA654" w14:textId="77777777" w:rsidR="00261C13" w:rsidRDefault="00261C13" w:rsidP="00261C13">
      <w:pPr>
        <w:numPr>
          <w:ilvl w:val="0"/>
          <w:numId w:val="1"/>
        </w:numPr>
      </w:pPr>
      <w:r w:rsidRPr="000E5CDC">
        <w:t xml:space="preserve">Doelgericht en samenhangend curriculum taal: </w:t>
      </w:r>
    </w:p>
    <w:p w14:paraId="2E9BA88D" w14:textId="77777777" w:rsidR="00261C13" w:rsidRDefault="00261C13" w:rsidP="00261C13">
      <w:pPr>
        <w:ind w:left="720"/>
      </w:pP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249E005E" w14:textId="77777777" w:rsidR="00261C13" w:rsidRDefault="00261C13" w:rsidP="00261C13">
      <w:pPr>
        <w:numPr>
          <w:ilvl w:val="0"/>
          <w:numId w:val="1"/>
        </w:numPr>
      </w:pPr>
      <w:r w:rsidRPr="000E5CDC">
        <w:t xml:space="preserve">Doelgericht en samenhangend curriculum rekenen-wiskunde: </w:t>
      </w:r>
    </w:p>
    <w:p w14:paraId="5C80D323" w14:textId="77777777" w:rsidR="00261C13" w:rsidRPr="000E5CDC" w:rsidRDefault="00261C13" w:rsidP="00261C13">
      <w:pPr>
        <w:ind w:left="720"/>
      </w:pP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5530E05F" w14:textId="77777777" w:rsidR="00261C13" w:rsidRDefault="00261C13" w:rsidP="00261C13">
      <w:pPr>
        <w:numPr>
          <w:ilvl w:val="0"/>
          <w:numId w:val="1"/>
        </w:numPr>
      </w:pPr>
      <w:r w:rsidRPr="000E5CDC">
        <w:t xml:space="preserve">Doelgericht en samenhangend curriculum burgerschap: </w:t>
      </w:r>
    </w:p>
    <w:p w14:paraId="4F1C839D" w14:textId="77777777" w:rsidR="00261C13" w:rsidRPr="000E5CDC" w:rsidRDefault="00261C13" w:rsidP="00261C13">
      <w:pPr>
        <w:ind w:left="720"/>
      </w:pP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13F1F57B" w14:textId="77777777" w:rsidR="00261C13" w:rsidRDefault="00261C13" w:rsidP="00261C13">
      <w:pPr>
        <w:numPr>
          <w:ilvl w:val="0"/>
          <w:numId w:val="1"/>
        </w:numPr>
      </w:pPr>
      <w:r w:rsidRPr="000E5CDC">
        <w:t xml:space="preserve">Afstemming op leerlingenpopulatie: </w:t>
      </w:r>
    </w:p>
    <w:p w14:paraId="4463222F" w14:textId="77777777" w:rsidR="00261C13" w:rsidRPr="000E5CDC" w:rsidRDefault="00261C13" w:rsidP="00261C13">
      <w:pPr>
        <w:ind w:left="720"/>
      </w:pP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2A234F40" w14:textId="77777777" w:rsidR="00261C13" w:rsidRDefault="00261C13" w:rsidP="00261C13">
      <w:pPr>
        <w:numPr>
          <w:ilvl w:val="0"/>
          <w:numId w:val="1"/>
        </w:numPr>
      </w:pPr>
      <w:r w:rsidRPr="000E5CDC">
        <w:t xml:space="preserve">Uitvoering van het curriculum: </w:t>
      </w:r>
    </w:p>
    <w:p w14:paraId="27A40C7D" w14:textId="77777777" w:rsidR="00261C13" w:rsidRPr="000E5CDC" w:rsidRDefault="00261C13" w:rsidP="00261C13">
      <w:pPr>
        <w:ind w:left="720"/>
      </w:pP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5B7FE0C3" w14:textId="77777777" w:rsidR="00261C13" w:rsidRPr="000E5CDC" w:rsidRDefault="00261C13" w:rsidP="00261C13">
      <w:r w:rsidRPr="000E5CDC">
        <w:rPr>
          <w:b/>
          <w:bCs/>
        </w:rPr>
        <w:t>Voorlopige conclusie</w:t>
      </w:r>
    </w:p>
    <w:p w14:paraId="53DE925F" w14:textId="77777777" w:rsidR="00261C13" w:rsidRPr="000E5CDC" w:rsidRDefault="00261C13" w:rsidP="00261C13">
      <w:pPr>
        <w:numPr>
          <w:ilvl w:val="0"/>
          <w:numId w:val="27"/>
        </w:numPr>
      </w:pPr>
      <w:r w:rsidRPr="000E5CDC">
        <w:t>Voldoet</w:t>
      </w:r>
    </w:p>
    <w:p w14:paraId="1CA2382E" w14:textId="77777777" w:rsidR="00261C13" w:rsidRPr="000E5CDC" w:rsidRDefault="00261C13" w:rsidP="00261C13">
      <w:pPr>
        <w:numPr>
          <w:ilvl w:val="0"/>
          <w:numId w:val="27"/>
        </w:numPr>
      </w:pPr>
      <w:proofErr w:type="gramStart"/>
      <w:r w:rsidRPr="000E5CDC">
        <w:t>Twijfel /</w:t>
      </w:r>
      <w:proofErr w:type="gramEnd"/>
      <w:r w:rsidRPr="000E5CDC">
        <w:t xml:space="preserve"> aanvullend onderzoek nodig</w:t>
      </w:r>
    </w:p>
    <w:p w14:paraId="1652053F" w14:textId="77777777" w:rsidR="00261C13" w:rsidRPr="000E5CDC" w:rsidRDefault="00261C13" w:rsidP="00261C13">
      <w:pPr>
        <w:numPr>
          <w:ilvl w:val="0"/>
          <w:numId w:val="27"/>
        </w:numPr>
      </w:pPr>
      <w:r w:rsidRPr="000E5CDC">
        <w:t>Voldoet niet</w:t>
      </w:r>
    </w:p>
    <w:p w14:paraId="639FEEC4" w14:textId="77777777" w:rsidR="00261C13" w:rsidRPr="000E5CDC" w:rsidRDefault="00261C13" w:rsidP="00261C13">
      <w:r>
        <w:rPr>
          <w:b/>
          <w:bCs/>
        </w:rPr>
        <w:t>Tips en adviezen</w:t>
      </w:r>
    </w:p>
    <w:p w14:paraId="7BC3E014" w14:textId="77777777" w:rsidR="005B41B4" w:rsidRDefault="005B41B4">
      <w:pPr>
        <w:rPr>
          <w:b/>
          <w:bCs/>
        </w:rPr>
      </w:pPr>
    </w:p>
    <w:p w14:paraId="3ED019B4" w14:textId="77777777" w:rsidR="00565EF0" w:rsidRDefault="00565EF0">
      <w:pPr>
        <w:rPr>
          <w:rFonts w:asciiTheme="majorHAnsi" w:eastAsiaTheme="majorEastAsia" w:hAnsiTheme="majorHAnsi" w:cstheme="majorBidi"/>
          <w:color w:val="0F4761" w:themeColor="accent1" w:themeShade="BF"/>
          <w:sz w:val="40"/>
          <w:szCs w:val="40"/>
        </w:rPr>
      </w:pPr>
      <w:r>
        <w:br w:type="page"/>
      </w:r>
    </w:p>
    <w:p w14:paraId="61C39491" w14:textId="254ABA0C" w:rsidR="000E5CDC" w:rsidRPr="000E5CDC" w:rsidRDefault="000E5CDC" w:rsidP="00565EF0">
      <w:pPr>
        <w:pStyle w:val="Kop2"/>
      </w:pPr>
      <w:bookmarkStart w:id="7" w:name="_Toc242978223"/>
      <w:r w:rsidRPr="000E5CDC">
        <w:lastRenderedPageBreak/>
        <w:t>OP2 – Zicht op ontwikkeling en begeleiding</w:t>
      </w:r>
      <w:bookmarkEnd w:id="7"/>
    </w:p>
    <w:p w14:paraId="2727701E" w14:textId="77777777" w:rsidR="000E5CDC" w:rsidRPr="000E5CDC" w:rsidRDefault="000E5CDC" w:rsidP="004173B7">
      <w:pPr>
        <w:pStyle w:val="Kop3"/>
      </w:pPr>
      <w:bookmarkStart w:id="8" w:name="_Toc242978224"/>
      <w:r w:rsidRPr="000E5CDC">
        <w:t>Doel van de standaard</w:t>
      </w:r>
      <w:bookmarkEnd w:id="8"/>
    </w:p>
    <w:p w14:paraId="2F0508E4" w14:textId="77777777" w:rsidR="000E5CDC" w:rsidRPr="000E5CDC" w:rsidRDefault="000E5CDC" w:rsidP="000E5CDC">
      <w:r w:rsidRPr="000E5CDC">
        <w:t>De school volgt de ontwikkeling van leerlingen, signaleert waar leerlingen extra ondersteuning of uitdaging nodig hebben en biedt passende begeleiding.</w:t>
      </w:r>
    </w:p>
    <w:p w14:paraId="6F32CC12" w14:textId="77777777" w:rsidR="000E5CDC" w:rsidRPr="000E5CDC" w:rsidRDefault="000E5CDC" w:rsidP="00A87CED">
      <w:pPr>
        <w:pStyle w:val="Kop4"/>
      </w:pPr>
      <w:r w:rsidRPr="000E5CDC">
        <w:t>Beslisvraag 1</w:t>
      </w:r>
    </w:p>
    <w:p w14:paraId="0ACBC60E" w14:textId="77777777" w:rsidR="000E5CDC" w:rsidRPr="000E5CDC" w:rsidRDefault="000E5CDC" w:rsidP="000E5CDC">
      <w:r w:rsidRPr="000E5CDC">
        <w:rPr>
          <w:b/>
          <w:bCs/>
        </w:rPr>
        <w:t>Heeft de school systematisch zicht op de ontwikkeling van alle leerlingen?</w:t>
      </w:r>
    </w:p>
    <w:p w14:paraId="4679AFC6" w14:textId="77777777" w:rsidR="000E5CDC" w:rsidRPr="000E5CDC" w:rsidRDefault="000E5CDC" w:rsidP="000E5CDC">
      <w:r w:rsidRPr="000E5CDC">
        <w:rPr>
          <w:b/>
          <w:bCs/>
        </w:rPr>
        <w:t>Beoordeling</w:t>
      </w:r>
    </w:p>
    <w:p w14:paraId="45590A9B" w14:textId="77777777" w:rsidR="000E5CDC" w:rsidRPr="000E5CDC" w:rsidRDefault="000E5CDC">
      <w:pPr>
        <w:numPr>
          <w:ilvl w:val="0"/>
          <w:numId w:val="41"/>
        </w:numPr>
      </w:pPr>
      <w:r w:rsidRPr="000E5CDC">
        <w:t>Ja</w:t>
      </w:r>
    </w:p>
    <w:p w14:paraId="03F8C7AF" w14:textId="77777777" w:rsidR="000E5CDC" w:rsidRPr="000E5CDC" w:rsidRDefault="000E5CDC">
      <w:pPr>
        <w:numPr>
          <w:ilvl w:val="0"/>
          <w:numId w:val="41"/>
        </w:numPr>
      </w:pPr>
      <w:r w:rsidRPr="000E5CDC">
        <w:t>Nee</w:t>
      </w:r>
    </w:p>
    <w:p w14:paraId="7A114336" w14:textId="77777777" w:rsidR="000E5CDC" w:rsidRPr="000E5CDC" w:rsidRDefault="000E5CDC">
      <w:pPr>
        <w:numPr>
          <w:ilvl w:val="0"/>
          <w:numId w:val="41"/>
        </w:numPr>
      </w:pPr>
      <w:r w:rsidRPr="000E5CDC">
        <w:t>Onvoldoende bewijs</w:t>
      </w:r>
    </w:p>
    <w:p w14:paraId="034C6921" w14:textId="77777777" w:rsidR="000E5CDC" w:rsidRPr="000E5CDC" w:rsidRDefault="000E5CDC" w:rsidP="000E5CDC">
      <w:pPr>
        <w:rPr>
          <w:b/>
          <w:bCs/>
        </w:rPr>
      </w:pPr>
      <w:r w:rsidRPr="000E5CDC">
        <w:rPr>
          <w:b/>
          <w:bCs/>
        </w:rPr>
        <w:t>Sterk bewijs</w:t>
      </w:r>
    </w:p>
    <w:p w14:paraId="2569C9DE" w14:textId="77777777" w:rsidR="000E5CDC" w:rsidRPr="000E5CDC" w:rsidRDefault="000E5CDC">
      <w:pPr>
        <w:numPr>
          <w:ilvl w:val="0"/>
          <w:numId w:val="42"/>
        </w:numPr>
      </w:pPr>
      <w:r w:rsidRPr="000E5CDC">
        <w:t>Leerkrachten kunnen de ontwikkeling van hun leerlingen onderbouwen.</w:t>
      </w:r>
    </w:p>
    <w:p w14:paraId="667209F0" w14:textId="77777777" w:rsidR="000E5CDC" w:rsidRPr="000E5CDC" w:rsidRDefault="000E5CDC">
      <w:pPr>
        <w:numPr>
          <w:ilvl w:val="0"/>
          <w:numId w:val="42"/>
        </w:numPr>
      </w:pPr>
      <w:r w:rsidRPr="000E5CDC">
        <w:t>Gegevens uit toetsen, observaties en het dagelijks werk worden in samenhang gebruikt.</w:t>
      </w:r>
    </w:p>
    <w:p w14:paraId="3FF4272F" w14:textId="77777777" w:rsidR="000E5CDC" w:rsidRPr="000E5CDC" w:rsidRDefault="000E5CDC">
      <w:pPr>
        <w:numPr>
          <w:ilvl w:val="0"/>
          <w:numId w:val="42"/>
        </w:numPr>
      </w:pPr>
      <w:r w:rsidRPr="000E5CDC">
        <w:t>Leerlingen worden systematisch besproken.</w:t>
      </w:r>
    </w:p>
    <w:p w14:paraId="14901E9A" w14:textId="77777777" w:rsidR="000E5CDC" w:rsidRPr="000E5CDC" w:rsidRDefault="000E5CDC" w:rsidP="000E5CDC">
      <w:pPr>
        <w:rPr>
          <w:b/>
          <w:bCs/>
        </w:rPr>
      </w:pPr>
      <w:r w:rsidRPr="000E5CDC">
        <w:rPr>
          <w:b/>
          <w:bCs/>
        </w:rPr>
        <w:t>Ondersteunend bewijs</w:t>
      </w:r>
    </w:p>
    <w:p w14:paraId="77F2BC54" w14:textId="77777777" w:rsidR="000E5CDC" w:rsidRPr="000E5CDC" w:rsidRDefault="000E5CDC">
      <w:pPr>
        <w:numPr>
          <w:ilvl w:val="0"/>
          <w:numId w:val="43"/>
        </w:numPr>
      </w:pPr>
      <w:r w:rsidRPr="000E5CDC">
        <w:t>Leerlingvolgsysteem</w:t>
      </w:r>
    </w:p>
    <w:p w14:paraId="362FE02C" w14:textId="77777777" w:rsidR="000E5CDC" w:rsidRPr="000E5CDC" w:rsidRDefault="000E5CDC">
      <w:pPr>
        <w:numPr>
          <w:ilvl w:val="0"/>
          <w:numId w:val="43"/>
        </w:numPr>
      </w:pPr>
      <w:r w:rsidRPr="000E5CDC">
        <w:t>Observatie-instrumenten</w:t>
      </w:r>
    </w:p>
    <w:p w14:paraId="65B7C2FC" w14:textId="77777777" w:rsidR="000E5CDC" w:rsidRPr="000E5CDC" w:rsidRDefault="000E5CDC">
      <w:pPr>
        <w:numPr>
          <w:ilvl w:val="0"/>
          <w:numId w:val="43"/>
        </w:numPr>
      </w:pPr>
      <w:r w:rsidRPr="000E5CDC">
        <w:t>Groepsoverzichten</w:t>
      </w:r>
    </w:p>
    <w:p w14:paraId="55C036EE" w14:textId="77777777" w:rsidR="000E5CDC" w:rsidRPr="000E5CDC" w:rsidRDefault="000E5CDC">
      <w:pPr>
        <w:numPr>
          <w:ilvl w:val="0"/>
          <w:numId w:val="43"/>
        </w:numPr>
      </w:pPr>
      <w:r w:rsidRPr="000E5CDC">
        <w:t>Toetskalender</w:t>
      </w:r>
    </w:p>
    <w:p w14:paraId="4A082C31" w14:textId="77777777" w:rsidR="000E5CDC" w:rsidRPr="000E5CDC" w:rsidRDefault="000E5CDC" w:rsidP="000E5CDC">
      <w:r w:rsidRPr="000E5CDC">
        <w:rPr>
          <w:b/>
          <w:bCs/>
        </w:rPr>
        <w:t>Notities</w:t>
      </w:r>
    </w:p>
    <w:p w14:paraId="36942493" w14:textId="0ED381E2" w:rsidR="000E5CDC" w:rsidRPr="000E5CDC" w:rsidRDefault="000E5CDC" w:rsidP="000E5CDC"/>
    <w:p w14:paraId="6C4BEDE5" w14:textId="632A704D" w:rsidR="000E5CDC" w:rsidRPr="000E5CDC" w:rsidRDefault="000E5CDC" w:rsidP="00A87CED">
      <w:pPr>
        <w:pStyle w:val="Kop4"/>
      </w:pPr>
      <w:r w:rsidRPr="000E5CDC">
        <w:t>Beslisvraag 2</w:t>
      </w:r>
    </w:p>
    <w:p w14:paraId="37F269DF" w14:textId="77777777" w:rsidR="000E5CDC" w:rsidRPr="000E5CDC" w:rsidRDefault="000E5CDC" w:rsidP="000E5CDC">
      <w:r w:rsidRPr="000E5CDC">
        <w:rPr>
          <w:b/>
          <w:bCs/>
        </w:rPr>
        <w:t>Signaleert de school tijdig wanneer leerlingen extra ondersteuning of extra uitdaging nodig hebben?</w:t>
      </w:r>
    </w:p>
    <w:p w14:paraId="69D45744" w14:textId="77777777" w:rsidR="000E5CDC" w:rsidRPr="000E5CDC" w:rsidRDefault="000E5CDC" w:rsidP="000E5CDC">
      <w:r w:rsidRPr="000E5CDC">
        <w:rPr>
          <w:b/>
          <w:bCs/>
        </w:rPr>
        <w:t>Beoordeling</w:t>
      </w:r>
    </w:p>
    <w:p w14:paraId="1224C1F1" w14:textId="77777777" w:rsidR="000E5CDC" w:rsidRPr="000E5CDC" w:rsidRDefault="000E5CDC">
      <w:pPr>
        <w:numPr>
          <w:ilvl w:val="0"/>
          <w:numId w:val="44"/>
        </w:numPr>
      </w:pPr>
      <w:r w:rsidRPr="000E5CDC">
        <w:t>Ja</w:t>
      </w:r>
    </w:p>
    <w:p w14:paraId="27310628" w14:textId="77777777" w:rsidR="000E5CDC" w:rsidRPr="000E5CDC" w:rsidRDefault="000E5CDC">
      <w:pPr>
        <w:numPr>
          <w:ilvl w:val="0"/>
          <w:numId w:val="44"/>
        </w:numPr>
      </w:pPr>
      <w:r w:rsidRPr="000E5CDC">
        <w:t>Nee</w:t>
      </w:r>
    </w:p>
    <w:p w14:paraId="1EC5EA93" w14:textId="77777777" w:rsidR="000E5CDC" w:rsidRPr="000E5CDC" w:rsidRDefault="000E5CDC">
      <w:pPr>
        <w:numPr>
          <w:ilvl w:val="0"/>
          <w:numId w:val="44"/>
        </w:numPr>
      </w:pPr>
      <w:r w:rsidRPr="000E5CDC">
        <w:t>Onvoldoende bewijs</w:t>
      </w:r>
    </w:p>
    <w:p w14:paraId="29C4CC2A" w14:textId="77777777" w:rsidR="000E5CDC" w:rsidRPr="000E5CDC" w:rsidRDefault="000E5CDC" w:rsidP="000E5CDC">
      <w:pPr>
        <w:rPr>
          <w:b/>
          <w:bCs/>
        </w:rPr>
      </w:pPr>
      <w:r w:rsidRPr="000E5CDC">
        <w:rPr>
          <w:b/>
          <w:bCs/>
        </w:rPr>
        <w:t>Sterk bewijs</w:t>
      </w:r>
    </w:p>
    <w:p w14:paraId="7DD93B06" w14:textId="77777777" w:rsidR="000E5CDC" w:rsidRPr="000E5CDC" w:rsidRDefault="000E5CDC">
      <w:pPr>
        <w:numPr>
          <w:ilvl w:val="0"/>
          <w:numId w:val="45"/>
        </w:numPr>
      </w:pPr>
      <w:r w:rsidRPr="000E5CDC">
        <w:t>Leerkrachten herkennen leerlingen die onvoldoende profiteren van het onderwijs of meer aankunnen.</w:t>
      </w:r>
    </w:p>
    <w:p w14:paraId="11BA583C" w14:textId="77777777" w:rsidR="000E5CDC" w:rsidRPr="000E5CDC" w:rsidRDefault="000E5CDC">
      <w:pPr>
        <w:numPr>
          <w:ilvl w:val="0"/>
          <w:numId w:val="45"/>
        </w:numPr>
      </w:pPr>
      <w:r w:rsidRPr="000E5CDC">
        <w:t>Signalering leidt tijdig tot handelen.</w:t>
      </w:r>
    </w:p>
    <w:p w14:paraId="34D79D6F" w14:textId="77777777" w:rsidR="000E5CDC" w:rsidRPr="000E5CDC" w:rsidRDefault="000E5CDC">
      <w:pPr>
        <w:numPr>
          <w:ilvl w:val="0"/>
          <w:numId w:val="45"/>
        </w:numPr>
      </w:pPr>
      <w:r w:rsidRPr="000E5CDC">
        <w:lastRenderedPageBreak/>
        <w:t>Leerkrachten kunnen hun signalering onderbouwen.</w:t>
      </w:r>
    </w:p>
    <w:p w14:paraId="4EBF8889" w14:textId="77777777" w:rsidR="000E5CDC" w:rsidRPr="000E5CDC" w:rsidRDefault="000E5CDC" w:rsidP="000E5CDC">
      <w:pPr>
        <w:rPr>
          <w:b/>
          <w:bCs/>
        </w:rPr>
      </w:pPr>
      <w:r w:rsidRPr="000E5CDC">
        <w:rPr>
          <w:b/>
          <w:bCs/>
        </w:rPr>
        <w:t>Ondersteunend bewijs</w:t>
      </w:r>
    </w:p>
    <w:p w14:paraId="48CBC18A" w14:textId="5A6E8EF2" w:rsidR="00C767B5" w:rsidRDefault="00C767B5">
      <w:pPr>
        <w:numPr>
          <w:ilvl w:val="0"/>
          <w:numId w:val="46"/>
        </w:numPr>
      </w:pPr>
      <w:r>
        <w:t>Ondersteuningsplan</w:t>
      </w:r>
    </w:p>
    <w:p w14:paraId="24E5C81D" w14:textId="23F56EE0" w:rsidR="000E5CDC" w:rsidRPr="000E5CDC" w:rsidRDefault="000E5CDC">
      <w:pPr>
        <w:numPr>
          <w:ilvl w:val="0"/>
          <w:numId w:val="46"/>
        </w:numPr>
      </w:pPr>
      <w:r w:rsidRPr="000E5CDC">
        <w:t>Leerling- en groepsbesprekingen</w:t>
      </w:r>
      <w:r w:rsidR="00C767B5">
        <w:t xml:space="preserve"> (verslagen)</w:t>
      </w:r>
    </w:p>
    <w:p w14:paraId="1E3AB9EF" w14:textId="367CD3FC" w:rsidR="000E5CDC" w:rsidRDefault="000E5CDC">
      <w:pPr>
        <w:numPr>
          <w:ilvl w:val="0"/>
          <w:numId w:val="46"/>
        </w:numPr>
      </w:pPr>
      <w:r w:rsidRPr="000E5CDC">
        <w:t>Signaleringsoverzichten</w:t>
      </w:r>
      <w:r w:rsidR="00E46028">
        <w:t xml:space="preserve"> (waar moeten leerkrachten op letten)</w:t>
      </w:r>
    </w:p>
    <w:p w14:paraId="4DFBBE8B" w14:textId="77777777" w:rsidR="000E5CDC" w:rsidRDefault="000E5CDC">
      <w:pPr>
        <w:numPr>
          <w:ilvl w:val="0"/>
          <w:numId w:val="46"/>
        </w:numPr>
      </w:pPr>
      <w:r w:rsidRPr="000E5CDC">
        <w:t>Analysegegevens</w:t>
      </w:r>
    </w:p>
    <w:p w14:paraId="28B39253" w14:textId="5E73683C" w:rsidR="000D12B3" w:rsidRPr="000E5CDC" w:rsidRDefault="000D12B3" w:rsidP="000D12B3">
      <w:pPr>
        <w:numPr>
          <w:ilvl w:val="0"/>
          <w:numId w:val="46"/>
        </w:numPr>
      </w:pPr>
      <w:r>
        <w:t>Tevredenheid leerkrachten, ouders, leerlingen</w:t>
      </w:r>
    </w:p>
    <w:p w14:paraId="4DC9C797" w14:textId="77777777" w:rsidR="000E5CDC" w:rsidRPr="000E5CDC" w:rsidRDefault="000E5CDC" w:rsidP="000E5CDC">
      <w:r w:rsidRPr="000E5CDC">
        <w:rPr>
          <w:b/>
          <w:bCs/>
        </w:rPr>
        <w:t>Notities</w:t>
      </w:r>
    </w:p>
    <w:p w14:paraId="537FE890" w14:textId="77777777" w:rsidR="0081481A" w:rsidRDefault="0081481A"/>
    <w:p w14:paraId="4230F04C" w14:textId="77777777" w:rsidR="000E5CDC" w:rsidRPr="000E5CDC" w:rsidRDefault="000E5CDC" w:rsidP="00A87CED">
      <w:pPr>
        <w:pStyle w:val="Kop4"/>
      </w:pPr>
      <w:r w:rsidRPr="000E5CDC">
        <w:t>Beslisvraag 3</w:t>
      </w:r>
    </w:p>
    <w:p w14:paraId="6A7F7563" w14:textId="77777777" w:rsidR="000E5CDC" w:rsidRPr="000E5CDC" w:rsidRDefault="000E5CDC" w:rsidP="000E5CDC">
      <w:r w:rsidRPr="000E5CDC">
        <w:rPr>
          <w:b/>
          <w:bCs/>
        </w:rPr>
        <w:t xml:space="preserve">Ontvangen </w:t>
      </w:r>
      <w:proofErr w:type="gramStart"/>
      <w:r w:rsidRPr="000E5CDC">
        <w:rPr>
          <w:b/>
          <w:bCs/>
        </w:rPr>
        <w:t>leerlingen begeleiding</w:t>
      </w:r>
      <w:proofErr w:type="gramEnd"/>
      <w:r w:rsidRPr="000E5CDC">
        <w:rPr>
          <w:b/>
          <w:bCs/>
        </w:rPr>
        <w:t xml:space="preserve"> die aansluit bij hun onderwijs- en ondersteuningsbehoeften?</w:t>
      </w:r>
    </w:p>
    <w:p w14:paraId="36C758BE" w14:textId="77777777" w:rsidR="000E5CDC" w:rsidRPr="000E5CDC" w:rsidRDefault="000E5CDC" w:rsidP="000E5CDC">
      <w:r w:rsidRPr="000E5CDC">
        <w:rPr>
          <w:b/>
          <w:bCs/>
        </w:rPr>
        <w:t>Beoordeling</w:t>
      </w:r>
    </w:p>
    <w:p w14:paraId="18A43B94" w14:textId="77777777" w:rsidR="000E5CDC" w:rsidRPr="000E5CDC" w:rsidRDefault="000E5CDC">
      <w:pPr>
        <w:numPr>
          <w:ilvl w:val="0"/>
          <w:numId w:val="47"/>
        </w:numPr>
      </w:pPr>
      <w:r w:rsidRPr="000E5CDC">
        <w:t>Ja</w:t>
      </w:r>
    </w:p>
    <w:p w14:paraId="6F8E6C56" w14:textId="77777777" w:rsidR="000E5CDC" w:rsidRPr="000E5CDC" w:rsidRDefault="000E5CDC">
      <w:pPr>
        <w:numPr>
          <w:ilvl w:val="0"/>
          <w:numId w:val="47"/>
        </w:numPr>
      </w:pPr>
      <w:r w:rsidRPr="000E5CDC">
        <w:t>Nee</w:t>
      </w:r>
    </w:p>
    <w:p w14:paraId="45DF1BB3" w14:textId="77777777" w:rsidR="000E5CDC" w:rsidRPr="000E5CDC" w:rsidRDefault="000E5CDC">
      <w:pPr>
        <w:numPr>
          <w:ilvl w:val="0"/>
          <w:numId w:val="47"/>
        </w:numPr>
      </w:pPr>
      <w:r w:rsidRPr="000E5CDC">
        <w:t>Onvoldoende bewijs</w:t>
      </w:r>
    </w:p>
    <w:p w14:paraId="1B3670A1" w14:textId="77777777" w:rsidR="000E5CDC" w:rsidRPr="000E5CDC" w:rsidRDefault="000E5CDC" w:rsidP="000E5CDC">
      <w:pPr>
        <w:rPr>
          <w:b/>
          <w:bCs/>
        </w:rPr>
      </w:pPr>
      <w:r w:rsidRPr="000E5CDC">
        <w:rPr>
          <w:b/>
          <w:bCs/>
        </w:rPr>
        <w:t>Sterk bewijs</w:t>
      </w:r>
    </w:p>
    <w:p w14:paraId="128B98B9" w14:textId="77777777" w:rsidR="000E5CDC" w:rsidRPr="000E5CDC" w:rsidRDefault="000E5CDC">
      <w:pPr>
        <w:numPr>
          <w:ilvl w:val="0"/>
          <w:numId w:val="48"/>
        </w:numPr>
      </w:pPr>
      <w:r w:rsidRPr="000E5CDC">
        <w:t>Passende begeleiding is zichtbaar in de praktijk.</w:t>
      </w:r>
    </w:p>
    <w:p w14:paraId="106EA895" w14:textId="77777777" w:rsidR="000E5CDC" w:rsidRPr="000E5CDC" w:rsidRDefault="000E5CDC">
      <w:pPr>
        <w:numPr>
          <w:ilvl w:val="0"/>
          <w:numId w:val="48"/>
        </w:numPr>
      </w:pPr>
      <w:r w:rsidRPr="000E5CDC">
        <w:t>Leerkrachten kunnen uitleggen waarom voor een bepaalde aanpak is gekozen.</w:t>
      </w:r>
    </w:p>
    <w:p w14:paraId="00461886" w14:textId="77777777" w:rsidR="000E5CDC" w:rsidRPr="000E5CDC" w:rsidRDefault="000E5CDC">
      <w:pPr>
        <w:numPr>
          <w:ilvl w:val="0"/>
          <w:numId w:val="48"/>
        </w:numPr>
      </w:pPr>
      <w:r w:rsidRPr="000E5CDC">
        <w:t>De begeleiding sluit aan bij de vastgestelde behoefte van de leerling.</w:t>
      </w:r>
    </w:p>
    <w:p w14:paraId="1C278F98" w14:textId="77777777" w:rsidR="000E5CDC" w:rsidRPr="000E5CDC" w:rsidRDefault="000E5CDC" w:rsidP="000E5CDC">
      <w:pPr>
        <w:rPr>
          <w:b/>
          <w:bCs/>
        </w:rPr>
      </w:pPr>
      <w:r w:rsidRPr="000E5CDC">
        <w:rPr>
          <w:b/>
          <w:bCs/>
        </w:rPr>
        <w:t>Ondersteunend bewijs</w:t>
      </w:r>
    </w:p>
    <w:p w14:paraId="34BC7590" w14:textId="77777777" w:rsidR="000E5CDC" w:rsidRPr="000E5CDC" w:rsidRDefault="000E5CDC">
      <w:pPr>
        <w:numPr>
          <w:ilvl w:val="0"/>
          <w:numId w:val="49"/>
        </w:numPr>
      </w:pPr>
      <w:r w:rsidRPr="000E5CDC">
        <w:t xml:space="preserve">Groeps- of </w:t>
      </w:r>
      <w:proofErr w:type="spellStart"/>
      <w:r w:rsidRPr="000E5CDC">
        <w:t>leerlingoverzichten</w:t>
      </w:r>
      <w:proofErr w:type="spellEnd"/>
    </w:p>
    <w:p w14:paraId="3CF6F825" w14:textId="77777777" w:rsidR="000E5CDC" w:rsidRPr="000E5CDC" w:rsidRDefault="000E5CDC">
      <w:pPr>
        <w:numPr>
          <w:ilvl w:val="0"/>
          <w:numId w:val="49"/>
        </w:numPr>
      </w:pPr>
      <w:r w:rsidRPr="000E5CDC">
        <w:t>Ondersteuningsplannen</w:t>
      </w:r>
    </w:p>
    <w:p w14:paraId="699A6D52" w14:textId="77777777" w:rsidR="000E5CDC" w:rsidRDefault="000E5CDC">
      <w:pPr>
        <w:numPr>
          <w:ilvl w:val="0"/>
          <w:numId w:val="49"/>
        </w:numPr>
      </w:pPr>
      <w:r w:rsidRPr="000E5CDC">
        <w:t>OPP's waar van toepassing</w:t>
      </w:r>
    </w:p>
    <w:p w14:paraId="1F434B26" w14:textId="77EDC66D" w:rsidR="00D17223" w:rsidRPr="000E5CDC" w:rsidRDefault="00D17223">
      <w:pPr>
        <w:numPr>
          <w:ilvl w:val="0"/>
          <w:numId w:val="49"/>
        </w:numPr>
      </w:pPr>
      <w:r>
        <w:t>Tevredenheid ouders en leerlingen</w:t>
      </w:r>
    </w:p>
    <w:p w14:paraId="6460C05F" w14:textId="77777777" w:rsidR="000E5CDC" w:rsidRPr="000E5CDC" w:rsidRDefault="000E5CDC" w:rsidP="000E5CDC">
      <w:r w:rsidRPr="000E5CDC">
        <w:rPr>
          <w:b/>
          <w:bCs/>
        </w:rPr>
        <w:t>Notities</w:t>
      </w:r>
    </w:p>
    <w:p w14:paraId="54E17A33" w14:textId="77777777" w:rsidR="00BD63A6" w:rsidRDefault="00BD63A6">
      <w:r>
        <w:br w:type="page"/>
      </w:r>
    </w:p>
    <w:p w14:paraId="7BEB32D0" w14:textId="77777777" w:rsidR="000E5CDC" w:rsidRPr="000E5CDC" w:rsidRDefault="000E5CDC" w:rsidP="00A87CED">
      <w:pPr>
        <w:pStyle w:val="Kop4"/>
      </w:pPr>
      <w:r w:rsidRPr="000E5CDC">
        <w:lastRenderedPageBreak/>
        <w:t>Beslisvraag 4</w:t>
      </w:r>
    </w:p>
    <w:p w14:paraId="09095CF6" w14:textId="77777777" w:rsidR="000E5CDC" w:rsidRPr="000E5CDC" w:rsidRDefault="000E5CDC" w:rsidP="000E5CDC">
      <w:r w:rsidRPr="000E5CDC">
        <w:rPr>
          <w:b/>
          <w:bCs/>
        </w:rPr>
        <w:t>Wordt de begeleiding geëvalueerd en zo nodig bijgesteld?</w:t>
      </w:r>
    </w:p>
    <w:p w14:paraId="47400589" w14:textId="77777777" w:rsidR="000E5CDC" w:rsidRPr="000E5CDC" w:rsidRDefault="000E5CDC" w:rsidP="000E5CDC">
      <w:r w:rsidRPr="000E5CDC">
        <w:rPr>
          <w:b/>
          <w:bCs/>
        </w:rPr>
        <w:t>Beoordeling</w:t>
      </w:r>
    </w:p>
    <w:p w14:paraId="7E212D23" w14:textId="77777777" w:rsidR="000E5CDC" w:rsidRPr="000E5CDC" w:rsidRDefault="000E5CDC">
      <w:pPr>
        <w:numPr>
          <w:ilvl w:val="0"/>
          <w:numId w:val="50"/>
        </w:numPr>
      </w:pPr>
      <w:r w:rsidRPr="000E5CDC">
        <w:t>Ja</w:t>
      </w:r>
    </w:p>
    <w:p w14:paraId="59CD85C9" w14:textId="77777777" w:rsidR="000E5CDC" w:rsidRPr="000E5CDC" w:rsidRDefault="000E5CDC">
      <w:pPr>
        <w:numPr>
          <w:ilvl w:val="0"/>
          <w:numId w:val="50"/>
        </w:numPr>
      </w:pPr>
      <w:r w:rsidRPr="000E5CDC">
        <w:t>Nee</w:t>
      </w:r>
    </w:p>
    <w:p w14:paraId="3C92436A" w14:textId="77777777" w:rsidR="000E5CDC" w:rsidRPr="000E5CDC" w:rsidRDefault="000E5CDC">
      <w:pPr>
        <w:numPr>
          <w:ilvl w:val="0"/>
          <w:numId w:val="50"/>
        </w:numPr>
      </w:pPr>
      <w:r w:rsidRPr="000E5CDC">
        <w:t>Onvoldoende bewijs</w:t>
      </w:r>
    </w:p>
    <w:p w14:paraId="523119B7" w14:textId="77777777" w:rsidR="000E5CDC" w:rsidRPr="000E5CDC" w:rsidRDefault="000E5CDC" w:rsidP="000E5CDC">
      <w:pPr>
        <w:rPr>
          <w:b/>
          <w:bCs/>
        </w:rPr>
      </w:pPr>
      <w:r w:rsidRPr="000E5CDC">
        <w:rPr>
          <w:b/>
          <w:bCs/>
        </w:rPr>
        <w:t>Sterk bewijs</w:t>
      </w:r>
    </w:p>
    <w:p w14:paraId="40B46403" w14:textId="77777777" w:rsidR="000E5CDC" w:rsidRPr="000E5CDC" w:rsidRDefault="000E5CDC">
      <w:pPr>
        <w:numPr>
          <w:ilvl w:val="0"/>
          <w:numId w:val="51"/>
        </w:numPr>
      </w:pPr>
      <w:r w:rsidRPr="000E5CDC">
        <w:t>Leerkrachten kunnen aangeven wat het effect van de begeleiding is.</w:t>
      </w:r>
    </w:p>
    <w:p w14:paraId="636D9B75" w14:textId="77777777" w:rsidR="000E5CDC" w:rsidRPr="000E5CDC" w:rsidRDefault="000E5CDC">
      <w:pPr>
        <w:numPr>
          <w:ilvl w:val="0"/>
          <w:numId w:val="51"/>
        </w:numPr>
      </w:pPr>
      <w:r w:rsidRPr="000E5CDC">
        <w:t>De aanpak wordt aangepast wanneer deze onvoldoende effect heeft.</w:t>
      </w:r>
    </w:p>
    <w:p w14:paraId="7EF1C592" w14:textId="77777777" w:rsidR="000E5CDC" w:rsidRPr="000E5CDC" w:rsidRDefault="000E5CDC">
      <w:pPr>
        <w:numPr>
          <w:ilvl w:val="0"/>
          <w:numId w:val="51"/>
        </w:numPr>
      </w:pPr>
      <w:r w:rsidRPr="000E5CDC">
        <w:t>Doelen worden geëvalueerd en zo nodig bijgesteld.</w:t>
      </w:r>
    </w:p>
    <w:p w14:paraId="1C356BBA" w14:textId="77777777" w:rsidR="000E5CDC" w:rsidRPr="000E5CDC" w:rsidRDefault="000E5CDC" w:rsidP="000E5CDC">
      <w:pPr>
        <w:rPr>
          <w:b/>
          <w:bCs/>
        </w:rPr>
      </w:pPr>
      <w:r w:rsidRPr="000E5CDC">
        <w:rPr>
          <w:b/>
          <w:bCs/>
        </w:rPr>
        <w:t>Ondersteunend bewijs</w:t>
      </w:r>
    </w:p>
    <w:p w14:paraId="48727172" w14:textId="5139B344" w:rsidR="000E5CDC" w:rsidRPr="000E5CDC" w:rsidRDefault="000E5CDC">
      <w:pPr>
        <w:numPr>
          <w:ilvl w:val="0"/>
          <w:numId w:val="52"/>
        </w:numPr>
      </w:pPr>
      <w:r w:rsidRPr="000E5CDC">
        <w:t>Evaluaties</w:t>
      </w:r>
      <w:r w:rsidR="00BD63A6">
        <w:t xml:space="preserve"> (groepsplannen, handelingsplannen, OPP’s)</w:t>
      </w:r>
    </w:p>
    <w:p w14:paraId="69770910" w14:textId="77777777" w:rsidR="000E5CDC" w:rsidRPr="000E5CDC" w:rsidRDefault="000E5CDC">
      <w:pPr>
        <w:numPr>
          <w:ilvl w:val="0"/>
          <w:numId w:val="52"/>
        </w:numPr>
      </w:pPr>
      <w:proofErr w:type="spellStart"/>
      <w:r w:rsidRPr="000E5CDC">
        <w:t>Leerlingdossiers</w:t>
      </w:r>
      <w:proofErr w:type="spellEnd"/>
    </w:p>
    <w:p w14:paraId="16A3A52C" w14:textId="77777777" w:rsidR="000E5CDC" w:rsidRPr="000E5CDC" w:rsidRDefault="000E5CDC">
      <w:pPr>
        <w:numPr>
          <w:ilvl w:val="0"/>
          <w:numId w:val="52"/>
        </w:numPr>
      </w:pPr>
      <w:r w:rsidRPr="000E5CDC">
        <w:t xml:space="preserve">Verslagen van </w:t>
      </w:r>
      <w:proofErr w:type="spellStart"/>
      <w:r w:rsidRPr="000E5CDC">
        <w:t>leerlingbesprekingen</w:t>
      </w:r>
      <w:proofErr w:type="spellEnd"/>
    </w:p>
    <w:p w14:paraId="1F045437" w14:textId="77777777" w:rsidR="000E5CDC" w:rsidRPr="000E5CDC" w:rsidRDefault="000E5CDC" w:rsidP="000E5CDC">
      <w:r w:rsidRPr="000E5CDC">
        <w:rPr>
          <w:b/>
          <w:bCs/>
        </w:rPr>
        <w:t>Notities</w:t>
      </w:r>
    </w:p>
    <w:p w14:paraId="041F838C" w14:textId="25B54629" w:rsidR="000E5CDC" w:rsidRPr="000E5CDC" w:rsidRDefault="000E5CDC" w:rsidP="000E5CDC"/>
    <w:p w14:paraId="480642DD" w14:textId="2D9F2A1F" w:rsidR="000E5CDC" w:rsidRPr="000E5CDC" w:rsidRDefault="000E5CDC" w:rsidP="00A87CED">
      <w:pPr>
        <w:pStyle w:val="Kop4"/>
      </w:pPr>
      <w:r w:rsidRPr="000E5CDC">
        <w:t>Beslisvraag 5</w:t>
      </w:r>
    </w:p>
    <w:p w14:paraId="333FEA2F" w14:textId="77777777" w:rsidR="000E5CDC" w:rsidRPr="000E5CDC" w:rsidRDefault="000E5CDC" w:rsidP="000E5CDC">
      <w:r w:rsidRPr="000E5CDC">
        <w:rPr>
          <w:b/>
          <w:bCs/>
        </w:rPr>
        <w:t>Werken de betrokkenen planmatig en in samenhang aan de begeleiding van leerlingen?</w:t>
      </w:r>
    </w:p>
    <w:p w14:paraId="3607D502" w14:textId="77777777" w:rsidR="000E5CDC" w:rsidRPr="000E5CDC" w:rsidRDefault="000E5CDC" w:rsidP="000E5CDC">
      <w:r w:rsidRPr="000E5CDC">
        <w:rPr>
          <w:b/>
          <w:bCs/>
        </w:rPr>
        <w:t>Beoordeling</w:t>
      </w:r>
    </w:p>
    <w:p w14:paraId="65836F96" w14:textId="77777777" w:rsidR="000E5CDC" w:rsidRPr="000E5CDC" w:rsidRDefault="000E5CDC">
      <w:pPr>
        <w:numPr>
          <w:ilvl w:val="0"/>
          <w:numId w:val="53"/>
        </w:numPr>
      </w:pPr>
      <w:r w:rsidRPr="000E5CDC">
        <w:t>Ja</w:t>
      </w:r>
    </w:p>
    <w:p w14:paraId="7E5CC0BA" w14:textId="77777777" w:rsidR="000E5CDC" w:rsidRPr="000E5CDC" w:rsidRDefault="000E5CDC">
      <w:pPr>
        <w:numPr>
          <w:ilvl w:val="0"/>
          <w:numId w:val="53"/>
        </w:numPr>
      </w:pPr>
      <w:r w:rsidRPr="000E5CDC">
        <w:t>Nee</w:t>
      </w:r>
    </w:p>
    <w:p w14:paraId="475AADB6" w14:textId="77777777" w:rsidR="000E5CDC" w:rsidRPr="000E5CDC" w:rsidRDefault="000E5CDC">
      <w:pPr>
        <w:numPr>
          <w:ilvl w:val="0"/>
          <w:numId w:val="53"/>
        </w:numPr>
      </w:pPr>
      <w:r w:rsidRPr="000E5CDC">
        <w:t>Onvoldoende bewijs</w:t>
      </w:r>
    </w:p>
    <w:p w14:paraId="7CC6E89E" w14:textId="77777777" w:rsidR="000E5CDC" w:rsidRPr="000E5CDC" w:rsidRDefault="000E5CDC" w:rsidP="000E5CDC">
      <w:pPr>
        <w:rPr>
          <w:b/>
          <w:bCs/>
        </w:rPr>
      </w:pPr>
      <w:r w:rsidRPr="000E5CDC">
        <w:rPr>
          <w:b/>
          <w:bCs/>
        </w:rPr>
        <w:t>Sterk bewijs</w:t>
      </w:r>
    </w:p>
    <w:p w14:paraId="75D6FCDE" w14:textId="77777777" w:rsidR="000E5CDC" w:rsidRPr="000E5CDC" w:rsidRDefault="000E5CDC">
      <w:pPr>
        <w:numPr>
          <w:ilvl w:val="0"/>
          <w:numId w:val="54"/>
        </w:numPr>
      </w:pPr>
      <w:r w:rsidRPr="000E5CDC">
        <w:t>Rollen en verantwoordelijkheden zijn duidelijk.</w:t>
      </w:r>
    </w:p>
    <w:p w14:paraId="53AFBA12" w14:textId="77777777" w:rsidR="000E5CDC" w:rsidRPr="000E5CDC" w:rsidRDefault="000E5CDC">
      <w:pPr>
        <w:numPr>
          <w:ilvl w:val="0"/>
          <w:numId w:val="54"/>
        </w:numPr>
      </w:pPr>
      <w:r w:rsidRPr="000E5CDC">
        <w:t>Afspraken over ondersteuning worden uitgevoerd.</w:t>
      </w:r>
    </w:p>
    <w:p w14:paraId="17823443" w14:textId="77777777" w:rsidR="000E5CDC" w:rsidRPr="000E5CDC" w:rsidRDefault="000E5CDC">
      <w:pPr>
        <w:numPr>
          <w:ilvl w:val="0"/>
          <w:numId w:val="54"/>
        </w:numPr>
      </w:pPr>
      <w:r w:rsidRPr="000E5CDC">
        <w:t>Betrokken professionals geven een samenhangend beeld van de ondersteuning.</w:t>
      </w:r>
    </w:p>
    <w:p w14:paraId="791B9B25" w14:textId="77777777" w:rsidR="000E5CDC" w:rsidRPr="000E5CDC" w:rsidRDefault="000E5CDC" w:rsidP="000E5CDC">
      <w:pPr>
        <w:rPr>
          <w:b/>
          <w:bCs/>
        </w:rPr>
      </w:pPr>
      <w:r w:rsidRPr="000E5CDC">
        <w:rPr>
          <w:b/>
          <w:bCs/>
        </w:rPr>
        <w:t>Ondersteunend bewijs</w:t>
      </w:r>
    </w:p>
    <w:p w14:paraId="331BCC1C" w14:textId="77777777" w:rsidR="000E5CDC" w:rsidRPr="000E5CDC" w:rsidRDefault="000E5CDC">
      <w:pPr>
        <w:numPr>
          <w:ilvl w:val="0"/>
          <w:numId w:val="55"/>
        </w:numPr>
      </w:pPr>
      <w:r w:rsidRPr="000E5CDC">
        <w:t>Ondersteuningsstructuur</w:t>
      </w:r>
    </w:p>
    <w:p w14:paraId="4C7216C7" w14:textId="77777777" w:rsidR="000E5CDC" w:rsidRPr="000E5CDC" w:rsidRDefault="000E5CDC">
      <w:pPr>
        <w:numPr>
          <w:ilvl w:val="0"/>
          <w:numId w:val="55"/>
        </w:numPr>
      </w:pPr>
      <w:r w:rsidRPr="000E5CDC">
        <w:t>Overlegverslagen</w:t>
      </w:r>
    </w:p>
    <w:p w14:paraId="4FE0AA82" w14:textId="77777777" w:rsidR="000E5CDC" w:rsidRDefault="000E5CDC">
      <w:pPr>
        <w:numPr>
          <w:ilvl w:val="0"/>
          <w:numId w:val="55"/>
        </w:numPr>
      </w:pPr>
      <w:r w:rsidRPr="000E5CDC">
        <w:t>Afspraken over rollen en verantwoordelijkheden</w:t>
      </w:r>
    </w:p>
    <w:p w14:paraId="6D430011" w14:textId="7C2C1E7C" w:rsidR="00491088" w:rsidRPr="000E5CDC" w:rsidRDefault="00491088">
      <w:pPr>
        <w:numPr>
          <w:ilvl w:val="0"/>
          <w:numId w:val="55"/>
        </w:numPr>
      </w:pPr>
      <w:r>
        <w:t>Tevredenheid leerkrachten, ouders, leerlingen en overige betrokkenen</w:t>
      </w:r>
    </w:p>
    <w:p w14:paraId="69ADFD1C" w14:textId="4BAE0041" w:rsidR="005D50D3" w:rsidRDefault="000E5CDC">
      <w:r w:rsidRPr="000E5CDC">
        <w:rPr>
          <w:b/>
          <w:bCs/>
        </w:rPr>
        <w:t>Notities</w:t>
      </w:r>
      <w:r w:rsidR="005D50D3">
        <w:br w:type="page"/>
      </w:r>
    </w:p>
    <w:p w14:paraId="1A26449A" w14:textId="77777777" w:rsidR="00491088" w:rsidRPr="000E5CDC" w:rsidRDefault="00491088" w:rsidP="00491088">
      <w:pPr>
        <w:pStyle w:val="Kop3"/>
      </w:pPr>
      <w:bookmarkStart w:id="9" w:name="_Toc242978225"/>
      <w:r w:rsidRPr="000E5CDC">
        <w:lastRenderedPageBreak/>
        <w:t>Eindbeoordeling OP2</w:t>
      </w:r>
      <w:bookmarkEnd w:id="9"/>
    </w:p>
    <w:p w14:paraId="49227D98" w14:textId="77777777" w:rsidR="00491088" w:rsidRPr="000E5CDC" w:rsidRDefault="00491088" w:rsidP="00491088">
      <w:pPr>
        <w:numPr>
          <w:ilvl w:val="0"/>
          <w:numId w:val="3"/>
        </w:numPr>
      </w:pPr>
      <w:r w:rsidRPr="000E5CDC">
        <w:t xml:space="preserve">Zicht op ontwikkeling: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4B390C28" w14:textId="77777777" w:rsidR="00491088" w:rsidRPr="000E5CDC" w:rsidRDefault="00491088" w:rsidP="00491088">
      <w:pPr>
        <w:numPr>
          <w:ilvl w:val="0"/>
          <w:numId w:val="3"/>
        </w:numPr>
      </w:pPr>
      <w:r w:rsidRPr="000E5CDC">
        <w:t xml:space="preserve">Tijdige signalering: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66942F7F" w14:textId="77777777" w:rsidR="00491088" w:rsidRPr="000E5CDC" w:rsidRDefault="00491088" w:rsidP="00491088">
      <w:pPr>
        <w:numPr>
          <w:ilvl w:val="0"/>
          <w:numId w:val="3"/>
        </w:numPr>
      </w:pPr>
      <w:r w:rsidRPr="000E5CDC">
        <w:t xml:space="preserve">Passende begeleiding: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5DEF1A97" w14:textId="77777777" w:rsidR="00491088" w:rsidRPr="000E5CDC" w:rsidRDefault="00491088" w:rsidP="00491088">
      <w:pPr>
        <w:numPr>
          <w:ilvl w:val="0"/>
          <w:numId w:val="3"/>
        </w:numPr>
      </w:pPr>
      <w:r w:rsidRPr="000E5CDC">
        <w:t xml:space="preserve">Evalueren en bijstellen: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8DBEB92" w14:textId="77777777" w:rsidR="00491088" w:rsidRPr="000E5CDC" w:rsidRDefault="00491088" w:rsidP="00491088">
      <w:pPr>
        <w:numPr>
          <w:ilvl w:val="0"/>
          <w:numId w:val="3"/>
        </w:numPr>
      </w:pPr>
      <w:r w:rsidRPr="000E5CDC">
        <w:t xml:space="preserve">Samenhang in begeleiding: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67E91C46" w14:textId="77777777" w:rsidR="00491088" w:rsidRPr="000E5CDC" w:rsidRDefault="00491088" w:rsidP="00491088">
      <w:r w:rsidRPr="000E5CDC">
        <w:rPr>
          <w:b/>
          <w:bCs/>
        </w:rPr>
        <w:t>Voorlopige conclusie</w:t>
      </w:r>
    </w:p>
    <w:p w14:paraId="74EE9A45" w14:textId="77777777" w:rsidR="00491088" w:rsidRPr="000E5CDC" w:rsidRDefault="00491088" w:rsidP="00491088">
      <w:pPr>
        <w:numPr>
          <w:ilvl w:val="0"/>
          <w:numId w:val="56"/>
        </w:numPr>
      </w:pPr>
      <w:r w:rsidRPr="000E5CDC">
        <w:t>Voldoet</w:t>
      </w:r>
    </w:p>
    <w:p w14:paraId="00A1380A" w14:textId="77777777" w:rsidR="00491088" w:rsidRPr="000E5CDC" w:rsidRDefault="00491088" w:rsidP="00491088">
      <w:pPr>
        <w:numPr>
          <w:ilvl w:val="0"/>
          <w:numId w:val="56"/>
        </w:numPr>
      </w:pPr>
      <w:proofErr w:type="gramStart"/>
      <w:r w:rsidRPr="000E5CDC">
        <w:t>Twijfel /</w:t>
      </w:r>
      <w:proofErr w:type="gramEnd"/>
      <w:r w:rsidRPr="000E5CDC">
        <w:t xml:space="preserve"> aanvullend onderzoek nodig</w:t>
      </w:r>
    </w:p>
    <w:p w14:paraId="43EF8B8F" w14:textId="77777777" w:rsidR="00491088" w:rsidRPr="000E5CDC" w:rsidRDefault="00491088" w:rsidP="00491088">
      <w:pPr>
        <w:numPr>
          <w:ilvl w:val="0"/>
          <w:numId w:val="56"/>
        </w:numPr>
      </w:pPr>
      <w:r w:rsidRPr="000E5CDC">
        <w:t>Voldoet niet</w:t>
      </w:r>
    </w:p>
    <w:p w14:paraId="57C9C211" w14:textId="77777777" w:rsidR="00491088" w:rsidRDefault="00491088" w:rsidP="00491088">
      <w:pPr>
        <w:rPr>
          <w:b/>
          <w:bCs/>
        </w:rPr>
      </w:pPr>
      <w:r w:rsidRPr="001751E7">
        <w:rPr>
          <w:b/>
          <w:bCs/>
        </w:rPr>
        <w:t>Tips en adviezen</w:t>
      </w:r>
    </w:p>
    <w:p w14:paraId="5C1E8093" w14:textId="77777777" w:rsidR="00491088" w:rsidRDefault="00491088">
      <w:pPr>
        <w:rPr>
          <w:rFonts w:asciiTheme="majorHAnsi" w:eastAsiaTheme="majorEastAsia" w:hAnsiTheme="majorHAnsi" w:cstheme="majorBidi"/>
          <w:color w:val="0F4761" w:themeColor="accent1" w:themeShade="BF"/>
          <w:sz w:val="32"/>
          <w:szCs w:val="32"/>
        </w:rPr>
      </w:pPr>
      <w:r>
        <w:br w:type="page"/>
      </w:r>
    </w:p>
    <w:p w14:paraId="4C3CB7C4" w14:textId="08EEC048" w:rsidR="000E5CDC" w:rsidRPr="00356670" w:rsidRDefault="00DF560B" w:rsidP="0081481A">
      <w:pPr>
        <w:pStyle w:val="Kop2"/>
      </w:pPr>
      <w:bookmarkStart w:id="10" w:name="_Toc242978226"/>
      <w:r>
        <w:lastRenderedPageBreak/>
        <w:t>O</w:t>
      </w:r>
      <w:r w:rsidR="000E5CDC" w:rsidRPr="00356670">
        <w:t>P3 – Pedagogisch-didactisch handelen</w:t>
      </w:r>
      <w:bookmarkEnd w:id="10"/>
    </w:p>
    <w:p w14:paraId="5062C473" w14:textId="77777777" w:rsidR="000E5CDC" w:rsidRPr="000E5CDC" w:rsidRDefault="000E5CDC" w:rsidP="00390512">
      <w:pPr>
        <w:pStyle w:val="Kop3"/>
      </w:pPr>
      <w:bookmarkStart w:id="11" w:name="_Toc242978227"/>
      <w:r w:rsidRPr="000E5CDC">
        <w:t>Doel van de standaard</w:t>
      </w:r>
      <w:bookmarkEnd w:id="11"/>
    </w:p>
    <w:p w14:paraId="78175F58" w14:textId="77777777" w:rsidR="000E5CDC" w:rsidRPr="000E5CDC" w:rsidRDefault="000E5CDC" w:rsidP="000E5CDC">
      <w:r w:rsidRPr="000E5CDC">
        <w:t>Het pedagogisch-didactisch handelen van de leraren stelt leerlingen in staat om te leren en zich te ontwikkelen.</w:t>
      </w:r>
    </w:p>
    <w:p w14:paraId="07368DC4" w14:textId="77777777" w:rsidR="00512690" w:rsidRPr="000E5CDC" w:rsidRDefault="00512690" w:rsidP="00512690">
      <w:pPr>
        <w:pStyle w:val="Kop4"/>
      </w:pPr>
      <w:r w:rsidRPr="000E5CDC">
        <w:t>Beslisvraag 1</w:t>
      </w:r>
    </w:p>
    <w:p w14:paraId="52E9562B" w14:textId="471730DE" w:rsidR="00512690" w:rsidRPr="000E5CDC" w:rsidRDefault="00512690" w:rsidP="00512690">
      <w:r w:rsidRPr="000E5CDC">
        <w:rPr>
          <w:b/>
          <w:bCs/>
        </w:rPr>
        <w:t xml:space="preserve">Zorgen de leraren voor een </w:t>
      </w:r>
      <w:r>
        <w:rPr>
          <w:b/>
          <w:bCs/>
        </w:rPr>
        <w:t>leerklimaat waarin leerlingen zich veilig (kunnen) voelen en gestimuleerd worden om te leren</w:t>
      </w:r>
      <w:r w:rsidRPr="000E5CDC">
        <w:rPr>
          <w:b/>
          <w:bCs/>
        </w:rPr>
        <w:t>?</w:t>
      </w:r>
    </w:p>
    <w:p w14:paraId="5C9B91C7" w14:textId="4A2B0394" w:rsidR="00512690" w:rsidRPr="000E5CDC" w:rsidRDefault="00512690" w:rsidP="00512690">
      <w:r w:rsidRPr="000E5CDC">
        <w:rPr>
          <w:b/>
          <w:bCs/>
        </w:rPr>
        <w:t>Beoordeling</w:t>
      </w:r>
    </w:p>
    <w:p w14:paraId="5734572F" w14:textId="77777777" w:rsidR="00512690" w:rsidRPr="000E5CDC" w:rsidRDefault="00512690" w:rsidP="00512690">
      <w:pPr>
        <w:numPr>
          <w:ilvl w:val="0"/>
          <w:numId w:val="57"/>
        </w:numPr>
      </w:pPr>
      <w:r w:rsidRPr="000E5CDC">
        <w:t>Ja</w:t>
      </w:r>
    </w:p>
    <w:p w14:paraId="0E018264" w14:textId="77777777" w:rsidR="00512690" w:rsidRPr="000E5CDC" w:rsidRDefault="00512690" w:rsidP="00512690">
      <w:pPr>
        <w:numPr>
          <w:ilvl w:val="0"/>
          <w:numId w:val="57"/>
        </w:numPr>
      </w:pPr>
      <w:r w:rsidRPr="000E5CDC">
        <w:t>Nee</w:t>
      </w:r>
    </w:p>
    <w:p w14:paraId="6AF3E169" w14:textId="77777777" w:rsidR="00512690" w:rsidRPr="000E5CDC" w:rsidRDefault="00512690" w:rsidP="00512690">
      <w:pPr>
        <w:numPr>
          <w:ilvl w:val="0"/>
          <w:numId w:val="57"/>
        </w:numPr>
      </w:pPr>
      <w:r w:rsidRPr="000E5CDC">
        <w:t>Onvoldoende bewijs</w:t>
      </w:r>
    </w:p>
    <w:p w14:paraId="291B63FE" w14:textId="77777777" w:rsidR="00512690" w:rsidRPr="000E5CDC" w:rsidRDefault="00512690" w:rsidP="00512690">
      <w:pPr>
        <w:rPr>
          <w:b/>
          <w:bCs/>
        </w:rPr>
      </w:pPr>
      <w:r w:rsidRPr="000E5CDC">
        <w:rPr>
          <w:b/>
          <w:bCs/>
        </w:rPr>
        <w:t>Sterk bewijs</w:t>
      </w:r>
    </w:p>
    <w:p w14:paraId="1AD7E204" w14:textId="77777777" w:rsidR="00512690" w:rsidRPr="000E5CDC" w:rsidRDefault="00512690" w:rsidP="00512690">
      <w:pPr>
        <w:numPr>
          <w:ilvl w:val="0"/>
          <w:numId w:val="58"/>
        </w:numPr>
      </w:pPr>
      <w:r w:rsidRPr="000E5CDC">
        <w:t>Lesobservaties</w:t>
      </w:r>
    </w:p>
    <w:p w14:paraId="670665A7" w14:textId="77777777" w:rsidR="00512690" w:rsidRPr="000E5CDC" w:rsidRDefault="00512690" w:rsidP="00512690">
      <w:pPr>
        <w:numPr>
          <w:ilvl w:val="0"/>
          <w:numId w:val="58"/>
        </w:numPr>
      </w:pPr>
      <w:r w:rsidRPr="000E5CDC">
        <w:t>Gesprekken met leerlingen</w:t>
      </w:r>
    </w:p>
    <w:p w14:paraId="7B76AC54" w14:textId="77777777" w:rsidR="00512690" w:rsidRPr="000E5CDC" w:rsidRDefault="00512690" w:rsidP="00512690">
      <w:pPr>
        <w:numPr>
          <w:ilvl w:val="0"/>
          <w:numId w:val="58"/>
        </w:numPr>
      </w:pPr>
      <w:r w:rsidRPr="000E5CDC">
        <w:t>Respectvolle interactie tussen leraren en leerlingen</w:t>
      </w:r>
    </w:p>
    <w:p w14:paraId="12BE0B9A" w14:textId="77777777" w:rsidR="00512690" w:rsidRPr="000E5CDC" w:rsidRDefault="00512690" w:rsidP="00512690">
      <w:pPr>
        <w:numPr>
          <w:ilvl w:val="0"/>
          <w:numId w:val="58"/>
        </w:numPr>
      </w:pPr>
      <w:r w:rsidRPr="000E5CDC">
        <w:t>Rust en duidelijke verwachtingen in de groepen</w:t>
      </w:r>
    </w:p>
    <w:p w14:paraId="1FCFDACE" w14:textId="77777777" w:rsidR="00512690" w:rsidRPr="000E5CDC" w:rsidRDefault="00512690" w:rsidP="00512690">
      <w:pPr>
        <w:rPr>
          <w:b/>
          <w:bCs/>
        </w:rPr>
      </w:pPr>
      <w:r w:rsidRPr="000E5CDC">
        <w:rPr>
          <w:b/>
          <w:bCs/>
        </w:rPr>
        <w:t>Ondersteunend bewijs</w:t>
      </w:r>
    </w:p>
    <w:p w14:paraId="0409CBBC" w14:textId="77777777" w:rsidR="00512690" w:rsidRPr="000E5CDC" w:rsidRDefault="00512690" w:rsidP="00512690">
      <w:pPr>
        <w:numPr>
          <w:ilvl w:val="0"/>
          <w:numId w:val="59"/>
        </w:numPr>
      </w:pPr>
      <w:r w:rsidRPr="000E5CDC">
        <w:t>Schoolafspraken over pedagogisch handelen</w:t>
      </w:r>
    </w:p>
    <w:p w14:paraId="06D995EF" w14:textId="77777777" w:rsidR="00512690" w:rsidRDefault="00512690" w:rsidP="00512690">
      <w:pPr>
        <w:numPr>
          <w:ilvl w:val="0"/>
          <w:numId w:val="59"/>
        </w:numPr>
      </w:pPr>
      <w:r w:rsidRPr="000E5CDC">
        <w:t>Gedragsafspraken</w:t>
      </w:r>
    </w:p>
    <w:p w14:paraId="56C992A3" w14:textId="3C037E99" w:rsidR="009E68B3" w:rsidRPr="000E5CDC" w:rsidRDefault="009E68B3" w:rsidP="00512690">
      <w:pPr>
        <w:numPr>
          <w:ilvl w:val="0"/>
          <w:numId w:val="59"/>
        </w:numPr>
      </w:pPr>
      <w:r>
        <w:t>Teamscan op basis van observaties</w:t>
      </w:r>
    </w:p>
    <w:p w14:paraId="6459B2DC" w14:textId="77777777" w:rsidR="00512690" w:rsidRPr="000E5CDC" w:rsidRDefault="00512690" w:rsidP="00512690">
      <w:r w:rsidRPr="000E5CDC">
        <w:rPr>
          <w:b/>
          <w:bCs/>
        </w:rPr>
        <w:t>Notities</w:t>
      </w:r>
    </w:p>
    <w:p w14:paraId="5E73454D" w14:textId="77777777" w:rsidR="00512690" w:rsidRDefault="00512690" w:rsidP="00A87CED">
      <w:pPr>
        <w:pStyle w:val="Kop4"/>
      </w:pPr>
    </w:p>
    <w:p w14:paraId="33B19E91" w14:textId="64820ADE" w:rsidR="000E5CDC" w:rsidRPr="000E5CDC" w:rsidRDefault="000E5CDC" w:rsidP="00A87CED">
      <w:pPr>
        <w:pStyle w:val="Kop4"/>
      </w:pPr>
      <w:r w:rsidRPr="000E5CDC">
        <w:t xml:space="preserve">Beslisvraag </w:t>
      </w:r>
      <w:r w:rsidR="00D741C8">
        <w:t>2</w:t>
      </w:r>
    </w:p>
    <w:p w14:paraId="401CF439" w14:textId="0C5F4D37" w:rsidR="000E5CDC" w:rsidRPr="000E5CDC" w:rsidRDefault="0019078A" w:rsidP="000E5CDC">
      <w:r>
        <w:rPr>
          <w:b/>
          <w:bCs/>
        </w:rPr>
        <w:t xml:space="preserve">Is er sprake van een adequaat klassenmanagement waardoor </w:t>
      </w:r>
      <w:r w:rsidRPr="0019078A">
        <w:rPr>
          <w:b/>
          <w:bCs/>
        </w:rPr>
        <w:t xml:space="preserve">de lestijd efficiënt wordt benut, </w:t>
      </w:r>
      <w:r>
        <w:rPr>
          <w:b/>
          <w:bCs/>
        </w:rPr>
        <w:t xml:space="preserve">de </w:t>
      </w:r>
      <w:r w:rsidRPr="0019078A">
        <w:rPr>
          <w:b/>
          <w:bCs/>
        </w:rPr>
        <w:t xml:space="preserve">regels en procedures duidelijk zijn </w:t>
      </w:r>
      <w:r>
        <w:rPr>
          <w:b/>
          <w:bCs/>
        </w:rPr>
        <w:t xml:space="preserve">voor leerlingen </w:t>
      </w:r>
      <w:r w:rsidRPr="0019078A">
        <w:rPr>
          <w:b/>
          <w:bCs/>
        </w:rPr>
        <w:t>en bijdragen aan de actieve betrokkenheid van leerlingen</w:t>
      </w:r>
      <w:r w:rsidR="000E5CDC" w:rsidRPr="000E5CDC">
        <w:rPr>
          <w:b/>
          <w:bCs/>
        </w:rPr>
        <w:t>?</w:t>
      </w:r>
    </w:p>
    <w:p w14:paraId="31D1F67D" w14:textId="77777777" w:rsidR="000E5CDC" w:rsidRPr="000E5CDC" w:rsidRDefault="000E5CDC" w:rsidP="000E5CDC">
      <w:r w:rsidRPr="000E5CDC">
        <w:rPr>
          <w:b/>
          <w:bCs/>
        </w:rPr>
        <w:t>Beoordeling</w:t>
      </w:r>
    </w:p>
    <w:p w14:paraId="5EE9F3B2" w14:textId="77777777" w:rsidR="000E5CDC" w:rsidRPr="000E5CDC" w:rsidRDefault="000E5CDC">
      <w:pPr>
        <w:numPr>
          <w:ilvl w:val="0"/>
          <w:numId w:val="57"/>
        </w:numPr>
      </w:pPr>
      <w:r w:rsidRPr="000E5CDC">
        <w:t>Ja</w:t>
      </w:r>
    </w:p>
    <w:p w14:paraId="5036EF25" w14:textId="77777777" w:rsidR="000E5CDC" w:rsidRPr="000E5CDC" w:rsidRDefault="000E5CDC">
      <w:pPr>
        <w:numPr>
          <w:ilvl w:val="0"/>
          <w:numId w:val="57"/>
        </w:numPr>
      </w:pPr>
      <w:r w:rsidRPr="000E5CDC">
        <w:t>Nee</w:t>
      </w:r>
    </w:p>
    <w:p w14:paraId="66814577" w14:textId="77777777" w:rsidR="000E5CDC" w:rsidRPr="000E5CDC" w:rsidRDefault="000E5CDC">
      <w:pPr>
        <w:numPr>
          <w:ilvl w:val="0"/>
          <w:numId w:val="57"/>
        </w:numPr>
      </w:pPr>
      <w:r w:rsidRPr="000E5CDC">
        <w:t>Onvoldoende bewijs</w:t>
      </w:r>
    </w:p>
    <w:p w14:paraId="0852DD12" w14:textId="77777777" w:rsidR="000E5CDC" w:rsidRPr="000E5CDC" w:rsidRDefault="000E5CDC" w:rsidP="000E5CDC">
      <w:pPr>
        <w:rPr>
          <w:b/>
          <w:bCs/>
        </w:rPr>
      </w:pPr>
      <w:r w:rsidRPr="000E5CDC">
        <w:rPr>
          <w:b/>
          <w:bCs/>
        </w:rPr>
        <w:t>Sterk bewijs</w:t>
      </w:r>
    </w:p>
    <w:p w14:paraId="6DF7B229" w14:textId="77777777" w:rsidR="000E5CDC" w:rsidRPr="000E5CDC" w:rsidRDefault="000E5CDC">
      <w:pPr>
        <w:numPr>
          <w:ilvl w:val="0"/>
          <w:numId w:val="58"/>
        </w:numPr>
      </w:pPr>
      <w:r w:rsidRPr="000E5CDC">
        <w:t>Lesobservaties</w:t>
      </w:r>
    </w:p>
    <w:p w14:paraId="527AB8B1" w14:textId="77777777" w:rsidR="000E5CDC" w:rsidRPr="000E5CDC" w:rsidRDefault="000E5CDC">
      <w:pPr>
        <w:numPr>
          <w:ilvl w:val="0"/>
          <w:numId w:val="58"/>
        </w:numPr>
      </w:pPr>
      <w:r w:rsidRPr="000E5CDC">
        <w:t>Gesprekken met leerlingen</w:t>
      </w:r>
    </w:p>
    <w:p w14:paraId="490C4A6C" w14:textId="77777777" w:rsidR="000E5CDC" w:rsidRPr="000E5CDC" w:rsidRDefault="000E5CDC">
      <w:pPr>
        <w:numPr>
          <w:ilvl w:val="0"/>
          <w:numId w:val="58"/>
        </w:numPr>
      </w:pPr>
      <w:r w:rsidRPr="000E5CDC">
        <w:lastRenderedPageBreak/>
        <w:t>Respectvolle interactie tussen leraren en leerlingen</w:t>
      </w:r>
    </w:p>
    <w:p w14:paraId="778FEF31" w14:textId="77777777" w:rsidR="000E5CDC" w:rsidRPr="000E5CDC" w:rsidRDefault="000E5CDC">
      <w:pPr>
        <w:numPr>
          <w:ilvl w:val="0"/>
          <w:numId w:val="58"/>
        </w:numPr>
      </w:pPr>
      <w:r w:rsidRPr="000E5CDC">
        <w:t>Rust en duidelijke verwachtingen in de groepen</w:t>
      </w:r>
    </w:p>
    <w:p w14:paraId="67D82276" w14:textId="77777777" w:rsidR="000E5CDC" w:rsidRPr="000E5CDC" w:rsidRDefault="000E5CDC" w:rsidP="000E5CDC">
      <w:pPr>
        <w:rPr>
          <w:b/>
          <w:bCs/>
        </w:rPr>
      </w:pPr>
      <w:r w:rsidRPr="000E5CDC">
        <w:rPr>
          <w:b/>
          <w:bCs/>
        </w:rPr>
        <w:t>Ondersteunend bewijs</w:t>
      </w:r>
    </w:p>
    <w:p w14:paraId="69AEE5DA" w14:textId="77777777" w:rsidR="000E5CDC" w:rsidRPr="000E5CDC" w:rsidRDefault="000E5CDC">
      <w:pPr>
        <w:numPr>
          <w:ilvl w:val="0"/>
          <w:numId w:val="59"/>
        </w:numPr>
      </w:pPr>
      <w:r w:rsidRPr="000E5CDC">
        <w:t>Schoolafspraken over pedagogisch handelen</w:t>
      </w:r>
    </w:p>
    <w:p w14:paraId="75B4C5FE" w14:textId="77777777" w:rsidR="000E5CDC" w:rsidRDefault="000E5CDC">
      <w:pPr>
        <w:numPr>
          <w:ilvl w:val="0"/>
          <w:numId w:val="59"/>
        </w:numPr>
      </w:pPr>
      <w:r w:rsidRPr="000E5CDC">
        <w:t>Gedragsafspraken</w:t>
      </w:r>
    </w:p>
    <w:p w14:paraId="7B13FDC8" w14:textId="60C49A89" w:rsidR="009E68B3" w:rsidRPr="000E5CDC" w:rsidRDefault="009E68B3">
      <w:pPr>
        <w:numPr>
          <w:ilvl w:val="0"/>
          <w:numId w:val="59"/>
        </w:numPr>
      </w:pPr>
      <w:r>
        <w:t>Teamscan op basis van observaties</w:t>
      </w:r>
    </w:p>
    <w:p w14:paraId="331C8D65" w14:textId="77777777" w:rsidR="000E5CDC" w:rsidRPr="000E5CDC" w:rsidRDefault="000E5CDC" w:rsidP="000E5CDC">
      <w:r w:rsidRPr="000E5CDC">
        <w:rPr>
          <w:b/>
          <w:bCs/>
        </w:rPr>
        <w:t>Notities</w:t>
      </w:r>
    </w:p>
    <w:p w14:paraId="3A536EF7" w14:textId="77777777" w:rsidR="0019078A" w:rsidRDefault="0019078A" w:rsidP="00A87CED">
      <w:pPr>
        <w:pStyle w:val="Kop4"/>
      </w:pPr>
    </w:p>
    <w:p w14:paraId="04D86CD7" w14:textId="56E26F70" w:rsidR="000E5CDC" w:rsidRPr="000E5CDC" w:rsidRDefault="000E5CDC" w:rsidP="00A87CED">
      <w:pPr>
        <w:pStyle w:val="Kop4"/>
      </w:pPr>
      <w:r w:rsidRPr="000E5CDC">
        <w:t xml:space="preserve">Beslisvraag </w:t>
      </w:r>
      <w:r w:rsidR="0019078A">
        <w:t>3</w:t>
      </w:r>
    </w:p>
    <w:p w14:paraId="7DD42687" w14:textId="337FFBAB" w:rsidR="000E5CDC" w:rsidRPr="000E5CDC" w:rsidRDefault="00B51802" w:rsidP="000E5CDC">
      <w:r>
        <w:rPr>
          <w:b/>
          <w:bCs/>
        </w:rPr>
        <w:t>Is er sprake van een effectieve instructie waardoor de leerlingen tot (dieper) leren komen</w:t>
      </w:r>
      <w:r w:rsidR="000E5CDC" w:rsidRPr="000E5CDC">
        <w:rPr>
          <w:b/>
          <w:bCs/>
        </w:rPr>
        <w:t>?</w:t>
      </w:r>
      <w:r>
        <w:rPr>
          <w:b/>
          <w:bCs/>
        </w:rPr>
        <w:br/>
        <w:t xml:space="preserve">D.w.z. de instructie </w:t>
      </w:r>
      <w:proofErr w:type="spellStart"/>
      <w:r>
        <w:rPr>
          <w:b/>
          <w:bCs/>
        </w:rPr>
        <w:t>beestaat</w:t>
      </w:r>
      <w:proofErr w:type="spellEnd"/>
      <w:r>
        <w:rPr>
          <w:b/>
          <w:bCs/>
        </w:rPr>
        <w:t xml:space="preserve"> uit een </w:t>
      </w:r>
      <w:r w:rsidRPr="00B51802">
        <w:rPr>
          <w:b/>
          <w:bCs/>
        </w:rPr>
        <w:t>introductie, uitleg, begeleiding, oefeningen en feedback. De leraar vertelt aan het begin van de les wat de leerlingen gaan leren en waarom ze dat leren (het nut van de les). De leraar komt hier aan het eind van de les op terug. Tijdens de les stelt hij vragen die leerlingen aan het denken zetten.</w:t>
      </w:r>
    </w:p>
    <w:p w14:paraId="4ED7129C" w14:textId="77777777" w:rsidR="000E5CDC" w:rsidRPr="000E5CDC" w:rsidRDefault="000E5CDC" w:rsidP="000E5CDC">
      <w:r w:rsidRPr="000E5CDC">
        <w:rPr>
          <w:b/>
          <w:bCs/>
        </w:rPr>
        <w:t>Beoordeling</w:t>
      </w:r>
    </w:p>
    <w:p w14:paraId="2BF1D765" w14:textId="77777777" w:rsidR="000E5CDC" w:rsidRPr="000E5CDC" w:rsidRDefault="000E5CDC">
      <w:pPr>
        <w:numPr>
          <w:ilvl w:val="0"/>
          <w:numId w:val="60"/>
        </w:numPr>
      </w:pPr>
      <w:r w:rsidRPr="000E5CDC">
        <w:t>Ja</w:t>
      </w:r>
    </w:p>
    <w:p w14:paraId="77E106AB" w14:textId="77777777" w:rsidR="000E5CDC" w:rsidRPr="000E5CDC" w:rsidRDefault="000E5CDC">
      <w:pPr>
        <w:numPr>
          <w:ilvl w:val="0"/>
          <w:numId w:val="60"/>
        </w:numPr>
      </w:pPr>
      <w:r w:rsidRPr="000E5CDC">
        <w:t>Nee</w:t>
      </w:r>
    </w:p>
    <w:p w14:paraId="0EC9CB2E" w14:textId="77777777" w:rsidR="000E5CDC" w:rsidRPr="000E5CDC" w:rsidRDefault="000E5CDC">
      <w:pPr>
        <w:numPr>
          <w:ilvl w:val="0"/>
          <w:numId w:val="60"/>
        </w:numPr>
      </w:pPr>
      <w:r w:rsidRPr="000E5CDC">
        <w:t>Onvoldoende bewijs</w:t>
      </w:r>
    </w:p>
    <w:p w14:paraId="6E845D54" w14:textId="77777777" w:rsidR="000E5CDC" w:rsidRPr="000E5CDC" w:rsidRDefault="000E5CDC" w:rsidP="000E5CDC">
      <w:pPr>
        <w:rPr>
          <w:b/>
          <w:bCs/>
        </w:rPr>
      </w:pPr>
      <w:r w:rsidRPr="000E5CDC">
        <w:rPr>
          <w:b/>
          <w:bCs/>
        </w:rPr>
        <w:t>Sterk bewijs</w:t>
      </w:r>
    </w:p>
    <w:p w14:paraId="3F6B1429" w14:textId="77777777" w:rsidR="006D2F6D" w:rsidRPr="000E5CDC" w:rsidRDefault="006D2F6D" w:rsidP="006D2F6D">
      <w:pPr>
        <w:numPr>
          <w:ilvl w:val="0"/>
          <w:numId w:val="61"/>
        </w:numPr>
      </w:pPr>
      <w:r w:rsidRPr="000E5CDC">
        <w:t>Lesobservaties</w:t>
      </w:r>
    </w:p>
    <w:p w14:paraId="66FD5381" w14:textId="40D5C578" w:rsidR="000E5CDC" w:rsidRPr="000E5CDC" w:rsidRDefault="000E5CDC">
      <w:pPr>
        <w:numPr>
          <w:ilvl w:val="0"/>
          <w:numId w:val="61"/>
        </w:numPr>
      </w:pPr>
      <w:r w:rsidRPr="000E5CDC">
        <w:t>Leerdoelen zijn duidelijk.</w:t>
      </w:r>
    </w:p>
    <w:p w14:paraId="1F795C99" w14:textId="77777777" w:rsidR="000E5CDC" w:rsidRPr="000E5CDC" w:rsidRDefault="000E5CDC">
      <w:pPr>
        <w:numPr>
          <w:ilvl w:val="0"/>
          <w:numId w:val="61"/>
        </w:numPr>
      </w:pPr>
      <w:r w:rsidRPr="000E5CDC">
        <w:t>Lesactiviteiten sluiten aan bij het doel.</w:t>
      </w:r>
    </w:p>
    <w:p w14:paraId="0DE2202B" w14:textId="77777777" w:rsidR="000E5CDC" w:rsidRPr="000E5CDC" w:rsidRDefault="000E5CDC">
      <w:pPr>
        <w:numPr>
          <w:ilvl w:val="0"/>
          <w:numId w:val="61"/>
        </w:numPr>
      </w:pPr>
      <w:r w:rsidRPr="000E5CDC">
        <w:t>Leerlingen weten wat zij leren.</w:t>
      </w:r>
    </w:p>
    <w:p w14:paraId="7560AB0E" w14:textId="77777777" w:rsidR="006D2F6D" w:rsidRPr="000E5CDC" w:rsidRDefault="006D2F6D" w:rsidP="006D2F6D">
      <w:pPr>
        <w:numPr>
          <w:ilvl w:val="0"/>
          <w:numId w:val="61"/>
        </w:numPr>
      </w:pPr>
      <w:r w:rsidRPr="000E5CDC">
        <w:t>Duidelijke uitleg en instructie</w:t>
      </w:r>
    </w:p>
    <w:p w14:paraId="188F246F" w14:textId="77777777" w:rsidR="006D2F6D" w:rsidRPr="000E5CDC" w:rsidRDefault="006D2F6D" w:rsidP="006D2F6D">
      <w:pPr>
        <w:numPr>
          <w:ilvl w:val="0"/>
          <w:numId w:val="61"/>
        </w:numPr>
      </w:pPr>
      <w:r w:rsidRPr="000E5CDC">
        <w:t>Actieve controle van begrip</w:t>
      </w:r>
    </w:p>
    <w:p w14:paraId="467582FA" w14:textId="77777777" w:rsidR="006D2F6D" w:rsidRDefault="006D2F6D" w:rsidP="006D2F6D">
      <w:pPr>
        <w:numPr>
          <w:ilvl w:val="0"/>
          <w:numId w:val="61"/>
        </w:numPr>
      </w:pPr>
      <w:r w:rsidRPr="000E5CDC">
        <w:t xml:space="preserve">Passende begeleide </w:t>
      </w:r>
      <w:proofErr w:type="spellStart"/>
      <w:r w:rsidRPr="000E5CDC">
        <w:t>inoefening</w:t>
      </w:r>
      <w:proofErr w:type="spellEnd"/>
    </w:p>
    <w:p w14:paraId="7EBA48E8" w14:textId="77777777" w:rsidR="006D2F6D" w:rsidRDefault="006D2F6D" w:rsidP="006D2F6D">
      <w:pPr>
        <w:numPr>
          <w:ilvl w:val="0"/>
          <w:numId w:val="61"/>
        </w:numPr>
      </w:pPr>
      <w:r w:rsidRPr="000E5CDC">
        <w:t>Er is een herkenbare opbouw in instructie en verwerking.</w:t>
      </w:r>
    </w:p>
    <w:p w14:paraId="01495AC6" w14:textId="77777777" w:rsidR="000E5CDC" w:rsidRPr="000E5CDC" w:rsidRDefault="000E5CDC" w:rsidP="000E5CDC">
      <w:pPr>
        <w:rPr>
          <w:b/>
          <w:bCs/>
        </w:rPr>
      </w:pPr>
      <w:r w:rsidRPr="000E5CDC">
        <w:rPr>
          <w:b/>
          <w:bCs/>
        </w:rPr>
        <w:t>Ondersteunend bewijs</w:t>
      </w:r>
    </w:p>
    <w:p w14:paraId="762C1898" w14:textId="77777777" w:rsidR="000E5CDC" w:rsidRPr="000E5CDC" w:rsidRDefault="000E5CDC">
      <w:pPr>
        <w:numPr>
          <w:ilvl w:val="0"/>
          <w:numId w:val="62"/>
        </w:numPr>
      </w:pPr>
      <w:r w:rsidRPr="000E5CDC">
        <w:t>Les- en periodeplanning</w:t>
      </w:r>
    </w:p>
    <w:p w14:paraId="14B8880B" w14:textId="77777777" w:rsidR="000E5CDC" w:rsidRPr="000E5CDC" w:rsidRDefault="000E5CDC">
      <w:pPr>
        <w:numPr>
          <w:ilvl w:val="0"/>
          <w:numId w:val="62"/>
        </w:numPr>
      </w:pPr>
      <w:r w:rsidRPr="000E5CDC">
        <w:t>Teamafspraken over lesopbouw</w:t>
      </w:r>
    </w:p>
    <w:p w14:paraId="4077D051" w14:textId="77777777" w:rsidR="000E5CDC" w:rsidRPr="000E5CDC" w:rsidRDefault="000E5CDC">
      <w:pPr>
        <w:numPr>
          <w:ilvl w:val="0"/>
          <w:numId w:val="65"/>
        </w:numPr>
      </w:pPr>
      <w:r w:rsidRPr="000E5CDC">
        <w:t>Teamafspraken over instructie</w:t>
      </w:r>
    </w:p>
    <w:p w14:paraId="4F7F8E50" w14:textId="77777777" w:rsidR="000E5CDC" w:rsidRDefault="000E5CDC">
      <w:pPr>
        <w:numPr>
          <w:ilvl w:val="0"/>
          <w:numId w:val="65"/>
        </w:numPr>
      </w:pPr>
      <w:r w:rsidRPr="000E5CDC">
        <w:t>Scholings- of borgingsafspraken</w:t>
      </w:r>
    </w:p>
    <w:p w14:paraId="1D2EE7F0" w14:textId="5457F132" w:rsidR="00305F55" w:rsidRPr="000E5CDC" w:rsidRDefault="00305F55">
      <w:pPr>
        <w:numPr>
          <w:ilvl w:val="0"/>
          <w:numId w:val="65"/>
        </w:numPr>
      </w:pPr>
      <w:r>
        <w:t>Teamscan op basis van observaties</w:t>
      </w:r>
    </w:p>
    <w:p w14:paraId="6B837990" w14:textId="77777777" w:rsidR="000E5CDC" w:rsidRPr="000E5CDC" w:rsidRDefault="000E5CDC" w:rsidP="000E5CDC">
      <w:r w:rsidRPr="000E5CDC">
        <w:rPr>
          <w:b/>
          <w:bCs/>
        </w:rPr>
        <w:lastRenderedPageBreak/>
        <w:t>Notities</w:t>
      </w:r>
    </w:p>
    <w:p w14:paraId="2DDB75BC" w14:textId="5498A667" w:rsidR="000E5CDC" w:rsidRPr="000E5CDC" w:rsidRDefault="000E5CDC" w:rsidP="000E5CDC"/>
    <w:p w14:paraId="574080D7" w14:textId="7F34A62A" w:rsidR="000E5CDC" w:rsidRPr="000E5CDC" w:rsidRDefault="000E5CDC" w:rsidP="00A87CED">
      <w:pPr>
        <w:pStyle w:val="Kop4"/>
      </w:pPr>
      <w:r w:rsidRPr="000E5CDC">
        <w:t>Beslisvraag 4</w:t>
      </w:r>
    </w:p>
    <w:p w14:paraId="609BA640" w14:textId="3F8F7B79" w:rsidR="000E5CDC" w:rsidRDefault="000E5CDC" w:rsidP="000E5CDC">
      <w:pPr>
        <w:rPr>
          <w:b/>
          <w:bCs/>
        </w:rPr>
      </w:pPr>
      <w:r w:rsidRPr="000E5CDC">
        <w:rPr>
          <w:b/>
          <w:bCs/>
        </w:rPr>
        <w:t xml:space="preserve">Stemmen de </w:t>
      </w:r>
      <w:r w:rsidRPr="00BF5AB9">
        <w:rPr>
          <w:b/>
          <w:bCs/>
        </w:rPr>
        <w:t>leraren hun pedagogisch-didactisch handelen af op verschillen tussen leerlingen</w:t>
      </w:r>
      <w:r w:rsidR="00BF5AB9" w:rsidRPr="00BF5AB9">
        <w:rPr>
          <w:b/>
          <w:bCs/>
        </w:rPr>
        <w:t>, waardoor alle leerlingen, ondanks hun verschillen, profiteren van de les</w:t>
      </w:r>
      <w:r w:rsidRPr="00BF5AB9">
        <w:rPr>
          <w:b/>
          <w:bCs/>
        </w:rPr>
        <w:t>?</w:t>
      </w:r>
    </w:p>
    <w:p w14:paraId="77ED7934" w14:textId="12AB9932" w:rsidR="00BF5AB9" w:rsidRPr="00BF5AB9" w:rsidRDefault="00BF5AB9" w:rsidP="000E5CDC">
      <w:pPr>
        <w:rPr>
          <w:b/>
          <w:bCs/>
        </w:rPr>
      </w:pPr>
      <w:r>
        <w:rPr>
          <w:b/>
          <w:bCs/>
        </w:rPr>
        <w:t>D.w.z. De</w:t>
      </w:r>
      <w:r w:rsidRPr="00BF5AB9">
        <w:rPr>
          <w:b/>
          <w:bCs/>
        </w:rPr>
        <w:t xml:space="preserve"> leraar </w:t>
      </w:r>
      <w:r>
        <w:rPr>
          <w:b/>
          <w:bCs/>
        </w:rPr>
        <w:t xml:space="preserve">kent </w:t>
      </w:r>
      <w:r w:rsidRPr="00BF5AB9">
        <w:rPr>
          <w:b/>
          <w:bCs/>
        </w:rPr>
        <w:t xml:space="preserve">de verschillen en </w:t>
      </w:r>
      <w:r>
        <w:rPr>
          <w:b/>
          <w:bCs/>
        </w:rPr>
        <w:t xml:space="preserve">houdt </w:t>
      </w:r>
      <w:r w:rsidRPr="00BF5AB9">
        <w:rPr>
          <w:b/>
          <w:bCs/>
        </w:rPr>
        <w:t xml:space="preserve">hier rekening mee. Bij een goede afstemming tijdens de les controleert de leraar of alle leerlingen de lesstof begrepen hebben. Op basis hiervan </w:t>
      </w:r>
      <w:r>
        <w:rPr>
          <w:b/>
          <w:bCs/>
        </w:rPr>
        <w:t>past</w:t>
      </w:r>
      <w:r w:rsidRPr="00BF5AB9">
        <w:rPr>
          <w:b/>
          <w:bCs/>
        </w:rPr>
        <w:t xml:space="preserve"> de leraar de les aan op wat leerlingen nodig hebben.</w:t>
      </w:r>
    </w:p>
    <w:p w14:paraId="4E45BF8A" w14:textId="77777777" w:rsidR="000E5CDC" w:rsidRPr="000E5CDC" w:rsidRDefault="000E5CDC" w:rsidP="000E5CDC">
      <w:r w:rsidRPr="000E5CDC">
        <w:rPr>
          <w:b/>
          <w:bCs/>
        </w:rPr>
        <w:t>Beoordeling</w:t>
      </w:r>
    </w:p>
    <w:p w14:paraId="64D1E640" w14:textId="77777777" w:rsidR="000E5CDC" w:rsidRPr="000E5CDC" w:rsidRDefault="000E5CDC">
      <w:pPr>
        <w:numPr>
          <w:ilvl w:val="0"/>
          <w:numId w:val="66"/>
        </w:numPr>
      </w:pPr>
      <w:r w:rsidRPr="000E5CDC">
        <w:t>Ja</w:t>
      </w:r>
    </w:p>
    <w:p w14:paraId="637B0C46" w14:textId="77777777" w:rsidR="000E5CDC" w:rsidRPr="000E5CDC" w:rsidRDefault="000E5CDC">
      <w:pPr>
        <w:numPr>
          <w:ilvl w:val="0"/>
          <w:numId w:val="66"/>
        </w:numPr>
      </w:pPr>
      <w:r w:rsidRPr="000E5CDC">
        <w:t>Nee</w:t>
      </w:r>
    </w:p>
    <w:p w14:paraId="0292D045" w14:textId="77777777" w:rsidR="000E5CDC" w:rsidRPr="000E5CDC" w:rsidRDefault="000E5CDC">
      <w:pPr>
        <w:numPr>
          <w:ilvl w:val="0"/>
          <w:numId w:val="66"/>
        </w:numPr>
      </w:pPr>
      <w:r w:rsidRPr="000E5CDC">
        <w:t>Onvoldoende bewijs</w:t>
      </w:r>
    </w:p>
    <w:p w14:paraId="554C9DB0" w14:textId="77777777" w:rsidR="000E5CDC" w:rsidRPr="000E5CDC" w:rsidRDefault="000E5CDC" w:rsidP="000E5CDC">
      <w:pPr>
        <w:rPr>
          <w:b/>
          <w:bCs/>
        </w:rPr>
      </w:pPr>
      <w:r w:rsidRPr="000E5CDC">
        <w:rPr>
          <w:b/>
          <w:bCs/>
        </w:rPr>
        <w:t>Sterk bewijs</w:t>
      </w:r>
    </w:p>
    <w:p w14:paraId="774A52BC" w14:textId="77777777" w:rsidR="000E5CDC" w:rsidRPr="000E5CDC" w:rsidRDefault="000E5CDC">
      <w:pPr>
        <w:numPr>
          <w:ilvl w:val="0"/>
          <w:numId w:val="67"/>
        </w:numPr>
      </w:pPr>
      <w:r w:rsidRPr="000E5CDC">
        <w:t>Afstemming is zichtbaar tijdens lessen.</w:t>
      </w:r>
    </w:p>
    <w:p w14:paraId="7954F96B" w14:textId="77777777" w:rsidR="000E5CDC" w:rsidRPr="000E5CDC" w:rsidRDefault="000E5CDC">
      <w:pPr>
        <w:numPr>
          <w:ilvl w:val="0"/>
          <w:numId w:val="67"/>
        </w:numPr>
      </w:pPr>
      <w:r w:rsidRPr="000E5CDC">
        <w:t>Leerlingen krijgen waar nodig extra instructie, ondersteuning of uitdaging.</w:t>
      </w:r>
    </w:p>
    <w:p w14:paraId="4BF17947" w14:textId="77777777" w:rsidR="000E5CDC" w:rsidRPr="000E5CDC" w:rsidRDefault="000E5CDC">
      <w:pPr>
        <w:numPr>
          <w:ilvl w:val="0"/>
          <w:numId w:val="67"/>
        </w:numPr>
      </w:pPr>
      <w:r w:rsidRPr="000E5CDC">
        <w:t>Leerkrachten kunnen gemaakte keuzes onderbouwen.</w:t>
      </w:r>
    </w:p>
    <w:p w14:paraId="09C678EE" w14:textId="77777777" w:rsidR="000E5CDC" w:rsidRPr="000E5CDC" w:rsidRDefault="000E5CDC" w:rsidP="000E5CDC">
      <w:pPr>
        <w:rPr>
          <w:b/>
          <w:bCs/>
        </w:rPr>
      </w:pPr>
      <w:r w:rsidRPr="000E5CDC">
        <w:rPr>
          <w:b/>
          <w:bCs/>
        </w:rPr>
        <w:t>Ondersteunend bewijs</w:t>
      </w:r>
    </w:p>
    <w:p w14:paraId="1E19F7AA" w14:textId="77777777" w:rsidR="000E5CDC" w:rsidRPr="000E5CDC" w:rsidRDefault="000E5CDC">
      <w:pPr>
        <w:numPr>
          <w:ilvl w:val="0"/>
          <w:numId w:val="68"/>
        </w:numPr>
      </w:pPr>
      <w:r w:rsidRPr="000E5CDC">
        <w:t>Groepsoverzichten</w:t>
      </w:r>
    </w:p>
    <w:p w14:paraId="653EE6E2" w14:textId="77777777" w:rsidR="000E5CDC" w:rsidRPr="000E5CDC" w:rsidRDefault="000E5CDC">
      <w:pPr>
        <w:numPr>
          <w:ilvl w:val="0"/>
          <w:numId w:val="68"/>
        </w:numPr>
      </w:pPr>
      <w:r w:rsidRPr="000E5CDC">
        <w:t>Lesplanningen</w:t>
      </w:r>
    </w:p>
    <w:p w14:paraId="392C59CC" w14:textId="77777777" w:rsidR="000E5CDC" w:rsidRDefault="000E5CDC">
      <w:pPr>
        <w:numPr>
          <w:ilvl w:val="0"/>
          <w:numId w:val="68"/>
        </w:numPr>
      </w:pPr>
      <w:r w:rsidRPr="000E5CDC">
        <w:t>Afspraken over differentiatie</w:t>
      </w:r>
    </w:p>
    <w:p w14:paraId="6DC76E85" w14:textId="5105BB0E" w:rsidR="00305F55" w:rsidRPr="000E5CDC" w:rsidRDefault="00305F55">
      <w:pPr>
        <w:numPr>
          <w:ilvl w:val="0"/>
          <w:numId w:val="68"/>
        </w:numPr>
      </w:pPr>
      <w:r>
        <w:t>Teamscan op basis van observaties</w:t>
      </w:r>
    </w:p>
    <w:p w14:paraId="757DBDF3" w14:textId="77777777" w:rsidR="000E5CDC" w:rsidRDefault="000E5CDC" w:rsidP="000E5CDC">
      <w:pPr>
        <w:rPr>
          <w:b/>
          <w:bCs/>
        </w:rPr>
      </w:pPr>
      <w:r w:rsidRPr="000E5CDC">
        <w:rPr>
          <w:b/>
          <w:bCs/>
        </w:rPr>
        <w:t>Notities</w:t>
      </w:r>
    </w:p>
    <w:p w14:paraId="04EB14D8" w14:textId="77777777" w:rsidR="00305F55" w:rsidRDefault="00305F55" w:rsidP="000E5CDC">
      <w:pPr>
        <w:rPr>
          <w:b/>
          <w:bCs/>
        </w:rPr>
      </w:pPr>
    </w:p>
    <w:p w14:paraId="7FBDC9FB" w14:textId="77777777" w:rsidR="00305F55" w:rsidRPr="000E5CDC" w:rsidRDefault="00305F55" w:rsidP="000E5CDC"/>
    <w:p w14:paraId="459D78E1" w14:textId="6D8AF84D" w:rsidR="00430D68" w:rsidRPr="000E5CDC" w:rsidRDefault="00430D68" w:rsidP="00430D68">
      <w:pPr>
        <w:pStyle w:val="Kop4"/>
      </w:pPr>
      <w:r w:rsidRPr="000E5CDC">
        <w:t xml:space="preserve">Beslisvraag </w:t>
      </w:r>
      <w:r>
        <w:t>5</w:t>
      </w:r>
    </w:p>
    <w:p w14:paraId="45332CB9" w14:textId="77777777" w:rsidR="00430D68" w:rsidRPr="000E5CDC" w:rsidRDefault="00430D68" w:rsidP="00430D68">
      <w:r w:rsidRPr="000E5CDC">
        <w:rPr>
          <w:b/>
          <w:bCs/>
        </w:rPr>
        <w:t>Volgen de leraren tijdens de les of leerlingen leren en passen zij hun handelen daarop aan?</w:t>
      </w:r>
    </w:p>
    <w:p w14:paraId="57479F01" w14:textId="77777777" w:rsidR="00430D68" w:rsidRPr="000E5CDC" w:rsidRDefault="00430D68" w:rsidP="00430D68">
      <w:r w:rsidRPr="000E5CDC">
        <w:rPr>
          <w:b/>
          <w:bCs/>
        </w:rPr>
        <w:t>Beoordeling</w:t>
      </w:r>
    </w:p>
    <w:p w14:paraId="71ABD57B" w14:textId="77777777" w:rsidR="00430D68" w:rsidRPr="000E5CDC" w:rsidRDefault="00430D68" w:rsidP="00430D68">
      <w:pPr>
        <w:numPr>
          <w:ilvl w:val="0"/>
          <w:numId w:val="71"/>
        </w:numPr>
      </w:pPr>
      <w:r w:rsidRPr="000E5CDC">
        <w:t>Ja</w:t>
      </w:r>
    </w:p>
    <w:p w14:paraId="6829D401" w14:textId="77777777" w:rsidR="00430D68" w:rsidRPr="000E5CDC" w:rsidRDefault="00430D68" w:rsidP="00430D68">
      <w:pPr>
        <w:numPr>
          <w:ilvl w:val="0"/>
          <w:numId w:val="71"/>
        </w:numPr>
      </w:pPr>
      <w:r w:rsidRPr="000E5CDC">
        <w:t>Nee</w:t>
      </w:r>
    </w:p>
    <w:p w14:paraId="27B7222D" w14:textId="77777777" w:rsidR="00430D68" w:rsidRPr="000E5CDC" w:rsidRDefault="00430D68" w:rsidP="00430D68">
      <w:pPr>
        <w:numPr>
          <w:ilvl w:val="0"/>
          <w:numId w:val="71"/>
        </w:numPr>
      </w:pPr>
      <w:r w:rsidRPr="000E5CDC">
        <w:t>Onvoldoende bewijs</w:t>
      </w:r>
    </w:p>
    <w:p w14:paraId="37A6DCD5" w14:textId="77777777" w:rsidR="00430D68" w:rsidRPr="000E5CDC" w:rsidRDefault="00430D68" w:rsidP="00430D68">
      <w:pPr>
        <w:rPr>
          <w:b/>
          <w:bCs/>
        </w:rPr>
      </w:pPr>
      <w:r w:rsidRPr="000E5CDC">
        <w:rPr>
          <w:b/>
          <w:bCs/>
        </w:rPr>
        <w:t>Sterk bewijs</w:t>
      </w:r>
    </w:p>
    <w:p w14:paraId="1772B1F8" w14:textId="77777777" w:rsidR="00430D68" w:rsidRPr="000E5CDC" w:rsidRDefault="00430D68" w:rsidP="00430D68">
      <w:pPr>
        <w:numPr>
          <w:ilvl w:val="0"/>
          <w:numId w:val="72"/>
        </w:numPr>
      </w:pPr>
      <w:r w:rsidRPr="000E5CDC">
        <w:t>Leraren controleren actief of leerlingen de uitleg begrijpen.</w:t>
      </w:r>
    </w:p>
    <w:p w14:paraId="262241B9" w14:textId="77777777" w:rsidR="00430D68" w:rsidRPr="000E5CDC" w:rsidRDefault="00430D68" w:rsidP="00430D68">
      <w:pPr>
        <w:numPr>
          <w:ilvl w:val="0"/>
          <w:numId w:val="72"/>
        </w:numPr>
      </w:pPr>
      <w:r w:rsidRPr="000E5CDC">
        <w:t>Zij observeren de voortgang tijdens de verwerking.</w:t>
      </w:r>
    </w:p>
    <w:p w14:paraId="0B402CC1" w14:textId="77777777" w:rsidR="00430D68" w:rsidRDefault="00430D68" w:rsidP="00430D68">
      <w:pPr>
        <w:numPr>
          <w:ilvl w:val="0"/>
          <w:numId w:val="72"/>
        </w:numPr>
      </w:pPr>
      <w:r w:rsidRPr="000E5CDC">
        <w:lastRenderedPageBreak/>
        <w:t>Zij passen instructie, ondersteuning of tempo aan wanneer dat nodig is.</w:t>
      </w:r>
    </w:p>
    <w:p w14:paraId="380193B9" w14:textId="77777777" w:rsidR="00430D68" w:rsidRPr="000E5CDC" w:rsidRDefault="00430D68" w:rsidP="00430D68">
      <w:pPr>
        <w:rPr>
          <w:b/>
          <w:bCs/>
        </w:rPr>
      </w:pPr>
      <w:r w:rsidRPr="000E5CDC">
        <w:rPr>
          <w:b/>
          <w:bCs/>
        </w:rPr>
        <w:t>Ondersteunend bewijs</w:t>
      </w:r>
    </w:p>
    <w:p w14:paraId="2F8CEF1C" w14:textId="77777777" w:rsidR="00430D68" w:rsidRPr="000E5CDC" w:rsidRDefault="00430D68" w:rsidP="00430D68">
      <w:pPr>
        <w:numPr>
          <w:ilvl w:val="0"/>
          <w:numId w:val="73"/>
        </w:numPr>
      </w:pPr>
      <w:r w:rsidRPr="000E5CDC">
        <w:t>Teamafspraken over formatief handelen</w:t>
      </w:r>
    </w:p>
    <w:p w14:paraId="4CBDC2EA" w14:textId="77777777" w:rsidR="00430D68" w:rsidRDefault="00430D68" w:rsidP="00430D68">
      <w:pPr>
        <w:numPr>
          <w:ilvl w:val="0"/>
          <w:numId w:val="73"/>
        </w:numPr>
      </w:pPr>
      <w:r w:rsidRPr="000E5CDC">
        <w:t>Lesvoorbereidingen</w:t>
      </w:r>
    </w:p>
    <w:p w14:paraId="472ABBFB" w14:textId="466E0C6C" w:rsidR="00305F55" w:rsidRPr="000E5CDC" w:rsidRDefault="00305F55" w:rsidP="00305F55">
      <w:pPr>
        <w:numPr>
          <w:ilvl w:val="0"/>
          <w:numId w:val="73"/>
        </w:numPr>
      </w:pPr>
      <w:r>
        <w:t>Teamscan op basis van observaties</w:t>
      </w:r>
    </w:p>
    <w:p w14:paraId="26EB5843" w14:textId="77777777" w:rsidR="00430D68" w:rsidRDefault="00430D68" w:rsidP="00430D68">
      <w:pPr>
        <w:rPr>
          <w:b/>
          <w:bCs/>
        </w:rPr>
      </w:pPr>
      <w:r w:rsidRPr="000E5CDC">
        <w:rPr>
          <w:b/>
          <w:bCs/>
        </w:rPr>
        <w:t>Notities</w:t>
      </w:r>
    </w:p>
    <w:p w14:paraId="45BC1E7A" w14:textId="77777777" w:rsidR="00305F55" w:rsidRPr="000E5CDC" w:rsidRDefault="00305F55" w:rsidP="00430D68"/>
    <w:p w14:paraId="79DD91F9" w14:textId="4F406157" w:rsidR="005A6AE8" w:rsidRPr="000E5CDC" w:rsidRDefault="005A6AE8" w:rsidP="005A6AE8">
      <w:pPr>
        <w:pStyle w:val="Kop4"/>
      </w:pPr>
      <w:r w:rsidRPr="000E5CDC">
        <w:t xml:space="preserve">Beslisvraag </w:t>
      </w:r>
      <w:r w:rsidR="00DE0720">
        <w:t>6</w:t>
      </w:r>
    </w:p>
    <w:p w14:paraId="4435FB86" w14:textId="77777777" w:rsidR="005A6AE8" w:rsidRPr="000E5CDC" w:rsidRDefault="005A6AE8" w:rsidP="005A6AE8">
      <w:r w:rsidRPr="000E5CDC">
        <w:rPr>
          <w:b/>
          <w:bCs/>
        </w:rPr>
        <w:t>Geven de leraren leerlingen effectieve feedback waarmee zij verder kunnen leren?</w:t>
      </w:r>
    </w:p>
    <w:p w14:paraId="65FF21DD" w14:textId="77777777" w:rsidR="005A6AE8" w:rsidRPr="000E5CDC" w:rsidRDefault="005A6AE8" w:rsidP="005A6AE8">
      <w:r w:rsidRPr="000E5CDC">
        <w:rPr>
          <w:b/>
          <w:bCs/>
        </w:rPr>
        <w:t>Beoordeling</w:t>
      </w:r>
    </w:p>
    <w:p w14:paraId="07C3017E" w14:textId="77777777" w:rsidR="005A6AE8" w:rsidRPr="000E5CDC" w:rsidRDefault="005A6AE8" w:rsidP="005A6AE8">
      <w:pPr>
        <w:numPr>
          <w:ilvl w:val="0"/>
          <w:numId w:val="74"/>
        </w:numPr>
      </w:pPr>
      <w:r w:rsidRPr="000E5CDC">
        <w:t>Ja</w:t>
      </w:r>
    </w:p>
    <w:p w14:paraId="5F1CE8F5" w14:textId="77777777" w:rsidR="005A6AE8" w:rsidRPr="000E5CDC" w:rsidRDefault="005A6AE8" w:rsidP="005A6AE8">
      <w:pPr>
        <w:numPr>
          <w:ilvl w:val="0"/>
          <w:numId w:val="74"/>
        </w:numPr>
      </w:pPr>
      <w:r w:rsidRPr="000E5CDC">
        <w:t>Nee</w:t>
      </w:r>
    </w:p>
    <w:p w14:paraId="7321E2F5" w14:textId="77777777" w:rsidR="005A6AE8" w:rsidRPr="000E5CDC" w:rsidRDefault="005A6AE8" w:rsidP="005A6AE8">
      <w:pPr>
        <w:numPr>
          <w:ilvl w:val="0"/>
          <w:numId w:val="74"/>
        </w:numPr>
      </w:pPr>
      <w:r w:rsidRPr="000E5CDC">
        <w:t>Onvoldoende bewijs</w:t>
      </w:r>
    </w:p>
    <w:p w14:paraId="760CB6AE" w14:textId="77777777" w:rsidR="005A6AE8" w:rsidRPr="000E5CDC" w:rsidRDefault="005A6AE8" w:rsidP="005A6AE8">
      <w:pPr>
        <w:rPr>
          <w:b/>
          <w:bCs/>
        </w:rPr>
      </w:pPr>
      <w:r w:rsidRPr="000E5CDC">
        <w:rPr>
          <w:b/>
          <w:bCs/>
        </w:rPr>
        <w:t>Sterk bewijs</w:t>
      </w:r>
    </w:p>
    <w:p w14:paraId="60C91DC8" w14:textId="77777777" w:rsidR="005A6AE8" w:rsidRPr="000E5CDC" w:rsidRDefault="005A6AE8" w:rsidP="005A6AE8">
      <w:pPr>
        <w:numPr>
          <w:ilvl w:val="0"/>
          <w:numId w:val="75"/>
        </w:numPr>
      </w:pPr>
      <w:r w:rsidRPr="000E5CDC">
        <w:t>Feedback is gericht op het leren.</w:t>
      </w:r>
    </w:p>
    <w:p w14:paraId="1E886324" w14:textId="77777777" w:rsidR="005A6AE8" w:rsidRPr="000E5CDC" w:rsidRDefault="005A6AE8" w:rsidP="005A6AE8">
      <w:pPr>
        <w:numPr>
          <w:ilvl w:val="0"/>
          <w:numId w:val="75"/>
        </w:numPr>
      </w:pPr>
      <w:r w:rsidRPr="000E5CDC">
        <w:t>Leerlingen weten wat goed gaat en wat een volgende stap is.</w:t>
      </w:r>
    </w:p>
    <w:p w14:paraId="71501B9D" w14:textId="77777777" w:rsidR="005A6AE8" w:rsidRPr="000E5CDC" w:rsidRDefault="005A6AE8" w:rsidP="005A6AE8">
      <w:pPr>
        <w:numPr>
          <w:ilvl w:val="0"/>
          <w:numId w:val="75"/>
        </w:numPr>
      </w:pPr>
      <w:r w:rsidRPr="000E5CDC">
        <w:t>Leerlingen kunnen de feedback gebruiken.</w:t>
      </w:r>
    </w:p>
    <w:p w14:paraId="29405770" w14:textId="77777777" w:rsidR="005A6AE8" w:rsidRPr="000E5CDC" w:rsidRDefault="005A6AE8" w:rsidP="005A6AE8">
      <w:pPr>
        <w:rPr>
          <w:b/>
          <w:bCs/>
        </w:rPr>
      </w:pPr>
      <w:r w:rsidRPr="000E5CDC">
        <w:rPr>
          <w:b/>
          <w:bCs/>
        </w:rPr>
        <w:t>Ondersteunend bewijs</w:t>
      </w:r>
    </w:p>
    <w:p w14:paraId="246731D7" w14:textId="77777777" w:rsidR="005A6AE8" w:rsidRPr="000E5CDC" w:rsidRDefault="005A6AE8" w:rsidP="005A6AE8">
      <w:pPr>
        <w:numPr>
          <w:ilvl w:val="0"/>
          <w:numId w:val="76"/>
        </w:numPr>
      </w:pPr>
      <w:r w:rsidRPr="000E5CDC">
        <w:t>Leerlingwerk</w:t>
      </w:r>
    </w:p>
    <w:p w14:paraId="25EFC9E4" w14:textId="77777777" w:rsidR="005A6AE8" w:rsidRDefault="005A6AE8" w:rsidP="005A6AE8">
      <w:pPr>
        <w:numPr>
          <w:ilvl w:val="0"/>
          <w:numId w:val="76"/>
        </w:numPr>
      </w:pPr>
      <w:r w:rsidRPr="000E5CDC">
        <w:t>Teamafspraken over feedback</w:t>
      </w:r>
    </w:p>
    <w:p w14:paraId="5CE02F4E" w14:textId="613398D6" w:rsidR="00DE0720" w:rsidRPr="000E5CDC" w:rsidRDefault="00DE0720" w:rsidP="005A6AE8">
      <w:pPr>
        <w:numPr>
          <w:ilvl w:val="0"/>
          <w:numId w:val="76"/>
        </w:numPr>
      </w:pPr>
      <w:r>
        <w:t>Teamscan op basis van observaties</w:t>
      </w:r>
    </w:p>
    <w:p w14:paraId="7B20FFEC" w14:textId="77777777" w:rsidR="005A6AE8" w:rsidRPr="000E5CDC" w:rsidRDefault="005A6AE8" w:rsidP="005A6AE8">
      <w:r w:rsidRPr="000E5CDC">
        <w:rPr>
          <w:b/>
          <w:bCs/>
        </w:rPr>
        <w:t>Notities</w:t>
      </w:r>
    </w:p>
    <w:p w14:paraId="3C07079B" w14:textId="77777777" w:rsidR="005A6AE8" w:rsidRDefault="005A6AE8" w:rsidP="005A6AE8">
      <w:r>
        <w:br w:type="page"/>
      </w:r>
    </w:p>
    <w:p w14:paraId="6650E730" w14:textId="011B75D2" w:rsidR="000E5CDC" w:rsidRPr="000E5CDC" w:rsidRDefault="000E5CDC" w:rsidP="00A87CED">
      <w:pPr>
        <w:pStyle w:val="Kop4"/>
      </w:pPr>
      <w:r w:rsidRPr="000E5CDC">
        <w:lastRenderedPageBreak/>
        <w:t xml:space="preserve">Beslisvraag </w:t>
      </w:r>
      <w:r w:rsidR="005A6AE8">
        <w:t>7</w:t>
      </w:r>
    </w:p>
    <w:p w14:paraId="48C2100D" w14:textId="25814BA0" w:rsidR="000E5CDC" w:rsidRDefault="00136CFD" w:rsidP="000E5CDC">
      <w:pPr>
        <w:rPr>
          <w:b/>
          <w:bCs/>
        </w:rPr>
      </w:pPr>
      <w:r>
        <w:rPr>
          <w:b/>
          <w:bCs/>
        </w:rPr>
        <w:t>Is er sprake van zelfregulerend leren en actieve betrokkenheid bij leerlingen</w:t>
      </w:r>
      <w:r w:rsidR="000E5CDC" w:rsidRPr="000E5CDC">
        <w:rPr>
          <w:b/>
          <w:bCs/>
        </w:rPr>
        <w:t>?</w:t>
      </w:r>
    </w:p>
    <w:p w14:paraId="634FA280" w14:textId="189419BB" w:rsidR="007B43AB" w:rsidRPr="00136CFD" w:rsidRDefault="00136CFD" w:rsidP="000E5CDC">
      <w:pPr>
        <w:rPr>
          <w:b/>
          <w:bCs/>
        </w:rPr>
      </w:pPr>
      <w:r>
        <w:rPr>
          <w:b/>
          <w:bCs/>
        </w:rPr>
        <w:t xml:space="preserve">D.w.z. De leerkracht leert leerlingen </w:t>
      </w:r>
      <w:r w:rsidR="007B43AB" w:rsidRPr="00136CFD">
        <w:rPr>
          <w:b/>
          <w:bCs/>
        </w:rPr>
        <w:t xml:space="preserve">tijdens de les algemene leer- en studievaardigheden </w:t>
      </w:r>
      <w:r>
        <w:rPr>
          <w:b/>
          <w:bCs/>
        </w:rPr>
        <w:t xml:space="preserve">aan </w:t>
      </w:r>
      <w:r w:rsidR="007B43AB" w:rsidRPr="00136CFD">
        <w:rPr>
          <w:b/>
          <w:bCs/>
        </w:rPr>
        <w:t>waarmee leerlingen zelf kunnen inschatten waar ze goed in zijn en waar ze in kunnen verbeteren</w:t>
      </w:r>
      <w:r w:rsidR="003A3378">
        <w:rPr>
          <w:b/>
          <w:bCs/>
        </w:rPr>
        <w:t xml:space="preserve"> (en/of stimuleert dat leerlingen aangeleerde vaardigheden inzetten)</w:t>
      </w:r>
      <w:r w:rsidR="007B43AB" w:rsidRPr="00136CFD">
        <w:rPr>
          <w:b/>
          <w:bCs/>
        </w:rPr>
        <w:t>. Zelfregulerend leren omvat het bewustzijn over hoe je zelf denkt, het kunnen inschatten van je eigen sterktes en zwaktes en weten welke strategieën je kunt gebruiken om taken op te lossen</w:t>
      </w:r>
      <w:r w:rsidR="003A3378">
        <w:rPr>
          <w:b/>
          <w:bCs/>
        </w:rPr>
        <w:t>.</w:t>
      </w:r>
    </w:p>
    <w:p w14:paraId="57EEA6FA" w14:textId="77777777" w:rsidR="000E5CDC" w:rsidRPr="000E5CDC" w:rsidRDefault="000E5CDC" w:rsidP="000E5CDC">
      <w:r w:rsidRPr="000E5CDC">
        <w:rPr>
          <w:b/>
          <w:bCs/>
        </w:rPr>
        <w:t>Beoordeling</w:t>
      </w:r>
    </w:p>
    <w:p w14:paraId="7988A001" w14:textId="77777777" w:rsidR="000E5CDC" w:rsidRPr="000E5CDC" w:rsidRDefault="000E5CDC">
      <w:pPr>
        <w:numPr>
          <w:ilvl w:val="0"/>
          <w:numId w:val="69"/>
        </w:numPr>
      </w:pPr>
      <w:r w:rsidRPr="000E5CDC">
        <w:t>Ja</w:t>
      </w:r>
    </w:p>
    <w:p w14:paraId="096F48BE" w14:textId="77777777" w:rsidR="000E5CDC" w:rsidRPr="000E5CDC" w:rsidRDefault="000E5CDC">
      <w:pPr>
        <w:numPr>
          <w:ilvl w:val="0"/>
          <w:numId w:val="69"/>
        </w:numPr>
      </w:pPr>
      <w:r w:rsidRPr="000E5CDC">
        <w:t>Nee</w:t>
      </w:r>
    </w:p>
    <w:p w14:paraId="0D46569A" w14:textId="77777777" w:rsidR="000E5CDC" w:rsidRPr="000E5CDC" w:rsidRDefault="000E5CDC">
      <w:pPr>
        <w:numPr>
          <w:ilvl w:val="0"/>
          <w:numId w:val="69"/>
        </w:numPr>
      </w:pPr>
      <w:r w:rsidRPr="000E5CDC">
        <w:t>Onvoldoende bewijs</w:t>
      </w:r>
    </w:p>
    <w:p w14:paraId="5E75008D" w14:textId="77777777" w:rsidR="000E5CDC" w:rsidRPr="000E5CDC" w:rsidRDefault="000E5CDC" w:rsidP="000E5CDC">
      <w:pPr>
        <w:rPr>
          <w:b/>
          <w:bCs/>
        </w:rPr>
      </w:pPr>
      <w:r w:rsidRPr="000E5CDC">
        <w:rPr>
          <w:b/>
          <w:bCs/>
        </w:rPr>
        <w:t>Sterk bewijs</w:t>
      </w:r>
    </w:p>
    <w:p w14:paraId="49A2FA50" w14:textId="77777777" w:rsidR="000E5CDC" w:rsidRPr="000E5CDC" w:rsidRDefault="000E5CDC">
      <w:pPr>
        <w:numPr>
          <w:ilvl w:val="0"/>
          <w:numId w:val="70"/>
        </w:numPr>
      </w:pPr>
      <w:r w:rsidRPr="000E5CDC">
        <w:t>Leerlingen zijn actief met de leerstof bezig.</w:t>
      </w:r>
    </w:p>
    <w:p w14:paraId="2745CE32" w14:textId="4D6B97A3" w:rsidR="00574A6C" w:rsidRPr="000E5CDC" w:rsidRDefault="00574A6C" w:rsidP="00574A6C">
      <w:pPr>
        <w:numPr>
          <w:ilvl w:val="0"/>
          <w:numId w:val="70"/>
        </w:numPr>
      </w:pPr>
      <w:r>
        <w:t>De leraar leert de leerlingen expliciet leer- en studievaardigheden aan.</w:t>
      </w:r>
    </w:p>
    <w:p w14:paraId="4B996E06" w14:textId="7F315E62" w:rsidR="004C6054" w:rsidRPr="000E5CDC" w:rsidRDefault="000E5CDC" w:rsidP="004C6054">
      <w:pPr>
        <w:numPr>
          <w:ilvl w:val="0"/>
          <w:numId w:val="70"/>
        </w:numPr>
      </w:pPr>
      <w:r w:rsidRPr="000E5CDC">
        <w:t xml:space="preserve">Leerlingen </w:t>
      </w:r>
      <w:r w:rsidR="004C6054">
        <w:t>zetten leer- en studievaardigheden in.</w:t>
      </w:r>
    </w:p>
    <w:p w14:paraId="4C565987" w14:textId="363F66B2" w:rsidR="000E5CDC" w:rsidRPr="000E5CDC" w:rsidRDefault="000E5CDC" w:rsidP="004C6054">
      <w:pPr>
        <w:numPr>
          <w:ilvl w:val="0"/>
          <w:numId w:val="70"/>
        </w:numPr>
      </w:pPr>
      <w:r w:rsidRPr="000E5CDC">
        <w:t>Leerlingen kunnen uitleggen wat zij leren</w:t>
      </w:r>
      <w:r w:rsidR="00DF51F4">
        <w:t>, waar zij sterk in zijn en waarin zij nog kunnen verbeteren</w:t>
      </w:r>
      <w:r w:rsidRPr="000E5CDC">
        <w:t>.</w:t>
      </w:r>
    </w:p>
    <w:p w14:paraId="27B580E3" w14:textId="77777777" w:rsidR="000E5CDC" w:rsidRPr="000E5CDC" w:rsidRDefault="000E5CDC" w:rsidP="000E5CDC">
      <w:pPr>
        <w:rPr>
          <w:b/>
          <w:bCs/>
        </w:rPr>
      </w:pPr>
      <w:r w:rsidRPr="000E5CDC">
        <w:rPr>
          <w:b/>
          <w:bCs/>
        </w:rPr>
        <w:t>Ondersteunend bewijs</w:t>
      </w:r>
    </w:p>
    <w:p w14:paraId="0139FBC8" w14:textId="6AC7A48E" w:rsidR="00594723" w:rsidRDefault="00DE0720" w:rsidP="00594723">
      <w:pPr>
        <w:numPr>
          <w:ilvl w:val="0"/>
          <w:numId w:val="4"/>
        </w:numPr>
      </w:pPr>
      <w:r>
        <w:t>Leerlijnen leer- en studievaardigheden</w:t>
      </w:r>
    </w:p>
    <w:p w14:paraId="2464217A" w14:textId="11DFF692" w:rsidR="00594723" w:rsidRDefault="00594723" w:rsidP="00594723">
      <w:pPr>
        <w:numPr>
          <w:ilvl w:val="0"/>
          <w:numId w:val="4"/>
        </w:numPr>
      </w:pPr>
      <w:r>
        <w:t>Schoolafspraken over aanbod</w:t>
      </w:r>
    </w:p>
    <w:p w14:paraId="791E4D11" w14:textId="554C95A6" w:rsidR="000E5CDC" w:rsidRDefault="000E5CDC">
      <w:pPr>
        <w:numPr>
          <w:ilvl w:val="0"/>
          <w:numId w:val="4"/>
        </w:numPr>
      </w:pPr>
      <w:r w:rsidRPr="000E5CDC">
        <w:t>Schoolafspraken over zelfstandig werken of eigenaarschap</w:t>
      </w:r>
    </w:p>
    <w:p w14:paraId="38A2573B" w14:textId="081CD60E" w:rsidR="00DE0720" w:rsidRPr="000E5CDC" w:rsidRDefault="00DE0720">
      <w:pPr>
        <w:numPr>
          <w:ilvl w:val="0"/>
          <w:numId w:val="4"/>
        </w:numPr>
      </w:pPr>
      <w:r>
        <w:t>Teamscan op basis van observaties</w:t>
      </w:r>
    </w:p>
    <w:p w14:paraId="1A7F85C1" w14:textId="77777777" w:rsidR="000E5CDC" w:rsidRPr="000E5CDC" w:rsidRDefault="000E5CDC" w:rsidP="000E5CDC">
      <w:r w:rsidRPr="000E5CDC">
        <w:rPr>
          <w:b/>
          <w:bCs/>
        </w:rPr>
        <w:t>Notities</w:t>
      </w:r>
    </w:p>
    <w:p w14:paraId="4131310A" w14:textId="39539242" w:rsidR="00FB3BA8" w:rsidRDefault="00FB3BA8"/>
    <w:p w14:paraId="5802F25D" w14:textId="77777777" w:rsidR="00594723" w:rsidRPr="000E5CDC" w:rsidRDefault="00594723" w:rsidP="00594723">
      <w:pPr>
        <w:pStyle w:val="Kop3"/>
      </w:pPr>
      <w:bookmarkStart w:id="12" w:name="_Toc242978228"/>
      <w:r w:rsidRPr="000E5CDC">
        <w:t>Eindbeoordeling OP3</w:t>
      </w:r>
      <w:bookmarkEnd w:id="12"/>
    </w:p>
    <w:p w14:paraId="451F96BC" w14:textId="77777777" w:rsidR="00594723" w:rsidRPr="006D4837" w:rsidRDefault="00594723" w:rsidP="00594723">
      <w:pPr>
        <w:numPr>
          <w:ilvl w:val="0"/>
          <w:numId w:val="178"/>
        </w:numPr>
      </w:pPr>
      <w:r w:rsidRPr="006D4837">
        <w:t xml:space="preserve">Leerklimaat: </w:t>
      </w:r>
      <w:proofErr w:type="gramStart"/>
      <w:r w:rsidRPr="006D4837">
        <w:t>Ja /</w:t>
      </w:r>
      <w:proofErr w:type="gramEnd"/>
      <w:r w:rsidRPr="006D4837">
        <w:t xml:space="preserve"> </w:t>
      </w:r>
      <w:proofErr w:type="gramStart"/>
      <w:r w:rsidRPr="006D4837">
        <w:t>Nee /</w:t>
      </w:r>
      <w:proofErr w:type="gramEnd"/>
      <w:r w:rsidRPr="006D4837">
        <w:t xml:space="preserve"> Onvoldoende bewijs </w:t>
      </w:r>
    </w:p>
    <w:p w14:paraId="67E677C5" w14:textId="77777777" w:rsidR="00594723" w:rsidRPr="006D4837" w:rsidRDefault="00594723" w:rsidP="00594723">
      <w:pPr>
        <w:numPr>
          <w:ilvl w:val="0"/>
          <w:numId w:val="178"/>
        </w:numPr>
      </w:pPr>
      <w:r w:rsidRPr="006D4837">
        <w:t xml:space="preserve">Klassenmanagement: </w:t>
      </w:r>
      <w:proofErr w:type="gramStart"/>
      <w:r w:rsidRPr="006D4837">
        <w:t>Ja /</w:t>
      </w:r>
      <w:proofErr w:type="gramEnd"/>
      <w:r w:rsidRPr="006D4837">
        <w:t xml:space="preserve"> </w:t>
      </w:r>
      <w:proofErr w:type="gramStart"/>
      <w:r w:rsidRPr="006D4837">
        <w:t>Nee /</w:t>
      </w:r>
      <w:proofErr w:type="gramEnd"/>
      <w:r w:rsidRPr="006D4837">
        <w:t xml:space="preserve"> Onvoldoende bewijs </w:t>
      </w:r>
    </w:p>
    <w:p w14:paraId="0F8DB9BB" w14:textId="77777777" w:rsidR="00594723" w:rsidRPr="006D4837" w:rsidRDefault="00594723" w:rsidP="00594723">
      <w:pPr>
        <w:numPr>
          <w:ilvl w:val="0"/>
          <w:numId w:val="178"/>
        </w:numPr>
      </w:pPr>
      <w:r w:rsidRPr="006D4837">
        <w:t xml:space="preserve">Doelgerichtheid van de les: </w:t>
      </w:r>
      <w:proofErr w:type="gramStart"/>
      <w:r w:rsidRPr="006D4837">
        <w:t>Ja /</w:t>
      </w:r>
      <w:proofErr w:type="gramEnd"/>
      <w:r w:rsidRPr="006D4837">
        <w:t xml:space="preserve"> </w:t>
      </w:r>
      <w:proofErr w:type="gramStart"/>
      <w:r w:rsidRPr="006D4837">
        <w:t>Nee /</w:t>
      </w:r>
      <w:proofErr w:type="gramEnd"/>
      <w:r w:rsidRPr="006D4837">
        <w:t xml:space="preserve"> Onvoldoende bewijs </w:t>
      </w:r>
    </w:p>
    <w:p w14:paraId="4B1AE365" w14:textId="77777777" w:rsidR="00594723" w:rsidRPr="006D4837" w:rsidRDefault="00594723" w:rsidP="00594723">
      <w:pPr>
        <w:numPr>
          <w:ilvl w:val="0"/>
          <w:numId w:val="178"/>
        </w:numPr>
      </w:pPr>
      <w:r w:rsidRPr="006D4837">
        <w:t xml:space="preserve">Effectieve instructie: </w:t>
      </w:r>
      <w:proofErr w:type="gramStart"/>
      <w:r w:rsidRPr="006D4837">
        <w:t>Ja /</w:t>
      </w:r>
      <w:proofErr w:type="gramEnd"/>
      <w:r w:rsidRPr="006D4837">
        <w:t xml:space="preserve"> </w:t>
      </w:r>
      <w:proofErr w:type="gramStart"/>
      <w:r w:rsidRPr="006D4837">
        <w:t>Nee /</w:t>
      </w:r>
      <w:proofErr w:type="gramEnd"/>
      <w:r w:rsidRPr="006D4837">
        <w:t xml:space="preserve"> Onvoldoende bewijs </w:t>
      </w:r>
    </w:p>
    <w:p w14:paraId="619276D3" w14:textId="77777777" w:rsidR="00594723" w:rsidRPr="006D4837" w:rsidRDefault="00594723" w:rsidP="00594723">
      <w:pPr>
        <w:numPr>
          <w:ilvl w:val="0"/>
          <w:numId w:val="178"/>
        </w:numPr>
      </w:pPr>
      <w:r w:rsidRPr="006D4837">
        <w:t xml:space="preserve">Effectieve feedback: </w:t>
      </w:r>
      <w:proofErr w:type="gramStart"/>
      <w:r w:rsidRPr="006D4837">
        <w:t>Ja /</w:t>
      </w:r>
      <w:proofErr w:type="gramEnd"/>
      <w:r w:rsidRPr="006D4837">
        <w:t xml:space="preserve"> </w:t>
      </w:r>
      <w:proofErr w:type="gramStart"/>
      <w:r w:rsidRPr="006D4837">
        <w:t>Nee /</w:t>
      </w:r>
      <w:proofErr w:type="gramEnd"/>
      <w:r w:rsidRPr="006D4837">
        <w:t xml:space="preserve"> Onvoldoende bewijs </w:t>
      </w:r>
    </w:p>
    <w:p w14:paraId="4AE57463" w14:textId="77777777" w:rsidR="00594723" w:rsidRPr="006D4837" w:rsidRDefault="00594723" w:rsidP="00594723">
      <w:pPr>
        <w:numPr>
          <w:ilvl w:val="0"/>
          <w:numId w:val="178"/>
        </w:numPr>
      </w:pPr>
      <w:r w:rsidRPr="006D4837">
        <w:t xml:space="preserve">Afstemming op verschillen tussen leerlingen: </w:t>
      </w:r>
      <w:proofErr w:type="gramStart"/>
      <w:r w:rsidRPr="006D4837">
        <w:t>Ja /</w:t>
      </w:r>
      <w:proofErr w:type="gramEnd"/>
      <w:r w:rsidRPr="006D4837">
        <w:t xml:space="preserve"> </w:t>
      </w:r>
      <w:proofErr w:type="gramStart"/>
      <w:r w:rsidRPr="006D4837">
        <w:t>Nee /</w:t>
      </w:r>
      <w:proofErr w:type="gramEnd"/>
      <w:r w:rsidRPr="006D4837">
        <w:t xml:space="preserve"> Onvoldoende bewijs </w:t>
      </w:r>
    </w:p>
    <w:p w14:paraId="5FAEDDD8" w14:textId="77777777" w:rsidR="00594723" w:rsidRPr="006D4837" w:rsidRDefault="00594723" w:rsidP="00594723">
      <w:pPr>
        <w:numPr>
          <w:ilvl w:val="0"/>
          <w:numId w:val="178"/>
        </w:numPr>
      </w:pPr>
      <w:r w:rsidRPr="006D4837">
        <w:t xml:space="preserve">Actieve betrokkenheid van leerlingen: </w:t>
      </w:r>
      <w:proofErr w:type="gramStart"/>
      <w:r w:rsidRPr="006D4837">
        <w:t>Ja /</w:t>
      </w:r>
      <w:proofErr w:type="gramEnd"/>
      <w:r w:rsidRPr="006D4837">
        <w:t xml:space="preserve"> </w:t>
      </w:r>
      <w:proofErr w:type="gramStart"/>
      <w:r w:rsidRPr="006D4837">
        <w:t>Nee /</w:t>
      </w:r>
      <w:proofErr w:type="gramEnd"/>
      <w:r w:rsidRPr="006D4837">
        <w:t xml:space="preserve"> Onvoldoende bewijs </w:t>
      </w:r>
    </w:p>
    <w:p w14:paraId="5281862D" w14:textId="77777777" w:rsidR="00594723" w:rsidRPr="006D4837" w:rsidRDefault="00594723" w:rsidP="00594723">
      <w:pPr>
        <w:numPr>
          <w:ilvl w:val="0"/>
          <w:numId w:val="178"/>
        </w:numPr>
      </w:pPr>
      <w:r w:rsidRPr="006D4837">
        <w:lastRenderedPageBreak/>
        <w:t xml:space="preserve">Zelfregulerend leren: </w:t>
      </w:r>
      <w:proofErr w:type="gramStart"/>
      <w:r w:rsidRPr="006D4837">
        <w:t>Ja /</w:t>
      </w:r>
      <w:proofErr w:type="gramEnd"/>
      <w:r w:rsidRPr="006D4837">
        <w:t xml:space="preserve"> </w:t>
      </w:r>
      <w:proofErr w:type="gramStart"/>
      <w:r w:rsidRPr="006D4837">
        <w:t>Nee /</w:t>
      </w:r>
      <w:proofErr w:type="gramEnd"/>
      <w:r w:rsidRPr="006D4837">
        <w:t xml:space="preserve"> Onvoldoende bewijs</w:t>
      </w:r>
    </w:p>
    <w:p w14:paraId="4E055CF7" w14:textId="77777777" w:rsidR="00594723" w:rsidRPr="000E5CDC" w:rsidRDefault="00594723" w:rsidP="00594723">
      <w:r w:rsidRPr="000E5CDC">
        <w:rPr>
          <w:b/>
          <w:bCs/>
        </w:rPr>
        <w:t>Voorlopige conclusie</w:t>
      </w:r>
    </w:p>
    <w:p w14:paraId="3ECC49CB" w14:textId="77777777" w:rsidR="00594723" w:rsidRPr="000E5CDC" w:rsidRDefault="00594723" w:rsidP="00594723">
      <w:pPr>
        <w:numPr>
          <w:ilvl w:val="0"/>
          <w:numId w:val="77"/>
        </w:numPr>
      </w:pPr>
      <w:r w:rsidRPr="000E5CDC">
        <w:t>Voldoet</w:t>
      </w:r>
    </w:p>
    <w:p w14:paraId="3E37D753" w14:textId="77777777" w:rsidR="00594723" w:rsidRPr="000E5CDC" w:rsidRDefault="00594723" w:rsidP="00594723">
      <w:pPr>
        <w:numPr>
          <w:ilvl w:val="0"/>
          <w:numId w:val="77"/>
        </w:numPr>
      </w:pPr>
      <w:proofErr w:type="gramStart"/>
      <w:r w:rsidRPr="000E5CDC">
        <w:t>Twijfel /</w:t>
      </w:r>
      <w:proofErr w:type="gramEnd"/>
      <w:r w:rsidRPr="000E5CDC">
        <w:t xml:space="preserve"> aanvullend onderzoek nodig</w:t>
      </w:r>
    </w:p>
    <w:p w14:paraId="7F4C582D" w14:textId="77777777" w:rsidR="00594723" w:rsidRPr="000E5CDC" w:rsidRDefault="00594723" w:rsidP="00594723">
      <w:pPr>
        <w:numPr>
          <w:ilvl w:val="0"/>
          <w:numId w:val="77"/>
        </w:numPr>
      </w:pPr>
      <w:r w:rsidRPr="000E5CDC">
        <w:t>Voldoet niet</w:t>
      </w:r>
    </w:p>
    <w:p w14:paraId="2EDFAC10" w14:textId="77777777" w:rsidR="00594723" w:rsidRPr="00356670" w:rsidRDefault="00594723" w:rsidP="00594723">
      <w:pPr>
        <w:rPr>
          <w:b/>
          <w:bCs/>
        </w:rPr>
      </w:pPr>
      <w:r w:rsidRPr="00356670">
        <w:rPr>
          <w:b/>
          <w:bCs/>
        </w:rPr>
        <w:t>Tips en adviezen</w:t>
      </w:r>
    </w:p>
    <w:p w14:paraId="6EDBCD9C" w14:textId="1328E2A7" w:rsidR="000E5CDC" w:rsidRPr="000E5CDC" w:rsidRDefault="000E5CDC" w:rsidP="000E5CDC"/>
    <w:p w14:paraId="67CC92D4" w14:textId="77777777" w:rsidR="00FB3BA8" w:rsidRDefault="00FB3BA8">
      <w:pPr>
        <w:rPr>
          <w:b/>
          <w:bCs/>
        </w:rPr>
      </w:pPr>
      <w:r>
        <w:rPr>
          <w:b/>
          <w:bCs/>
        </w:rPr>
        <w:br w:type="page"/>
      </w:r>
    </w:p>
    <w:p w14:paraId="04ADB0A0" w14:textId="77777777" w:rsidR="000E5CDC" w:rsidRPr="000E5CDC" w:rsidRDefault="000E5CDC" w:rsidP="00186061">
      <w:pPr>
        <w:pStyle w:val="Kop2"/>
      </w:pPr>
      <w:bookmarkStart w:id="13" w:name="_Toc242978229"/>
      <w:r w:rsidRPr="000E5CDC">
        <w:lastRenderedPageBreak/>
        <w:t>VS1 – Veiligheid</w:t>
      </w:r>
      <w:bookmarkEnd w:id="13"/>
    </w:p>
    <w:p w14:paraId="165D930A" w14:textId="77777777" w:rsidR="000E5CDC" w:rsidRPr="000E5CDC" w:rsidRDefault="000E5CDC" w:rsidP="00725242">
      <w:pPr>
        <w:pStyle w:val="Kop3"/>
      </w:pPr>
      <w:bookmarkStart w:id="14" w:name="_Toc242978230"/>
      <w:r w:rsidRPr="000E5CDC">
        <w:t>Doel van de standaard</w:t>
      </w:r>
      <w:bookmarkEnd w:id="14"/>
    </w:p>
    <w:p w14:paraId="1EDEA0DB" w14:textId="77777777" w:rsidR="000E5CDC" w:rsidRPr="000E5CDC" w:rsidRDefault="000E5CDC" w:rsidP="000E5CDC">
      <w:r w:rsidRPr="000E5CDC">
        <w:t>De school zorgt voor de sociale, fysieke en psychische veiligheid van leerlingen en handelt wanneer de veiligheid wordt bedreigd.</w:t>
      </w:r>
    </w:p>
    <w:p w14:paraId="5DCDAA34" w14:textId="77777777" w:rsidR="000E5CDC" w:rsidRPr="000E5CDC" w:rsidRDefault="000E5CDC" w:rsidP="00A87CED">
      <w:pPr>
        <w:pStyle w:val="Kop4"/>
      </w:pPr>
      <w:r w:rsidRPr="000E5CDC">
        <w:t>Beslisvraag 1</w:t>
      </w:r>
    </w:p>
    <w:p w14:paraId="36077305" w14:textId="77777777" w:rsidR="000E5CDC" w:rsidRPr="000E5CDC" w:rsidRDefault="000E5CDC" w:rsidP="000E5CDC">
      <w:r w:rsidRPr="000E5CDC">
        <w:rPr>
          <w:b/>
          <w:bCs/>
        </w:rPr>
        <w:t>Laat de school zien dat zij zorgt voor een sociaal, fysiek en psychisch veilige omgeving voor leerlingen?</w:t>
      </w:r>
    </w:p>
    <w:p w14:paraId="56D45065" w14:textId="77777777" w:rsidR="000E5CDC" w:rsidRPr="000E5CDC" w:rsidRDefault="000E5CDC" w:rsidP="000E5CDC">
      <w:r w:rsidRPr="000E5CDC">
        <w:rPr>
          <w:b/>
          <w:bCs/>
        </w:rPr>
        <w:t>Beoordeling</w:t>
      </w:r>
    </w:p>
    <w:p w14:paraId="2A1D1AC5" w14:textId="77777777" w:rsidR="000E5CDC" w:rsidRPr="000E5CDC" w:rsidRDefault="000E5CDC">
      <w:pPr>
        <w:numPr>
          <w:ilvl w:val="0"/>
          <w:numId w:val="112"/>
        </w:numPr>
      </w:pPr>
      <w:r w:rsidRPr="000E5CDC">
        <w:t>Ja</w:t>
      </w:r>
    </w:p>
    <w:p w14:paraId="3998B682" w14:textId="77777777" w:rsidR="000E5CDC" w:rsidRPr="000E5CDC" w:rsidRDefault="000E5CDC">
      <w:pPr>
        <w:numPr>
          <w:ilvl w:val="0"/>
          <w:numId w:val="112"/>
        </w:numPr>
      </w:pPr>
      <w:r w:rsidRPr="000E5CDC">
        <w:t>Nee</w:t>
      </w:r>
    </w:p>
    <w:p w14:paraId="329E62E2" w14:textId="77777777" w:rsidR="000E5CDC" w:rsidRPr="000E5CDC" w:rsidRDefault="000E5CDC">
      <w:pPr>
        <w:numPr>
          <w:ilvl w:val="0"/>
          <w:numId w:val="112"/>
        </w:numPr>
      </w:pPr>
      <w:r w:rsidRPr="000E5CDC">
        <w:t>Onvoldoende bewijs</w:t>
      </w:r>
    </w:p>
    <w:p w14:paraId="014440C9" w14:textId="77777777" w:rsidR="000E5CDC" w:rsidRPr="000E5CDC" w:rsidRDefault="000E5CDC" w:rsidP="000E5CDC">
      <w:pPr>
        <w:rPr>
          <w:b/>
          <w:bCs/>
        </w:rPr>
      </w:pPr>
      <w:r w:rsidRPr="000E5CDC">
        <w:rPr>
          <w:b/>
          <w:bCs/>
        </w:rPr>
        <w:t>Sterk bewijs</w:t>
      </w:r>
    </w:p>
    <w:p w14:paraId="327619D7" w14:textId="7CE31079" w:rsidR="000E5CDC" w:rsidRPr="000E5CDC" w:rsidRDefault="000E5CDC">
      <w:pPr>
        <w:numPr>
          <w:ilvl w:val="0"/>
          <w:numId w:val="113"/>
        </w:numPr>
      </w:pPr>
      <w:r w:rsidRPr="000E5CDC">
        <w:t>Leerlingen geven aan zich veilig te voelen</w:t>
      </w:r>
      <w:r w:rsidR="004763F7">
        <w:t xml:space="preserve"> (veiligheidsmonitor en gesprekken)</w:t>
      </w:r>
      <w:r w:rsidRPr="000E5CDC">
        <w:t>.</w:t>
      </w:r>
    </w:p>
    <w:p w14:paraId="77CA1722" w14:textId="77777777" w:rsidR="000E5CDC" w:rsidRPr="000E5CDC" w:rsidRDefault="000E5CDC">
      <w:pPr>
        <w:numPr>
          <w:ilvl w:val="0"/>
          <w:numId w:val="113"/>
        </w:numPr>
      </w:pPr>
      <w:r w:rsidRPr="000E5CDC">
        <w:t>Observaties laten een veilige omgang tussen leerlingen en medewerkers zien.</w:t>
      </w:r>
    </w:p>
    <w:p w14:paraId="1EE66A61" w14:textId="77777777" w:rsidR="000E5CDC" w:rsidRPr="000E5CDC" w:rsidRDefault="000E5CDC">
      <w:pPr>
        <w:numPr>
          <w:ilvl w:val="0"/>
          <w:numId w:val="113"/>
        </w:numPr>
      </w:pPr>
      <w:r w:rsidRPr="000E5CDC">
        <w:t>Medewerkers kennen relevante veiligheidsrisico's en handelen daarnaar.</w:t>
      </w:r>
    </w:p>
    <w:p w14:paraId="088BC037" w14:textId="77777777" w:rsidR="000E5CDC" w:rsidRPr="000E5CDC" w:rsidRDefault="000E5CDC" w:rsidP="000E5CDC">
      <w:pPr>
        <w:rPr>
          <w:b/>
          <w:bCs/>
        </w:rPr>
      </w:pPr>
      <w:r w:rsidRPr="000E5CDC">
        <w:rPr>
          <w:b/>
          <w:bCs/>
        </w:rPr>
        <w:t>Ondersteunend bewijs</w:t>
      </w:r>
    </w:p>
    <w:p w14:paraId="7459C190" w14:textId="77777777" w:rsidR="000E5CDC" w:rsidRPr="000E5CDC" w:rsidRDefault="000E5CDC">
      <w:pPr>
        <w:numPr>
          <w:ilvl w:val="0"/>
          <w:numId w:val="114"/>
        </w:numPr>
      </w:pPr>
      <w:r w:rsidRPr="000E5CDC">
        <w:t>Veiligheidsbeleid</w:t>
      </w:r>
    </w:p>
    <w:p w14:paraId="3263AB5F" w14:textId="77777777" w:rsidR="000E5CDC" w:rsidRPr="000E5CDC" w:rsidRDefault="000E5CDC">
      <w:pPr>
        <w:numPr>
          <w:ilvl w:val="0"/>
          <w:numId w:val="114"/>
        </w:numPr>
      </w:pPr>
      <w:r w:rsidRPr="000E5CDC">
        <w:t>Gedragsafspraken</w:t>
      </w:r>
    </w:p>
    <w:p w14:paraId="34B2314E" w14:textId="77777777" w:rsidR="000E5CDC" w:rsidRPr="000E5CDC" w:rsidRDefault="000E5CDC">
      <w:pPr>
        <w:numPr>
          <w:ilvl w:val="0"/>
          <w:numId w:val="114"/>
        </w:numPr>
      </w:pPr>
      <w:r w:rsidRPr="000E5CDC">
        <w:t>Incidentregistraties</w:t>
      </w:r>
    </w:p>
    <w:p w14:paraId="331A565A" w14:textId="77777777" w:rsidR="000E5CDC" w:rsidRPr="000E5CDC" w:rsidRDefault="000E5CDC" w:rsidP="000E5CDC">
      <w:r w:rsidRPr="000E5CDC">
        <w:rPr>
          <w:b/>
          <w:bCs/>
        </w:rPr>
        <w:t>Notities</w:t>
      </w:r>
    </w:p>
    <w:p w14:paraId="146F8C72" w14:textId="2DFBE965" w:rsidR="000E5CDC" w:rsidRPr="000E5CDC" w:rsidRDefault="000E5CDC" w:rsidP="000E5CDC"/>
    <w:p w14:paraId="166BAB69" w14:textId="34358FD9" w:rsidR="000E5CDC" w:rsidRPr="000E5CDC" w:rsidRDefault="000E5CDC" w:rsidP="00A87CED">
      <w:pPr>
        <w:pStyle w:val="Kop4"/>
      </w:pPr>
      <w:r w:rsidRPr="000E5CDC">
        <w:t>Beslisvraag 2</w:t>
      </w:r>
    </w:p>
    <w:p w14:paraId="3B9BA540" w14:textId="77777777" w:rsidR="000E5CDC" w:rsidRPr="000E5CDC" w:rsidRDefault="000E5CDC" w:rsidP="000E5CDC">
      <w:r w:rsidRPr="000E5CDC">
        <w:rPr>
          <w:b/>
          <w:bCs/>
        </w:rPr>
        <w:t>Monitort de school de veiligheidsbeleving van leerlingen op de wettelijk voorgeschreven wijze?</w:t>
      </w:r>
    </w:p>
    <w:p w14:paraId="5D1F5460" w14:textId="77777777" w:rsidR="000E5CDC" w:rsidRPr="000E5CDC" w:rsidRDefault="000E5CDC" w:rsidP="000E5CDC">
      <w:r w:rsidRPr="000E5CDC">
        <w:rPr>
          <w:b/>
          <w:bCs/>
        </w:rPr>
        <w:t>Beoordeling</w:t>
      </w:r>
    </w:p>
    <w:p w14:paraId="15F4D5B2" w14:textId="77777777" w:rsidR="000E5CDC" w:rsidRPr="000E5CDC" w:rsidRDefault="000E5CDC">
      <w:pPr>
        <w:numPr>
          <w:ilvl w:val="0"/>
          <w:numId w:val="115"/>
        </w:numPr>
      </w:pPr>
      <w:r w:rsidRPr="000E5CDC">
        <w:t>Ja</w:t>
      </w:r>
    </w:p>
    <w:p w14:paraId="6CB6D9F0" w14:textId="77777777" w:rsidR="000E5CDC" w:rsidRPr="000E5CDC" w:rsidRDefault="000E5CDC">
      <w:pPr>
        <w:numPr>
          <w:ilvl w:val="0"/>
          <w:numId w:val="115"/>
        </w:numPr>
      </w:pPr>
      <w:r w:rsidRPr="000E5CDC">
        <w:t>Nee</w:t>
      </w:r>
    </w:p>
    <w:p w14:paraId="3DD3C8F2" w14:textId="77777777" w:rsidR="000E5CDC" w:rsidRPr="000E5CDC" w:rsidRDefault="000E5CDC">
      <w:pPr>
        <w:numPr>
          <w:ilvl w:val="0"/>
          <w:numId w:val="115"/>
        </w:numPr>
      </w:pPr>
      <w:r w:rsidRPr="000E5CDC">
        <w:t>Onvoldoende bewijs</w:t>
      </w:r>
    </w:p>
    <w:p w14:paraId="00D0B007" w14:textId="77777777" w:rsidR="000E5CDC" w:rsidRPr="000E5CDC" w:rsidRDefault="000E5CDC" w:rsidP="000E5CDC">
      <w:pPr>
        <w:rPr>
          <w:b/>
          <w:bCs/>
        </w:rPr>
      </w:pPr>
      <w:r w:rsidRPr="000E5CDC">
        <w:rPr>
          <w:b/>
          <w:bCs/>
        </w:rPr>
        <w:t>Sterk bewijs</w:t>
      </w:r>
    </w:p>
    <w:p w14:paraId="60FDB44A" w14:textId="77777777" w:rsidR="000E5CDC" w:rsidRPr="000E5CDC" w:rsidRDefault="000E5CDC">
      <w:pPr>
        <w:numPr>
          <w:ilvl w:val="0"/>
          <w:numId w:val="116"/>
        </w:numPr>
      </w:pPr>
      <w:r w:rsidRPr="000E5CDC">
        <w:t>Actuele gegevens over de veiligheidsbeleving zijn beschikbaar.</w:t>
      </w:r>
    </w:p>
    <w:p w14:paraId="7FFA5A1D" w14:textId="77777777" w:rsidR="000E5CDC" w:rsidRPr="000E5CDC" w:rsidRDefault="000E5CDC">
      <w:pPr>
        <w:numPr>
          <w:ilvl w:val="0"/>
          <w:numId w:val="116"/>
        </w:numPr>
      </w:pPr>
      <w:r w:rsidRPr="000E5CDC">
        <w:t>De school kent opvallende uitkomsten en risico's.</w:t>
      </w:r>
    </w:p>
    <w:p w14:paraId="42601108" w14:textId="77777777" w:rsidR="000E5CDC" w:rsidRPr="000E5CDC" w:rsidRDefault="000E5CDC">
      <w:pPr>
        <w:numPr>
          <w:ilvl w:val="0"/>
          <w:numId w:val="116"/>
        </w:numPr>
      </w:pPr>
      <w:r w:rsidRPr="000E5CDC">
        <w:t>De uitkomsten geven een betrouwbaar beeld van de leerlingen.</w:t>
      </w:r>
    </w:p>
    <w:p w14:paraId="7A7A3B8A" w14:textId="77777777" w:rsidR="000E5CDC" w:rsidRPr="000E5CDC" w:rsidRDefault="000E5CDC" w:rsidP="000E5CDC">
      <w:pPr>
        <w:rPr>
          <w:b/>
          <w:bCs/>
        </w:rPr>
      </w:pPr>
      <w:r w:rsidRPr="000E5CDC">
        <w:rPr>
          <w:b/>
          <w:bCs/>
        </w:rPr>
        <w:lastRenderedPageBreak/>
        <w:t>Ondersteunend bewijs</w:t>
      </w:r>
    </w:p>
    <w:p w14:paraId="3E4B22F5" w14:textId="77777777" w:rsidR="000E5CDC" w:rsidRPr="000E5CDC" w:rsidRDefault="000E5CDC">
      <w:pPr>
        <w:numPr>
          <w:ilvl w:val="0"/>
          <w:numId w:val="117"/>
        </w:numPr>
      </w:pPr>
      <w:r w:rsidRPr="000E5CDC">
        <w:t>Resultaten veiligheidsmonitor</w:t>
      </w:r>
    </w:p>
    <w:p w14:paraId="6388D45D" w14:textId="77777777" w:rsidR="000E5CDC" w:rsidRPr="000E5CDC" w:rsidRDefault="000E5CDC">
      <w:pPr>
        <w:numPr>
          <w:ilvl w:val="0"/>
          <w:numId w:val="117"/>
        </w:numPr>
      </w:pPr>
      <w:r w:rsidRPr="000E5CDC">
        <w:t>Analyse van de resultaten</w:t>
      </w:r>
    </w:p>
    <w:p w14:paraId="1347D8F1" w14:textId="77777777" w:rsidR="000E5CDC" w:rsidRPr="000E5CDC" w:rsidRDefault="000E5CDC" w:rsidP="000E5CDC">
      <w:r w:rsidRPr="000E5CDC">
        <w:rPr>
          <w:b/>
          <w:bCs/>
        </w:rPr>
        <w:t>Notities</w:t>
      </w:r>
    </w:p>
    <w:p w14:paraId="465A5145" w14:textId="379A52FA" w:rsidR="000E5CDC" w:rsidRPr="000E5CDC" w:rsidRDefault="000E5CDC" w:rsidP="000E5CDC"/>
    <w:p w14:paraId="11EC94FE" w14:textId="366DFFB0" w:rsidR="000E5CDC" w:rsidRPr="000E5CDC" w:rsidRDefault="000E5CDC" w:rsidP="00A87CED">
      <w:pPr>
        <w:pStyle w:val="Kop4"/>
      </w:pPr>
      <w:r w:rsidRPr="000E5CDC">
        <w:t>Beslisvraag 3</w:t>
      </w:r>
    </w:p>
    <w:p w14:paraId="3C1C8E58" w14:textId="77777777" w:rsidR="000E5CDC" w:rsidRPr="000E5CDC" w:rsidRDefault="000E5CDC" w:rsidP="000E5CDC">
      <w:r w:rsidRPr="000E5CDC">
        <w:rPr>
          <w:b/>
          <w:bCs/>
        </w:rPr>
        <w:t>Handelt de school adequaat wanneer de veiligheid van leerlingen in het geding is?</w:t>
      </w:r>
    </w:p>
    <w:p w14:paraId="2E8D970B" w14:textId="77777777" w:rsidR="000E5CDC" w:rsidRPr="000E5CDC" w:rsidRDefault="000E5CDC" w:rsidP="000E5CDC">
      <w:r w:rsidRPr="000E5CDC">
        <w:rPr>
          <w:b/>
          <w:bCs/>
        </w:rPr>
        <w:t>Beoordeling</w:t>
      </w:r>
    </w:p>
    <w:p w14:paraId="08E84902" w14:textId="77777777" w:rsidR="000E5CDC" w:rsidRPr="000E5CDC" w:rsidRDefault="000E5CDC">
      <w:pPr>
        <w:numPr>
          <w:ilvl w:val="0"/>
          <w:numId w:val="118"/>
        </w:numPr>
      </w:pPr>
      <w:r w:rsidRPr="000E5CDC">
        <w:t>Ja</w:t>
      </w:r>
    </w:p>
    <w:p w14:paraId="52457431" w14:textId="77777777" w:rsidR="000E5CDC" w:rsidRPr="000E5CDC" w:rsidRDefault="000E5CDC">
      <w:pPr>
        <w:numPr>
          <w:ilvl w:val="0"/>
          <w:numId w:val="118"/>
        </w:numPr>
      </w:pPr>
      <w:r w:rsidRPr="000E5CDC">
        <w:t>Nee</w:t>
      </w:r>
    </w:p>
    <w:p w14:paraId="4D876AEB" w14:textId="77777777" w:rsidR="000E5CDC" w:rsidRPr="000E5CDC" w:rsidRDefault="000E5CDC">
      <w:pPr>
        <w:numPr>
          <w:ilvl w:val="0"/>
          <w:numId w:val="118"/>
        </w:numPr>
      </w:pPr>
      <w:r w:rsidRPr="000E5CDC">
        <w:t>Onvoldoende bewijs</w:t>
      </w:r>
    </w:p>
    <w:p w14:paraId="5F1DA185" w14:textId="77777777" w:rsidR="000E5CDC" w:rsidRPr="000E5CDC" w:rsidRDefault="000E5CDC" w:rsidP="000E5CDC">
      <w:pPr>
        <w:rPr>
          <w:b/>
          <w:bCs/>
        </w:rPr>
      </w:pPr>
      <w:r w:rsidRPr="000E5CDC">
        <w:rPr>
          <w:b/>
          <w:bCs/>
        </w:rPr>
        <w:t>Sterk bewijs</w:t>
      </w:r>
    </w:p>
    <w:p w14:paraId="0ECA5797" w14:textId="77777777" w:rsidR="000E5CDC" w:rsidRPr="000E5CDC" w:rsidRDefault="000E5CDC">
      <w:pPr>
        <w:numPr>
          <w:ilvl w:val="0"/>
          <w:numId w:val="119"/>
        </w:numPr>
      </w:pPr>
      <w:r w:rsidRPr="000E5CDC">
        <w:t>Signalen en incidenten worden opgepakt.</w:t>
      </w:r>
    </w:p>
    <w:p w14:paraId="038F0165" w14:textId="77777777" w:rsidR="000E5CDC" w:rsidRPr="000E5CDC" w:rsidRDefault="000E5CDC">
      <w:pPr>
        <w:numPr>
          <w:ilvl w:val="0"/>
          <w:numId w:val="119"/>
        </w:numPr>
      </w:pPr>
      <w:r w:rsidRPr="000E5CDC">
        <w:t>Leerlingen weten bij wie zij terechtkunnen.</w:t>
      </w:r>
    </w:p>
    <w:p w14:paraId="20352263" w14:textId="77777777" w:rsidR="000E5CDC" w:rsidRPr="000E5CDC" w:rsidRDefault="000E5CDC">
      <w:pPr>
        <w:numPr>
          <w:ilvl w:val="0"/>
          <w:numId w:val="119"/>
        </w:numPr>
      </w:pPr>
      <w:r w:rsidRPr="000E5CDC">
        <w:t>De school kan voorbeelden geven van genomen maatregelen.</w:t>
      </w:r>
    </w:p>
    <w:p w14:paraId="3174E743" w14:textId="77777777" w:rsidR="000E5CDC" w:rsidRPr="000E5CDC" w:rsidRDefault="000E5CDC">
      <w:pPr>
        <w:numPr>
          <w:ilvl w:val="0"/>
          <w:numId w:val="119"/>
        </w:numPr>
      </w:pPr>
      <w:r w:rsidRPr="000E5CDC">
        <w:t>Maatregelen sluiten aan bij het geconstateerde veiligheidsrisico.</w:t>
      </w:r>
    </w:p>
    <w:p w14:paraId="6CD8D120" w14:textId="77777777" w:rsidR="000E5CDC" w:rsidRPr="000E5CDC" w:rsidRDefault="000E5CDC" w:rsidP="000E5CDC">
      <w:pPr>
        <w:rPr>
          <w:b/>
          <w:bCs/>
        </w:rPr>
      </w:pPr>
      <w:r w:rsidRPr="000E5CDC">
        <w:rPr>
          <w:b/>
          <w:bCs/>
        </w:rPr>
        <w:t>Ondersteunend bewijs</w:t>
      </w:r>
    </w:p>
    <w:p w14:paraId="54DBA605" w14:textId="77777777" w:rsidR="000E5CDC" w:rsidRPr="000E5CDC" w:rsidRDefault="000E5CDC">
      <w:pPr>
        <w:numPr>
          <w:ilvl w:val="0"/>
          <w:numId w:val="120"/>
        </w:numPr>
      </w:pPr>
      <w:r w:rsidRPr="000E5CDC">
        <w:t>Incidentregistratie</w:t>
      </w:r>
    </w:p>
    <w:p w14:paraId="097CEF27" w14:textId="77777777" w:rsidR="000E5CDC" w:rsidRPr="000E5CDC" w:rsidRDefault="000E5CDC">
      <w:pPr>
        <w:numPr>
          <w:ilvl w:val="0"/>
          <w:numId w:val="120"/>
        </w:numPr>
      </w:pPr>
      <w:r w:rsidRPr="000E5CDC">
        <w:t>Verslagen</w:t>
      </w:r>
    </w:p>
    <w:p w14:paraId="18EF5CC6" w14:textId="77777777" w:rsidR="000E5CDC" w:rsidRPr="000E5CDC" w:rsidRDefault="000E5CDC">
      <w:pPr>
        <w:numPr>
          <w:ilvl w:val="0"/>
          <w:numId w:val="120"/>
        </w:numPr>
      </w:pPr>
      <w:r w:rsidRPr="000E5CDC">
        <w:t>Procedures en protocollen</w:t>
      </w:r>
    </w:p>
    <w:p w14:paraId="31C6D4D9" w14:textId="77777777" w:rsidR="000E5CDC" w:rsidRDefault="000E5CDC" w:rsidP="000E5CDC">
      <w:pPr>
        <w:rPr>
          <w:b/>
          <w:bCs/>
        </w:rPr>
      </w:pPr>
      <w:r w:rsidRPr="000E5CDC">
        <w:rPr>
          <w:b/>
          <w:bCs/>
        </w:rPr>
        <w:t>Notities</w:t>
      </w:r>
    </w:p>
    <w:p w14:paraId="235D329A" w14:textId="77777777" w:rsidR="00741C59" w:rsidRDefault="00741C59" w:rsidP="000E5CDC">
      <w:pPr>
        <w:rPr>
          <w:b/>
          <w:bCs/>
        </w:rPr>
      </w:pPr>
    </w:p>
    <w:p w14:paraId="4056206F" w14:textId="77777777" w:rsidR="00741C59" w:rsidRPr="000E5CDC" w:rsidRDefault="00741C59" w:rsidP="000E5CDC"/>
    <w:p w14:paraId="377730F1" w14:textId="3AB352A2" w:rsidR="00741C59" w:rsidRPr="000E5CDC" w:rsidRDefault="00741C59" w:rsidP="00741C59">
      <w:pPr>
        <w:pStyle w:val="Kop3"/>
      </w:pPr>
      <w:bookmarkStart w:id="15" w:name="_Toc242978231"/>
      <w:r w:rsidRPr="000E5CDC">
        <w:t>Eindbeoordeling VS1</w:t>
      </w:r>
      <w:bookmarkEnd w:id="15"/>
    </w:p>
    <w:p w14:paraId="729D6FEE" w14:textId="77777777" w:rsidR="00741C59" w:rsidRPr="000E5CDC" w:rsidRDefault="00741C59" w:rsidP="00741C59">
      <w:pPr>
        <w:numPr>
          <w:ilvl w:val="0"/>
          <w:numId w:val="10"/>
        </w:numPr>
      </w:pPr>
      <w:r w:rsidRPr="000E5CDC">
        <w:t xml:space="preserve">Veilige omgeving: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1CDBEA42" w14:textId="77777777" w:rsidR="00741C59" w:rsidRPr="000E5CDC" w:rsidRDefault="00741C59" w:rsidP="00741C59">
      <w:pPr>
        <w:numPr>
          <w:ilvl w:val="0"/>
          <w:numId w:val="10"/>
        </w:numPr>
      </w:pPr>
      <w:r w:rsidRPr="000E5CDC">
        <w:t xml:space="preserve">Monitoring veiligheidsbeleving: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BB6B5ED" w14:textId="77777777" w:rsidR="00741C59" w:rsidRPr="000E5CDC" w:rsidRDefault="00741C59" w:rsidP="00741C59">
      <w:pPr>
        <w:numPr>
          <w:ilvl w:val="0"/>
          <w:numId w:val="10"/>
        </w:numPr>
      </w:pPr>
      <w:r w:rsidRPr="000E5CDC">
        <w:t xml:space="preserve">Handelen bij veiligheidsrisico's: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6B6E17AB" w14:textId="77777777" w:rsidR="00741C59" w:rsidRPr="000E5CDC" w:rsidRDefault="00741C59" w:rsidP="00741C59">
      <w:r w:rsidRPr="000E5CDC">
        <w:rPr>
          <w:b/>
          <w:bCs/>
        </w:rPr>
        <w:t>Voorlopige conclusie</w:t>
      </w:r>
    </w:p>
    <w:p w14:paraId="798EDB67" w14:textId="77777777" w:rsidR="00741C59" w:rsidRPr="000E5CDC" w:rsidRDefault="00741C59" w:rsidP="00741C59">
      <w:pPr>
        <w:numPr>
          <w:ilvl w:val="0"/>
          <w:numId w:val="121"/>
        </w:numPr>
      </w:pPr>
      <w:r w:rsidRPr="000E5CDC">
        <w:t>Voldoet</w:t>
      </w:r>
    </w:p>
    <w:p w14:paraId="7883E7FD" w14:textId="77777777" w:rsidR="00741C59" w:rsidRPr="000E5CDC" w:rsidRDefault="00741C59" w:rsidP="00741C59">
      <w:pPr>
        <w:numPr>
          <w:ilvl w:val="0"/>
          <w:numId w:val="121"/>
        </w:numPr>
      </w:pPr>
      <w:proofErr w:type="gramStart"/>
      <w:r w:rsidRPr="000E5CDC">
        <w:lastRenderedPageBreak/>
        <w:t>Twijfel /</w:t>
      </w:r>
      <w:proofErr w:type="gramEnd"/>
      <w:r w:rsidRPr="000E5CDC">
        <w:t xml:space="preserve"> aanvullend onderzoek nodig</w:t>
      </w:r>
    </w:p>
    <w:p w14:paraId="7767D290" w14:textId="77777777" w:rsidR="00741C59" w:rsidRPr="000E5CDC" w:rsidRDefault="00741C59" w:rsidP="00741C59">
      <w:pPr>
        <w:numPr>
          <w:ilvl w:val="0"/>
          <w:numId w:val="121"/>
        </w:numPr>
      </w:pPr>
      <w:r w:rsidRPr="000E5CDC">
        <w:t>Voldoet niet</w:t>
      </w:r>
    </w:p>
    <w:p w14:paraId="6505CFAD" w14:textId="77777777" w:rsidR="00741C59" w:rsidRPr="000E5CDC" w:rsidRDefault="00741C59" w:rsidP="00741C59">
      <w:r w:rsidRPr="00F127D3">
        <w:rPr>
          <w:b/>
          <w:bCs/>
        </w:rPr>
        <w:t>Tips en adviezen</w:t>
      </w:r>
    </w:p>
    <w:p w14:paraId="7D01F7D5" w14:textId="2AFD194F" w:rsidR="00FC3CD7" w:rsidRDefault="00FC3CD7">
      <w:pPr>
        <w:rPr>
          <w:b/>
          <w:bCs/>
        </w:rPr>
      </w:pPr>
    </w:p>
    <w:p w14:paraId="5ABA94EF" w14:textId="77777777" w:rsidR="00741C59" w:rsidRDefault="00741C59">
      <w:pPr>
        <w:rPr>
          <w:rFonts w:asciiTheme="majorHAnsi" w:eastAsiaTheme="majorEastAsia" w:hAnsiTheme="majorHAnsi" w:cstheme="majorBidi"/>
          <w:color w:val="0F4761" w:themeColor="accent1" w:themeShade="BF"/>
          <w:sz w:val="32"/>
          <w:szCs w:val="32"/>
        </w:rPr>
      </w:pPr>
      <w:r>
        <w:br w:type="page"/>
      </w:r>
    </w:p>
    <w:p w14:paraId="3F6CD248" w14:textId="76955A6A" w:rsidR="000E5CDC" w:rsidRPr="000E5CDC" w:rsidRDefault="000E5CDC" w:rsidP="00186061">
      <w:pPr>
        <w:pStyle w:val="Kop2"/>
      </w:pPr>
      <w:bookmarkStart w:id="16" w:name="_Toc242978232"/>
      <w:r w:rsidRPr="000E5CDC">
        <w:lastRenderedPageBreak/>
        <w:t>SKA1 – Visie, ambitie en doelen</w:t>
      </w:r>
      <w:bookmarkEnd w:id="16"/>
    </w:p>
    <w:p w14:paraId="4CCBDAD0" w14:textId="77777777" w:rsidR="000E5CDC" w:rsidRPr="000E5CDC" w:rsidRDefault="000E5CDC" w:rsidP="000E5CDC">
      <w:pPr>
        <w:rPr>
          <w:b/>
          <w:bCs/>
        </w:rPr>
      </w:pPr>
      <w:r w:rsidRPr="000E5CDC">
        <w:rPr>
          <w:b/>
          <w:bCs/>
        </w:rPr>
        <w:t>Doel van de standaard</w:t>
      </w:r>
    </w:p>
    <w:p w14:paraId="4396426B" w14:textId="77777777" w:rsidR="000E5CDC" w:rsidRPr="000E5CDC" w:rsidRDefault="000E5CDC" w:rsidP="000E5CDC">
      <w:r w:rsidRPr="000E5CDC">
        <w:t>De school heeft een gedragen visie op goed onderwijs, heeft daarvoor ambities en doelen geformuleerd en stuurt op het bereiken daarvan.</w:t>
      </w:r>
    </w:p>
    <w:p w14:paraId="767EC913" w14:textId="77777777" w:rsidR="000E5CDC" w:rsidRPr="000E5CDC" w:rsidRDefault="000E5CDC" w:rsidP="00A87CED">
      <w:pPr>
        <w:pStyle w:val="Kop4"/>
      </w:pPr>
      <w:r w:rsidRPr="000E5CDC">
        <w:t>Beslisvraag 1</w:t>
      </w:r>
    </w:p>
    <w:p w14:paraId="78F4E5AB" w14:textId="77777777" w:rsidR="000E5CDC" w:rsidRPr="000E5CDC" w:rsidRDefault="000E5CDC" w:rsidP="000E5CDC">
      <w:r w:rsidRPr="000E5CDC">
        <w:rPr>
          <w:b/>
          <w:bCs/>
        </w:rPr>
        <w:t>Heeft de school een heldere en samenhangende visie op goed onderwijs en onderwijskwaliteit?</w:t>
      </w:r>
    </w:p>
    <w:p w14:paraId="661BD66B" w14:textId="77777777" w:rsidR="000E5CDC" w:rsidRPr="000E5CDC" w:rsidRDefault="000E5CDC" w:rsidP="000E5CDC">
      <w:r w:rsidRPr="000E5CDC">
        <w:rPr>
          <w:b/>
          <w:bCs/>
        </w:rPr>
        <w:t>Beoordeling</w:t>
      </w:r>
    </w:p>
    <w:p w14:paraId="54FDA61B" w14:textId="77777777" w:rsidR="000E5CDC" w:rsidRPr="000E5CDC" w:rsidRDefault="000E5CDC">
      <w:pPr>
        <w:numPr>
          <w:ilvl w:val="0"/>
          <w:numId w:val="132"/>
        </w:numPr>
      </w:pPr>
      <w:r w:rsidRPr="000E5CDC">
        <w:t>Ja</w:t>
      </w:r>
    </w:p>
    <w:p w14:paraId="21DA2E7B" w14:textId="77777777" w:rsidR="000E5CDC" w:rsidRPr="000E5CDC" w:rsidRDefault="000E5CDC">
      <w:pPr>
        <w:numPr>
          <w:ilvl w:val="0"/>
          <w:numId w:val="132"/>
        </w:numPr>
      </w:pPr>
      <w:r w:rsidRPr="000E5CDC">
        <w:t>Nee</w:t>
      </w:r>
    </w:p>
    <w:p w14:paraId="4A35E1E6" w14:textId="77777777" w:rsidR="000E5CDC" w:rsidRPr="000E5CDC" w:rsidRDefault="000E5CDC">
      <w:pPr>
        <w:numPr>
          <w:ilvl w:val="0"/>
          <w:numId w:val="132"/>
        </w:numPr>
      </w:pPr>
      <w:r w:rsidRPr="000E5CDC">
        <w:t>Onvoldoende bewijs</w:t>
      </w:r>
    </w:p>
    <w:p w14:paraId="10281DC2" w14:textId="77777777" w:rsidR="000E5CDC" w:rsidRPr="000E5CDC" w:rsidRDefault="000E5CDC" w:rsidP="000E5CDC">
      <w:pPr>
        <w:rPr>
          <w:b/>
          <w:bCs/>
        </w:rPr>
      </w:pPr>
      <w:r w:rsidRPr="000E5CDC">
        <w:rPr>
          <w:b/>
          <w:bCs/>
        </w:rPr>
        <w:t>Sterk bewijs</w:t>
      </w:r>
    </w:p>
    <w:p w14:paraId="6E0A4FD9" w14:textId="77777777" w:rsidR="000E5CDC" w:rsidRPr="000E5CDC" w:rsidRDefault="000E5CDC">
      <w:pPr>
        <w:numPr>
          <w:ilvl w:val="0"/>
          <w:numId w:val="133"/>
        </w:numPr>
      </w:pPr>
      <w:r w:rsidRPr="000E5CDC">
        <w:t>Directie en medewerkers kunnen de kern van de visie verwoorden.</w:t>
      </w:r>
    </w:p>
    <w:p w14:paraId="1CA636C3" w14:textId="77777777" w:rsidR="000E5CDC" w:rsidRPr="000E5CDC" w:rsidRDefault="000E5CDC">
      <w:pPr>
        <w:numPr>
          <w:ilvl w:val="0"/>
          <w:numId w:val="133"/>
        </w:numPr>
      </w:pPr>
      <w:r w:rsidRPr="000E5CDC">
        <w:t>De visie is herkenbaar in keuzes en in de dagelijkse praktijk.</w:t>
      </w:r>
    </w:p>
    <w:p w14:paraId="2F8FA54B" w14:textId="77777777" w:rsidR="000E5CDC" w:rsidRPr="000E5CDC" w:rsidRDefault="000E5CDC">
      <w:pPr>
        <w:numPr>
          <w:ilvl w:val="0"/>
          <w:numId w:val="133"/>
        </w:numPr>
      </w:pPr>
      <w:r w:rsidRPr="000E5CDC">
        <w:t>Er bestaat een samenhangend beeld van wat de school onder goed onderwijs verstaat.</w:t>
      </w:r>
    </w:p>
    <w:p w14:paraId="34C4E88B" w14:textId="77777777" w:rsidR="000E5CDC" w:rsidRPr="000E5CDC" w:rsidRDefault="000E5CDC" w:rsidP="000E5CDC">
      <w:pPr>
        <w:rPr>
          <w:b/>
          <w:bCs/>
        </w:rPr>
      </w:pPr>
      <w:r w:rsidRPr="000E5CDC">
        <w:rPr>
          <w:b/>
          <w:bCs/>
        </w:rPr>
        <w:t>Ondersteunend bewijs</w:t>
      </w:r>
    </w:p>
    <w:p w14:paraId="0119DC1D" w14:textId="77777777" w:rsidR="000E5CDC" w:rsidRPr="000E5CDC" w:rsidRDefault="000E5CDC">
      <w:pPr>
        <w:numPr>
          <w:ilvl w:val="0"/>
          <w:numId w:val="134"/>
        </w:numPr>
      </w:pPr>
      <w:r w:rsidRPr="000E5CDC">
        <w:t>Schoolplan</w:t>
      </w:r>
    </w:p>
    <w:p w14:paraId="581E002D" w14:textId="77777777" w:rsidR="000E5CDC" w:rsidRPr="000E5CDC" w:rsidRDefault="000E5CDC">
      <w:pPr>
        <w:numPr>
          <w:ilvl w:val="0"/>
          <w:numId w:val="134"/>
        </w:numPr>
      </w:pPr>
      <w:r w:rsidRPr="000E5CDC">
        <w:t>Visiedocument</w:t>
      </w:r>
    </w:p>
    <w:p w14:paraId="11F9AEAB" w14:textId="77777777" w:rsidR="000E5CDC" w:rsidRPr="000E5CDC" w:rsidRDefault="000E5CDC">
      <w:pPr>
        <w:numPr>
          <w:ilvl w:val="0"/>
          <w:numId w:val="134"/>
        </w:numPr>
      </w:pPr>
      <w:r w:rsidRPr="000E5CDC">
        <w:t>Strategisch beleidsplan</w:t>
      </w:r>
    </w:p>
    <w:p w14:paraId="32AE9FC7" w14:textId="77777777" w:rsidR="000E5CDC" w:rsidRPr="000E5CDC" w:rsidRDefault="000E5CDC" w:rsidP="000E5CDC">
      <w:r w:rsidRPr="000E5CDC">
        <w:rPr>
          <w:b/>
          <w:bCs/>
        </w:rPr>
        <w:t>Notities</w:t>
      </w:r>
    </w:p>
    <w:p w14:paraId="69CD6A8C" w14:textId="32CA513E" w:rsidR="00B67244" w:rsidRDefault="00B67244"/>
    <w:p w14:paraId="2405FAA4" w14:textId="77777777" w:rsidR="000E5CDC" w:rsidRPr="000E5CDC" w:rsidRDefault="000E5CDC" w:rsidP="00A87CED">
      <w:pPr>
        <w:pStyle w:val="Kop4"/>
      </w:pPr>
      <w:r w:rsidRPr="000E5CDC">
        <w:t>Beslisvraag 2</w:t>
      </w:r>
    </w:p>
    <w:p w14:paraId="146D2FAF" w14:textId="77777777" w:rsidR="000E5CDC" w:rsidRPr="000E5CDC" w:rsidRDefault="000E5CDC" w:rsidP="000E5CDC">
      <w:r w:rsidRPr="000E5CDC">
        <w:rPr>
          <w:b/>
          <w:bCs/>
        </w:rPr>
        <w:t>Heeft de school ambities en doelen geformuleerd die passen bij haar wettelijke opdracht, visie en leerlingenpopulatie?</w:t>
      </w:r>
    </w:p>
    <w:p w14:paraId="3BCB18B4" w14:textId="77777777" w:rsidR="000E5CDC" w:rsidRPr="000E5CDC" w:rsidRDefault="000E5CDC" w:rsidP="000E5CDC">
      <w:r w:rsidRPr="000E5CDC">
        <w:rPr>
          <w:b/>
          <w:bCs/>
        </w:rPr>
        <w:t>Beoordeling</w:t>
      </w:r>
    </w:p>
    <w:p w14:paraId="797F79D8" w14:textId="77777777" w:rsidR="000E5CDC" w:rsidRPr="000E5CDC" w:rsidRDefault="000E5CDC">
      <w:pPr>
        <w:numPr>
          <w:ilvl w:val="0"/>
          <w:numId w:val="135"/>
        </w:numPr>
      </w:pPr>
      <w:r w:rsidRPr="000E5CDC">
        <w:t>Ja</w:t>
      </w:r>
    </w:p>
    <w:p w14:paraId="2A72461C" w14:textId="77777777" w:rsidR="000E5CDC" w:rsidRPr="000E5CDC" w:rsidRDefault="000E5CDC">
      <w:pPr>
        <w:numPr>
          <w:ilvl w:val="0"/>
          <w:numId w:val="135"/>
        </w:numPr>
      </w:pPr>
      <w:r w:rsidRPr="000E5CDC">
        <w:t>Nee</w:t>
      </w:r>
    </w:p>
    <w:p w14:paraId="7CF876B6" w14:textId="77777777" w:rsidR="000E5CDC" w:rsidRPr="000E5CDC" w:rsidRDefault="000E5CDC">
      <w:pPr>
        <w:numPr>
          <w:ilvl w:val="0"/>
          <w:numId w:val="135"/>
        </w:numPr>
      </w:pPr>
      <w:r w:rsidRPr="000E5CDC">
        <w:t>Onvoldoende bewijs</w:t>
      </w:r>
    </w:p>
    <w:p w14:paraId="62EF1C73" w14:textId="77777777" w:rsidR="000E5CDC" w:rsidRPr="000E5CDC" w:rsidRDefault="000E5CDC" w:rsidP="000E5CDC">
      <w:pPr>
        <w:rPr>
          <w:b/>
          <w:bCs/>
        </w:rPr>
      </w:pPr>
      <w:r w:rsidRPr="000E5CDC">
        <w:rPr>
          <w:b/>
          <w:bCs/>
        </w:rPr>
        <w:t>Sterk bewijs</w:t>
      </w:r>
    </w:p>
    <w:p w14:paraId="0A235D32" w14:textId="77777777" w:rsidR="000E5CDC" w:rsidRPr="000E5CDC" w:rsidRDefault="000E5CDC">
      <w:pPr>
        <w:numPr>
          <w:ilvl w:val="0"/>
          <w:numId w:val="136"/>
        </w:numPr>
      </w:pPr>
      <w:r w:rsidRPr="000E5CDC">
        <w:t>De school kan uitleggen waarom deze ambities en doelen zijn gekozen.</w:t>
      </w:r>
    </w:p>
    <w:p w14:paraId="09BAEC7B" w14:textId="77777777" w:rsidR="000E5CDC" w:rsidRPr="000E5CDC" w:rsidRDefault="000E5CDC">
      <w:pPr>
        <w:numPr>
          <w:ilvl w:val="0"/>
          <w:numId w:val="136"/>
        </w:numPr>
      </w:pPr>
      <w:r w:rsidRPr="000E5CDC">
        <w:t>De doelen sluiten aan bij wat de school over haar kwaliteit en populatie weet.</w:t>
      </w:r>
    </w:p>
    <w:p w14:paraId="630EEFB1" w14:textId="77777777" w:rsidR="000E5CDC" w:rsidRPr="000E5CDC" w:rsidRDefault="000E5CDC">
      <w:pPr>
        <w:numPr>
          <w:ilvl w:val="0"/>
          <w:numId w:val="136"/>
        </w:numPr>
      </w:pPr>
      <w:r w:rsidRPr="000E5CDC">
        <w:t>Er zijn duidelijke prioriteiten.</w:t>
      </w:r>
    </w:p>
    <w:p w14:paraId="4F0E3E4E" w14:textId="77777777" w:rsidR="000E5CDC" w:rsidRPr="000E5CDC" w:rsidRDefault="000E5CDC" w:rsidP="000E5CDC">
      <w:pPr>
        <w:rPr>
          <w:b/>
          <w:bCs/>
        </w:rPr>
      </w:pPr>
      <w:r w:rsidRPr="000E5CDC">
        <w:rPr>
          <w:b/>
          <w:bCs/>
        </w:rPr>
        <w:t>Ondersteunend bewijs</w:t>
      </w:r>
    </w:p>
    <w:p w14:paraId="70790A7A" w14:textId="77777777" w:rsidR="000E5CDC" w:rsidRPr="000E5CDC" w:rsidRDefault="000E5CDC">
      <w:pPr>
        <w:numPr>
          <w:ilvl w:val="0"/>
          <w:numId w:val="137"/>
        </w:numPr>
      </w:pPr>
      <w:r w:rsidRPr="000E5CDC">
        <w:lastRenderedPageBreak/>
        <w:t>Jaarplan</w:t>
      </w:r>
    </w:p>
    <w:p w14:paraId="6E93E9D9" w14:textId="77777777" w:rsidR="000E5CDC" w:rsidRPr="000E5CDC" w:rsidRDefault="000E5CDC">
      <w:pPr>
        <w:numPr>
          <w:ilvl w:val="0"/>
          <w:numId w:val="137"/>
        </w:numPr>
      </w:pPr>
      <w:r w:rsidRPr="000E5CDC">
        <w:t>Schoolanalyse</w:t>
      </w:r>
    </w:p>
    <w:p w14:paraId="3B7F09AA" w14:textId="77777777" w:rsidR="000E5CDC" w:rsidRPr="000E5CDC" w:rsidRDefault="000E5CDC">
      <w:pPr>
        <w:numPr>
          <w:ilvl w:val="0"/>
          <w:numId w:val="137"/>
        </w:numPr>
      </w:pPr>
      <w:r w:rsidRPr="000E5CDC">
        <w:t>Populatieanalyse</w:t>
      </w:r>
    </w:p>
    <w:p w14:paraId="13A2A4E3" w14:textId="77777777" w:rsidR="000E5CDC" w:rsidRPr="000E5CDC" w:rsidRDefault="000E5CDC">
      <w:pPr>
        <w:numPr>
          <w:ilvl w:val="0"/>
          <w:numId w:val="137"/>
        </w:numPr>
      </w:pPr>
      <w:r w:rsidRPr="000E5CDC">
        <w:t>Meerjarenplan</w:t>
      </w:r>
    </w:p>
    <w:p w14:paraId="619C620B" w14:textId="77777777" w:rsidR="000E5CDC" w:rsidRPr="000E5CDC" w:rsidRDefault="000E5CDC" w:rsidP="000E5CDC">
      <w:r w:rsidRPr="000E5CDC">
        <w:rPr>
          <w:b/>
          <w:bCs/>
        </w:rPr>
        <w:t>Notities</w:t>
      </w:r>
    </w:p>
    <w:p w14:paraId="476A2812" w14:textId="31838032" w:rsidR="000E5CDC" w:rsidRPr="000E5CDC" w:rsidRDefault="000E5CDC" w:rsidP="000E5CDC"/>
    <w:p w14:paraId="4E901FD7" w14:textId="1CD9B8FC" w:rsidR="000E5CDC" w:rsidRPr="000E5CDC" w:rsidRDefault="000E5CDC" w:rsidP="00A87CED">
      <w:pPr>
        <w:pStyle w:val="Kop4"/>
      </w:pPr>
      <w:r w:rsidRPr="000E5CDC">
        <w:t>Beslisvraag 3</w:t>
      </w:r>
    </w:p>
    <w:p w14:paraId="0A226B20" w14:textId="77777777" w:rsidR="000E5CDC" w:rsidRPr="000E5CDC" w:rsidRDefault="000E5CDC" w:rsidP="000E5CDC">
      <w:r w:rsidRPr="000E5CDC">
        <w:rPr>
          <w:b/>
          <w:bCs/>
        </w:rPr>
        <w:t>Zijn de doelen voldoende concreet om richting te geven aan het handelen in de school?</w:t>
      </w:r>
    </w:p>
    <w:p w14:paraId="6574734E" w14:textId="77777777" w:rsidR="000E5CDC" w:rsidRPr="000E5CDC" w:rsidRDefault="000E5CDC" w:rsidP="000E5CDC">
      <w:r w:rsidRPr="000E5CDC">
        <w:rPr>
          <w:b/>
          <w:bCs/>
        </w:rPr>
        <w:t>Beoordeling</w:t>
      </w:r>
    </w:p>
    <w:p w14:paraId="3F785885" w14:textId="77777777" w:rsidR="000E5CDC" w:rsidRPr="000E5CDC" w:rsidRDefault="000E5CDC">
      <w:pPr>
        <w:numPr>
          <w:ilvl w:val="0"/>
          <w:numId w:val="138"/>
        </w:numPr>
      </w:pPr>
      <w:r w:rsidRPr="000E5CDC">
        <w:t>Ja</w:t>
      </w:r>
    </w:p>
    <w:p w14:paraId="06E8B059" w14:textId="77777777" w:rsidR="000E5CDC" w:rsidRPr="000E5CDC" w:rsidRDefault="000E5CDC">
      <w:pPr>
        <w:numPr>
          <w:ilvl w:val="0"/>
          <w:numId w:val="138"/>
        </w:numPr>
      </w:pPr>
      <w:r w:rsidRPr="000E5CDC">
        <w:t>Nee</w:t>
      </w:r>
    </w:p>
    <w:p w14:paraId="27C20B7E" w14:textId="77777777" w:rsidR="000E5CDC" w:rsidRPr="000E5CDC" w:rsidRDefault="000E5CDC">
      <w:pPr>
        <w:numPr>
          <w:ilvl w:val="0"/>
          <w:numId w:val="138"/>
        </w:numPr>
      </w:pPr>
      <w:r w:rsidRPr="000E5CDC">
        <w:t>Onvoldoende bewijs</w:t>
      </w:r>
    </w:p>
    <w:p w14:paraId="5A3FAD59" w14:textId="77777777" w:rsidR="000E5CDC" w:rsidRPr="000E5CDC" w:rsidRDefault="000E5CDC" w:rsidP="000E5CDC">
      <w:pPr>
        <w:rPr>
          <w:b/>
          <w:bCs/>
        </w:rPr>
      </w:pPr>
      <w:r w:rsidRPr="000E5CDC">
        <w:rPr>
          <w:b/>
          <w:bCs/>
        </w:rPr>
        <w:t>Sterk bewijs</w:t>
      </w:r>
    </w:p>
    <w:p w14:paraId="57EA2199" w14:textId="77777777" w:rsidR="000E5CDC" w:rsidRPr="000E5CDC" w:rsidRDefault="000E5CDC">
      <w:pPr>
        <w:numPr>
          <w:ilvl w:val="0"/>
          <w:numId w:val="139"/>
        </w:numPr>
      </w:pPr>
      <w:r w:rsidRPr="000E5CDC">
        <w:t>Medewerkers kennen de relevante doelen.</w:t>
      </w:r>
    </w:p>
    <w:p w14:paraId="4C17C47F" w14:textId="77777777" w:rsidR="000E5CDC" w:rsidRPr="000E5CDC" w:rsidRDefault="000E5CDC">
      <w:pPr>
        <w:numPr>
          <w:ilvl w:val="0"/>
          <w:numId w:val="139"/>
        </w:numPr>
      </w:pPr>
      <w:r w:rsidRPr="000E5CDC">
        <w:t>Zij kunnen uitleggen wat de doelen betekenen voor hun handelen.</w:t>
      </w:r>
    </w:p>
    <w:p w14:paraId="46DA14C7" w14:textId="77777777" w:rsidR="000E5CDC" w:rsidRPr="000E5CDC" w:rsidRDefault="000E5CDC">
      <w:pPr>
        <w:numPr>
          <w:ilvl w:val="0"/>
          <w:numId w:val="139"/>
        </w:numPr>
      </w:pPr>
      <w:r w:rsidRPr="000E5CDC">
        <w:t>De school kan bepalen wanneer een doel is bereikt.</w:t>
      </w:r>
    </w:p>
    <w:p w14:paraId="375BEB90" w14:textId="77777777" w:rsidR="000E5CDC" w:rsidRPr="000E5CDC" w:rsidRDefault="000E5CDC" w:rsidP="000E5CDC">
      <w:pPr>
        <w:rPr>
          <w:b/>
          <w:bCs/>
        </w:rPr>
      </w:pPr>
      <w:r w:rsidRPr="000E5CDC">
        <w:rPr>
          <w:b/>
          <w:bCs/>
        </w:rPr>
        <w:t>Ondersteunend bewijs</w:t>
      </w:r>
    </w:p>
    <w:p w14:paraId="5C68C1E9" w14:textId="77777777" w:rsidR="000E5CDC" w:rsidRPr="000E5CDC" w:rsidRDefault="000E5CDC">
      <w:pPr>
        <w:numPr>
          <w:ilvl w:val="0"/>
          <w:numId w:val="140"/>
        </w:numPr>
      </w:pPr>
      <w:r w:rsidRPr="000E5CDC">
        <w:t>Jaarplan</w:t>
      </w:r>
    </w:p>
    <w:p w14:paraId="39E3F63D" w14:textId="77777777" w:rsidR="000E5CDC" w:rsidRPr="000E5CDC" w:rsidRDefault="000E5CDC">
      <w:pPr>
        <w:numPr>
          <w:ilvl w:val="0"/>
          <w:numId w:val="140"/>
        </w:numPr>
      </w:pPr>
      <w:r w:rsidRPr="000E5CDC">
        <w:t>Bouw- of teamplannen</w:t>
      </w:r>
    </w:p>
    <w:p w14:paraId="796A5FE4" w14:textId="77777777" w:rsidR="000E5CDC" w:rsidRPr="000E5CDC" w:rsidRDefault="000E5CDC">
      <w:pPr>
        <w:numPr>
          <w:ilvl w:val="0"/>
          <w:numId w:val="140"/>
        </w:numPr>
      </w:pPr>
      <w:r w:rsidRPr="000E5CDC">
        <w:t>Uitwerkingen van ontwikkeldoelen</w:t>
      </w:r>
    </w:p>
    <w:p w14:paraId="00EDB6F3" w14:textId="77777777" w:rsidR="000E5CDC" w:rsidRPr="000E5CDC" w:rsidRDefault="000E5CDC" w:rsidP="000E5CDC">
      <w:r w:rsidRPr="000E5CDC">
        <w:rPr>
          <w:b/>
          <w:bCs/>
        </w:rPr>
        <w:t>Notities</w:t>
      </w:r>
    </w:p>
    <w:p w14:paraId="3A904B57" w14:textId="5C182D66" w:rsidR="000E5CDC" w:rsidRPr="000E5CDC" w:rsidRDefault="000E5CDC" w:rsidP="000E5CDC"/>
    <w:p w14:paraId="4CA711E3" w14:textId="2692796C" w:rsidR="000E5CDC" w:rsidRPr="000E5CDC" w:rsidRDefault="000E5CDC" w:rsidP="00A87CED">
      <w:pPr>
        <w:pStyle w:val="Kop4"/>
      </w:pPr>
      <w:r w:rsidRPr="000E5CDC">
        <w:t>Beslisvraag 4</w:t>
      </w:r>
    </w:p>
    <w:p w14:paraId="40660922" w14:textId="77777777" w:rsidR="000E5CDC" w:rsidRPr="000E5CDC" w:rsidRDefault="000E5CDC" w:rsidP="000E5CDC">
      <w:r w:rsidRPr="000E5CDC">
        <w:rPr>
          <w:b/>
          <w:bCs/>
        </w:rPr>
        <w:t>Zijn de visie, ambities en doelen zichtbaar richtinggevend voor keuzes en ontwikkelingen binnen de school?</w:t>
      </w:r>
    </w:p>
    <w:p w14:paraId="257924C3" w14:textId="77777777" w:rsidR="000E5CDC" w:rsidRPr="000E5CDC" w:rsidRDefault="000E5CDC" w:rsidP="000E5CDC">
      <w:r w:rsidRPr="000E5CDC">
        <w:rPr>
          <w:b/>
          <w:bCs/>
        </w:rPr>
        <w:t>Beoordeling</w:t>
      </w:r>
    </w:p>
    <w:p w14:paraId="3384044A" w14:textId="77777777" w:rsidR="000E5CDC" w:rsidRPr="000E5CDC" w:rsidRDefault="000E5CDC">
      <w:pPr>
        <w:numPr>
          <w:ilvl w:val="0"/>
          <w:numId w:val="141"/>
        </w:numPr>
      </w:pPr>
      <w:r w:rsidRPr="000E5CDC">
        <w:t>Ja</w:t>
      </w:r>
    </w:p>
    <w:p w14:paraId="6AA54E3E" w14:textId="77777777" w:rsidR="000E5CDC" w:rsidRPr="000E5CDC" w:rsidRDefault="000E5CDC">
      <w:pPr>
        <w:numPr>
          <w:ilvl w:val="0"/>
          <w:numId w:val="141"/>
        </w:numPr>
      </w:pPr>
      <w:r w:rsidRPr="000E5CDC">
        <w:t>Nee</w:t>
      </w:r>
    </w:p>
    <w:p w14:paraId="62B785AD" w14:textId="77777777" w:rsidR="000E5CDC" w:rsidRPr="000E5CDC" w:rsidRDefault="000E5CDC">
      <w:pPr>
        <w:numPr>
          <w:ilvl w:val="0"/>
          <w:numId w:val="141"/>
        </w:numPr>
      </w:pPr>
      <w:r w:rsidRPr="000E5CDC">
        <w:t>Onvoldoende bewijs</w:t>
      </w:r>
    </w:p>
    <w:p w14:paraId="35901FEE" w14:textId="77777777" w:rsidR="000E5CDC" w:rsidRPr="000E5CDC" w:rsidRDefault="000E5CDC" w:rsidP="000E5CDC">
      <w:pPr>
        <w:rPr>
          <w:b/>
          <w:bCs/>
        </w:rPr>
      </w:pPr>
      <w:r w:rsidRPr="000E5CDC">
        <w:rPr>
          <w:b/>
          <w:bCs/>
        </w:rPr>
        <w:t>Sterk bewijs</w:t>
      </w:r>
    </w:p>
    <w:p w14:paraId="7525BE61" w14:textId="77777777" w:rsidR="000E5CDC" w:rsidRPr="000E5CDC" w:rsidRDefault="000E5CDC">
      <w:pPr>
        <w:numPr>
          <w:ilvl w:val="0"/>
          <w:numId w:val="142"/>
        </w:numPr>
      </w:pPr>
      <w:r w:rsidRPr="000E5CDC">
        <w:t>Keuzes worden aantoonbaar vanuit de gekozen koers gemaakt.</w:t>
      </w:r>
    </w:p>
    <w:p w14:paraId="44059609" w14:textId="77777777" w:rsidR="000E5CDC" w:rsidRPr="000E5CDC" w:rsidRDefault="000E5CDC">
      <w:pPr>
        <w:numPr>
          <w:ilvl w:val="0"/>
          <w:numId w:val="142"/>
        </w:numPr>
      </w:pPr>
      <w:r w:rsidRPr="000E5CDC">
        <w:t>Schoolontwikkeling sluit aan bij de gestelde ambities en doelen.</w:t>
      </w:r>
    </w:p>
    <w:p w14:paraId="2559A86B" w14:textId="77777777" w:rsidR="000E5CDC" w:rsidRPr="000E5CDC" w:rsidRDefault="000E5CDC">
      <w:pPr>
        <w:numPr>
          <w:ilvl w:val="0"/>
          <w:numId w:val="142"/>
        </w:numPr>
      </w:pPr>
      <w:r w:rsidRPr="000E5CDC">
        <w:lastRenderedPageBreak/>
        <w:t>Medewerkers herkennen de samenhang tussen doelen en ontwikkelingen.</w:t>
      </w:r>
    </w:p>
    <w:p w14:paraId="7B9EDFD8" w14:textId="77777777" w:rsidR="000E5CDC" w:rsidRPr="000E5CDC" w:rsidRDefault="000E5CDC" w:rsidP="000E5CDC">
      <w:pPr>
        <w:rPr>
          <w:b/>
          <w:bCs/>
        </w:rPr>
      </w:pPr>
      <w:r w:rsidRPr="000E5CDC">
        <w:rPr>
          <w:b/>
          <w:bCs/>
        </w:rPr>
        <w:t>Ondersteunend bewijs</w:t>
      </w:r>
    </w:p>
    <w:p w14:paraId="18FE4C8B" w14:textId="77777777" w:rsidR="000E5CDC" w:rsidRPr="000E5CDC" w:rsidRDefault="000E5CDC">
      <w:pPr>
        <w:numPr>
          <w:ilvl w:val="0"/>
          <w:numId w:val="143"/>
        </w:numPr>
      </w:pPr>
      <w:r w:rsidRPr="000E5CDC">
        <w:t>Jaarplan</w:t>
      </w:r>
    </w:p>
    <w:p w14:paraId="6ECB39B3" w14:textId="77777777" w:rsidR="000E5CDC" w:rsidRPr="000E5CDC" w:rsidRDefault="000E5CDC">
      <w:pPr>
        <w:numPr>
          <w:ilvl w:val="0"/>
          <w:numId w:val="143"/>
        </w:numPr>
      </w:pPr>
      <w:r w:rsidRPr="000E5CDC">
        <w:t>Besluitvorming</w:t>
      </w:r>
    </w:p>
    <w:p w14:paraId="057173A1" w14:textId="77777777" w:rsidR="000E5CDC" w:rsidRPr="000E5CDC" w:rsidRDefault="000E5CDC">
      <w:pPr>
        <w:numPr>
          <w:ilvl w:val="0"/>
          <w:numId w:val="143"/>
        </w:numPr>
      </w:pPr>
      <w:r w:rsidRPr="000E5CDC">
        <w:t>Beleidsstukken</w:t>
      </w:r>
    </w:p>
    <w:p w14:paraId="6C6D94AB" w14:textId="77777777" w:rsidR="000E5CDC" w:rsidRPr="000E5CDC" w:rsidRDefault="000E5CDC" w:rsidP="000E5CDC">
      <w:r w:rsidRPr="000E5CDC">
        <w:rPr>
          <w:b/>
          <w:bCs/>
        </w:rPr>
        <w:t>Notities</w:t>
      </w:r>
    </w:p>
    <w:p w14:paraId="42ED5244" w14:textId="0F1938E2" w:rsidR="000E5CDC" w:rsidRPr="000E5CDC" w:rsidRDefault="000E5CDC" w:rsidP="000E5CDC"/>
    <w:p w14:paraId="1BECDFEA" w14:textId="77777777" w:rsidR="000C3E1F" w:rsidRPr="000E5CDC" w:rsidRDefault="000C3E1F" w:rsidP="000C3E1F">
      <w:pPr>
        <w:pStyle w:val="Kop3"/>
      </w:pPr>
      <w:bookmarkStart w:id="17" w:name="_Toc242978233"/>
      <w:r w:rsidRPr="000E5CDC">
        <w:t>Eindbeoordeling SKA1</w:t>
      </w:r>
      <w:bookmarkEnd w:id="17"/>
    </w:p>
    <w:p w14:paraId="6956DCC3" w14:textId="77777777" w:rsidR="000C3E1F" w:rsidRPr="000E5CDC" w:rsidRDefault="000C3E1F" w:rsidP="000C3E1F">
      <w:pPr>
        <w:numPr>
          <w:ilvl w:val="0"/>
          <w:numId w:val="12"/>
        </w:numPr>
      </w:pPr>
      <w:r w:rsidRPr="000E5CDC">
        <w:t xml:space="preserve">Heldere visie: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44600CFD" w14:textId="77777777" w:rsidR="000C3E1F" w:rsidRPr="000E5CDC" w:rsidRDefault="000C3E1F" w:rsidP="000C3E1F">
      <w:pPr>
        <w:numPr>
          <w:ilvl w:val="0"/>
          <w:numId w:val="12"/>
        </w:numPr>
      </w:pPr>
      <w:r w:rsidRPr="000E5CDC">
        <w:t xml:space="preserve">Passende ambities en doelen: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3DF322F" w14:textId="77777777" w:rsidR="000C3E1F" w:rsidRPr="000E5CDC" w:rsidRDefault="000C3E1F" w:rsidP="000C3E1F">
      <w:pPr>
        <w:numPr>
          <w:ilvl w:val="0"/>
          <w:numId w:val="12"/>
        </w:numPr>
      </w:pPr>
      <w:r w:rsidRPr="000E5CDC">
        <w:t xml:space="preserve">Concrete doelen: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1494FA9C" w14:textId="77777777" w:rsidR="000C3E1F" w:rsidRPr="000E5CDC" w:rsidRDefault="000C3E1F" w:rsidP="000C3E1F">
      <w:pPr>
        <w:numPr>
          <w:ilvl w:val="0"/>
          <w:numId w:val="12"/>
        </w:numPr>
      </w:pPr>
      <w:r w:rsidRPr="000E5CDC">
        <w:t xml:space="preserve">Richtinggevende werking: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25EFBBA" w14:textId="77777777" w:rsidR="000C3E1F" w:rsidRPr="000E5CDC" w:rsidRDefault="000C3E1F" w:rsidP="000C3E1F">
      <w:r w:rsidRPr="000E5CDC">
        <w:rPr>
          <w:b/>
          <w:bCs/>
        </w:rPr>
        <w:t>Voorlopige conclusie</w:t>
      </w:r>
    </w:p>
    <w:p w14:paraId="00EBEC3C" w14:textId="77777777" w:rsidR="000C3E1F" w:rsidRPr="000E5CDC" w:rsidRDefault="000C3E1F" w:rsidP="000C3E1F">
      <w:pPr>
        <w:numPr>
          <w:ilvl w:val="0"/>
          <w:numId w:val="144"/>
        </w:numPr>
      </w:pPr>
      <w:r w:rsidRPr="000E5CDC">
        <w:t>Voldoet</w:t>
      </w:r>
    </w:p>
    <w:p w14:paraId="75D26F38" w14:textId="77777777" w:rsidR="000C3E1F" w:rsidRPr="000E5CDC" w:rsidRDefault="000C3E1F" w:rsidP="000C3E1F">
      <w:pPr>
        <w:numPr>
          <w:ilvl w:val="0"/>
          <w:numId w:val="144"/>
        </w:numPr>
      </w:pPr>
      <w:proofErr w:type="gramStart"/>
      <w:r w:rsidRPr="000E5CDC">
        <w:t>Twijfel /</w:t>
      </w:r>
      <w:proofErr w:type="gramEnd"/>
      <w:r w:rsidRPr="000E5CDC">
        <w:t xml:space="preserve"> aanvullend onderzoek nodig</w:t>
      </w:r>
    </w:p>
    <w:p w14:paraId="2501A4BE" w14:textId="77777777" w:rsidR="000C3E1F" w:rsidRPr="000E5CDC" w:rsidRDefault="000C3E1F" w:rsidP="000C3E1F">
      <w:pPr>
        <w:numPr>
          <w:ilvl w:val="0"/>
          <w:numId w:val="144"/>
        </w:numPr>
      </w:pPr>
      <w:r w:rsidRPr="000E5CDC">
        <w:t>Voldoet niet</w:t>
      </w:r>
    </w:p>
    <w:p w14:paraId="4B19D388" w14:textId="77777777" w:rsidR="000C3E1F" w:rsidRDefault="000C3E1F" w:rsidP="000C3E1F">
      <w:pPr>
        <w:rPr>
          <w:b/>
          <w:bCs/>
        </w:rPr>
      </w:pPr>
    </w:p>
    <w:p w14:paraId="38D4DF53" w14:textId="77777777" w:rsidR="000C3E1F" w:rsidRPr="000E5CDC" w:rsidRDefault="000C3E1F" w:rsidP="000C3E1F">
      <w:r w:rsidRPr="004F58C6">
        <w:rPr>
          <w:b/>
          <w:bCs/>
        </w:rPr>
        <w:t>Tips en adviezen</w:t>
      </w:r>
    </w:p>
    <w:p w14:paraId="5689EFA9" w14:textId="77777777" w:rsidR="00A32596" w:rsidRDefault="00A32596">
      <w:pPr>
        <w:rPr>
          <w:rFonts w:asciiTheme="majorHAnsi" w:eastAsiaTheme="majorEastAsia" w:hAnsiTheme="majorHAnsi" w:cstheme="majorBidi"/>
          <w:color w:val="0F4761" w:themeColor="accent1" w:themeShade="BF"/>
          <w:sz w:val="40"/>
          <w:szCs w:val="40"/>
        </w:rPr>
      </w:pPr>
      <w:r>
        <w:br w:type="page"/>
      </w:r>
    </w:p>
    <w:p w14:paraId="297E30E6" w14:textId="2E6E3F94" w:rsidR="000E5CDC" w:rsidRPr="000E5CDC" w:rsidRDefault="000E5CDC" w:rsidP="00A32596">
      <w:pPr>
        <w:pStyle w:val="Kop2"/>
      </w:pPr>
      <w:bookmarkStart w:id="18" w:name="_Toc242978234"/>
      <w:r w:rsidRPr="000E5CDC">
        <w:lastRenderedPageBreak/>
        <w:t>SKA2 – Uitvoering en kwaliteitscultuur</w:t>
      </w:r>
      <w:bookmarkEnd w:id="18"/>
    </w:p>
    <w:p w14:paraId="6926B70D" w14:textId="77777777" w:rsidR="000E5CDC" w:rsidRPr="000E5CDC" w:rsidRDefault="000E5CDC" w:rsidP="00B67244">
      <w:pPr>
        <w:pStyle w:val="Kop3"/>
      </w:pPr>
      <w:bookmarkStart w:id="19" w:name="_Toc242978235"/>
      <w:r w:rsidRPr="000E5CDC">
        <w:t>Doel van de standaard</w:t>
      </w:r>
      <w:bookmarkEnd w:id="19"/>
    </w:p>
    <w:p w14:paraId="0D496337" w14:textId="77777777" w:rsidR="000E5CDC" w:rsidRPr="000E5CDC" w:rsidRDefault="000E5CDC" w:rsidP="000E5CDC">
      <w:r w:rsidRPr="000E5CDC">
        <w:t>De school realiseert haar doelen voor goed onderwijs, bevordert een kwaliteitscultuur en zorgt ervoor dat medewerkers kunnen bijdragen aan de kwaliteitsontwikkeling.</w:t>
      </w:r>
    </w:p>
    <w:p w14:paraId="536FE143" w14:textId="77777777" w:rsidR="000E5CDC" w:rsidRPr="000E5CDC" w:rsidRDefault="000E5CDC" w:rsidP="00A87CED">
      <w:pPr>
        <w:pStyle w:val="Kop4"/>
      </w:pPr>
      <w:r w:rsidRPr="000E5CDC">
        <w:t>Beslisvraag 1</w:t>
      </w:r>
    </w:p>
    <w:p w14:paraId="0621AE98" w14:textId="77777777" w:rsidR="000E5CDC" w:rsidRPr="000E5CDC" w:rsidRDefault="000E5CDC" w:rsidP="000E5CDC">
      <w:r w:rsidRPr="000E5CDC">
        <w:rPr>
          <w:b/>
          <w:bCs/>
        </w:rPr>
        <w:t>Laat de school zien dat zij gericht werkt aan het realiseren van de gestelde ambities en doelen?</w:t>
      </w:r>
    </w:p>
    <w:p w14:paraId="5533BC3C" w14:textId="77777777" w:rsidR="000E5CDC" w:rsidRPr="000E5CDC" w:rsidRDefault="000E5CDC" w:rsidP="000E5CDC">
      <w:r w:rsidRPr="000E5CDC">
        <w:rPr>
          <w:b/>
          <w:bCs/>
        </w:rPr>
        <w:t>Beoordeling</w:t>
      </w:r>
    </w:p>
    <w:p w14:paraId="3CC91A6C" w14:textId="77777777" w:rsidR="000E5CDC" w:rsidRPr="000E5CDC" w:rsidRDefault="000E5CDC">
      <w:pPr>
        <w:numPr>
          <w:ilvl w:val="0"/>
          <w:numId w:val="145"/>
        </w:numPr>
      </w:pPr>
      <w:r w:rsidRPr="000E5CDC">
        <w:t>Ja</w:t>
      </w:r>
    </w:p>
    <w:p w14:paraId="0A0765CC" w14:textId="77777777" w:rsidR="000E5CDC" w:rsidRPr="000E5CDC" w:rsidRDefault="000E5CDC">
      <w:pPr>
        <w:numPr>
          <w:ilvl w:val="0"/>
          <w:numId w:val="145"/>
        </w:numPr>
      </w:pPr>
      <w:r w:rsidRPr="000E5CDC">
        <w:t>Nee</w:t>
      </w:r>
    </w:p>
    <w:p w14:paraId="58D8FE4D" w14:textId="77777777" w:rsidR="000E5CDC" w:rsidRPr="000E5CDC" w:rsidRDefault="000E5CDC">
      <w:pPr>
        <w:numPr>
          <w:ilvl w:val="0"/>
          <w:numId w:val="145"/>
        </w:numPr>
      </w:pPr>
      <w:r w:rsidRPr="000E5CDC">
        <w:t>Onvoldoende bewijs</w:t>
      </w:r>
    </w:p>
    <w:p w14:paraId="17A0BCD9" w14:textId="77777777" w:rsidR="000E5CDC" w:rsidRPr="000E5CDC" w:rsidRDefault="000E5CDC" w:rsidP="000E5CDC">
      <w:pPr>
        <w:rPr>
          <w:b/>
          <w:bCs/>
        </w:rPr>
      </w:pPr>
      <w:r w:rsidRPr="000E5CDC">
        <w:rPr>
          <w:b/>
          <w:bCs/>
        </w:rPr>
        <w:t>Sterk bewijs</w:t>
      </w:r>
    </w:p>
    <w:p w14:paraId="0C798164" w14:textId="77777777" w:rsidR="000E5CDC" w:rsidRPr="000E5CDC" w:rsidRDefault="000E5CDC">
      <w:pPr>
        <w:numPr>
          <w:ilvl w:val="0"/>
          <w:numId w:val="146"/>
        </w:numPr>
      </w:pPr>
      <w:r w:rsidRPr="000E5CDC">
        <w:t>De afgesproken ontwikkeling is zichtbaar in de praktijk.</w:t>
      </w:r>
    </w:p>
    <w:p w14:paraId="2C65816B" w14:textId="77777777" w:rsidR="000E5CDC" w:rsidRPr="000E5CDC" w:rsidRDefault="000E5CDC">
      <w:pPr>
        <w:numPr>
          <w:ilvl w:val="0"/>
          <w:numId w:val="146"/>
        </w:numPr>
      </w:pPr>
      <w:r w:rsidRPr="000E5CDC">
        <w:t>Medewerkers weten wat van hen wordt verwacht.</w:t>
      </w:r>
    </w:p>
    <w:p w14:paraId="4D22A02A" w14:textId="77777777" w:rsidR="000E5CDC" w:rsidRPr="000E5CDC" w:rsidRDefault="000E5CDC">
      <w:pPr>
        <w:numPr>
          <w:ilvl w:val="0"/>
          <w:numId w:val="146"/>
        </w:numPr>
      </w:pPr>
      <w:r w:rsidRPr="000E5CDC">
        <w:t>Acties en werkzaamheden sluiten aan bij de gestelde doelen.</w:t>
      </w:r>
    </w:p>
    <w:p w14:paraId="4467513C" w14:textId="77777777" w:rsidR="000E5CDC" w:rsidRPr="000E5CDC" w:rsidRDefault="000E5CDC" w:rsidP="000E5CDC">
      <w:pPr>
        <w:rPr>
          <w:b/>
          <w:bCs/>
        </w:rPr>
      </w:pPr>
      <w:r w:rsidRPr="000E5CDC">
        <w:rPr>
          <w:b/>
          <w:bCs/>
        </w:rPr>
        <w:t>Ondersteunend bewijs</w:t>
      </w:r>
    </w:p>
    <w:p w14:paraId="4AA44CCE" w14:textId="77777777" w:rsidR="000E5CDC" w:rsidRPr="000E5CDC" w:rsidRDefault="000E5CDC">
      <w:pPr>
        <w:numPr>
          <w:ilvl w:val="0"/>
          <w:numId w:val="147"/>
        </w:numPr>
      </w:pPr>
      <w:r w:rsidRPr="000E5CDC">
        <w:t>Jaarplan</w:t>
      </w:r>
    </w:p>
    <w:p w14:paraId="1C2344CB" w14:textId="77777777" w:rsidR="000E5CDC" w:rsidRPr="000E5CDC" w:rsidRDefault="000E5CDC">
      <w:pPr>
        <w:numPr>
          <w:ilvl w:val="0"/>
          <w:numId w:val="147"/>
        </w:numPr>
      </w:pPr>
      <w:r w:rsidRPr="000E5CDC">
        <w:t>Planning</w:t>
      </w:r>
    </w:p>
    <w:p w14:paraId="1012DDF1" w14:textId="77777777" w:rsidR="000E5CDC" w:rsidRPr="000E5CDC" w:rsidRDefault="000E5CDC">
      <w:pPr>
        <w:numPr>
          <w:ilvl w:val="0"/>
          <w:numId w:val="147"/>
        </w:numPr>
      </w:pPr>
      <w:r w:rsidRPr="000E5CDC">
        <w:t>Team- en MT-verslagen</w:t>
      </w:r>
    </w:p>
    <w:p w14:paraId="3ED910E3" w14:textId="77777777" w:rsidR="000E5CDC" w:rsidRPr="000E5CDC" w:rsidRDefault="000E5CDC" w:rsidP="000E5CDC">
      <w:r w:rsidRPr="000E5CDC">
        <w:rPr>
          <w:b/>
          <w:bCs/>
        </w:rPr>
        <w:t>Notities</w:t>
      </w:r>
    </w:p>
    <w:p w14:paraId="28699FFF" w14:textId="46A9B9BD" w:rsidR="000E5CDC" w:rsidRPr="000E5CDC" w:rsidRDefault="000E5CDC" w:rsidP="000E5CDC"/>
    <w:p w14:paraId="63C230B3" w14:textId="54222F05" w:rsidR="00B67244" w:rsidRDefault="00B67244">
      <w:pPr>
        <w:rPr>
          <w:b/>
          <w:bCs/>
        </w:rPr>
      </w:pPr>
    </w:p>
    <w:p w14:paraId="772BB0B5" w14:textId="7847562F" w:rsidR="000E5CDC" w:rsidRPr="000E5CDC" w:rsidRDefault="000E5CDC" w:rsidP="00A87CED">
      <w:pPr>
        <w:pStyle w:val="Kop4"/>
      </w:pPr>
      <w:r w:rsidRPr="000E5CDC">
        <w:t>Beslisvraag 2</w:t>
      </w:r>
    </w:p>
    <w:p w14:paraId="6226FCFF" w14:textId="77777777" w:rsidR="000E5CDC" w:rsidRPr="000E5CDC" w:rsidRDefault="000E5CDC" w:rsidP="000E5CDC">
      <w:r w:rsidRPr="000E5CDC">
        <w:rPr>
          <w:b/>
          <w:bCs/>
        </w:rPr>
        <w:t>Stuurt de schoolleiding actief op de uitvoering en realisatie van de gestelde doelen?</w:t>
      </w:r>
    </w:p>
    <w:p w14:paraId="0CC4BC8C" w14:textId="77777777" w:rsidR="000E5CDC" w:rsidRPr="000E5CDC" w:rsidRDefault="000E5CDC" w:rsidP="000E5CDC">
      <w:r w:rsidRPr="000E5CDC">
        <w:rPr>
          <w:b/>
          <w:bCs/>
        </w:rPr>
        <w:t>Beoordeling</w:t>
      </w:r>
    </w:p>
    <w:p w14:paraId="72820EA3" w14:textId="77777777" w:rsidR="000E5CDC" w:rsidRPr="000E5CDC" w:rsidRDefault="000E5CDC">
      <w:pPr>
        <w:numPr>
          <w:ilvl w:val="0"/>
          <w:numId w:val="148"/>
        </w:numPr>
      </w:pPr>
      <w:r w:rsidRPr="000E5CDC">
        <w:t>Ja</w:t>
      </w:r>
    </w:p>
    <w:p w14:paraId="027883DF" w14:textId="77777777" w:rsidR="000E5CDC" w:rsidRPr="000E5CDC" w:rsidRDefault="000E5CDC">
      <w:pPr>
        <w:numPr>
          <w:ilvl w:val="0"/>
          <w:numId w:val="148"/>
        </w:numPr>
      </w:pPr>
      <w:r w:rsidRPr="000E5CDC">
        <w:t>Nee</w:t>
      </w:r>
    </w:p>
    <w:p w14:paraId="6467B0D7" w14:textId="77777777" w:rsidR="000E5CDC" w:rsidRPr="000E5CDC" w:rsidRDefault="000E5CDC">
      <w:pPr>
        <w:numPr>
          <w:ilvl w:val="0"/>
          <w:numId w:val="148"/>
        </w:numPr>
      </w:pPr>
      <w:r w:rsidRPr="000E5CDC">
        <w:t>Onvoldoende bewijs</w:t>
      </w:r>
    </w:p>
    <w:p w14:paraId="78F81619" w14:textId="77777777" w:rsidR="000E5CDC" w:rsidRPr="000E5CDC" w:rsidRDefault="000E5CDC" w:rsidP="000E5CDC">
      <w:pPr>
        <w:rPr>
          <w:b/>
          <w:bCs/>
        </w:rPr>
      </w:pPr>
      <w:r w:rsidRPr="000E5CDC">
        <w:rPr>
          <w:b/>
          <w:bCs/>
        </w:rPr>
        <w:t>Sterk bewijs</w:t>
      </w:r>
    </w:p>
    <w:p w14:paraId="6074C6CC" w14:textId="77777777" w:rsidR="000E5CDC" w:rsidRPr="000E5CDC" w:rsidRDefault="000E5CDC">
      <w:pPr>
        <w:numPr>
          <w:ilvl w:val="0"/>
          <w:numId w:val="149"/>
        </w:numPr>
      </w:pPr>
      <w:r w:rsidRPr="000E5CDC">
        <w:t>De schoolleiding volgt de uitvoering.</w:t>
      </w:r>
    </w:p>
    <w:p w14:paraId="7AFB7AEA" w14:textId="77777777" w:rsidR="000E5CDC" w:rsidRPr="000E5CDC" w:rsidRDefault="000E5CDC">
      <w:pPr>
        <w:numPr>
          <w:ilvl w:val="0"/>
          <w:numId w:val="149"/>
        </w:numPr>
      </w:pPr>
      <w:r w:rsidRPr="000E5CDC">
        <w:t>Afspraken en verwachtingen zijn duidelijk.</w:t>
      </w:r>
    </w:p>
    <w:p w14:paraId="1CA7580C" w14:textId="77777777" w:rsidR="000E5CDC" w:rsidRPr="000E5CDC" w:rsidRDefault="000E5CDC">
      <w:pPr>
        <w:numPr>
          <w:ilvl w:val="0"/>
          <w:numId w:val="149"/>
        </w:numPr>
      </w:pPr>
      <w:r w:rsidRPr="000E5CDC">
        <w:t>De schoolleiding spreekt medewerkers waar nodig aan.</w:t>
      </w:r>
    </w:p>
    <w:p w14:paraId="5AE993B5" w14:textId="77777777" w:rsidR="000E5CDC" w:rsidRPr="000E5CDC" w:rsidRDefault="000E5CDC">
      <w:pPr>
        <w:numPr>
          <w:ilvl w:val="0"/>
          <w:numId w:val="149"/>
        </w:numPr>
      </w:pPr>
      <w:r w:rsidRPr="000E5CDC">
        <w:lastRenderedPageBreak/>
        <w:t>Medewerkers ervaren ondersteuning bij de uitvoering.</w:t>
      </w:r>
    </w:p>
    <w:p w14:paraId="4DD46E4E" w14:textId="77777777" w:rsidR="000E5CDC" w:rsidRPr="000E5CDC" w:rsidRDefault="000E5CDC" w:rsidP="000E5CDC">
      <w:pPr>
        <w:rPr>
          <w:b/>
          <w:bCs/>
        </w:rPr>
      </w:pPr>
      <w:r w:rsidRPr="000E5CDC">
        <w:rPr>
          <w:b/>
          <w:bCs/>
        </w:rPr>
        <w:t>Ondersteunend bewijs</w:t>
      </w:r>
    </w:p>
    <w:p w14:paraId="69988139" w14:textId="77777777" w:rsidR="000E5CDC" w:rsidRPr="000E5CDC" w:rsidRDefault="000E5CDC">
      <w:pPr>
        <w:numPr>
          <w:ilvl w:val="0"/>
          <w:numId w:val="150"/>
        </w:numPr>
      </w:pPr>
      <w:r w:rsidRPr="000E5CDC">
        <w:t>Gesprekscyclus</w:t>
      </w:r>
    </w:p>
    <w:p w14:paraId="1AA24E36" w14:textId="77777777" w:rsidR="000E5CDC" w:rsidRPr="000E5CDC" w:rsidRDefault="000E5CDC">
      <w:pPr>
        <w:numPr>
          <w:ilvl w:val="0"/>
          <w:numId w:val="150"/>
        </w:numPr>
      </w:pPr>
      <w:r w:rsidRPr="000E5CDC">
        <w:t>Teamagenda's</w:t>
      </w:r>
    </w:p>
    <w:p w14:paraId="5F9F33AC" w14:textId="77777777" w:rsidR="000E5CDC" w:rsidRPr="000E5CDC" w:rsidRDefault="000E5CDC">
      <w:pPr>
        <w:numPr>
          <w:ilvl w:val="0"/>
          <w:numId w:val="150"/>
        </w:numPr>
      </w:pPr>
      <w:r w:rsidRPr="000E5CDC">
        <w:t>Voortgangsbesprekingen</w:t>
      </w:r>
    </w:p>
    <w:p w14:paraId="798E4751" w14:textId="77777777" w:rsidR="000E5CDC" w:rsidRPr="000E5CDC" w:rsidRDefault="000E5CDC" w:rsidP="000E5CDC">
      <w:r w:rsidRPr="000E5CDC">
        <w:rPr>
          <w:b/>
          <w:bCs/>
        </w:rPr>
        <w:t>Notities</w:t>
      </w:r>
    </w:p>
    <w:p w14:paraId="6252D59A" w14:textId="0D3C1697" w:rsidR="000E5CDC" w:rsidRPr="000E5CDC" w:rsidRDefault="000E5CDC" w:rsidP="000E5CDC"/>
    <w:p w14:paraId="5E374B0B" w14:textId="3E72B619" w:rsidR="00B67244" w:rsidRDefault="00B67244">
      <w:pPr>
        <w:rPr>
          <w:b/>
          <w:bCs/>
        </w:rPr>
      </w:pPr>
    </w:p>
    <w:p w14:paraId="1ED9536F" w14:textId="553B479E" w:rsidR="000E5CDC" w:rsidRPr="000E5CDC" w:rsidRDefault="000E5CDC" w:rsidP="00A87CED">
      <w:pPr>
        <w:pStyle w:val="Kop4"/>
      </w:pPr>
      <w:r w:rsidRPr="000E5CDC">
        <w:t>Beslisvraag 3</w:t>
      </w:r>
    </w:p>
    <w:p w14:paraId="12627EAD" w14:textId="77777777" w:rsidR="000E5CDC" w:rsidRPr="000E5CDC" w:rsidRDefault="000E5CDC" w:rsidP="000E5CDC">
      <w:r w:rsidRPr="000E5CDC">
        <w:rPr>
          <w:b/>
          <w:bCs/>
        </w:rPr>
        <w:t>Werken medewerkers professioneel en gezamenlijk aan de kwaliteit van het onderwijs?</w:t>
      </w:r>
    </w:p>
    <w:p w14:paraId="67A272E9" w14:textId="77777777" w:rsidR="000E5CDC" w:rsidRPr="000E5CDC" w:rsidRDefault="000E5CDC" w:rsidP="000E5CDC">
      <w:r w:rsidRPr="000E5CDC">
        <w:rPr>
          <w:b/>
          <w:bCs/>
        </w:rPr>
        <w:t>Beoordeling</w:t>
      </w:r>
    </w:p>
    <w:p w14:paraId="5E1F3A19" w14:textId="77777777" w:rsidR="000E5CDC" w:rsidRPr="000E5CDC" w:rsidRDefault="000E5CDC">
      <w:pPr>
        <w:numPr>
          <w:ilvl w:val="0"/>
          <w:numId w:val="151"/>
        </w:numPr>
      </w:pPr>
      <w:r w:rsidRPr="000E5CDC">
        <w:t>Ja</w:t>
      </w:r>
    </w:p>
    <w:p w14:paraId="6F04A8AC" w14:textId="77777777" w:rsidR="000E5CDC" w:rsidRPr="000E5CDC" w:rsidRDefault="000E5CDC">
      <w:pPr>
        <w:numPr>
          <w:ilvl w:val="0"/>
          <w:numId w:val="151"/>
        </w:numPr>
      </w:pPr>
      <w:r w:rsidRPr="000E5CDC">
        <w:t>Nee</w:t>
      </w:r>
    </w:p>
    <w:p w14:paraId="20C7B54A" w14:textId="77777777" w:rsidR="000E5CDC" w:rsidRPr="000E5CDC" w:rsidRDefault="000E5CDC">
      <w:pPr>
        <w:numPr>
          <w:ilvl w:val="0"/>
          <w:numId w:val="151"/>
        </w:numPr>
      </w:pPr>
      <w:r w:rsidRPr="000E5CDC">
        <w:t>Onvoldoende bewijs</w:t>
      </w:r>
    </w:p>
    <w:p w14:paraId="28829374" w14:textId="77777777" w:rsidR="000E5CDC" w:rsidRPr="000E5CDC" w:rsidRDefault="000E5CDC" w:rsidP="000E5CDC">
      <w:pPr>
        <w:rPr>
          <w:b/>
          <w:bCs/>
        </w:rPr>
      </w:pPr>
      <w:r w:rsidRPr="000E5CDC">
        <w:rPr>
          <w:b/>
          <w:bCs/>
        </w:rPr>
        <w:t>Sterk bewijs</w:t>
      </w:r>
    </w:p>
    <w:p w14:paraId="345F8C21" w14:textId="77777777" w:rsidR="000E5CDC" w:rsidRPr="000E5CDC" w:rsidRDefault="000E5CDC">
      <w:pPr>
        <w:numPr>
          <w:ilvl w:val="0"/>
          <w:numId w:val="152"/>
        </w:numPr>
      </w:pPr>
      <w:r w:rsidRPr="000E5CDC">
        <w:t>Medewerkers voeren inhoudelijke gesprekken over onderwijs.</w:t>
      </w:r>
    </w:p>
    <w:p w14:paraId="508F904D" w14:textId="77777777" w:rsidR="000E5CDC" w:rsidRPr="000E5CDC" w:rsidRDefault="000E5CDC">
      <w:pPr>
        <w:numPr>
          <w:ilvl w:val="0"/>
          <w:numId w:val="152"/>
        </w:numPr>
      </w:pPr>
      <w:r w:rsidRPr="000E5CDC">
        <w:t>Zij delen kennis en expertise.</w:t>
      </w:r>
    </w:p>
    <w:p w14:paraId="2E9FAA4C" w14:textId="77777777" w:rsidR="000E5CDC" w:rsidRPr="000E5CDC" w:rsidRDefault="000E5CDC">
      <w:pPr>
        <w:numPr>
          <w:ilvl w:val="0"/>
          <w:numId w:val="152"/>
        </w:numPr>
      </w:pPr>
      <w:r w:rsidRPr="000E5CDC">
        <w:t>Zij voelen zich gezamenlijk verantwoordelijk voor de kwaliteit van het onderwijs.</w:t>
      </w:r>
    </w:p>
    <w:p w14:paraId="3E54F4A9" w14:textId="77777777" w:rsidR="000E5CDC" w:rsidRPr="000E5CDC" w:rsidRDefault="000E5CDC">
      <w:pPr>
        <w:numPr>
          <w:ilvl w:val="0"/>
          <w:numId w:val="152"/>
        </w:numPr>
      </w:pPr>
      <w:r w:rsidRPr="000E5CDC">
        <w:t>Afspraken worden schoolbreed nagekomen.</w:t>
      </w:r>
    </w:p>
    <w:p w14:paraId="5C3AC312" w14:textId="77777777" w:rsidR="000E5CDC" w:rsidRPr="000E5CDC" w:rsidRDefault="000E5CDC" w:rsidP="000E5CDC">
      <w:pPr>
        <w:rPr>
          <w:b/>
          <w:bCs/>
        </w:rPr>
      </w:pPr>
      <w:r w:rsidRPr="000E5CDC">
        <w:rPr>
          <w:b/>
          <w:bCs/>
        </w:rPr>
        <w:t>Ondersteunend bewijs</w:t>
      </w:r>
    </w:p>
    <w:p w14:paraId="555A74E9" w14:textId="77777777" w:rsidR="000E5CDC" w:rsidRPr="000E5CDC" w:rsidRDefault="000E5CDC">
      <w:pPr>
        <w:numPr>
          <w:ilvl w:val="0"/>
          <w:numId w:val="153"/>
        </w:numPr>
      </w:pPr>
      <w:r w:rsidRPr="000E5CDC">
        <w:t xml:space="preserve">Team- en </w:t>
      </w:r>
      <w:proofErr w:type="spellStart"/>
      <w:r w:rsidRPr="000E5CDC">
        <w:t>bouwoverleggen</w:t>
      </w:r>
      <w:proofErr w:type="spellEnd"/>
    </w:p>
    <w:p w14:paraId="0A43F3A7" w14:textId="77777777" w:rsidR="000E5CDC" w:rsidRPr="000E5CDC" w:rsidRDefault="000E5CDC">
      <w:pPr>
        <w:numPr>
          <w:ilvl w:val="0"/>
          <w:numId w:val="153"/>
        </w:numPr>
      </w:pPr>
      <w:r w:rsidRPr="000E5CDC">
        <w:t>Professionele leergroepen</w:t>
      </w:r>
    </w:p>
    <w:p w14:paraId="6BE6FB72" w14:textId="77777777" w:rsidR="000E5CDC" w:rsidRPr="000E5CDC" w:rsidRDefault="000E5CDC">
      <w:pPr>
        <w:numPr>
          <w:ilvl w:val="0"/>
          <w:numId w:val="153"/>
        </w:numPr>
      </w:pPr>
      <w:r w:rsidRPr="000E5CDC">
        <w:t>Gezamenlijke ontwikkelactiviteiten</w:t>
      </w:r>
    </w:p>
    <w:p w14:paraId="174943F2" w14:textId="77777777" w:rsidR="000E5CDC" w:rsidRPr="000E5CDC" w:rsidRDefault="000E5CDC" w:rsidP="000E5CDC">
      <w:r w:rsidRPr="000E5CDC">
        <w:rPr>
          <w:b/>
          <w:bCs/>
        </w:rPr>
        <w:t>Notities</w:t>
      </w:r>
    </w:p>
    <w:p w14:paraId="70C05462" w14:textId="592528D4" w:rsidR="000E5CDC" w:rsidRPr="000E5CDC" w:rsidRDefault="000E5CDC" w:rsidP="000E5CDC"/>
    <w:p w14:paraId="6090D9F3" w14:textId="77777777" w:rsidR="00B67244" w:rsidRDefault="00B67244">
      <w:pPr>
        <w:rPr>
          <w:b/>
          <w:bCs/>
        </w:rPr>
      </w:pPr>
      <w:r>
        <w:rPr>
          <w:b/>
          <w:bCs/>
        </w:rPr>
        <w:br w:type="page"/>
      </w:r>
    </w:p>
    <w:p w14:paraId="1D7219A8" w14:textId="019C3459" w:rsidR="000E5CDC" w:rsidRPr="000E5CDC" w:rsidRDefault="000E5CDC" w:rsidP="00A87CED">
      <w:pPr>
        <w:pStyle w:val="Kop4"/>
      </w:pPr>
      <w:r w:rsidRPr="000E5CDC">
        <w:lastRenderedPageBreak/>
        <w:t>Beslisvraag 4</w:t>
      </w:r>
    </w:p>
    <w:p w14:paraId="3D4F04CB" w14:textId="77777777" w:rsidR="000E5CDC" w:rsidRPr="000E5CDC" w:rsidRDefault="000E5CDC" w:rsidP="000E5CDC">
      <w:r w:rsidRPr="000E5CDC">
        <w:rPr>
          <w:b/>
          <w:bCs/>
        </w:rPr>
        <w:t>Is sprake van een kwaliteitscultuur waarin medewerkers van en met elkaar leren, feedback geven en ontvangen en zich professioneel ontwikkelen?</w:t>
      </w:r>
    </w:p>
    <w:p w14:paraId="1B77B385" w14:textId="77777777" w:rsidR="000E5CDC" w:rsidRPr="000E5CDC" w:rsidRDefault="000E5CDC" w:rsidP="000E5CDC">
      <w:r w:rsidRPr="000E5CDC">
        <w:rPr>
          <w:b/>
          <w:bCs/>
        </w:rPr>
        <w:t>Beoordeling</w:t>
      </w:r>
    </w:p>
    <w:p w14:paraId="5A2EABA3" w14:textId="77777777" w:rsidR="000E5CDC" w:rsidRPr="000E5CDC" w:rsidRDefault="000E5CDC">
      <w:pPr>
        <w:numPr>
          <w:ilvl w:val="0"/>
          <w:numId w:val="154"/>
        </w:numPr>
      </w:pPr>
      <w:r w:rsidRPr="000E5CDC">
        <w:t>Ja</w:t>
      </w:r>
    </w:p>
    <w:p w14:paraId="4B7B8081" w14:textId="77777777" w:rsidR="000E5CDC" w:rsidRPr="000E5CDC" w:rsidRDefault="000E5CDC">
      <w:pPr>
        <w:numPr>
          <w:ilvl w:val="0"/>
          <w:numId w:val="154"/>
        </w:numPr>
      </w:pPr>
      <w:r w:rsidRPr="000E5CDC">
        <w:t>Nee</w:t>
      </w:r>
    </w:p>
    <w:p w14:paraId="5BFDAB1B" w14:textId="77777777" w:rsidR="000E5CDC" w:rsidRPr="000E5CDC" w:rsidRDefault="000E5CDC">
      <w:pPr>
        <w:numPr>
          <w:ilvl w:val="0"/>
          <w:numId w:val="154"/>
        </w:numPr>
      </w:pPr>
      <w:r w:rsidRPr="000E5CDC">
        <w:t>Onvoldoende bewijs</w:t>
      </w:r>
    </w:p>
    <w:p w14:paraId="2D9A0746" w14:textId="77777777" w:rsidR="000E5CDC" w:rsidRPr="000E5CDC" w:rsidRDefault="000E5CDC" w:rsidP="000E5CDC">
      <w:pPr>
        <w:rPr>
          <w:b/>
          <w:bCs/>
        </w:rPr>
      </w:pPr>
      <w:r w:rsidRPr="000E5CDC">
        <w:rPr>
          <w:b/>
          <w:bCs/>
        </w:rPr>
        <w:t>Sterk bewijs</w:t>
      </w:r>
    </w:p>
    <w:p w14:paraId="0915C174" w14:textId="77777777" w:rsidR="000E5CDC" w:rsidRPr="000E5CDC" w:rsidRDefault="000E5CDC">
      <w:pPr>
        <w:numPr>
          <w:ilvl w:val="0"/>
          <w:numId w:val="155"/>
        </w:numPr>
      </w:pPr>
      <w:r w:rsidRPr="000E5CDC">
        <w:t>Medewerkers reflecteren op hun eigen handelen.</w:t>
      </w:r>
    </w:p>
    <w:p w14:paraId="22AB3B63" w14:textId="77777777" w:rsidR="000E5CDC" w:rsidRPr="000E5CDC" w:rsidRDefault="000E5CDC">
      <w:pPr>
        <w:numPr>
          <w:ilvl w:val="0"/>
          <w:numId w:val="155"/>
        </w:numPr>
      </w:pPr>
      <w:r w:rsidRPr="000E5CDC">
        <w:t>Collega's leren zichtbaar van elkaar.</w:t>
      </w:r>
    </w:p>
    <w:p w14:paraId="1E11F9F1" w14:textId="77777777" w:rsidR="000E5CDC" w:rsidRPr="000E5CDC" w:rsidRDefault="000E5CDC">
      <w:pPr>
        <w:numPr>
          <w:ilvl w:val="0"/>
          <w:numId w:val="155"/>
        </w:numPr>
      </w:pPr>
      <w:r w:rsidRPr="000E5CDC">
        <w:t>Professionele feedback is gebruikelijk.</w:t>
      </w:r>
    </w:p>
    <w:p w14:paraId="32AE5623" w14:textId="77777777" w:rsidR="000E5CDC" w:rsidRPr="000E5CDC" w:rsidRDefault="000E5CDC">
      <w:pPr>
        <w:numPr>
          <w:ilvl w:val="0"/>
          <w:numId w:val="155"/>
        </w:numPr>
      </w:pPr>
      <w:r w:rsidRPr="000E5CDC">
        <w:t>Scholing en ontwikkeling sluiten aan bij wat de school nodig heeft.</w:t>
      </w:r>
    </w:p>
    <w:p w14:paraId="652B5068" w14:textId="77777777" w:rsidR="000E5CDC" w:rsidRPr="000E5CDC" w:rsidRDefault="000E5CDC" w:rsidP="000E5CDC">
      <w:pPr>
        <w:rPr>
          <w:b/>
          <w:bCs/>
        </w:rPr>
      </w:pPr>
      <w:r w:rsidRPr="000E5CDC">
        <w:rPr>
          <w:b/>
          <w:bCs/>
        </w:rPr>
        <w:t>Ondersteunend bewijs</w:t>
      </w:r>
    </w:p>
    <w:p w14:paraId="49B8A1DD" w14:textId="77777777" w:rsidR="000E5CDC" w:rsidRPr="000E5CDC" w:rsidRDefault="000E5CDC">
      <w:pPr>
        <w:numPr>
          <w:ilvl w:val="0"/>
          <w:numId w:val="156"/>
        </w:numPr>
      </w:pPr>
      <w:r w:rsidRPr="000E5CDC">
        <w:t>Scholingsplan</w:t>
      </w:r>
    </w:p>
    <w:p w14:paraId="4B266D55" w14:textId="77777777" w:rsidR="000E5CDC" w:rsidRPr="000E5CDC" w:rsidRDefault="000E5CDC">
      <w:pPr>
        <w:numPr>
          <w:ilvl w:val="0"/>
          <w:numId w:val="156"/>
        </w:numPr>
      </w:pPr>
      <w:r w:rsidRPr="000E5CDC">
        <w:t>Collegiale consultatie</w:t>
      </w:r>
    </w:p>
    <w:p w14:paraId="1C3D2BC0" w14:textId="77777777" w:rsidR="000E5CDC" w:rsidRPr="000E5CDC" w:rsidRDefault="000E5CDC">
      <w:pPr>
        <w:numPr>
          <w:ilvl w:val="0"/>
          <w:numId w:val="156"/>
        </w:numPr>
      </w:pPr>
      <w:r w:rsidRPr="000E5CDC">
        <w:t>Coaching</w:t>
      </w:r>
    </w:p>
    <w:p w14:paraId="71C41E5E" w14:textId="77777777" w:rsidR="000E5CDC" w:rsidRPr="000E5CDC" w:rsidRDefault="000E5CDC">
      <w:pPr>
        <w:numPr>
          <w:ilvl w:val="0"/>
          <w:numId w:val="156"/>
        </w:numPr>
      </w:pPr>
      <w:r w:rsidRPr="000E5CDC">
        <w:t>Teamafspraken</w:t>
      </w:r>
    </w:p>
    <w:p w14:paraId="0BCDF024" w14:textId="77777777" w:rsidR="000E5CDC" w:rsidRPr="000E5CDC" w:rsidRDefault="000E5CDC" w:rsidP="000E5CDC">
      <w:r w:rsidRPr="000E5CDC">
        <w:rPr>
          <w:b/>
          <w:bCs/>
        </w:rPr>
        <w:t>Notities</w:t>
      </w:r>
    </w:p>
    <w:p w14:paraId="3BB79688" w14:textId="51C0AA68" w:rsidR="00B67244" w:rsidRDefault="00B67244"/>
    <w:p w14:paraId="002EB55D" w14:textId="77777777" w:rsidR="000E5CDC" w:rsidRPr="000E5CDC" w:rsidRDefault="000E5CDC" w:rsidP="00A87CED">
      <w:pPr>
        <w:pStyle w:val="Kop4"/>
      </w:pPr>
      <w:r w:rsidRPr="000E5CDC">
        <w:t>Beslisvraag 5</w:t>
      </w:r>
    </w:p>
    <w:p w14:paraId="1AF06876" w14:textId="77777777" w:rsidR="000E5CDC" w:rsidRPr="000E5CDC" w:rsidRDefault="000E5CDC" w:rsidP="000E5CDC">
      <w:r w:rsidRPr="000E5CDC">
        <w:rPr>
          <w:b/>
          <w:bCs/>
        </w:rPr>
        <w:t>Wordt de uitvoering van afspraken en verbeteractiviteiten gevolgd en waar nodig bijgestuurd?</w:t>
      </w:r>
    </w:p>
    <w:p w14:paraId="13E428C6" w14:textId="77777777" w:rsidR="000E5CDC" w:rsidRPr="000E5CDC" w:rsidRDefault="000E5CDC" w:rsidP="000E5CDC">
      <w:r w:rsidRPr="000E5CDC">
        <w:rPr>
          <w:b/>
          <w:bCs/>
        </w:rPr>
        <w:t>Beoordeling</w:t>
      </w:r>
    </w:p>
    <w:p w14:paraId="32FCF4BE" w14:textId="77777777" w:rsidR="000E5CDC" w:rsidRPr="000E5CDC" w:rsidRDefault="000E5CDC">
      <w:pPr>
        <w:numPr>
          <w:ilvl w:val="0"/>
          <w:numId w:val="157"/>
        </w:numPr>
      </w:pPr>
      <w:r w:rsidRPr="000E5CDC">
        <w:t>Ja</w:t>
      </w:r>
    </w:p>
    <w:p w14:paraId="2D45FB6F" w14:textId="77777777" w:rsidR="000E5CDC" w:rsidRPr="000E5CDC" w:rsidRDefault="000E5CDC">
      <w:pPr>
        <w:numPr>
          <w:ilvl w:val="0"/>
          <w:numId w:val="157"/>
        </w:numPr>
      </w:pPr>
      <w:r w:rsidRPr="000E5CDC">
        <w:t>Nee</w:t>
      </w:r>
    </w:p>
    <w:p w14:paraId="70CBA611" w14:textId="77777777" w:rsidR="000E5CDC" w:rsidRPr="000E5CDC" w:rsidRDefault="000E5CDC">
      <w:pPr>
        <w:numPr>
          <w:ilvl w:val="0"/>
          <w:numId w:val="157"/>
        </w:numPr>
      </w:pPr>
      <w:r w:rsidRPr="000E5CDC">
        <w:t>Onvoldoende bewijs</w:t>
      </w:r>
    </w:p>
    <w:p w14:paraId="4FAEC4B9" w14:textId="77777777" w:rsidR="000E5CDC" w:rsidRPr="000E5CDC" w:rsidRDefault="000E5CDC" w:rsidP="000E5CDC">
      <w:pPr>
        <w:rPr>
          <w:b/>
          <w:bCs/>
        </w:rPr>
      </w:pPr>
      <w:r w:rsidRPr="000E5CDC">
        <w:rPr>
          <w:b/>
          <w:bCs/>
        </w:rPr>
        <w:t>Sterk bewijs</w:t>
      </w:r>
    </w:p>
    <w:p w14:paraId="7EBDD26F" w14:textId="77777777" w:rsidR="000E5CDC" w:rsidRPr="000E5CDC" w:rsidRDefault="000E5CDC">
      <w:pPr>
        <w:numPr>
          <w:ilvl w:val="0"/>
          <w:numId w:val="158"/>
        </w:numPr>
      </w:pPr>
      <w:r w:rsidRPr="000E5CDC">
        <w:t>De school weet of afgesproken activiteiten worden uitgevoerd.</w:t>
      </w:r>
    </w:p>
    <w:p w14:paraId="533ED55F" w14:textId="77777777" w:rsidR="000E5CDC" w:rsidRPr="000E5CDC" w:rsidRDefault="000E5CDC">
      <w:pPr>
        <w:numPr>
          <w:ilvl w:val="0"/>
          <w:numId w:val="158"/>
        </w:numPr>
      </w:pPr>
      <w:r w:rsidRPr="000E5CDC">
        <w:t>Afwijkingen worden gesignaleerd.</w:t>
      </w:r>
    </w:p>
    <w:p w14:paraId="2C8C90D4" w14:textId="77777777" w:rsidR="000E5CDC" w:rsidRPr="000E5CDC" w:rsidRDefault="000E5CDC">
      <w:pPr>
        <w:numPr>
          <w:ilvl w:val="0"/>
          <w:numId w:val="158"/>
        </w:numPr>
      </w:pPr>
      <w:r w:rsidRPr="000E5CDC">
        <w:t>Waar nodig wordt tijdens de uitvoering bijgestuurd.</w:t>
      </w:r>
    </w:p>
    <w:p w14:paraId="279CDD66" w14:textId="77777777" w:rsidR="000E5CDC" w:rsidRPr="000E5CDC" w:rsidRDefault="000E5CDC" w:rsidP="000E5CDC">
      <w:pPr>
        <w:rPr>
          <w:b/>
          <w:bCs/>
        </w:rPr>
      </w:pPr>
      <w:r w:rsidRPr="000E5CDC">
        <w:rPr>
          <w:b/>
          <w:bCs/>
        </w:rPr>
        <w:t>Ondersteunend bewijs</w:t>
      </w:r>
    </w:p>
    <w:p w14:paraId="47E6575D" w14:textId="77777777" w:rsidR="000E5CDC" w:rsidRDefault="000E5CDC">
      <w:pPr>
        <w:numPr>
          <w:ilvl w:val="0"/>
          <w:numId w:val="159"/>
        </w:numPr>
      </w:pPr>
      <w:r w:rsidRPr="000E5CDC">
        <w:t>Voortgangsbesprekingen</w:t>
      </w:r>
    </w:p>
    <w:p w14:paraId="1C3918A7" w14:textId="6DFDCDD3" w:rsidR="00A02BB3" w:rsidRPr="000E5CDC" w:rsidRDefault="00A02BB3">
      <w:pPr>
        <w:numPr>
          <w:ilvl w:val="0"/>
          <w:numId w:val="159"/>
        </w:numPr>
      </w:pPr>
      <w:r>
        <w:lastRenderedPageBreak/>
        <w:t xml:space="preserve">Verbeterbord, focusbord </w:t>
      </w:r>
      <w:proofErr w:type="spellStart"/>
      <w:r>
        <w:t>oid</w:t>
      </w:r>
      <w:proofErr w:type="spellEnd"/>
    </w:p>
    <w:p w14:paraId="6AB2654C" w14:textId="77777777" w:rsidR="000E5CDC" w:rsidRPr="000E5CDC" w:rsidRDefault="000E5CDC">
      <w:pPr>
        <w:numPr>
          <w:ilvl w:val="0"/>
          <w:numId w:val="159"/>
        </w:numPr>
      </w:pPr>
      <w:r w:rsidRPr="000E5CDC">
        <w:t>MT-verslagen</w:t>
      </w:r>
    </w:p>
    <w:p w14:paraId="58E4FEA2" w14:textId="77777777" w:rsidR="000E5CDC" w:rsidRPr="000E5CDC" w:rsidRDefault="000E5CDC">
      <w:pPr>
        <w:numPr>
          <w:ilvl w:val="0"/>
          <w:numId w:val="159"/>
        </w:numPr>
      </w:pPr>
      <w:r w:rsidRPr="000E5CDC">
        <w:t>Jaarplanning</w:t>
      </w:r>
    </w:p>
    <w:p w14:paraId="64096783" w14:textId="77777777" w:rsidR="000E5CDC" w:rsidRPr="000E5CDC" w:rsidRDefault="000E5CDC" w:rsidP="000E5CDC">
      <w:r w:rsidRPr="000E5CDC">
        <w:rPr>
          <w:b/>
          <w:bCs/>
        </w:rPr>
        <w:t>Notities</w:t>
      </w:r>
    </w:p>
    <w:p w14:paraId="57D5048D" w14:textId="33183DD4" w:rsidR="000E5CDC" w:rsidRPr="000E5CDC" w:rsidRDefault="000E5CDC" w:rsidP="000E5CDC"/>
    <w:p w14:paraId="10DC2D22" w14:textId="77777777" w:rsidR="000C3E1F" w:rsidRPr="000E5CDC" w:rsidRDefault="000C3E1F" w:rsidP="000C3E1F">
      <w:pPr>
        <w:pStyle w:val="Kop3"/>
      </w:pPr>
      <w:bookmarkStart w:id="20" w:name="_Toc242978236"/>
      <w:r w:rsidRPr="000E5CDC">
        <w:t>Eindbeoordeling SKA2</w:t>
      </w:r>
      <w:bookmarkEnd w:id="20"/>
    </w:p>
    <w:p w14:paraId="69BC26A0" w14:textId="77777777" w:rsidR="000C3E1F" w:rsidRPr="000E5CDC" w:rsidRDefault="000C3E1F" w:rsidP="000C3E1F">
      <w:pPr>
        <w:numPr>
          <w:ilvl w:val="0"/>
          <w:numId w:val="13"/>
        </w:numPr>
      </w:pPr>
      <w:r w:rsidRPr="000E5CDC">
        <w:t xml:space="preserve">Realisatie doelen: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7222A795" w14:textId="77777777" w:rsidR="000C3E1F" w:rsidRPr="000E5CDC" w:rsidRDefault="000C3E1F" w:rsidP="000C3E1F">
      <w:pPr>
        <w:numPr>
          <w:ilvl w:val="0"/>
          <w:numId w:val="13"/>
        </w:numPr>
      </w:pPr>
      <w:r w:rsidRPr="000E5CDC">
        <w:t xml:space="preserve">Actieve sturing: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683E8B4" w14:textId="77777777" w:rsidR="000C3E1F" w:rsidRPr="000E5CDC" w:rsidRDefault="000C3E1F" w:rsidP="000C3E1F">
      <w:pPr>
        <w:numPr>
          <w:ilvl w:val="0"/>
          <w:numId w:val="13"/>
        </w:numPr>
      </w:pPr>
      <w:r w:rsidRPr="000E5CDC">
        <w:t xml:space="preserve">Professionele samenwerking: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7D8318AE" w14:textId="77777777" w:rsidR="000C3E1F" w:rsidRPr="000E5CDC" w:rsidRDefault="000C3E1F" w:rsidP="000C3E1F">
      <w:pPr>
        <w:numPr>
          <w:ilvl w:val="0"/>
          <w:numId w:val="13"/>
        </w:numPr>
      </w:pPr>
      <w:r w:rsidRPr="000E5CDC">
        <w:t xml:space="preserve">Leren en ontwikkelen: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2956BC81" w14:textId="77777777" w:rsidR="000C3E1F" w:rsidRPr="000E5CDC" w:rsidRDefault="000C3E1F" w:rsidP="000C3E1F">
      <w:pPr>
        <w:numPr>
          <w:ilvl w:val="0"/>
          <w:numId w:val="13"/>
        </w:numPr>
      </w:pPr>
      <w:r w:rsidRPr="000E5CDC">
        <w:t xml:space="preserve">Uitvoering volgen en bijsturen: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7F8A6CE9" w14:textId="77777777" w:rsidR="000C3E1F" w:rsidRPr="000E5CDC" w:rsidRDefault="000C3E1F" w:rsidP="000C3E1F">
      <w:r w:rsidRPr="000E5CDC">
        <w:rPr>
          <w:b/>
          <w:bCs/>
        </w:rPr>
        <w:t>Voorlopige conclusie</w:t>
      </w:r>
    </w:p>
    <w:p w14:paraId="7C8134DB" w14:textId="77777777" w:rsidR="000C3E1F" w:rsidRPr="000E5CDC" w:rsidRDefault="000C3E1F" w:rsidP="000C3E1F">
      <w:pPr>
        <w:numPr>
          <w:ilvl w:val="0"/>
          <w:numId w:val="160"/>
        </w:numPr>
      </w:pPr>
      <w:r w:rsidRPr="000E5CDC">
        <w:t>Voldoet</w:t>
      </w:r>
    </w:p>
    <w:p w14:paraId="03D5AC79" w14:textId="77777777" w:rsidR="000C3E1F" w:rsidRPr="000E5CDC" w:rsidRDefault="000C3E1F" w:rsidP="000C3E1F">
      <w:pPr>
        <w:numPr>
          <w:ilvl w:val="0"/>
          <w:numId w:val="160"/>
        </w:numPr>
      </w:pPr>
      <w:proofErr w:type="gramStart"/>
      <w:r w:rsidRPr="000E5CDC">
        <w:t>Twijfel /</w:t>
      </w:r>
      <w:proofErr w:type="gramEnd"/>
      <w:r w:rsidRPr="000E5CDC">
        <w:t xml:space="preserve"> aanvullend onderzoek nodig</w:t>
      </w:r>
    </w:p>
    <w:p w14:paraId="37465BA0" w14:textId="77777777" w:rsidR="000C3E1F" w:rsidRPr="000E5CDC" w:rsidRDefault="000C3E1F" w:rsidP="000C3E1F">
      <w:pPr>
        <w:numPr>
          <w:ilvl w:val="0"/>
          <w:numId w:val="160"/>
        </w:numPr>
      </w:pPr>
      <w:r w:rsidRPr="000E5CDC">
        <w:t>Voldoet niet</w:t>
      </w:r>
    </w:p>
    <w:p w14:paraId="2135CF69" w14:textId="77777777" w:rsidR="000C3E1F" w:rsidRDefault="000C3E1F" w:rsidP="000C3E1F">
      <w:pPr>
        <w:rPr>
          <w:b/>
          <w:bCs/>
        </w:rPr>
      </w:pPr>
    </w:p>
    <w:p w14:paraId="2862B128" w14:textId="77777777" w:rsidR="000C3E1F" w:rsidRDefault="000C3E1F" w:rsidP="000C3E1F">
      <w:pPr>
        <w:rPr>
          <w:b/>
          <w:bCs/>
        </w:rPr>
      </w:pPr>
      <w:r w:rsidRPr="004F58C6">
        <w:rPr>
          <w:b/>
          <w:bCs/>
        </w:rPr>
        <w:t>Tips en adviezen</w:t>
      </w:r>
    </w:p>
    <w:p w14:paraId="494240A2" w14:textId="67564300" w:rsidR="00A02BB3" w:rsidRDefault="00A02BB3">
      <w:pPr>
        <w:rPr>
          <w:b/>
          <w:bCs/>
        </w:rPr>
      </w:pPr>
    </w:p>
    <w:p w14:paraId="2B94DC59" w14:textId="77777777" w:rsidR="00A32596" w:rsidRDefault="00A32596">
      <w:pPr>
        <w:rPr>
          <w:rFonts w:asciiTheme="majorHAnsi" w:eastAsiaTheme="majorEastAsia" w:hAnsiTheme="majorHAnsi" w:cstheme="majorBidi"/>
          <w:color w:val="0F4761" w:themeColor="accent1" w:themeShade="BF"/>
          <w:sz w:val="40"/>
          <w:szCs w:val="40"/>
        </w:rPr>
      </w:pPr>
      <w:r>
        <w:br w:type="page"/>
      </w:r>
    </w:p>
    <w:p w14:paraId="63E7A6BB" w14:textId="7355546D" w:rsidR="000E5CDC" w:rsidRPr="000E5CDC" w:rsidRDefault="000E5CDC" w:rsidP="00A32596">
      <w:pPr>
        <w:pStyle w:val="Kop2"/>
      </w:pPr>
      <w:bookmarkStart w:id="21" w:name="_Toc242978237"/>
      <w:r w:rsidRPr="000E5CDC">
        <w:lastRenderedPageBreak/>
        <w:t>SKA3 – Evaluatie, verantwoording en dialoog</w:t>
      </w:r>
      <w:bookmarkEnd w:id="21"/>
    </w:p>
    <w:p w14:paraId="48F44959" w14:textId="77777777" w:rsidR="000E5CDC" w:rsidRPr="000E5CDC" w:rsidRDefault="000E5CDC" w:rsidP="000E5CDC">
      <w:pPr>
        <w:rPr>
          <w:b/>
          <w:bCs/>
        </w:rPr>
      </w:pPr>
      <w:r w:rsidRPr="000E5CDC">
        <w:rPr>
          <w:b/>
          <w:bCs/>
        </w:rPr>
        <w:t>Doel van de standaard</w:t>
      </w:r>
    </w:p>
    <w:p w14:paraId="5EAEA702" w14:textId="77777777" w:rsidR="000E5CDC" w:rsidRPr="000E5CDC" w:rsidRDefault="000E5CDC" w:rsidP="000E5CDC">
      <w:r w:rsidRPr="000E5CDC">
        <w:t>De school evalueert systematisch de kwaliteit van het onderwijs en de voortgang van de schoolontwikkeling. Zij gebruikt de uitkomsten om waar nodig beleid of werkwijzen bij te stellen, legt verantwoording af en betrekt belanghebbenden bij de verdere ontwikkeling van de school.</w:t>
      </w:r>
    </w:p>
    <w:p w14:paraId="6D49E319" w14:textId="77777777" w:rsidR="000E5CDC" w:rsidRPr="000E5CDC" w:rsidRDefault="000E5CDC" w:rsidP="00A87CED">
      <w:pPr>
        <w:pStyle w:val="Kop4"/>
      </w:pPr>
      <w:r w:rsidRPr="000E5CDC">
        <w:t>Beslisvraag 1</w:t>
      </w:r>
    </w:p>
    <w:p w14:paraId="469A1B16" w14:textId="77777777" w:rsidR="000E5CDC" w:rsidRPr="000E5CDC" w:rsidRDefault="000E5CDC" w:rsidP="000E5CDC">
      <w:r w:rsidRPr="000E5CDC">
        <w:rPr>
          <w:b/>
          <w:bCs/>
        </w:rPr>
        <w:t>Evalueert de school planmatig en cyclisch of de gestelde schooldoelen worden bereikt?</w:t>
      </w:r>
    </w:p>
    <w:p w14:paraId="210DEF24" w14:textId="77777777" w:rsidR="000E5CDC" w:rsidRPr="000E5CDC" w:rsidRDefault="000E5CDC" w:rsidP="000E5CDC">
      <w:r w:rsidRPr="000E5CDC">
        <w:rPr>
          <w:b/>
          <w:bCs/>
        </w:rPr>
        <w:t>Beoordeling</w:t>
      </w:r>
    </w:p>
    <w:p w14:paraId="2E9BEAE2" w14:textId="77777777" w:rsidR="000E5CDC" w:rsidRPr="000E5CDC" w:rsidRDefault="000E5CDC">
      <w:pPr>
        <w:numPr>
          <w:ilvl w:val="0"/>
          <w:numId w:val="161"/>
        </w:numPr>
      </w:pPr>
      <w:r w:rsidRPr="000E5CDC">
        <w:t>Ja</w:t>
      </w:r>
    </w:p>
    <w:p w14:paraId="2E8E996C" w14:textId="77777777" w:rsidR="000E5CDC" w:rsidRPr="000E5CDC" w:rsidRDefault="000E5CDC">
      <w:pPr>
        <w:numPr>
          <w:ilvl w:val="0"/>
          <w:numId w:val="161"/>
        </w:numPr>
      </w:pPr>
      <w:r w:rsidRPr="000E5CDC">
        <w:t>Nee</w:t>
      </w:r>
    </w:p>
    <w:p w14:paraId="2FA09C5A" w14:textId="77777777" w:rsidR="000E5CDC" w:rsidRPr="000E5CDC" w:rsidRDefault="000E5CDC">
      <w:pPr>
        <w:numPr>
          <w:ilvl w:val="0"/>
          <w:numId w:val="161"/>
        </w:numPr>
      </w:pPr>
      <w:r w:rsidRPr="000E5CDC">
        <w:t>Onvoldoende bewijs</w:t>
      </w:r>
    </w:p>
    <w:p w14:paraId="3F9AF38D" w14:textId="77777777" w:rsidR="000E5CDC" w:rsidRPr="000E5CDC" w:rsidRDefault="000E5CDC" w:rsidP="000E5CDC">
      <w:pPr>
        <w:rPr>
          <w:b/>
          <w:bCs/>
        </w:rPr>
      </w:pPr>
      <w:r w:rsidRPr="000E5CDC">
        <w:rPr>
          <w:b/>
          <w:bCs/>
        </w:rPr>
        <w:t>Sterk bewijs</w:t>
      </w:r>
    </w:p>
    <w:p w14:paraId="367E2D4F" w14:textId="77777777" w:rsidR="000E5CDC" w:rsidRPr="000E5CDC" w:rsidRDefault="000E5CDC">
      <w:pPr>
        <w:numPr>
          <w:ilvl w:val="0"/>
          <w:numId w:val="162"/>
        </w:numPr>
      </w:pPr>
      <w:r w:rsidRPr="000E5CDC">
        <w:t>De voortgang van schooldoelen wordt op vooraf bepaalde momenten geëvalueerd.</w:t>
      </w:r>
    </w:p>
    <w:p w14:paraId="219CF54F" w14:textId="77777777" w:rsidR="000E5CDC" w:rsidRPr="000E5CDC" w:rsidRDefault="000E5CDC">
      <w:pPr>
        <w:numPr>
          <w:ilvl w:val="0"/>
          <w:numId w:val="162"/>
        </w:numPr>
      </w:pPr>
      <w:r w:rsidRPr="000E5CDC">
        <w:t>Evaluaties bevatten conclusies en vervolgacties.</w:t>
      </w:r>
    </w:p>
    <w:p w14:paraId="1D7BA7BA" w14:textId="77777777" w:rsidR="000E5CDC" w:rsidRPr="000E5CDC" w:rsidRDefault="000E5CDC">
      <w:pPr>
        <w:numPr>
          <w:ilvl w:val="0"/>
          <w:numId w:val="162"/>
        </w:numPr>
      </w:pPr>
      <w:r w:rsidRPr="000E5CDC">
        <w:t>De school kan aangeven welke doelen wel en niet zijn bereikt.</w:t>
      </w:r>
    </w:p>
    <w:p w14:paraId="2BDE3DBF" w14:textId="77777777" w:rsidR="000E5CDC" w:rsidRPr="000E5CDC" w:rsidRDefault="000E5CDC" w:rsidP="000E5CDC">
      <w:pPr>
        <w:rPr>
          <w:b/>
          <w:bCs/>
        </w:rPr>
      </w:pPr>
      <w:r w:rsidRPr="000E5CDC">
        <w:rPr>
          <w:b/>
          <w:bCs/>
        </w:rPr>
        <w:t>Ondersteunend bewijs</w:t>
      </w:r>
    </w:p>
    <w:p w14:paraId="07F3A48D" w14:textId="77777777" w:rsidR="000E5CDC" w:rsidRPr="000E5CDC" w:rsidRDefault="000E5CDC">
      <w:pPr>
        <w:numPr>
          <w:ilvl w:val="0"/>
          <w:numId w:val="163"/>
        </w:numPr>
      </w:pPr>
      <w:r w:rsidRPr="000E5CDC">
        <w:t>Kwaliteitskalender</w:t>
      </w:r>
    </w:p>
    <w:p w14:paraId="28FC78BC" w14:textId="77777777" w:rsidR="000E5CDC" w:rsidRPr="000E5CDC" w:rsidRDefault="000E5CDC">
      <w:pPr>
        <w:numPr>
          <w:ilvl w:val="0"/>
          <w:numId w:val="163"/>
        </w:numPr>
      </w:pPr>
      <w:r w:rsidRPr="000E5CDC">
        <w:t>Evaluaties van ontwikkeldoelen</w:t>
      </w:r>
    </w:p>
    <w:p w14:paraId="78B09105" w14:textId="77777777" w:rsidR="000E5CDC" w:rsidRPr="000E5CDC" w:rsidRDefault="000E5CDC">
      <w:pPr>
        <w:numPr>
          <w:ilvl w:val="0"/>
          <w:numId w:val="163"/>
        </w:numPr>
      </w:pPr>
      <w:r w:rsidRPr="000E5CDC">
        <w:t>Jaarplan</w:t>
      </w:r>
    </w:p>
    <w:p w14:paraId="28B86D05" w14:textId="77777777" w:rsidR="000E5CDC" w:rsidRPr="000E5CDC" w:rsidRDefault="000E5CDC">
      <w:pPr>
        <w:numPr>
          <w:ilvl w:val="0"/>
          <w:numId w:val="163"/>
        </w:numPr>
      </w:pPr>
      <w:r w:rsidRPr="000E5CDC">
        <w:t>MT- en teamverslagen</w:t>
      </w:r>
    </w:p>
    <w:p w14:paraId="463B2A90" w14:textId="77777777" w:rsidR="000E5CDC" w:rsidRPr="000E5CDC" w:rsidRDefault="000E5CDC" w:rsidP="000E5CDC">
      <w:r w:rsidRPr="000E5CDC">
        <w:rPr>
          <w:b/>
          <w:bCs/>
        </w:rPr>
        <w:t>Notities</w:t>
      </w:r>
    </w:p>
    <w:p w14:paraId="66DCB6AB" w14:textId="068CDCA2" w:rsidR="000E5CDC" w:rsidRPr="000E5CDC" w:rsidRDefault="000E5CDC" w:rsidP="000E5CDC"/>
    <w:p w14:paraId="3A3BE69D" w14:textId="2757BC27" w:rsidR="0032185D" w:rsidRDefault="0032185D">
      <w:pPr>
        <w:rPr>
          <w:b/>
          <w:bCs/>
        </w:rPr>
      </w:pPr>
    </w:p>
    <w:p w14:paraId="3C58AE97" w14:textId="64F8DCCF" w:rsidR="000E5CDC" w:rsidRPr="000E5CDC" w:rsidRDefault="000E5CDC" w:rsidP="00A87CED">
      <w:pPr>
        <w:pStyle w:val="Kop4"/>
      </w:pPr>
      <w:r w:rsidRPr="000E5CDC">
        <w:t>Beslisvraag 2</w:t>
      </w:r>
    </w:p>
    <w:p w14:paraId="312EA2FC" w14:textId="77777777" w:rsidR="000E5CDC" w:rsidRPr="000E5CDC" w:rsidRDefault="000E5CDC" w:rsidP="000E5CDC">
      <w:r w:rsidRPr="000E5CDC">
        <w:rPr>
          <w:b/>
          <w:bCs/>
        </w:rPr>
        <w:t>Baseert de school haar evaluaties op een analyse van relevante en betrouwbare informatie?</w:t>
      </w:r>
    </w:p>
    <w:p w14:paraId="652F6600" w14:textId="77777777" w:rsidR="000E5CDC" w:rsidRPr="000E5CDC" w:rsidRDefault="000E5CDC" w:rsidP="000E5CDC">
      <w:r w:rsidRPr="000E5CDC">
        <w:rPr>
          <w:b/>
          <w:bCs/>
        </w:rPr>
        <w:t>Beoordeling</w:t>
      </w:r>
    </w:p>
    <w:p w14:paraId="666900A3" w14:textId="77777777" w:rsidR="000E5CDC" w:rsidRPr="000E5CDC" w:rsidRDefault="000E5CDC">
      <w:pPr>
        <w:numPr>
          <w:ilvl w:val="0"/>
          <w:numId w:val="164"/>
        </w:numPr>
      </w:pPr>
      <w:r w:rsidRPr="000E5CDC">
        <w:t>Ja</w:t>
      </w:r>
    </w:p>
    <w:p w14:paraId="654A69F8" w14:textId="77777777" w:rsidR="000E5CDC" w:rsidRPr="000E5CDC" w:rsidRDefault="000E5CDC">
      <w:pPr>
        <w:numPr>
          <w:ilvl w:val="0"/>
          <w:numId w:val="164"/>
        </w:numPr>
      </w:pPr>
      <w:r w:rsidRPr="000E5CDC">
        <w:t>Nee</w:t>
      </w:r>
    </w:p>
    <w:p w14:paraId="72D0397D" w14:textId="77777777" w:rsidR="000E5CDC" w:rsidRPr="000E5CDC" w:rsidRDefault="000E5CDC">
      <w:pPr>
        <w:numPr>
          <w:ilvl w:val="0"/>
          <w:numId w:val="164"/>
        </w:numPr>
      </w:pPr>
      <w:r w:rsidRPr="000E5CDC">
        <w:t>Onvoldoende bewijs</w:t>
      </w:r>
    </w:p>
    <w:p w14:paraId="393A6DEA" w14:textId="77777777" w:rsidR="000E5CDC" w:rsidRPr="000E5CDC" w:rsidRDefault="000E5CDC" w:rsidP="000E5CDC">
      <w:pPr>
        <w:rPr>
          <w:b/>
          <w:bCs/>
        </w:rPr>
      </w:pPr>
      <w:r w:rsidRPr="000E5CDC">
        <w:rPr>
          <w:b/>
          <w:bCs/>
        </w:rPr>
        <w:t>Sterk bewijs</w:t>
      </w:r>
    </w:p>
    <w:p w14:paraId="11978D71" w14:textId="77777777" w:rsidR="000E5CDC" w:rsidRPr="000E5CDC" w:rsidRDefault="000E5CDC">
      <w:pPr>
        <w:numPr>
          <w:ilvl w:val="0"/>
          <w:numId w:val="165"/>
        </w:numPr>
      </w:pPr>
      <w:r w:rsidRPr="000E5CDC">
        <w:t>De school gebruikt verschillende relevante informatiebronnen.</w:t>
      </w:r>
    </w:p>
    <w:p w14:paraId="7E19DCF2" w14:textId="77777777" w:rsidR="000E5CDC" w:rsidRPr="000E5CDC" w:rsidRDefault="000E5CDC">
      <w:pPr>
        <w:numPr>
          <w:ilvl w:val="0"/>
          <w:numId w:val="165"/>
        </w:numPr>
      </w:pPr>
      <w:r w:rsidRPr="000E5CDC">
        <w:t>Analyses gaan verder dan het beschrijven van gegevens.</w:t>
      </w:r>
    </w:p>
    <w:p w14:paraId="413E3942" w14:textId="77777777" w:rsidR="000E5CDC" w:rsidRPr="000E5CDC" w:rsidRDefault="000E5CDC">
      <w:pPr>
        <w:numPr>
          <w:ilvl w:val="0"/>
          <w:numId w:val="165"/>
        </w:numPr>
      </w:pPr>
      <w:r w:rsidRPr="000E5CDC">
        <w:lastRenderedPageBreak/>
        <w:t>Conclusies zijn logisch afgeleid uit de beschikbare informatie.</w:t>
      </w:r>
    </w:p>
    <w:p w14:paraId="0B2770DF" w14:textId="77777777" w:rsidR="000E5CDC" w:rsidRPr="000E5CDC" w:rsidRDefault="000E5CDC" w:rsidP="000E5CDC">
      <w:pPr>
        <w:rPr>
          <w:b/>
          <w:bCs/>
        </w:rPr>
      </w:pPr>
      <w:r w:rsidRPr="000E5CDC">
        <w:rPr>
          <w:b/>
          <w:bCs/>
        </w:rPr>
        <w:t>Ondersteunend bewijs</w:t>
      </w:r>
    </w:p>
    <w:p w14:paraId="0321D0F7" w14:textId="77777777" w:rsidR="000E5CDC" w:rsidRPr="000E5CDC" w:rsidRDefault="000E5CDC">
      <w:pPr>
        <w:numPr>
          <w:ilvl w:val="0"/>
          <w:numId w:val="166"/>
        </w:numPr>
      </w:pPr>
      <w:r w:rsidRPr="000E5CDC">
        <w:t>Schoolanalyses</w:t>
      </w:r>
    </w:p>
    <w:p w14:paraId="435A3ED0" w14:textId="77777777" w:rsidR="000E5CDC" w:rsidRPr="000E5CDC" w:rsidRDefault="000E5CDC">
      <w:pPr>
        <w:numPr>
          <w:ilvl w:val="0"/>
          <w:numId w:val="166"/>
        </w:numPr>
      </w:pPr>
      <w:r w:rsidRPr="000E5CDC">
        <w:t>Trendanalyses</w:t>
      </w:r>
    </w:p>
    <w:p w14:paraId="78289C69" w14:textId="77777777" w:rsidR="000E5CDC" w:rsidRPr="000E5CDC" w:rsidRDefault="000E5CDC">
      <w:pPr>
        <w:numPr>
          <w:ilvl w:val="0"/>
          <w:numId w:val="166"/>
        </w:numPr>
      </w:pPr>
      <w:r w:rsidRPr="000E5CDC">
        <w:t>Lesobservaties</w:t>
      </w:r>
    </w:p>
    <w:p w14:paraId="490559BC" w14:textId="61F2F71A" w:rsidR="000E5CDC" w:rsidRPr="000E5CDC" w:rsidRDefault="00B35EEA">
      <w:pPr>
        <w:numPr>
          <w:ilvl w:val="0"/>
          <w:numId w:val="166"/>
        </w:numPr>
      </w:pPr>
      <w:r>
        <w:t xml:space="preserve">Tevredenheidspeilingen en andere vragenlijsten of enquêtes </w:t>
      </w:r>
    </w:p>
    <w:p w14:paraId="6D506938" w14:textId="77777777" w:rsidR="000E5CDC" w:rsidRPr="000E5CDC" w:rsidRDefault="000E5CDC">
      <w:pPr>
        <w:numPr>
          <w:ilvl w:val="0"/>
          <w:numId w:val="166"/>
        </w:numPr>
      </w:pPr>
      <w:r w:rsidRPr="000E5CDC">
        <w:t>Gespreksverslagen</w:t>
      </w:r>
    </w:p>
    <w:p w14:paraId="40E18713" w14:textId="77777777" w:rsidR="000E5CDC" w:rsidRPr="000E5CDC" w:rsidRDefault="000E5CDC" w:rsidP="000E5CDC">
      <w:r w:rsidRPr="000E5CDC">
        <w:rPr>
          <w:b/>
          <w:bCs/>
        </w:rPr>
        <w:t>Notities</w:t>
      </w:r>
    </w:p>
    <w:p w14:paraId="2707B5F3" w14:textId="5EDBAC65" w:rsidR="000E5CDC" w:rsidRPr="000E5CDC" w:rsidRDefault="000E5CDC" w:rsidP="000E5CDC"/>
    <w:p w14:paraId="1C909863" w14:textId="6BD9EAD3" w:rsidR="0032185D" w:rsidRDefault="0032185D">
      <w:pPr>
        <w:rPr>
          <w:b/>
          <w:bCs/>
        </w:rPr>
      </w:pPr>
    </w:p>
    <w:p w14:paraId="6DDC0125" w14:textId="2C7195E7" w:rsidR="000E5CDC" w:rsidRPr="000E5CDC" w:rsidRDefault="000E5CDC" w:rsidP="00A87CED">
      <w:pPr>
        <w:pStyle w:val="Kop4"/>
      </w:pPr>
      <w:r w:rsidRPr="000E5CDC">
        <w:t>Beslisvraag 3</w:t>
      </w:r>
    </w:p>
    <w:p w14:paraId="2C24C86D" w14:textId="77777777" w:rsidR="000E5CDC" w:rsidRPr="000E5CDC" w:rsidRDefault="000E5CDC" w:rsidP="000E5CDC">
      <w:r w:rsidRPr="000E5CDC">
        <w:rPr>
          <w:b/>
          <w:bCs/>
        </w:rPr>
        <w:t>Leiden evaluaties aantoonbaar tot bijstelling van beleid, doelen of werkwijzen wanneer dat nodig is?</w:t>
      </w:r>
    </w:p>
    <w:p w14:paraId="1A29CB4D" w14:textId="77777777" w:rsidR="000E5CDC" w:rsidRPr="000E5CDC" w:rsidRDefault="000E5CDC" w:rsidP="000E5CDC">
      <w:r w:rsidRPr="000E5CDC">
        <w:rPr>
          <w:b/>
          <w:bCs/>
        </w:rPr>
        <w:t>Beoordeling</w:t>
      </w:r>
    </w:p>
    <w:p w14:paraId="50690A4F" w14:textId="77777777" w:rsidR="000E5CDC" w:rsidRPr="000E5CDC" w:rsidRDefault="000E5CDC">
      <w:pPr>
        <w:numPr>
          <w:ilvl w:val="0"/>
          <w:numId w:val="167"/>
        </w:numPr>
      </w:pPr>
      <w:r w:rsidRPr="000E5CDC">
        <w:t>Ja</w:t>
      </w:r>
    </w:p>
    <w:p w14:paraId="68BD6186" w14:textId="77777777" w:rsidR="000E5CDC" w:rsidRPr="000E5CDC" w:rsidRDefault="000E5CDC">
      <w:pPr>
        <w:numPr>
          <w:ilvl w:val="0"/>
          <w:numId w:val="167"/>
        </w:numPr>
      </w:pPr>
      <w:r w:rsidRPr="000E5CDC">
        <w:t>Nee</w:t>
      </w:r>
    </w:p>
    <w:p w14:paraId="44532FF1" w14:textId="77777777" w:rsidR="000E5CDC" w:rsidRPr="000E5CDC" w:rsidRDefault="000E5CDC">
      <w:pPr>
        <w:numPr>
          <w:ilvl w:val="0"/>
          <w:numId w:val="167"/>
        </w:numPr>
      </w:pPr>
      <w:r w:rsidRPr="000E5CDC">
        <w:t>Onvoldoende bewijs</w:t>
      </w:r>
    </w:p>
    <w:p w14:paraId="4662F75C" w14:textId="77777777" w:rsidR="000E5CDC" w:rsidRPr="000E5CDC" w:rsidRDefault="000E5CDC" w:rsidP="000E5CDC">
      <w:pPr>
        <w:rPr>
          <w:b/>
          <w:bCs/>
        </w:rPr>
      </w:pPr>
      <w:r w:rsidRPr="000E5CDC">
        <w:rPr>
          <w:b/>
          <w:bCs/>
        </w:rPr>
        <w:t>Sterk bewijs</w:t>
      </w:r>
    </w:p>
    <w:p w14:paraId="5DB850D9" w14:textId="77777777" w:rsidR="000E5CDC" w:rsidRPr="000E5CDC" w:rsidRDefault="000E5CDC">
      <w:pPr>
        <w:numPr>
          <w:ilvl w:val="0"/>
          <w:numId w:val="168"/>
        </w:numPr>
      </w:pPr>
      <w:r w:rsidRPr="000E5CDC">
        <w:t>De school kan concrete voorbeelden van bijstelling geven.</w:t>
      </w:r>
    </w:p>
    <w:p w14:paraId="0302792A" w14:textId="77777777" w:rsidR="000E5CDC" w:rsidRPr="000E5CDC" w:rsidRDefault="000E5CDC">
      <w:pPr>
        <w:numPr>
          <w:ilvl w:val="0"/>
          <w:numId w:val="168"/>
        </w:numPr>
      </w:pPr>
      <w:r w:rsidRPr="000E5CDC">
        <w:t>Vervolgkeuzes sluiten logisch aan bij de evaluatie.</w:t>
      </w:r>
    </w:p>
    <w:p w14:paraId="10EEFC0E" w14:textId="77777777" w:rsidR="000E5CDC" w:rsidRPr="000E5CDC" w:rsidRDefault="000E5CDC">
      <w:pPr>
        <w:numPr>
          <w:ilvl w:val="0"/>
          <w:numId w:val="168"/>
        </w:numPr>
      </w:pPr>
      <w:r w:rsidRPr="000E5CDC">
        <w:t>Medewerkers herkennen veranderingen die uit evaluaties zijn voortgekomen.</w:t>
      </w:r>
    </w:p>
    <w:p w14:paraId="3B48569E" w14:textId="77777777" w:rsidR="000E5CDC" w:rsidRPr="000E5CDC" w:rsidRDefault="000E5CDC" w:rsidP="000E5CDC">
      <w:pPr>
        <w:rPr>
          <w:b/>
          <w:bCs/>
        </w:rPr>
      </w:pPr>
      <w:r w:rsidRPr="000E5CDC">
        <w:rPr>
          <w:b/>
          <w:bCs/>
        </w:rPr>
        <w:t>Ondersteunend bewijs</w:t>
      </w:r>
    </w:p>
    <w:p w14:paraId="612FB859" w14:textId="77777777" w:rsidR="000E5CDC" w:rsidRPr="000E5CDC" w:rsidRDefault="000E5CDC">
      <w:pPr>
        <w:numPr>
          <w:ilvl w:val="0"/>
          <w:numId w:val="169"/>
        </w:numPr>
      </w:pPr>
      <w:r w:rsidRPr="000E5CDC">
        <w:t>Bijgestelde plannen</w:t>
      </w:r>
    </w:p>
    <w:p w14:paraId="7EC01D13" w14:textId="77777777" w:rsidR="000E5CDC" w:rsidRPr="000E5CDC" w:rsidRDefault="000E5CDC">
      <w:pPr>
        <w:numPr>
          <w:ilvl w:val="0"/>
          <w:numId w:val="169"/>
        </w:numPr>
      </w:pPr>
      <w:r w:rsidRPr="000E5CDC">
        <w:t>Jaarplan</w:t>
      </w:r>
    </w:p>
    <w:p w14:paraId="2B284D93" w14:textId="77777777" w:rsidR="000E5CDC" w:rsidRPr="000E5CDC" w:rsidRDefault="000E5CDC">
      <w:pPr>
        <w:numPr>
          <w:ilvl w:val="0"/>
          <w:numId w:val="169"/>
        </w:numPr>
      </w:pPr>
      <w:r w:rsidRPr="000E5CDC">
        <w:t>Team- en MT-verslagen</w:t>
      </w:r>
    </w:p>
    <w:p w14:paraId="4434DAFE" w14:textId="77777777" w:rsidR="000E5CDC" w:rsidRPr="000E5CDC" w:rsidRDefault="000E5CDC" w:rsidP="000E5CDC">
      <w:r w:rsidRPr="000E5CDC">
        <w:rPr>
          <w:b/>
          <w:bCs/>
        </w:rPr>
        <w:t>Notities</w:t>
      </w:r>
    </w:p>
    <w:p w14:paraId="3AC20CE7" w14:textId="32C6B8C0" w:rsidR="000E5CDC" w:rsidRPr="000E5CDC" w:rsidRDefault="000E5CDC" w:rsidP="000E5CDC"/>
    <w:p w14:paraId="012DFF61" w14:textId="77777777" w:rsidR="0032185D" w:rsidRDefault="0032185D">
      <w:pPr>
        <w:rPr>
          <w:b/>
          <w:bCs/>
        </w:rPr>
      </w:pPr>
      <w:r>
        <w:rPr>
          <w:b/>
          <w:bCs/>
        </w:rPr>
        <w:br w:type="page"/>
      </w:r>
    </w:p>
    <w:p w14:paraId="4175D076" w14:textId="0CAA6D41" w:rsidR="000E5CDC" w:rsidRPr="000E5CDC" w:rsidRDefault="000E5CDC" w:rsidP="00A87CED">
      <w:pPr>
        <w:pStyle w:val="Kop4"/>
      </w:pPr>
      <w:r w:rsidRPr="000E5CDC">
        <w:lastRenderedPageBreak/>
        <w:t>Beslisvraag 4</w:t>
      </w:r>
    </w:p>
    <w:p w14:paraId="5FCB10D6" w14:textId="77777777" w:rsidR="000E5CDC" w:rsidRPr="000E5CDC" w:rsidRDefault="000E5CDC" w:rsidP="000E5CDC">
      <w:r w:rsidRPr="000E5CDC">
        <w:rPr>
          <w:b/>
          <w:bCs/>
        </w:rPr>
        <w:t>Legt de school op een transparante en navolgbare manier verantwoording af over de kwaliteit van het onderwijs en de schoolontwikkeling?</w:t>
      </w:r>
    </w:p>
    <w:p w14:paraId="0C51D702" w14:textId="77777777" w:rsidR="000E5CDC" w:rsidRPr="000E5CDC" w:rsidRDefault="000E5CDC" w:rsidP="000E5CDC">
      <w:r w:rsidRPr="000E5CDC">
        <w:rPr>
          <w:b/>
          <w:bCs/>
        </w:rPr>
        <w:t>Beoordeling</w:t>
      </w:r>
    </w:p>
    <w:p w14:paraId="3AB22578" w14:textId="77777777" w:rsidR="000E5CDC" w:rsidRPr="000E5CDC" w:rsidRDefault="000E5CDC">
      <w:pPr>
        <w:numPr>
          <w:ilvl w:val="0"/>
          <w:numId w:val="170"/>
        </w:numPr>
      </w:pPr>
      <w:r w:rsidRPr="000E5CDC">
        <w:t>Ja</w:t>
      </w:r>
    </w:p>
    <w:p w14:paraId="5F5439D8" w14:textId="77777777" w:rsidR="000E5CDC" w:rsidRPr="000E5CDC" w:rsidRDefault="000E5CDC">
      <w:pPr>
        <w:numPr>
          <w:ilvl w:val="0"/>
          <w:numId w:val="170"/>
        </w:numPr>
      </w:pPr>
      <w:r w:rsidRPr="000E5CDC">
        <w:t>Nee</w:t>
      </w:r>
    </w:p>
    <w:p w14:paraId="3D3BF7B9" w14:textId="77777777" w:rsidR="000E5CDC" w:rsidRPr="000E5CDC" w:rsidRDefault="000E5CDC">
      <w:pPr>
        <w:numPr>
          <w:ilvl w:val="0"/>
          <w:numId w:val="170"/>
        </w:numPr>
      </w:pPr>
      <w:r w:rsidRPr="000E5CDC">
        <w:t>Onvoldoende bewijs</w:t>
      </w:r>
    </w:p>
    <w:p w14:paraId="409B4F65" w14:textId="77777777" w:rsidR="000E5CDC" w:rsidRPr="000E5CDC" w:rsidRDefault="000E5CDC" w:rsidP="000E5CDC">
      <w:pPr>
        <w:rPr>
          <w:b/>
          <w:bCs/>
        </w:rPr>
      </w:pPr>
      <w:r w:rsidRPr="000E5CDC">
        <w:rPr>
          <w:b/>
          <w:bCs/>
        </w:rPr>
        <w:t>Sterk bewijs</w:t>
      </w:r>
    </w:p>
    <w:p w14:paraId="2141B1B5" w14:textId="77777777" w:rsidR="000E5CDC" w:rsidRPr="000E5CDC" w:rsidRDefault="000E5CDC">
      <w:pPr>
        <w:numPr>
          <w:ilvl w:val="0"/>
          <w:numId w:val="171"/>
        </w:numPr>
      </w:pPr>
      <w:r w:rsidRPr="000E5CDC">
        <w:t>De school kan behaalde en niet-behaalde doelen onderbouwen.</w:t>
      </w:r>
    </w:p>
    <w:p w14:paraId="704B2253" w14:textId="77777777" w:rsidR="000E5CDC" w:rsidRPr="000E5CDC" w:rsidRDefault="000E5CDC">
      <w:pPr>
        <w:numPr>
          <w:ilvl w:val="0"/>
          <w:numId w:val="171"/>
        </w:numPr>
      </w:pPr>
      <w:r w:rsidRPr="000E5CDC">
        <w:t>De school kan gemaakte keuzes uitleggen.</w:t>
      </w:r>
    </w:p>
    <w:p w14:paraId="0D70C57D" w14:textId="77777777" w:rsidR="000E5CDC" w:rsidRPr="000E5CDC" w:rsidRDefault="000E5CDC">
      <w:pPr>
        <w:numPr>
          <w:ilvl w:val="0"/>
          <w:numId w:val="171"/>
        </w:numPr>
      </w:pPr>
      <w:r w:rsidRPr="000E5CDC">
        <w:t>Belanghebbenden krijgen een herkenbaar beeld van de kwaliteit en ontwikkeling van de school.</w:t>
      </w:r>
    </w:p>
    <w:p w14:paraId="3A54FF4A" w14:textId="77777777" w:rsidR="000E5CDC" w:rsidRPr="000E5CDC" w:rsidRDefault="000E5CDC" w:rsidP="000E5CDC">
      <w:pPr>
        <w:rPr>
          <w:b/>
          <w:bCs/>
        </w:rPr>
      </w:pPr>
      <w:r w:rsidRPr="000E5CDC">
        <w:rPr>
          <w:b/>
          <w:bCs/>
        </w:rPr>
        <w:t>Ondersteunend bewijs</w:t>
      </w:r>
    </w:p>
    <w:p w14:paraId="69D27A2B" w14:textId="77777777" w:rsidR="000E5CDC" w:rsidRPr="000E5CDC" w:rsidRDefault="000E5CDC">
      <w:pPr>
        <w:numPr>
          <w:ilvl w:val="0"/>
          <w:numId w:val="172"/>
        </w:numPr>
      </w:pPr>
      <w:r w:rsidRPr="000E5CDC">
        <w:t>Schoolgids</w:t>
      </w:r>
    </w:p>
    <w:p w14:paraId="4AA5BDFB" w14:textId="77777777" w:rsidR="000E5CDC" w:rsidRPr="000E5CDC" w:rsidRDefault="000E5CDC">
      <w:pPr>
        <w:numPr>
          <w:ilvl w:val="0"/>
          <w:numId w:val="172"/>
        </w:numPr>
      </w:pPr>
      <w:r w:rsidRPr="000E5CDC">
        <w:t>Jaarverslag</w:t>
      </w:r>
    </w:p>
    <w:p w14:paraId="53761169" w14:textId="77777777" w:rsidR="000E5CDC" w:rsidRPr="000E5CDC" w:rsidRDefault="000E5CDC">
      <w:pPr>
        <w:numPr>
          <w:ilvl w:val="0"/>
          <w:numId w:val="172"/>
        </w:numPr>
      </w:pPr>
      <w:proofErr w:type="spellStart"/>
      <w:r w:rsidRPr="000E5CDC">
        <w:t>Bestuursrapportages</w:t>
      </w:r>
      <w:proofErr w:type="spellEnd"/>
    </w:p>
    <w:p w14:paraId="7386D111" w14:textId="77777777" w:rsidR="000E5CDC" w:rsidRPr="000E5CDC" w:rsidRDefault="000E5CDC">
      <w:pPr>
        <w:numPr>
          <w:ilvl w:val="0"/>
          <w:numId w:val="172"/>
        </w:numPr>
      </w:pPr>
      <w:r w:rsidRPr="000E5CDC">
        <w:t>Verantwoording aan de MR</w:t>
      </w:r>
    </w:p>
    <w:p w14:paraId="160F76E9" w14:textId="77777777" w:rsidR="000E5CDC" w:rsidRPr="000E5CDC" w:rsidRDefault="000E5CDC" w:rsidP="000E5CDC">
      <w:r w:rsidRPr="000E5CDC">
        <w:rPr>
          <w:b/>
          <w:bCs/>
        </w:rPr>
        <w:t>Notities</w:t>
      </w:r>
    </w:p>
    <w:p w14:paraId="702AC070" w14:textId="77777777" w:rsidR="0032185D" w:rsidRDefault="0032185D" w:rsidP="000E5CDC">
      <w:pPr>
        <w:rPr>
          <w:b/>
          <w:bCs/>
        </w:rPr>
      </w:pPr>
    </w:p>
    <w:p w14:paraId="3D559A60" w14:textId="22128582" w:rsidR="0032185D" w:rsidRDefault="0032185D">
      <w:pPr>
        <w:rPr>
          <w:b/>
          <w:bCs/>
        </w:rPr>
      </w:pPr>
    </w:p>
    <w:p w14:paraId="51E89062" w14:textId="332569B9" w:rsidR="000E5CDC" w:rsidRPr="000E5CDC" w:rsidRDefault="000E5CDC" w:rsidP="00A87CED">
      <w:pPr>
        <w:pStyle w:val="Kop4"/>
      </w:pPr>
      <w:r w:rsidRPr="000E5CDC">
        <w:t>Beslisvraag 5</w:t>
      </w:r>
    </w:p>
    <w:p w14:paraId="61F7DF95" w14:textId="77777777" w:rsidR="000E5CDC" w:rsidRPr="000E5CDC" w:rsidRDefault="000E5CDC" w:rsidP="000E5CDC">
      <w:r w:rsidRPr="000E5CDC">
        <w:rPr>
          <w:b/>
          <w:bCs/>
        </w:rPr>
        <w:t>Betrekt de school leerlingen, ouders, medewerkers en andere relevante belanghebbenden actief bij de evaluatie en verdere ontwikkeling van de school?</w:t>
      </w:r>
    </w:p>
    <w:p w14:paraId="7D494B1D" w14:textId="77777777" w:rsidR="000E5CDC" w:rsidRPr="000E5CDC" w:rsidRDefault="000E5CDC" w:rsidP="000E5CDC">
      <w:r w:rsidRPr="000E5CDC">
        <w:rPr>
          <w:b/>
          <w:bCs/>
        </w:rPr>
        <w:t>Beoordeling</w:t>
      </w:r>
    </w:p>
    <w:p w14:paraId="7FD39EA1" w14:textId="77777777" w:rsidR="000E5CDC" w:rsidRPr="000E5CDC" w:rsidRDefault="000E5CDC">
      <w:pPr>
        <w:numPr>
          <w:ilvl w:val="0"/>
          <w:numId w:val="173"/>
        </w:numPr>
      </w:pPr>
      <w:r w:rsidRPr="000E5CDC">
        <w:t>Ja</w:t>
      </w:r>
    </w:p>
    <w:p w14:paraId="74797382" w14:textId="77777777" w:rsidR="000E5CDC" w:rsidRPr="000E5CDC" w:rsidRDefault="000E5CDC">
      <w:pPr>
        <w:numPr>
          <w:ilvl w:val="0"/>
          <w:numId w:val="173"/>
        </w:numPr>
      </w:pPr>
      <w:r w:rsidRPr="000E5CDC">
        <w:t>Nee</w:t>
      </w:r>
    </w:p>
    <w:p w14:paraId="72512727" w14:textId="77777777" w:rsidR="000E5CDC" w:rsidRPr="000E5CDC" w:rsidRDefault="000E5CDC">
      <w:pPr>
        <w:numPr>
          <w:ilvl w:val="0"/>
          <w:numId w:val="173"/>
        </w:numPr>
      </w:pPr>
      <w:r w:rsidRPr="000E5CDC">
        <w:t>Onvoldoende bewijs</w:t>
      </w:r>
    </w:p>
    <w:p w14:paraId="2E57F6C9" w14:textId="77777777" w:rsidR="000E5CDC" w:rsidRPr="000E5CDC" w:rsidRDefault="000E5CDC" w:rsidP="000E5CDC">
      <w:pPr>
        <w:rPr>
          <w:b/>
          <w:bCs/>
        </w:rPr>
      </w:pPr>
      <w:r w:rsidRPr="000E5CDC">
        <w:rPr>
          <w:b/>
          <w:bCs/>
        </w:rPr>
        <w:t>Sterk bewijs</w:t>
      </w:r>
    </w:p>
    <w:p w14:paraId="7FA33AFB" w14:textId="77777777" w:rsidR="000E5CDC" w:rsidRPr="000E5CDC" w:rsidRDefault="000E5CDC">
      <w:pPr>
        <w:numPr>
          <w:ilvl w:val="0"/>
          <w:numId w:val="174"/>
        </w:numPr>
      </w:pPr>
      <w:r w:rsidRPr="000E5CDC">
        <w:t>De school haalt actief perspectieven en feedback op.</w:t>
      </w:r>
    </w:p>
    <w:p w14:paraId="341AB7B4" w14:textId="77777777" w:rsidR="000E5CDC" w:rsidRPr="000E5CDC" w:rsidRDefault="000E5CDC">
      <w:pPr>
        <w:numPr>
          <w:ilvl w:val="0"/>
          <w:numId w:val="174"/>
        </w:numPr>
      </w:pPr>
      <w:r w:rsidRPr="000E5CDC">
        <w:t>De inbreng van belanghebbenden wordt serieus meegewogen.</w:t>
      </w:r>
    </w:p>
    <w:p w14:paraId="00064C70" w14:textId="77777777" w:rsidR="000E5CDC" w:rsidRPr="000E5CDC" w:rsidRDefault="000E5CDC">
      <w:pPr>
        <w:numPr>
          <w:ilvl w:val="0"/>
          <w:numId w:val="174"/>
        </w:numPr>
      </w:pPr>
      <w:r w:rsidRPr="000E5CDC">
        <w:t>De school kan voorbeelden geven van wat met deze inbreng is gedaan.</w:t>
      </w:r>
    </w:p>
    <w:p w14:paraId="0CAF0236" w14:textId="77777777" w:rsidR="000E5CDC" w:rsidRPr="000E5CDC" w:rsidRDefault="000E5CDC" w:rsidP="000E5CDC">
      <w:pPr>
        <w:rPr>
          <w:b/>
          <w:bCs/>
        </w:rPr>
      </w:pPr>
      <w:r w:rsidRPr="000E5CDC">
        <w:rPr>
          <w:b/>
          <w:bCs/>
        </w:rPr>
        <w:t>Ondersteunend bewijs</w:t>
      </w:r>
    </w:p>
    <w:p w14:paraId="30F49AD3" w14:textId="77777777" w:rsidR="000E5CDC" w:rsidRPr="000E5CDC" w:rsidRDefault="000E5CDC">
      <w:pPr>
        <w:numPr>
          <w:ilvl w:val="0"/>
          <w:numId w:val="175"/>
        </w:numPr>
      </w:pPr>
      <w:r w:rsidRPr="000E5CDC">
        <w:t>Leerling- en oudergesprekken</w:t>
      </w:r>
    </w:p>
    <w:p w14:paraId="6F1D9E96" w14:textId="77777777" w:rsidR="00E26611" w:rsidRPr="000E5CDC" w:rsidRDefault="00E26611" w:rsidP="00E26611">
      <w:pPr>
        <w:numPr>
          <w:ilvl w:val="0"/>
          <w:numId w:val="175"/>
        </w:numPr>
      </w:pPr>
      <w:r>
        <w:lastRenderedPageBreak/>
        <w:t xml:space="preserve">Tevredenheidspeilingen en andere vragenlijsten of enquêtes </w:t>
      </w:r>
    </w:p>
    <w:p w14:paraId="7ECB996B" w14:textId="77777777" w:rsidR="000E5CDC" w:rsidRPr="000E5CDC" w:rsidRDefault="000E5CDC">
      <w:pPr>
        <w:numPr>
          <w:ilvl w:val="0"/>
          <w:numId w:val="175"/>
        </w:numPr>
      </w:pPr>
      <w:r w:rsidRPr="000E5CDC">
        <w:t>MR-verslagen</w:t>
      </w:r>
    </w:p>
    <w:p w14:paraId="63C99A7A" w14:textId="77777777" w:rsidR="000E5CDC" w:rsidRPr="000E5CDC" w:rsidRDefault="000E5CDC">
      <w:pPr>
        <w:numPr>
          <w:ilvl w:val="0"/>
          <w:numId w:val="175"/>
        </w:numPr>
      </w:pPr>
      <w:r w:rsidRPr="000E5CDC">
        <w:t>Teamreflecties</w:t>
      </w:r>
    </w:p>
    <w:p w14:paraId="483816DB" w14:textId="77777777" w:rsidR="000E5CDC" w:rsidRPr="000E5CDC" w:rsidRDefault="000E5CDC">
      <w:pPr>
        <w:numPr>
          <w:ilvl w:val="0"/>
          <w:numId w:val="175"/>
        </w:numPr>
      </w:pPr>
      <w:r w:rsidRPr="000E5CDC">
        <w:t>Verslagen van gesprekken met samenwerkingspartners</w:t>
      </w:r>
    </w:p>
    <w:p w14:paraId="2AD1B5EA" w14:textId="77777777" w:rsidR="000E5CDC" w:rsidRPr="000E5CDC" w:rsidRDefault="000E5CDC" w:rsidP="000E5CDC">
      <w:r w:rsidRPr="000E5CDC">
        <w:rPr>
          <w:b/>
          <w:bCs/>
        </w:rPr>
        <w:t>Notities</w:t>
      </w:r>
    </w:p>
    <w:p w14:paraId="6CF452FA" w14:textId="3B989296" w:rsidR="0032185D" w:rsidRDefault="0032185D"/>
    <w:p w14:paraId="18A38AD2" w14:textId="77777777" w:rsidR="007704B4" w:rsidRPr="000E5CDC" w:rsidRDefault="00A32596" w:rsidP="007704B4">
      <w:pPr>
        <w:pStyle w:val="Kop3"/>
      </w:pPr>
      <w:r>
        <w:br w:type="page"/>
      </w:r>
      <w:bookmarkStart w:id="22" w:name="_Toc242978238"/>
      <w:r w:rsidR="007704B4" w:rsidRPr="000E5CDC">
        <w:lastRenderedPageBreak/>
        <w:t>Eindbeoordeling SKA3</w:t>
      </w:r>
      <w:bookmarkEnd w:id="22"/>
    </w:p>
    <w:p w14:paraId="5511534F" w14:textId="77777777" w:rsidR="007704B4" w:rsidRPr="000E5CDC" w:rsidRDefault="007704B4" w:rsidP="007704B4">
      <w:pPr>
        <w:numPr>
          <w:ilvl w:val="0"/>
          <w:numId w:val="14"/>
        </w:numPr>
      </w:pPr>
      <w:r w:rsidRPr="000E5CDC">
        <w:t xml:space="preserve">Planmatig en cyclisch evalueren: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14B5E04F" w14:textId="77777777" w:rsidR="007704B4" w:rsidRPr="000E5CDC" w:rsidRDefault="007704B4" w:rsidP="007704B4">
      <w:pPr>
        <w:numPr>
          <w:ilvl w:val="0"/>
          <w:numId w:val="14"/>
        </w:numPr>
      </w:pPr>
      <w:r w:rsidRPr="000E5CDC">
        <w:t xml:space="preserve">Analyse van relevante informatie: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206AEBAD" w14:textId="77777777" w:rsidR="007704B4" w:rsidRPr="000E5CDC" w:rsidRDefault="007704B4" w:rsidP="007704B4">
      <w:pPr>
        <w:numPr>
          <w:ilvl w:val="0"/>
          <w:numId w:val="14"/>
        </w:numPr>
      </w:pPr>
      <w:r w:rsidRPr="000E5CDC">
        <w:t xml:space="preserve">Bijstellen: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40E00F6F" w14:textId="77777777" w:rsidR="007704B4" w:rsidRPr="000E5CDC" w:rsidRDefault="007704B4" w:rsidP="007704B4">
      <w:pPr>
        <w:numPr>
          <w:ilvl w:val="0"/>
          <w:numId w:val="14"/>
        </w:numPr>
      </w:pPr>
      <w:r w:rsidRPr="000E5CDC">
        <w:t xml:space="preserve">Verantwoording: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6EBCE904" w14:textId="77777777" w:rsidR="007704B4" w:rsidRPr="000E5CDC" w:rsidRDefault="007704B4" w:rsidP="007704B4">
      <w:pPr>
        <w:numPr>
          <w:ilvl w:val="0"/>
          <w:numId w:val="14"/>
        </w:numPr>
      </w:pPr>
      <w:r w:rsidRPr="000E5CDC">
        <w:t xml:space="preserve">Dialoog met belanghebbenden: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60443A88" w14:textId="77777777" w:rsidR="007704B4" w:rsidRPr="000E5CDC" w:rsidRDefault="007704B4" w:rsidP="007704B4">
      <w:r w:rsidRPr="000E5CDC">
        <w:rPr>
          <w:b/>
          <w:bCs/>
        </w:rPr>
        <w:t>Voorlopige conclusie</w:t>
      </w:r>
    </w:p>
    <w:p w14:paraId="34866BD1" w14:textId="77777777" w:rsidR="007704B4" w:rsidRPr="000E5CDC" w:rsidRDefault="007704B4" w:rsidP="007704B4">
      <w:pPr>
        <w:numPr>
          <w:ilvl w:val="0"/>
          <w:numId w:val="176"/>
        </w:numPr>
      </w:pPr>
      <w:r w:rsidRPr="000E5CDC">
        <w:t>Voldoet</w:t>
      </w:r>
    </w:p>
    <w:p w14:paraId="23E306CC" w14:textId="77777777" w:rsidR="007704B4" w:rsidRPr="000E5CDC" w:rsidRDefault="007704B4" w:rsidP="007704B4">
      <w:pPr>
        <w:numPr>
          <w:ilvl w:val="0"/>
          <w:numId w:val="176"/>
        </w:numPr>
      </w:pPr>
      <w:proofErr w:type="gramStart"/>
      <w:r w:rsidRPr="000E5CDC">
        <w:t>Twijfel /</w:t>
      </w:r>
      <w:proofErr w:type="gramEnd"/>
      <w:r w:rsidRPr="000E5CDC">
        <w:t xml:space="preserve"> aanvullend onderzoek nodig</w:t>
      </w:r>
    </w:p>
    <w:p w14:paraId="578879BA" w14:textId="77777777" w:rsidR="007704B4" w:rsidRPr="000E5CDC" w:rsidRDefault="007704B4" w:rsidP="007704B4">
      <w:pPr>
        <w:numPr>
          <w:ilvl w:val="0"/>
          <w:numId w:val="176"/>
        </w:numPr>
      </w:pPr>
      <w:r w:rsidRPr="000E5CDC">
        <w:t>Voldoet niet</w:t>
      </w:r>
    </w:p>
    <w:p w14:paraId="29B2C890" w14:textId="77777777" w:rsidR="007704B4" w:rsidRPr="000E5CDC" w:rsidRDefault="007704B4" w:rsidP="007704B4">
      <w:r w:rsidRPr="004F58C6">
        <w:rPr>
          <w:b/>
          <w:bCs/>
        </w:rPr>
        <w:t>Tips en adviezen</w:t>
      </w:r>
    </w:p>
    <w:p w14:paraId="4AC4F6AE" w14:textId="77777777" w:rsidR="007704B4" w:rsidRPr="000E5CDC" w:rsidRDefault="007704B4" w:rsidP="007704B4"/>
    <w:p w14:paraId="01385E29" w14:textId="77777777" w:rsidR="007704B4" w:rsidRDefault="007704B4" w:rsidP="007704B4">
      <w:pPr>
        <w:rPr>
          <w:rFonts w:asciiTheme="majorHAnsi" w:eastAsiaTheme="majorEastAsia" w:hAnsiTheme="majorHAnsi" w:cstheme="majorBidi"/>
          <w:color w:val="0F4761" w:themeColor="accent1" w:themeShade="BF"/>
          <w:sz w:val="40"/>
          <w:szCs w:val="40"/>
        </w:rPr>
      </w:pPr>
      <w:r>
        <w:br w:type="page"/>
      </w:r>
    </w:p>
    <w:p w14:paraId="3A443706" w14:textId="673C4D78" w:rsidR="00DE6402" w:rsidRDefault="00DE6402" w:rsidP="00DE6402">
      <w:pPr>
        <w:pStyle w:val="Kop1"/>
      </w:pPr>
      <w:bookmarkStart w:id="23" w:name="_Toc242978239"/>
      <w:r>
        <w:lastRenderedPageBreak/>
        <w:t>Wettelijke vereisten</w:t>
      </w:r>
      <w:bookmarkEnd w:id="23"/>
    </w:p>
    <w:p w14:paraId="429FB676" w14:textId="2FA3CEE0" w:rsidR="00C63229" w:rsidRPr="00C63229" w:rsidRDefault="00C63229" w:rsidP="00A32596">
      <w:pPr>
        <w:pStyle w:val="Kop2"/>
      </w:pPr>
      <w:bookmarkStart w:id="24" w:name="_Toc242978240"/>
      <w:r w:rsidRPr="00C63229">
        <w:t>1. Schoolgids</w:t>
      </w:r>
      <w:bookmarkEnd w:id="24"/>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50330CAA" w14:textId="77777777" w:rsidTr="00DE6402">
        <w:trPr>
          <w:tblHeader/>
          <w:tblCellSpacing w:w="15" w:type="dxa"/>
        </w:trPr>
        <w:tc>
          <w:tcPr>
            <w:tcW w:w="0" w:type="auto"/>
            <w:vAlign w:val="center"/>
            <w:hideMark/>
          </w:tcPr>
          <w:p w14:paraId="0427AC54" w14:textId="77777777" w:rsidR="00C63229" w:rsidRPr="00C63229" w:rsidRDefault="00C63229" w:rsidP="00C63229">
            <w:pPr>
              <w:rPr>
                <w:b/>
                <w:bCs/>
              </w:rPr>
            </w:pPr>
            <w:r w:rsidRPr="00C63229">
              <w:rPr>
                <w:b/>
                <w:bCs/>
              </w:rPr>
              <w:t>Controlevraag</w:t>
            </w:r>
          </w:p>
        </w:tc>
        <w:tc>
          <w:tcPr>
            <w:tcW w:w="537" w:type="dxa"/>
            <w:vAlign w:val="center"/>
            <w:hideMark/>
          </w:tcPr>
          <w:p w14:paraId="010AD5BB" w14:textId="77777777" w:rsidR="00C63229" w:rsidRPr="00C63229" w:rsidRDefault="00C63229" w:rsidP="00C63229">
            <w:pPr>
              <w:rPr>
                <w:b/>
                <w:bCs/>
              </w:rPr>
            </w:pPr>
            <w:r w:rsidRPr="00C63229">
              <w:rPr>
                <w:b/>
                <w:bCs/>
              </w:rPr>
              <w:t>Ja</w:t>
            </w:r>
          </w:p>
        </w:tc>
        <w:tc>
          <w:tcPr>
            <w:tcW w:w="537" w:type="dxa"/>
            <w:vAlign w:val="center"/>
            <w:hideMark/>
          </w:tcPr>
          <w:p w14:paraId="17B617CA" w14:textId="77777777" w:rsidR="00C63229" w:rsidRPr="00C63229" w:rsidRDefault="00C63229" w:rsidP="00C63229">
            <w:pPr>
              <w:rPr>
                <w:b/>
                <w:bCs/>
              </w:rPr>
            </w:pPr>
            <w:r w:rsidRPr="00C63229">
              <w:rPr>
                <w:b/>
                <w:bCs/>
              </w:rPr>
              <w:t>Nee</w:t>
            </w:r>
          </w:p>
        </w:tc>
        <w:tc>
          <w:tcPr>
            <w:tcW w:w="537" w:type="dxa"/>
            <w:vAlign w:val="center"/>
            <w:hideMark/>
          </w:tcPr>
          <w:p w14:paraId="3FBB6458" w14:textId="77777777" w:rsidR="00C63229" w:rsidRPr="00C63229" w:rsidRDefault="00C63229" w:rsidP="00C63229">
            <w:pPr>
              <w:rPr>
                <w:b/>
                <w:bCs/>
              </w:rPr>
            </w:pPr>
            <w:r w:rsidRPr="00C63229">
              <w:rPr>
                <w:b/>
                <w:bCs/>
              </w:rPr>
              <w:t>Twijfel</w:t>
            </w:r>
          </w:p>
        </w:tc>
        <w:tc>
          <w:tcPr>
            <w:tcW w:w="522" w:type="dxa"/>
            <w:vAlign w:val="center"/>
            <w:hideMark/>
          </w:tcPr>
          <w:p w14:paraId="13055FA6" w14:textId="77777777" w:rsidR="00C63229" w:rsidRPr="00C63229" w:rsidRDefault="00C63229" w:rsidP="00C63229">
            <w:pPr>
              <w:rPr>
                <w:b/>
                <w:bCs/>
              </w:rPr>
            </w:pPr>
            <w:r w:rsidRPr="00C63229">
              <w:rPr>
                <w:b/>
                <w:bCs/>
              </w:rPr>
              <w:t>N.v.t.</w:t>
            </w:r>
          </w:p>
        </w:tc>
      </w:tr>
      <w:tr w:rsidR="00C63229" w:rsidRPr="00C63229" w14:paraId="51496CED" w14:textId="77777777" w:rsidTr="00DE6402">
        <w:trPr>
          <w:tblCellSpacing w:w="15" w:type="dxa"/>
        </w:trPr>
        <w:tc>
          <w:tcPr>
            <w:tcW w:w="0" w:type="auto"/>
            <w:vAlign w:val="center"/>
            <w:hideMark/>
          </w:tcPr>
          <w:p w14:paraId="5179B9C9" w14:textId="77777777" w:rsidR="00C63229" w:rsidRPr="00C63229" w:rsidRDefault="00C63229" w:rsidP="00C63229">
            <w:r w:rsidRPr="00C63229">
              <w:t>Is er voor het lopende schooljaar een schoolgids vastgesteld?</w:t>
            </w:r>
          </w:p>
        </w:tc>
        <w:tc>
          <w:tcPr>
            <w:tcW w:w="537" w:type="dxa"/>
            <w:vAlign w:val="center"/>
            <w:hideMark/>
          </w:tcPr>
          <w:p w14:paraId="45D940AA" w14:textId="77777777" w:rsidR="00C63229" w:rsidRPr="00C63229" w:rsidRDefault="00C63229" w:rsidP="00C63229">
            <w:r w:rsidRPr="00C63229">
              <w:t>☐</w:t>
            </w:r>
          </w:p>
        </w:tc>
        <w:tc>
          <w:tcPr>
            <w:tcW w:w="537" w:type="dxa"/>
            <w:vAlign w:val="center"/>
            <w:hideMark/>
          </w:tcPr>
          <w:p w14:paraId="3A92A222" w14:textId="77777777" w:rsidR="00C63229" w:rsidRPr="00C63229" w:rsidRDefault="00C63229" w:rsidP="00C63229">
            <w:r w:rsidRPr="00C63229">
              <w:t>☐</w:t>
            </w:r>
          </w:p>
        </w:tc>
        <w:tc>
          <w:tcPr>
            <w:tcW w:w="537" w:type="dxa"/>
            <w:vAlign w:val="center"/>
            <w:hideMark/>
          </w:tcPr>
          <w:p w14:paraId="2662CD2B" w14:textId="77777777" w:rsidR="00C63229" w:rsidRPr="00C63229" w:rsidRDefault="00C63229" w:rsidP="00C63229">
            <w:r w:rsidRPr="00C63229">
              <w:t>☐</w:t>
            </w:r>
          </w:p>
        </w:tc>
        <w:tc>
          <w:tcPr>
            <w:tcW w:w="522" w:type="dxa"/>
            <w:vAlign w:val="center"/>
            <w:hideMark/>
          </w:tcPr>
          <w:p w14:paraId="3765A3CB" w14:textId="77777777" w:rsidR="00C63229" w:rsidRPr="00C63229" w:rsidRDefault="00C63229" w:rsidP="00C63229">
            <w:r w:rsidRPr="00C63229">
              <w:t>☐</w:t>
            </w:r>
          </w:p>
        </w:tc>
      </w:tr>
      <w:tr w:rsidR="00C63229" w:rsidRPr="00C63229" w14:paraId="1737329E" w14:textId="77777777" w:rsidTr="00DE6402">
        <w:trPr>
          <w:tblCellSpacing w:w="15" w:type="dxa"/>
        </w:trPr>
        <w:tc>
          <w:tcPr>
            <w:tcW w:w="0" w:type="auto"/>
            <w:vAlign w:val="center"/>
            <w:hideMark/>
          </w:tcPr>
          <w:p w14:paraId="08E49332" w14:textId="77777777" w:rsidR="00C63229" w:rsidRPr="00C63229" w:rsidRDefault="00C63229" w:rsidP="00C63229">
            <w:r w:rsidRPr="00C63229">
              <w:t>Is de schoolgids beschikbaar gesteld aan ouders?</w:t>
            </w:r>
          </w:p>
        </w:tc>
        <w:tc>
          <w:tcPr>
            <w:tcW w:w="537" w:type="dxa"/>
            <w:vAlign w:val="center"/>
            <w:hideMark/>
          </w:tcPr>
          <w:p w14:paraId="43EFA980" w14:textId="77777777" w:rsidR="00C63229" w:rsidRPr="00C63229" w:rsidRDefault="00C63229" w:rsidP="00C63229">
            <w:r w:rsidRPr="00C63229">
              <w:t>☐</w:t>
            </w:r>
          </w:p>
        </w:tc>
        <w:tc>
          <w:tcPr>
            <w:tcW w:w="537" w:type="dxa"/>
            <w:vAlign w:val="center"/>
            <w:hideMark/>
          </w:tcPr>
          <w:p w14:paraId="5C466026" w14:textId="77777777" w:rsidR="00C63229" w:rsidRPr="00C63229" w:rsidRDefault="00C63229" w:rsidP="00C63229">
            <w:r w:rsidRPr="00C63229">
              <w:t>☐</w:t>
            </w:r>
          </w:p>
        </w:tc>
        <w:tc>
          <w:tcPr>
            <w:tcW w:w="537" w:type="dxa"/>
            <w:vAlign w:val="center"/>
            <w:hideMark/>
          </w:tcPr>
          <w:p w14:paraId="12E38B0B" w14:textId="77777777" w:rsidR="00C63229" w:rsidRPr="00C63229" w:rsidRDefault="00C63229" w:rsidP="00C63229">
            <w:r w:rsidRPr="00C63229">
              <w:t>☐</w:t>
            </w:r>
          </w:p>
        </w:tc>
        <w:tc>
          <w:tcPr>
            <w:tcW w:w="522" w:type="dxa"/>
            <w:vAlign w:val="center"/>
            <w:hideMark/>
          </w:tcPr>
          <w:p w14:paraId="3E59D46D" w14:textId="77777777" w:rsidR="00C63229" w:rsidRPr="00C63229" w:rsidRDefault="00C63229" w:rsidP="00C63229">
            <w:r w:rsidRPr="00C63229">
              <w:t>☐</w:t>
            </w:r>
          </w:p>
        </w:tc>
      </w:tr>
      <w:tr w:rsidR="00C63229" w:rsidRPr="00C63229" w14:paraId="794DCC7B" w14:textId="77777777" w:rsidTr="00DE6402">
        <w:trPr>
          <w:tblCellSpacing w:w="15" w:type="dxa"/>
        </w:trPr>
        <w:tc>
          <w:tcPr>
            <w:tcW w:w="0" w:type="auto"/>
            <w:vAlign w:val="center"/>
            <w:hideMark/>
          </w:tcPr>
          <w:p w14:paraId="3B9D82C8" w14:textId="77777777" w:rsidR="00C63229" w:rsidRPr="00C63229" w:rsidRDefault="00C63229" w:rsidP="00C63229">
            <w:r w:rsidRPr="00C63229">
              <w:t>Zijn de doelen van het onderwijs beschreven?</w:t>
            </w:r>
          </w:p>
        </w:tc>
        <w:tc>
          <w:tcPr>
            <w:tcW w:w="537" w:type="dxa"/>
            <w:vAlign w:val="center"/>
            <w:hideMark/>
          </w:tcPr>
          <w:p w14:paraId="24AF1304" w14:textId="77777777" w:rsidR="00C63229" w:rsidRPr="00C63229" w:rsidRDefault="00C63229" w:rsidP="00C63229">
            <w:r w:rsidRPr="00C63229">
              <w:t>☐</w:t>
            </w:r>
          </w:p>
        </w:tc>
        <w:tc>
          <w:tcPr>
            <w:tcW w:w="537" w:type="dxa"/>
            <w:vAlign w:val="center"/>
            <w:hideMark/>
          </w:tcPr>
          <w:p w14:paraId="6B794A8E" w14:textId="77777777" w:rsidR="00C63229" w:rsidRPr="00C63229" w:rsidRDefault="00C63229" w:rsidP="00C63229">
            <w:r w:rsidRPr="00C63229">
              <w:t>☐</w:t>
            </w:r>
          </w:p>
        </w:tc>
        <w:tc>
          <w:tcPr>
            <w:tcW w:w="537" w:type="dxa"/>
            <w:vAlign w:val="center"/>
            <w:hideMark/>
          </w:tcPr>
          <w:p w14:paraId="272E1C14" w14:textId="77777777" w:rsidR="00C63229" w:rsidRPr="00C63229" w:rsidRDefault="00C63229" w:rsidP="00C63229">
            <w:r w:rsidRPr="00C63229">
              <w:t>☐</w:t>
            </w:r>
          </w:p>
        </w:tc>
        <w:tc>
          <w:tcPr>
            <w:tcW w:w="522" w:type="dxa"/>
            <w:vAlign w:val="center"/>
            <w:hideMark/>
          </w:tcPr>
          <w:p w14:paraId="2EF7F3B9" w14:textId="77777777" w:rsidR="00C63229" w:rsidRPr="00C63229" w:rsidRDefault="00C63229" w:rsidP="00C63229">
            <w:r w:rsidRPr="00C63229">
              <w:t>☐</w:t>
            </w:r>
          </w:p>
        </w:tc>
      </w:tr>
      <w:tr w:rsidR="00C63229" w:rsidRPr="00C63229" w14:paraId="20859AC9" w14:textId="77777777" w:rsidTr="00DE6402">
        <w:trPr>
          <w:tblCellSpacing w:w="15" w:type="dxa"/>
        </w:trPr>
        <w:tc>
          <w:tcPr>
            <w:tcW w:w="0" w:type="auto"/>
            <w:vAlign w:val="center"/>
            <w:hideMark/>
          </w:tcPr>
          <w:p w14:paraId="38AA8771" w14:textId="77777777" w:rsidR="00C63229" w:rsidRPr="00C63229" w:rsidRDefault="00C63229" w:rsidP="00C63229">
            <w:r w:rsidRPr="00C63229">
              <w:t>Zijn de resultaten die met het onderwijsleerproces worden bereikt beschreven?</w:t>
            </w:r>
          </w:p>
        </w:tc>
        <w:tc>
          <w:tcPr>
            <w:tcW w:w="537" w:type="dxa"/>
            <w:vAlign w:val="center"/>
            <w:hideMark/>
          </w:tcPr>
          <w:p w14:paraId="011ABE2A" w14:textId="77777777" w:rsidR="00C63229" w:rsidRPr="00C63229" w:rsidRDefault="00C63229" w:rsidP="00C63229">
            <w:r w:rsidRPr="00C63229">
              <w:t>☐</w:t>
            </w:r>
          </w:p>
        </w:tc>
        <w:tc>
          <w:tcPr>
            <w:tcW w:w="537" w:type="dxa"/>
            <w:vAlign w:val="center"/>
            <w:hideMark/>
          </w:tcPr>
          <w:p w14:paraId="79FE0900" w14:textId="77777777" w:rsidR="00C63229" w:rsidRPr="00C63229" w:rsidRDefault="00C63229" w:rsidP="00C63229">
            <w:r w:rsidRPr="00C63229">
              <w:t>☐</w:t>
            </w:r>
          </w:p>
        </w:tc>
        <w:tc>
          <w:tcPr>
            <w:tcW w:w="537" w:type="dxa"/>
            <w:vAlign w:val="center"/>
            <w:hideMark/>
          </w:tcPr>
          <w:p w14:paraId="21AC4A9A" w14:textId="77777777" w:rsidR="00C63229" w:rsidRPr="00C63229" w:rsidRDefault="00C63229" w:rsidP="00C63229">
            <w:r w:rsidRPr="00C63229">
              <w:t>☐</w:t>
            </w:r>
          </w:p>
        </w:tc>
        <w:tc>
          <w:tcPr>
            <w:tcW w:w="522" w:type="dxa"/>
            <w:vAlign w:val="center"/>
            <w:hideMark/>
          </w:tcPr>
          <w:p w14:paraId="69B6AFDD" w14:textId="77777777" w:rsidR="00C63229" w:rsidRPr="00C63229" w:rsidRDefault="00C63229" w:rsidP="00C63229">
            <w:r w:rsidRPr="00C63229">
              <w:t>☐</w:t>
            </w:r>
          </w:p>
        </w:tc>
      </w:tr>
      <w:tr w:rsidR="00C63229" w:rsidRPr="00C63229" w14:paraId="1D787EA8" w14:textId="77777777" w:rsidTr="00DE6402">
        <w:trPr>
          <w:tblCellSpacing w:w="15" w:type="dxa"/>
        </w:trPr>
        <w:tc>
          <w:tcPr>
            <w:tcW w:w="0" w:type="auto"/>
            <w:vAlign w:val="center"/>
            <w:hideMark/>
          </w:tcPr>
          <w:p w14:paraId="408FE145" w14:textId="77777777" w:rsidR="00C63229" w:rsidRPr="00C63229" w:rsidRDefault="00C63229" w:rsidP="00C63229">
            <w:r w:rsidRPr="00C63229">
              <w:t>Is beschreven welke maatregelen de school naar aanleiding van haar kwaliteitsbevindingen heeft getroffen?</w:t>
            </w:r>
          </w:p>
        </w:tc>
        <w:tc>
          <w:tcPr>
            <w:tcW w:w="537" w:type="dxa"/>
            <w:vAlign w:val="center"/>
            <w:hideMark/>
          </w:tcPr>
          <w:p w14:paraId="6AC1DC25" w14:textId="77777777" w:rsidR="00C63229" w:rsidRPr="00C63229" w:rsidRDefault="00C63229" w:rsidP="00C63229">
            <w:r w:rsidRPr="00C63229">
              <w:t>☐</w:t>
            </w:r>
          </w:p>
        </w:tc>
        <w:tc>
          <w:tcPr>
            <w:tcW w:w="537" w:type="dxa"/>
            <w:vAlign w:val="center"/>
            <w:hideMark/>
          </w:tcPr>
          <w:p w14:paraId="2A276D9B" w14:textId="77777777" w:rsidR="00C63229" w:rsidRPr="00C63229" w:rsidRDefault="00C63229" w:rsidP="00C63229">
            <w:r w:rsidRPr="00C63229">
              <w:t>☐</w:t>
            </w:r>
          </w:p>
        </w:tc>
        <w:tc>
          <w:tcPr>
            <w:tcW w:w="537" w:type="dxa"/>
            <w:vAlign w:val="center"/>
            <w:hideMark/>
          </w:tcPr>
          <w:p w14:paraId="45A497F1" w14:textId="77777777" w:rsidR="00C63229" w:rsidRPr="00C63229" w:rsidRDefault="00C63229" w:rsidP="00C63229">
            <w:r w:rsidRPr="00C63229">
              <w:t>☐</w:t>
            </w:r>
          </w:p>
        </w:tc>
        <w:tc>
          <w:tcPr>
            <w:tcW w:w="522" w:type="dxa"/>
            <w:vAlign w:val="center"/>
            <w:hideMark/>
          </w:tcPr>
          <w:p w14:paraId="5665E113" w14:textId="77777777" w:rsidR="00C63229" w:rsidRPr="00C63229" w:rsidRDefault="00C63229" w:rsidP="00C63229">
            <w:r w:rsidRPr="00C63229">
              <w:t>☐</w:t>
            </w:r>
          </w:p>
        </w:tc>
      </w:tr>
      <w:tr w:rsidR="00C63229" w:rsidRPr="00C63229" w14:paraId="0A37B09E" w14:textId="77777777" w:rsidTr="00DE6402">
        <w:trPr>
          <w:tblCellSpacing w:w="15" w:type="dxa"/>
        </w:trPr>
        <w:tc>
          <w:tcPr>
            <w:tcW w:w="0" w:type="auto"/>
            <w:vAlign w:val="center"/>
            <w:hideMark/>
          </w:tcPr>
          <w:p w14:paraId="329FA3F6" w14:textId="77777777" w:rsidR="00C63229" w:rsidRPr="00C63229" w:rsidRDefault="00C63229" w:rsidP="00C63229">
            <w:r w:rsidRPr="00C63229">
              <w:t>Zijn de schooltijden opgenomen?</w:t>
            </w:r>
          </w:p>
        </w:tc>
        <w:tc>
          <w:tcPr>
            <w:tcW w:w="537" w:type="dxa"/>
            <w:vAlign w:val="center"/>
            <w:hideMark/>
          </w:tcPr>
          <w:p w14:paraId="3161DF4C" w14:textId="77777777" w:rsidR="00C63229" w:rsidRPr="00C63229" w:rsidRDefault="00C63229" w:rsidP="00C63229">
            <w:r w:rsidRPr="00C63229">
              <w:t>☐</w:t>
            </w:r>
          </w:p>
        </w:tc>
        <w:tc>
          <w:tcPr>
            <w:tcW w:w="537" w:type="dxa"/>
            <w:vAlign w:val="center"/>
            <w:hideMark/>
          </w:tcPr>
          <w:p w14:paraId="12C032AA" w14:textId="77777777" w:rsidR="00C63229" w:rsidRPr="00C63229" w:rsidRDefault="00C63229" w:rsidP="00C63229">
            <w:r w:rsidRPr="00C63229">
              <w:t>☐</w:t>
            </w:r>
          </w:p>
        </w:tc>
        <w:tc>
          <w:tcPr>
            <w:tcW w:w="537" w:type="dxa"/>
            <w:vAlign w:val="center"/>
            <w:hideMark/>
          </w:tcPr>
          <w:p w14:paraId="7264653E" w14:textId="77777777" w:rsidR="00C63229" w:rsidRPr="00C63229" w:rsidRDefault="00C63229" w:rsidP="00C63229">
            <w:r w:rsidRPr="00C63229">
              <w:t>☐</w:t>
            </w:r>
          </w:p>
        </w:tc>
        <w:tc>
          <w:tcPr>
            <w:tcW w:w="522" w:type="dxa"/>
            <w:vAlign w:val="center"/>
            <w:hideMark/>
          </w:tcPr>
          <w:p w14:paraId="108CF24A" w14:textId="77777777" w:rsidR="00C63229" w:rsidRPr="00C63229" w:rsidRDefault="00C63229" w:rsidP="00C63229">
            <w:r w:rsidRPr="00C63229">
              <w:t>☐</w:t>
            </w:r>
          </w:p>
        </w:tc>
      </w:tr>
      <w:tr w:rsidR="00C63229" w:rsidRPr="00C63229" w14:paraId="678CDD81" w14:textId="77777777" w:rsidTr="00DE6402">
        <w:trPr>
          <w:tblCellSpacing w:w="15" w:type="dxa"/>
        </w:trPr>
        <w:tc>
          <w:tcPr>
            <w:tcW w:w="0" w:type="auto"/>
            <w:vAlign w:val="center"/>
            <w:hideMark/>
          </w:tcPr>
          <w:p w14:paraId="157F4590" w14:textId="77777777" w:rsidR="00C63229" w:rsidRPr="00C63229" w:rsidRDefault="00C63229" w:rsidP="00C63229">
            <w:r w:rsidRPr="00C63229">
              <w:t>Zijn eventuele geplande vierdaagse schoolweken opgenomen?</w:t>
            </w:r>
          </w:p>
        </w:tc>
        <w:tc>
          <w:tcPr>
            <w:tcW w:w="537" w:type="dxa"/>
            <w:vAlign w:val="center"/>
            <w:hideMark/>
          </w:tcPr>
          <w:p w14:paraId="4E9C6693" w14:textId="77777777" w:rsidR="00C63229" w:rsidRPr="00C63229" w:rsidRDefault="00C63229" w:rsidP="00C63229">
            <w:r w:rsidRPr="00C63229">
              <w:t>☐</w:t>
            </w:r>
          </w:p>
        </w:tc>
        <w:tc>
          <w:tcPr>
            <w:tcW w:w="537" w:type="dxa"/>
            <w:vAlign w:val="center"/>
            <w:hideMark/>
          </w:tcPr>
          <w:p w14:paraId="6117F742" w14:textId="77777777" w:rsidR="00C63229" w:rsidRPr="00C63229" w:rsidRDefault="00C63229" w:rsidP="00C63229">
            <w:r w:rsidRPr="00C63229">
              <w:t>☐</w:t>
            </w:r>
          </w:p>
        </w:tc>
        <w:tc>
          <w:tcPr>
            <w:tcW w:w="537" w:type="dxa"/>
            <w:vAlign w:val="center"/>
            <w:hideMark/>
          </w:tcPr>
          <w:p w14:paraId="6F75815B" w14:textId="77777777" w:rsidR="00C63229" w:rsidRPr="00C63229" w:rsidRDefault="00C63229" w:rsidP="00C63229">
            <w:r w:rsidRPr="00C63229">
              <w:t>☐</w:t>
            </w:r>
          </w:p>
        </w:tc>
        <w:tc>
          <w:tcPr>
            <w:tcW w:w="522" w:type="dxa"/>
            <w:vAlign w:val="center"/>
            <w:hideMark/>
          </w:tcPr>
          <w:p w14:paraId="09F06CDC" w14:textId="77777777" w:rsidR="00C63229" w:rsidRPr="00C63229" w:rsidRDefault="00C63229" w:rsidP="00C63229">
            <w:r w:rsidRPr="00C63229">
              <w:t>☐</w:t>
            </w:r>
          </w:p>
        </w:tc>
      </w:tr>
      <w:tr w:rsidR="00C63229" w:rsidRPr="00C63229" w14:paraId="4DE36CD1" w14:textId="77777777" w:rsidTr="00DE6402">
        <w:trPr>
          <w:tblCellSpacing w:w="15" w:type="dxa"/>
        </w:trPr>
        <w:tc>
          <w:tcPr>
            <w:tcW w:w="0" w:type="auto"/>
            <w:vAlign w:val="center"/>
            <w:hideMark/>
          </w:tcPr>
          <w:p w14:paraId="221A96CD" w14:textId="77777777" w:rsidR="00C63229" w:rsidRPr="00C63229" w:rsidRDefault="00C63229" w:rsidP="00C63229">
            <w:r w:rsidRPr="00C63229">
              <w:t>Is beschreven hoe de school omgaat met lesuitval en welke vervangende onderwijsactiviteiten worden aangeboden?</w:t>
            </w:r>
          </w:p>
        </w:tc>
        <w:tc>
          <w:tcPr>
            <w:tcW w:w="537" w:type="dxa"/>
            <w:vAlign w:val="center"/>
            <w:hideMark/>
          </w:tcPr>
          <w:p w14:paraId="7117F064" w14:textId="77777777" w:rsidR="00C63229" w:rsidRPr="00C63229" w:rsidRDefault="00C63229" w:rsidP="00C63229">
            <w:r w:rsidRPr="00C63229">
              <w:t>☐</w:t>
            </w:r>
          </w:p>
        </w:tc>
        <w:tc>
          <w:tcPr>
            <w:tcW w:w="537" w:type="dxa"/>
            <w:vAlign w:val="center"/>
            <w:hideMark/>
          </w:tcPr>
          <w:p w14:paraId="3E6E15D4" w14:textId="77777777" w:rsidR="00C63229" w:rsidRPr="00C63229" w:rsidRDefault="00C63229" w:rsidP="00C63229">
            <w:r w:rsidRPr="00C63229">
              <w:t>☐</w:t>
            </w:r>
          </w:p>
        </w:tc>
        <w:tc>
          <w:tcPr>
            <w:tcW w:w="537" w:type="dxa"/>
            <w:vAlign w:val="center"/>
            <w:hideMark/>
          </w:tcPr>
          <w:p w14:paraId="20483644" w14:textId="77777777" w:rsidR="00C63229" w:rsidRPr="00C63229" w:rsidRDefault="00C63229" w:rsidP="00C63229">
            <w:r w:rsidRPr="00C63229">
              <w:t>☐</w:t>
            </w:r>
          </w:p>
        </w:tc>
        <w:tc>
          <w:tcPr>
            <w:tcW w:w="522" w:type="dxa"/>
            <w:vAlign w:val="center"/>
            <w:hideMark/>
          </w:tcPr>
          <w:p w14:paraId="0D5696CA" w14:textId="77777777" w:rsidR="00C63229" w:rsidRPr="00C63229" w:rsidRDefault="00C63229" w:rsidP="00C63229">
            <w:r w:rsidRPr="00C63229">
              <w:t>☐</w:t>
            </w:r>
          </w:p>
        </w:tc>
      </w:tr>
      <w:tr w:rsidR="00C63229" w:rsidRPr="00C63229" w14:paraId="3B0BCF09" w14:textId="77777777" w:rsidTr="00DE6402">
        <w:trPr>
          <w:tblCellSpacing w:w="15" w:type="dxa"/>
        </w:trPr>
        <w:tc>
          <w:tcPr>
            <w:tcW w:w="0" w:type="auto"/>
            <w:vAlign w:val="center"/>
            <w:hideMark/>
          </w:tcPr>
          <w:p w14:paraId="28D278ED" w14:textId="77777777" w:rsidR="00C63229" w:rsidRPr="00C63229" w:rsidRDefault="00C63229" w:rsidP="00C63229">
            <w:r w:rsidRPr="00C63229">
              <w:t>Is het verzuimbeleid beschreven?</w:t>
            </w:r>
          </w:p>
        </w:tc>
        <w:tc>
          <w:tcPr>
            <w:tcW w:w="537" w:type="dxa"/>
            <w:vAlign w:val="center"/>
            <w:hideMark/>
          </w:tcPr>
          <w:p w14:paraId="2D75DE43" w14:textId="77777777" w:rsidR="00C63229" w:rsidRPr="00C63229" w:rsidRDefault="00C63229" w:rsidP="00C63229">
            <w:r w:rsidRPr="00C63229">
              <w:t>☐</w:t>
            </w:r>
          </w:p>
        </w:tc>
        <w:tc>
          <w:tcPr>
            <w:tcW w:w="537" w:type="dxa"/>
            <w:vAlign w:val="center"/>
            <w:hideMark/>
          </w:tcPr>
          <w:p w14:paraId="1DDC72BB" w14:textId="77777777" w:rsidR="00C63229" w:rsidRPr="00C63229" w:rsidRDefault="00C63229" w:rsidP="00C63229">
            <w:r w:rsidRPr="00C63229">
              <w:t>☐</w:t>
            </w:r>
          </w:p>
        </w:tc>
        <w:tc>
          <w:tcPr>
            <w:tcW w:w="537" w:type="dxa"/>
            <w:vAlign w:val="center"/>
            <w:hideMark/>
          </w:tcPr>
          <w:p w14:paraId="2D2A20DD" w14:textId="77777777" w:rsidR="00C63229" w:rsidRPr="00C63229" w:rsidRDefault="00C63229" w:rsidP="00C63229">
            <w:r w:rsidRPr="00C63229">
              <w:t>☐</w:t>
            </w:r>
          </w:p>
        </w:tc>
        <w:tc>
          <w:tcPr>
            <w:tcW w:w="522" w:type="dxa"/>
            <w:vAlign w:val="center"/>
            <w:hideMark/>
          </w:tcPr>
          <w:p w14:paraId="443B8937" w14:textId="77777777" w:rsidR="00C63229" w:rsidRPr="00C63229" w:rsidRDefault="00C63229" w:rsidP="00C63229">
            <w:r w:rsidRPr="00C63229">
              <w:t>☐</w:t>
            </w:r>
          </w:p>
        </w:tc>
      </w:tr>
      <w:tr w:rsidR="00C63229" w:rsidRPr="00C63229" w14:paraId="2D961C56" w14:textId="77777777" w:rsidTr="00DE6402">
        <w:trPr>
          <w:tblCellSpacing w:w="15" w:type="dxa"/>
        </w:trPr>
        <w:tc>
          <w:tcPr>
            <w:tcW w:w="0" w:type="auto"/>
            <w:vAlign w:val="center"/>
            <w:hideMark/>
          </w:tcPr>
          <w:p w14:paraId="4F124DC2" w14:textId="77777777" w:rsidR="00C63229" w:rsidRPr="00C63229" w:rsidRDefault="00C63229" w:rsidP="00C63229">
            <w:r w:rsidRPr="00C63229">
              <w:t>Is beschreven hoe de school zorgt voor de veiligheid van leerlingen?</w:t>
            </w:r>
          </w:p>
        </w:tc>
        <w:tc>
          <w:tcPr>
            <w:tcW w:w="537" w:type="dxa"/>
            <w:vAlign w:val="center"/>
            <w:hideMark/>
          </w:tcPr>
          <w:p w14:paraId="0C3DDBE1" w14:textId="77777777" w:rsidR="00C63229" w:rsidRPr="00C63229" w:rsidRDefault="00C63229" w:rsidP="00C63229">
            <w:r w:rsidRPr="00C63229">
              <w:t>☐</w:t>
            </w:r>
          </w:p>
        </w:tc>
        <w:tc>
          <w:tcPr>
            <w:tcW w:w="537" w:type="dxa"/>
            <w:vAlign w:val="center"/>
            <w:hideMark/>
          </w:tcPr>
          <w:p w14:paraId="3C28F665" w14:textId="77777777" w:rsidR="00C63229" w:rsidRPr="00C63229" w:rsidRDefault="00C63229" w:rsidP="00C63229">
            <w:r w:rsidRPr="00C63229">
              <w:t>☐</w:t>
            </w:r>
          </w:p>
        </w:tc>
        <w:tc>
          <w:tcPr>
            <w:tcW w:w="537" w:type="dxa"/>
            <w:vAlign w:val="center"/>
            <w:hideMark/>
          </w:tcPr>
          <w:p w14:paraId="0A814840" w14:textId="77777777" w:rsidR="00C63229" w:rsidRPr="00C63229" w:rsidRDefault="00C63229" w:rsidP="00C63229">
            <w:r w:rsidRPr="00C63229">
              <w:t>☐</w:t>
            </w:r>
          </w:p>
        </w:tc>
        <w:tc>
          <w:tcPr>
            <w:tcW w:w="522" w:type="dxa"/>
            <w:vAlign w:val="center"/>
            <w:hideMark/>
          </w:tcPr>
          <w:p w14:paraId="1CBD84A3" w14:textId="77777777" w:rsidR="00C63229" w:rsidRPr="00C63229" w:rsidRDefault="00C63229" w:rsidP="00C63229">
            <w:r w:rsidRPr="00C63229">
              <w:t>☐</w:t>
            </w:r>
          </w:p>
        </w:tc>
      </w:tr>
      <w:tr w:rsidR="00C63229" w:rsidRPr="00C63229" w14:paraId="69D0BD7C" w14:textId="77777777" w:rsidTr="00DE6402">
        <w:trPr>
          <w:tblCellSpacing w:w="15" w:type="dxa"/>
        </w:trPr>
        <w:tc>
          <w:tcPr>
            <w:tcW w:w="0" w:type="auto"/>
            <w:vAlign w:val="center"/>
            <w:hideMark/>
          </w:tcPr>
          <w:p w14:paraId="72C9CEC7" w14:textId="77777777" w:rsidR="00C63229" w:rsidRPr="00C63229" w:rsidRDefault="00C63229" w:rsidP="00C63229">
            <w:r w:rsidRPr="00C63229">
              <w:t>Is beschreven hoe ouders een klacht kunnen indienen en welke klachtenregeling geldt?</w:t>
            </w:r>
          </w:p>
        </w:tc>
        <w:tc>
          <w:tcPr>
            <w:tcW w:w="537" w:type="dxa"/>
            <w:vAlign w:val="center"/>
            <w:hideMark/>
          </w:tcPr>
          <w:p w14:paraId="430EA9B2" w14:textId="77777777" w:rsidR="00C63229" w:rsidRPr="00C63229" w:rsidRDefault="00C63229" w:rsidP="00C63229">
            <w:r w:rsidRPr="00C63229">
              <w:t>☐</w:t>
            </w:r>
          </w:p>
        </w:tc>
        <w:tc>
          <w:tcPr>
            <w:tcW w:w="537" w:type="dxa"/>
            <w:vAlign w:val="center"/>
            <w:hideMark/>
          </w:tcPr>
          <w:p w14:paraId="2490DFD1" w14:textId="77777777" w:rsidR="00C63229" w:rsidRPr="00C63229" w:rsidRDefault="00C63229" w:rsidP="00C63229">
            <w:r w:rsidRPr="00C63229">
              <w:t>☐</w:t>
            </w:r>
          </w:p>
        </w:tc>
        <w:tc>
          <w:tcPr>
            <w:tcW w:w="537" w:type="dxa"/>
            <w:vAlign w:val="center"/>
            <w:hideMark/>
          </w:tcPr>
          <w:p w14:paraId="64E719B5" w14:textId="77777777" w:rsidR="00C63229" w:rsidRPr="00C63229" w:rsidRDefault="00C63229" w:rsidP="00C63229">
            <w:r w:rsidRPr="00C63229">
              <w:t>☐</w:t>
            </w:r>
          </w:p>
        </w:tc>
        <w:tc>
          <w:tcPr>
            <w:tcW w:w="522" w:type="dxa"/>
            <w:vAlign w:val="center"/>
            <w:hideMark/>
          </w:tcPr>
          <w:p w14:paraId="10D22B38" w14:textId="77777777" w:rsidR="00C63229" w:rsidRPr="00C63229" w:rsidRDefault="00C63229" w:rsidP="00C63229">
            <w:r w:rsidRPr="00C63229">
              <w:t>☐</w:t>
            </w:r>
          </w:p>
        </w:tc>
      </w:tr>
      <w:tr w:rsidR="00C63229" w:rsidRPr="00C63229" w14:paraId="33105080" w14:textId="77777777" w:rsidTr="00DE6402">
        <w:trPr>
          <w:tblCellSpacing w:w="15" w:type="dxa"/>
        </w:trPr>
        <w:tc>
          <w:tcPr>
            <w:tcW w:w="0" w:type="auto"/>
            <w:vAlign w:val="center"/>
            <w:hideMark/>
          </w:tcPr>
          <w:p w14:paraId="08023C74" w14:textId="77777777" w:rsidR="00C63229" w:rsidRPr="00C63229" w:rsidRDefault="00C63229" w:rsidP="00C63229">
            <w:r w:rsidRPr="00C63229">
              <w:t>Is het beleid ten aanzien van sponsoring beschreven?</w:t>
            </w:r>
          </w:p>
        </w:tc>
        <w:tc>
          <w:tcPr>
            <w:tcW w:w="537" w:type="dxa"/>
            <w:vAlign w:val="center"/>
            <w:hideMark/>
          </w:tcPr>
          <w:p w14:paraId="58D5F206" w14:textId="77777777" w:rsidR="00C63229" w:rsidRPr="00C63229" w:rsidRDefault="00C63229" w:rsidP="00C63229">
            <w:r w:rsidRPr="00C63229">
              <w:t>☐</w:t>
            </w:r>
          </w:p>
        </w:tc>
        <w:tc>
          <w:tcPr>
            <w:tcW w:w="537" w:type="dxa"/>
            <w:vAlign w:val="center"/>
            <w:hideMark/>
          </w:tcPr>
          <w:p w14:paraId="22B2BFC0" w14:textId="77777777" w:rsidR="00C63229" w:rsidRPr="00C63229" w:rsidRDefault="00C63229" w:rsidP="00C63229">
            <w:r w:rsidRPr="00C63229">
              <w:t>☐</w:t>
            </w:r>
          </w:p>
        </w:tc>
        <w:tc>
          <w:tcPr>
            <w:tcW w:w="537" w:type="dxa"/>
            <w:vAlign w:val="center"/>
            <w:hideMark/>
          </w:tcPr>
          <w:p w14:paraId="3E72EDFC" w14:textId="77777777" w:rsidR="00C63229" w:rsidRPr="00C63229" w:rsidRDefault="00C63229" w:rsidP="00C63229">
            <w:r w:rsidRPr="00C63229">
              <w:t>☐</w:t>
            </w:r>
          </w:p>
        </w:tc>
        <w:tc>
          <w:tcPr>
            <w:tcW w:w="522" w:type="dxa"/>
            <w:vAlign w:val="center"/>
            <w:hideMark/>
          </w:tcPr>
          <w:p w14:paraId="5A20B017" w14:textId="77777777" w:rsidR="00C63229" w:rsidRPr="00C63229" w:rsidRDefault="00C63229" w:rsidP="00C63229">
            <w:r w:rsidRPr="00C63229">
              <w:t>☐</w:t>
            </w:r>
          </w:p>
        </w:tc>
      </w:tr>
      <w:tr w:rsidR="00C63229" w:rsidRPr="00C63229" w14:paraId="4248B2BA" w14:textId="77777777" w:rsidTr="00DE6402">
        <w:trPr>
          <w:tblCellSpacing w:w="15" w:type="dxa"/>
        </w:trPr>
        <w:tc>
          <w:tcPr>
            <w:tcW w:w="0" w:type="auto"/>
            <w:vAlign w:val="center"/>
            <w:hideMark/>
          </w:tcPr>
          <w:p w14:paraId="13ED18CB" w14:textId="77777777" w:rsidR="00C63229" w:rsidRPr="00C63229" w:rsidRDefault="00C63229" w:rsidP="00C63229">
            <w:r w:rsidRPr="00C63229">
              <w:t>Is, wanneer een vrijwillige ouderbijdrage wordt gevraagd, het bedrag vermeld?</w:t>
            </w:r>
          </w:p>
        </w:tc>
        <w:tc>
          <w:tcPr>
            <w:tcW w:w="537" w:type="dxa"/>
            <w:vAlign w:val="center"/>
            <w:hideMark/>
          </w:tcPr>
          <w:p w14:paraId="09DCD281" w14:textId="77777777" w:rsidR="00C63229" w:rsidRPr="00C63229" w:rsidRDefault="00C63229" w:rsidP="00C63229">
            <w:r w:rsidRPr="00C63229">
              <w:t>☐</w:t>
            </w:r>
          </w:p>
        </w:tc>
        <w:tc>
          <w:tcPr>
            <w:tcW w:w="537" w:type="dxa"/>
            <w:vAlign w:val="center"/>
            <w:hideMark/>
          </w:tcPr>
          <w:p w14:paraId="77845F86" w14:textId="77777777" w:rsidR="00C63229" w:rsidRPr="00C63229" w:rsidRDefault="00C63229" w:rsidP="00C63229">
            <w:r w:rsidRPr="00C63229">
              <w:t>☐</w:t>
            </w:r>
          </w:p>
        </w:tc>
        <w:tc>
          <w:tcPr>
            <w:tcW w:w="537" w:type="dxa"/>
            <w:vAlign w:val="center"/>
            <w:hideMark/>
          </w:tcPr>
          <w:p w14:paraId="2C518E84" w14:textId="77777777" w:rsidR="00C63229" w:rsidRPr="00C63229" w:rsidRDefault="00C63229" w:rsidP="00C63229">
            <w:r w:rsidRPr="00C63229">
              <w:t>☐</w:t>
            </w:r>
          </w:p>
        </w:tc>
        <w:tc>
          <w:tcPr>
            <w:tcW w:w="522" w:type="dxa"/>
            <w:vAlign w:val="center"/>
            <w:hideMark/>
          </w:tcPr>
          <w:p w14:paraId="4FD53B17" w14:textId="77777777" w:rsidR="00C63229" w:rsidRPr="00C63229" w:rsidRDefault="00C63229" w:rsidP="00C63229">
            <w:r w:rsidRPr="00C63229">
              <w:t>☐</w:t>
            </w:r>
          </w:p>
        </w:tc>
      </w:tr>
      <w:tr w:rsidR="00C63229" w:rsidRPr="00C63229" w14:paraId="01D71EAE" w14:textId="77777777" w:rsidTr="00DE6402">
        <w:trPr>
          <w:tblCellSpacing w:w="15" w:type="dxa"/>
        </w:trPr>
        <w:tc>
          <w:tcPr>
            <w:tcW w:w="0" w:type="auto"/>
            <w:vAlign w:val="center"/>
            <w:hideMark/>
          </w:tcPr>
          <w:p w14:paraId="79FD6D72" w14:textId="77777777" w:rsidR="00C63229" w:rsidRPr="00C63229" w:rsidRDefault="00C63229" w:rsidP="00C63229">
            <w:r w:rsidRPr="00C63229">
              <w:t>Is vermeld voor welke activiteiten de vrijwillige ouderbijdrage wordt gebruikt?</w:t>
            </w:r>
          </w:p>
        </w:tc>
        <w:tc>
          <w:tcPr>
            <w:tcW w:w="537" w:type="dxa"/>
            <w:vAlign w:val="center"/>
            <w:hideMark/>
          </w:tcPr>
          <w:p w14:paraId="0A5CB37E" w14:textId="77777777" w:rsidR="00C63229" w:rsidRPr="00C63229" w:rsidRDefault="00C63229" w:rsidP="00C63229">
            <w:r w:rsidRPr="00C63229">
              <w:t>☐</w:t>
            </w:r>
          </w:p>
        </w:tc>
        <w:tc>
          <w:tcPr>
            <w:tcW w:w="537" w:type="dxa"/>
            <w:vAlign w:val="center"/>
            <w:hideMark/>
          </w:tcPr>
          <w:p w14:paraId="215E8CAB" w14:textId="77777777" w:rsidR="00C63229" w:rsidRPr="00C63229" w:rsidRDefault="00C63229" w:rsidP="00C63229">
            <w:r w:rsidRPr="00C63229">
              <w:t>☐</w:t>
            </w:r>
          </w:p>
        </w:tc>
        <w:tc>
          <w:tcPr>
            <w:tcW w:w="537" w:type="dxa"/>
            <w:vAlign w:val="center"/>
            <w:hideMark/>
          </w:tcPr>
          <w:p w14:paraId="43472FD2" w14:textId="77777777" w:rsidR="00C63229" w:rsidRPr="00C63229" w:rsidRDefault="00C63229" w:rsidP="00C63229">
            <w:r w:rsidRPr="00C63229">
              <w:t>☐</w:t>
            </w:r>
          </w:p>
        </w:tc>
        <w:tc>
          <w:tcPr>
            <w:tcW w:w="522" w:type="dxa"/>
            <w:vAlign w:val="center"/>
            <w:hideMark/>
          </w:tcPr>
          <w:p w14:paraId="1D0271DE" w14:textId="77777777" w:rsidR="00C63229" w:rsidRPr="00C63229" w:rsidRDefault="00C63229" w:rsidP="00C63229">
            <w:r w:rsidRPr="00C63229">
              <w:t>☐</w:t>
            </w:r>
          </w:p>
        </w:tc>
      </w:tr>
      <w:tr w:rsidR="00C63229" w:rsidRPr="00C63229" w14:paraId="1EC78B2A" w14:textId="77777777" w:rsidTr="00DE6402">
        <w:trPr>
          <w:tblCellSpacing w:w="15" w:type="dxa"/>
        </w:trPr>
        <w:tc>
          <w:tcPr>
            <w:tcW w:w="0" w:type="auto"/>
            <w:vAlign w:val="center"/>
            <w:hideMark/>
          </w:tcPr>
          <w:p w14:paraId="34C0A233" w14:textId="77777777" w:rsidR="00C63229" w:rsidRPr="00C63229" w:rsidRDefault="00C63229" w:rsidP="00C63229">
            <w:r w:rsidRPr="00C63229">
              <w:t>Is expliciet vermeld dat de ouderbijdrage vrijwillig is?</w:t>
            </w:r>
          </w:p>
        </w:tc>
        <w:tc>
          <w:tcPr>
            <w:tcW w:w="537" w:type="dxa"/>
            <w:vAlign w:val="center"/>
            <w:hideMark/>
          </w:tcPr>
          <w:p w14:paraId="5D1B3FB7" w14:textId="77777777" w:rsidR="00C63229" w:rsidRPr="00C63229" w:rsidRDefault="00C63229" w:rsidP="00C63229">
            <w:r w:rsidRPr="00C63229">
              <w:t>☐</w:t>
            </w:r>
          </w:p>
        </w:tc>
        <w:tc>
          <w:tcPr>
            <w:tcW w:w="537" w:type="dxa"/>
            <w:vAlign w:val="center"/>
            <w:hideMark/>
          </w:tcPr>
          <w:p w14:paraId="7968415E" w14:textId="77777777" w:rsidR="00C63229" w:rsidRPr="00C63229" w:rsidRDefault="00C63229" w:rsidP="00C63229">
            <w:r w:rsidRPr="00C63229">
              <w:t>☐</w:t>
            </w:r>
          </w:p>
        </w:tc>
        <w:tc>
          <w:tcPr>
            <w:tcW w:w="537" w:type="dxa"/>
            <w:vAlign w:val="center"/>
            <w:hideMark/>
          </w:tcPr>
          <w:p w14:paraId="2FA0B6F3" w14:textId="77777777" w:rsidR="00C63229" w:rsidRPr="00C63229" w:rsidRDefault="00C63229" w:rsidP="00C63229">
            <w:r w:rsidRPr="00C63229">
              <w:t>☐</w:t>
            </w:r>
          </w:p>
        </w:tc>
        <w:tc>
          <w:tcPr>
            <w:tcW w:w="522" w:type="dxa"/>
            <w:vAlign w:val="center"/>
            <w:hideMark/>
          </w:tcPr>
          <w:p w14:paraId="43974F3C" w14:textId="77777777" w:rsidR="00C63229" w:rsidRPr="00C63229" w:rsidRDefault="00C63229" w:rsidP="00C63229">
            <w:r w:rsidRPr="00C63229">
              <w:t>☐</w:t>
            </w:r>
          </w:p>
        </w:tc>
      </w:tr>
      <w:tr w:rsidR="00C63229" w:rsidRPr="00C63229" w14:paraId="047AAD24" w14:textId="77777777" w:rsidTr="00DE6402">
        <w:trPr>
          <w:tblCellSpacing w:w="15" w:type="dxa"/>
        </w:trPr>
        <w:tc>
          <w:tcPr>
            <w:tcW w:w="0" w:type="auto"/>
            <w:vAlign w:val="center"/>
            <w:hideMark/>
          </w:tcPr>
          <w:p w14:paraId="68327FFB" w14:textId="77777777" w:rsidR="00C63229" w:rsidRPr="00C63229" w:rsidRDefault="00C63229" w:rsidP="00C63229">
            <w:r w:rsidRPr="00C63229">
              <w:t>Is expliciet vermeld dat leerlingen aan alle activiteiten mogen deelnemen wanneer ouders de vrijwillige ouderbijdrage niet betalen?</w:t>
            </w:r>
          </w:p>
        </w:tc>
        <w:tc>
          <w:tcPr>
            <w:tcW w:w="537" w:type="dxa"/>
            <w:vAlign w:val="center"/>
            <w:hideMark/>
          </w:tcPr>
          <w:p w14:paraId="7464A316" w14:textId="77777777" w:rsidR="00C63229" w:rsidRPr="00C63229" w:rsidRDefault="00C63229" w:rsidP="00C63229">
            <w:r w:rsidRPr="00C63229">
              <w:t>☐</w:t>
            </w:r>
          </w:p>
        </w:tc>
        <w:tc>
          <w:tcPr>
            <w:tcW w:w="537" w:type="dxa"/>
            <w:vAlign w:val="center"/>
            <w:hideMark/>
          </w:tcPr>
          <w:p w14:paraId="53D17A34" w14:textId="77777777" w:rsidR="00C63229" w:rsidRPr="00C63229" w:rsidRDefault="00C63229" w:rsidP="00C63229">
            <w:r w:rsidRPr="00C63229">
              <w:t>☐</w:t>
            </w:r>
          </w:p>
        </w:tc>
        <w:tc>
          <w:tcPr>
            <w:tcW w:w="537" w:type="dxa"/>
            <w:vAlign w:val="center"/>
            <w:hideMark/>
          </w:tcPr>
          <w:p w14:paraId="2649F66F" w14:textId="77777777" w:rsidR="00C63229" w:rsidRPr="00C63229" w:rsidRDefault="00C63229" w:rsidP="00C63229">
            <w:r w:rsidRPr="00C63229">
              <w:t>☐</w:t>
            </w:r>
          </w:p>
        </w:tc>
        <w:tc>
          <w:tcPr>
            <w:tcW w:w="522" w:type="dxa"/>
            <w:vAlign w:val="center"/>
            <w:hideMark/>
          </w:tcPr>
          <w:p w14:paraId="7E7FB61F" w14:textId="77777777" w:rsidR="00C63229" w:rsidRPr="00C63229" w:rsidRDefault="00C63229" w:rsidP="00C63229">
            <w:r w:rsidRPr="00C63229">
              <w:t>☐</w:t>
            </w:r>
          </w:p>
        </w:tc>
      </w:tr>
      <w:tr w:rsidR="00C63229" w:rsidRPr="00C63229" w14:paraId="3DB263BF" w14:textId="77777777" w:rsidTr="00DE6402">
        <w:trPr>
          <w:tblCellSpacing w:w="15" w:type="dxa"/>
        </w:trPr>
        <w:tc>
          <w:tcPr>
            <w:tcW w:w="0" w:type="auto"/>
            <w:vAlign w:val="center"/>
            <w:hideMark/>
          </w:tcPr>
          <w:p w14:paraId="7150E483" w14:textId="77777777" w:rsidR="00C63229" w:rsidRPr="00C63229" w:rsidRDefault="00C63229" w:rsidP="00C63229">
            <w:r w:rsidRPr="00C63229">
              <w:t>Is het aanmeldings- en toelatingsbeleid beschreven?</w:t>
            </w:r>
          </w:p>
        </w:tc>
        <w:tc>
          <w:tcPr>
            <w:tcW w:w="537" w:type="dxa"/>
            <w:vAlign w:val="center"/>
            <w:hideMark/>
          </w:tcPr>
          <w:p w14:paraId="475B7CC3" w14:textId="77777777" w:rsidR="00C63229" w:rsidRPr="00C63229" w:rsidRDefault="00C63229" w:rsidP="00C63229">
            <w:r w:rsidRPr="00C63229">
              <w:t>☐</w:t>
            </w:r>
          </w:p>
        </w:tc>
        <w:tc>
          <w:tcPr>
            <w:tcW w:w="537" w:type="dxa"/>
            <w:vAlign w:val="center"/>
            <w:hideMark/>
          </w:tcPr>
          <w:p w14:paraId="1BCE1265" w14:textId="77777777" w:rsidR="00C63229" w:rsidRPr="00C63229" w:rsidRDefault="00C63229" w:rsidP="00C63229">
            <w:r w:rsidRPr="00C63229">
              <w:t>☐</w:t>
            </w:r>
          </w:p>
        </w:tc>
        <w:tc>
          <w:tcPr>
            <w:tcW w:w="537" w:type="dxa"/>
            <w:vAlign w:val="center"/>
            <w:hideMark/>
          </w:tcPr>
          <w:p w14:paraId="4BA46018" w14:textId="77777777" w:rsidR="00C63229" w:rsidRPr="00C63229" w:rsidRDefault="00C63229" w:rsidP="00C63229">
            <w:r w:rsidRPr="00C63229">
              <w:t>☐</w:t>
            </w:r>
          </w:p>
        </w:tc>
        <w:tc>
          <w:tcPr>
            <w:tcW w:w="522" w:type="dxa"/>
            <w:vAlign w:val="center"/>
            <w:hideMark/>
          </w:tcPr>
          <w:p w14:paraId="7C07436B" w14:textId="77777777" w:rsidR="00C63229" w:rsidRPr="00C63229" w:rsidRDefault="00C63229" w:rsidP="00C63229">
            <w:r w:rsidRPr="00C63229">
              <w:t>☐</w:t>
            </w:r>
          </w:p>
        </w:tc>
      </w:tr>
      <w:tr w:rsidR="00C63229" w:rsidRPr="00C63229" w14:paraId="43BE4213" w14:textId="77777777" w:rsidTr="00DE6402">
        <w:trPr>
          <w:tblCellSpacing w:w="15" w:type="dxa"/>
        </w:trPr>
        <w:tc>
          <w:tcPr>
            <w:tcW w:w="0" w:type="auto"/>
            <w:vAlign w:val="center"/>
            <w:hideMark/>
          </w:tcPr>
          <w:p w14:paraId="7FA9643C" w14:textId="77777777" w:rsidR="00C63229" w:rsidRPr="00C63229" w:rsidRDefault="00C63229" w:rsidP="00C63229">
            <w:r w:rsidRPr="00C63229">
              <w:t>Zijn eventuele voorrangsregels bij toelating beschreven?</w:t>
            </w:r>
          </w:p>
        </w:tc>
        <w:tc>
          <w:tcPr>
            <w:tcW w:w="537" w:type="dxa"/>
            <w:vAlign w:val="center"/>
            <w:hideMark/>
          </w:tcPr>
          <w:p w14:paraId="20774770" w14:textId="77777777" w:rsidR="00C63229" w:rsidRPr="00C63229" w:rsidRDefault="00C63229" w:rsidP="00C63229">
            <w:r w:rsidRPr="00C63229">
              <w:t>☐</w:t>
            </w:r>
          </w:p>
        </w:tc>
        <w:tc>
          <w:tcPr>
            <w:tcW w:w="537" w:type="dxa"/>
            <w:vAlign w:val="center"/>
            <w:hideMark/>
          </w:tcPr>
          <w:p w14:paraId="1AFC4E0F" w14:textId="77777777" w:rsidR="00C63229" w:rsidRPr="00C63229" w:rsidRDefault="00C63229" w:rsidP="00C63229">
            <w:r w:rsidRPr="00C63229">
              <w:t>☐</w:t>
            </w:r>
          </w:p>
        </w:tc>
        <w:tc>
          <w:tcPr>
            <w:tcW w:w="537" w:type="dxa"/>
            <w:vAlign w:val="center"/>
            <w:hideMark/>
          </w:tcPr>
          <w:p w14:paraId="5C4B5C08" w14:textId="77777777" w:rsidR="00C63229" w:rsidRPr="00C63229" w:rsidRDefault="00C63229" w:rsidP="00C63229">
            <w:r w:rsidRPr="00C63229">
              <w:t>☐</w:t>
            </w:r>
          </w:p>
        </w:tc>
        <w:tc>
          <w:tcPr>
            <w:tcW w:w="522" w:type="dxa"/>
            <w:vAlign w:val="center"/>
            <w:hideMark/>
          </w:tcPr>
          <w:p w14:paraId="52167CCA" w14:textId="77777777" w:rsidR="00C63229" w:rsidRPr="00C63229" w:rsidRDefault="00C63229" w:rsidP="00C63229">
            <w:r w:rsidRPr="00C63229">
              <w:t>☐</w:t>
            </w:r>
          </w:p>
        </w:tc>
      </w:tr>
      <w:tr w:rsidR="00C63229" w:rsidRPr="00C63229" w14:paraId="5777E011" w14:textId="77777777" w:rsidTr="00DE6402">
        <w:trPr>
          <w:tblCellSpacing w:w="15" w:type="dxa"/>
        </w:trPr>
        <w:tc>
          <w:tcPr>
            <w:tcW w:w="0" w:type="auto"/>
            <w:vAlign w:val="center"/>
            <w:hideMark/>
          </w:tcPr>
          <w:p w14:paraId="74F9B3EE" w14:textId="77777777" w:rsidR="00C63229" w:rsidRPr="00C63229" w:rsidRDefault="00C63229" w:rsidP="00C63229">
            <w:r w:rsidRPr="00C63229">
              <w:t>Is beschreven welke basis- en extra ondersteuning de school kan bieden?</w:t>
            </w:r>
          </w:p>
        </w:tc>
        <w:tc>
          <w:tcPr>
            <w:tcW w:w="537" w:type="dxa"/>
            <w:vAlign w:val="center"/>
            <w:hideMark/>
          </w:tcPr>
          <w:p w14:paraId="2A78BA48" w14:textId="77777777" w:rsidR="00C63229" w:rsidRPr="00C63229" w:rsidRDefault="00C63229" w:rsidP="00C63229">
            <w:r w:rsidRPr="00C63229">
              <w:t>☐</w:t>
            </w:r>
          </w:p>
        </w:tc>
        <w:tc>
          <w:tcPr>
            <w:tcW w:w="537" w:type="dxa"/>
            <w:vAlign w:val="center"/>
            <w:hideMark/>
          </w:tcPr>
          <w:p w14:paraId="748F29B4" w14:textId="77777777" w:rsidR="00C63229" w:rsidRPr="00C63229" w:rsidRDefault="00C63229" w:rsidP="00C63229">
            <w:r w:rsidRPr="00C63229">
              <w:t>☐</w:t>
            </w:r>
          </w:p>
        </w:tc>
        <w:tc>
          <w:tcPr>
            <w:tcW w:w="537" w:type="dxa"/>
            <w:vAlign w:val="center"/>
            <w:hideMark/>
          </w:tcPr>
          <w:p w14:paraId="333FDE85" w14:textId="77777777" w:rsidR="00C63229" w:rsidRPr="00C63229" w:rsidRDefault="00C63229" w:rsidP="00C63229">
            <w:r w:rsidRPr="00C63229">
              <w:t>☐</w:t>
            </w:r>
          </w:p>
        </w:tc>
        <w:tc>
          <w:tcPr>
            <w:tcW w:w="522" w:type="dxa"/>
            <w:vAlign w:val="center"/>
            <w:hideMark/>
          </w:tcPr>
          <w:p w14:paraId="34485F2C" w14:textId="77777777" w:rsidR="00C63229" w:rsidRPr="00C63229" w:rsidRDefault="00C63229" w:rsidP="00C63229">
            <w:r w:rsidRPr="00C63229">
              <w:t>☐</w:t>
            </w:r>
          </w:p>
        </w:tc>
      </w:tr>
      <w:tr w:rsidR="00C63229" w:rsidRPr="00C63229" w14:paraId="55A07624" w14:textId="77777777" w:rsidTr="00DE6402">
        <w:trPr>
          <w:tblCellSpacing w:w="15" w:type="dxa"/>
        </w:trPr>
        <w:tc>
          <w:tcPr>
            <w:tcW w:w="0" w:type="auto"/>
            <w:vAlign w:val="center"/>
            <w:hideMark/>
          </w:tcPr>
          <w:p w14:paraId="2CDBD826" w14:textId="77777777" w:rsidR="00C63229" w:rsidRPr="00C63229" w:rsidRDefault="00C63229" w:rsidP="00C63229">
            <w:r w:rsidRPr="00C63229">
              <w:lastRenderedPageBreak/>
              <w:t>Is op algemene wijze beschreven hoe leerlingen zijn gehoord over het ondersteuningsaanbod van de school?</w:t>
            </w:r>
          </w:p>
        </w:tc>
        <w:tc>
          <w:tcPr>
            <w:tcW w:w="537" w:type="dxa"/>
            <w:vAlign w:val="center"/>
            <w:hideMark/>
          </w:tcPr>
          <w:p w14:paraId="08FFF9D5" w14:textId="77777777" w:rsidR="00C63229" w:rsidRPr="00C63229" w:rsidRDefault="00C63229" w:rsidP="00C63229">
            <w:r w:rsidRPr="00C63229">
              <w:t>☐</w:t>
            </w:r>
          </w:p>
        </w:tc>
        <w:tc>
          <w:tcPr>
            <w:tcW w:w="537" w:type="dxa"/>
            <w:vAlign w:val="center"/>
            <w:hideMark/>
          </w:tcPr>
          <w:p w14:paraId="5F20138E" w14:textId="77777777" w:rsidR="00C63229" w:rsidRPr="00C63229" w:rsidRDefault="00C63229" w:rsidP="00C63229">
            <w:r w:rsidRPr="00C63229">
              <w:t>☐</w:t>
            </w:r>
          </w:p>
        </w:tc>
        <w:tc>
          <w:tcPr>
            <w:tcW w:w="537" w:type="dxa"/>
            <w:vAlign w:val="center"/>
            <w:hideMark/>
          </w:tcPr>
          <w:p w14:paraId="6C9B0ABF" w14:textId="77777777" w:rsidR="00C63229" w:rsidRPr="00C63229" w:rsidRDefault="00C63229" w:rsidP="00C63229">
            <w:r w:rsidRPr="00C63229">
              <w:t>☐</w:t>
            </w:r>
          </w:p>
        </w:tc>
        <w:tc>
          <w:tcPr>
            <w:tcW w:w="522" w:type="dxa"/>
            <w:vAlign w:val="center"/>
            <w:hideMark/>
          </w:tcPr>
          <w:p w14:paraId="12F82B43" w14:textId="77777777" w:rsidR="00C63229" w:rsidRPr="00C63229" w:rsidRDefault="00C63229" w:rsidP="00C63229">
            <w:r w:rsidRPr="00C63229">
              <w:t>☐</w:t>
            </w:r>
          </w:p>
        </w:tc>
      </w:tr>
      <w:tr w:rsidR="00C63229" w:rsidRPr="00C63229" w14:paraId="19E37CBC" w14:textId="77777777" w:rsidTr="00DE6402">
        <w:trPr>
          <w:tblCellSpacing w:w="15" w:type="dxa"/>
        </w:trPr>
        <w:tc>
          <w:tcPr>
            <w:tcW w:w="0" w:type="auto"/>
            <w:vAlign w:val="center"/>
            <w:hideMark/>
          </w:tcPr>
          <w:p w14:paraId="07E123E4" w14:textId="77777777" w:rsidR="00C63229" w:rsidRPr="00C63229" w:rsidRDefault="00C63229" w:rsidP="00C63229">
            <w:r w:rsidRPr="00C63229">
              <w:t>Is vermeld bij welk samenwerkingsverband passend onderwijs de school is aangesloten?</w:t>
            </w:r>
          </w:p>
        </w:tc>
        <w:tc>
          <w:tcPr>
            <w:tcW w:w="537" w:type="dxa"/>
            <w:vAlign w:val="center"/>
            <w:hideMark/>
          </w:tcPr>
          <w:p w14:paraId="632A8904" w14:textId="77777777" w:rsidR="00C63229" w:rsidRPr="00C63229" w:rsidRDefault="00C63229" w:rsidP="00C63229">
            <w:r w:rsidRPr="00C63229">
              <w:t>☐</w:t>
            </w:r>
          </w:p>
        </w:tc>
        <w:tc>
          <w:tcPr>
            <w:tcW w:w="537" w:type="dxa"/>
            <w:vAlign w:val="center"/>
            <w:hideMark/>
          </w:tcPr>
          <w:p w14:paraId="71D73837" w14:textId="77777777" w:rsidR="00C63229" w:rsidRPr="00C63229" w:rsidRDefault="00C63229" w:rsidP="00C63229">
            <w:r w:rsidRPr="00C63229">
              <w:t>☐</w:t>
            </w:r>
          </w:p>
        </w:tc>
        <w:tc>
          <w:tcPr>
            <w:tcW w:w="537" w:type="dxa"/>
            <w:vAlign w:val="center"/>
            <w:hideMark/>
          </w:tcPr>
          <w:p w14:paraId="6894870C" w14:textId="77777777" w:rsidR="00C63229" w:rsidRPr="00C63229" w:rsidRDefault="00C63229" w:rsidP="00C63229">
            <w:r w:rsidRPr="00C63229">
              <w:t>☐</w:t>
            </w:r>
          </w:p>
        </w:tc>
        <w:tc>
          <w:tcPr>
            <w:tcW w:w="522" w:type="dxa"/>
            <w:vAlign w:val="center"/>
            <w:hideMark/>
          </w:tcPr>
          <w:p w14:paraId="250DB4F2" w14:textId="77777777" w:rsidR="00C63229" w:rsidRPr="00C63229" w:rsidRDefault="00C63229" w:rsidP="00C63229">
            <w:r w:rsidRPr="00C63229">
              <w:t>☐</w:t>
            </w:r>
          </w:p>
        </w:tc>
      </w:tr>
    </w:tbl>
    <w:p w14:paraId="2642E41F" w14:textId="77777777" w:rsidR="00DE6402" w:rsidRDefault="00DE6402" w:rsidP="00C63229">
      <w:pPr>
        <w:rPr>
          <w:b/>
          <w:bCs/>
        </w:rPr>
      </w:pPr>
    </w:p>
    <w:p w14:paraId="47350373" w14:textId="6F362F95" w:rsidR="00C63229" w:rsidRPr="00C63229" w:rsidRDefault="00C63229" w:rsidP="00A32596">
      <w:pPr>
        <w:pStyle w:val="Kop2"/>
      </w:pPr>
      <w:bookmarkStart w:id="25" w:name="_Toc242978241"/>
      <w:r w:rsidRPr="00C63229">
        <w:t>2. Schoolplan</w:t>
      </w:r>
      <w:bookmarkEnd w:id="25"/>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530A1F64" w14:textId="77777777" w:rsidTr="00DE6402">
        <w:trPr>
          <w:tblHeader/>
          <w:tblCellSpacing w:w="15" w:type="dxa"/>
        </w:trPr>
        <w:tc>
          <w:tcPr>
            <w:tcW w:w="0" w:type="auto"/>
            <w:vAlign w:val="center"/>
            <w:hideMark/>
          </w:tcPr>
          <w:p w14:paraId="57D233BC" w14:textId="77777777" w:rsidR="00C63229" w:rsidRPr="00C63229" w:rsidRDefault="00C63229" w:rsidP="00C63229">
            <w:pPr>
              <w:rPr>
                <w:b/>
                <w:bCs/>
              </w:rPr>
            </w:pPr>
            <w:r w:rsidRPr="00C63229">
              <w:rPr>
                <w:b/>
                <w:bCs/>
              </w:rPr>
              <w:t>Controlevraag</w:t>
            </w:r>
          </w:p>
        </w:tc>
        <w:tc>
          <w:tcPr>
            <w:tcW w:w="537" w:type="dxa"/>
            <w:vAlign w:val="center"/>
            <w:hideMark/>
          </w:tcPr>
          <w:p w14:paraId="36178EC9" w14:textId="77777777" w:rsidR="00C63229" w:rsidRPr="00C63229" w:rsidRDefault="00C63229" w:rsidP="00C63229">
            <w:pPr>
              <w:rPr>
                <w:b/>
                <w:bCs/>
              </w:rPr>
            </w:pPr>
            <w:r w:rsidRPr="00C63229">
              <w:rPr>
                <w:b/>
                <w:bCs/>
              </w:rPr>
              <w:t>Ja</w:t>
            </w:r>
          </w:p>
        </w:tc>
        <w:tc>
          <w:tcPr>
            <w:tcW w:w="537" w:type="dxa"/>
            <w:vAlign w:val="center"/>
            <w:hideMark/>
          </w:tcPr>
          <w:p w14:paraId="40CD868B" w14:textId="77777777" w:rsidR="00C63229" w:rsidRPr="00C63229" w:rsidRDefault="00C63229" w:rsidP="00C63229">
            <w:pPr>
              <w:rPr>
                <w:b/>
                <w:bCs/>
              </w:rPr>
            </w:pPr>
            <w:r w:rsidRPr="00C63229">
              <w:rPr>
                <w:b/>
                <w:bCs/>
              </w:rPr>
              <w:t>Nee</w:t>
            </w:r>
          </w:p>
        </w:tc>
        <w:tc>
          <w:tcPr>
            <w:tcW w:w="537" w:type="dxa"/>
            <w:vAlign w:val="center"/>
            <w:hideMark/>
          </w:tcPr>
          <w:p w14:paraId="27AF4DF3" w14:textId="77777777" w:rsidR="00C63229" w:rsidRPr="00C63229" w:rsidRDefault="00C63229" w:rsidP="00C63229">
            <w:pPr>
              <w:rPr>
                <w:b/>
                <w:bCs/>
              </w:rPr>
            </w:pPr>
            <w:r w:rsidRPr="00C63229">
              <w:rPr>
                <w:b/>
                <w:bCs/>
              </w:rPr>
              <w:t>Twijfel</w:t>
            </w:r>
          </w:p>
        </w:tc>
        <w:tc>
          <w:tcPr>
            <w:tcW w:w="522" w:type="dxa"/>
            <w:vAlign w:val="center"/>
            <w:hideMark/>
          </w:tcPr>
          <w:p w14:paraId="0B4E39C0" w14:textId="77777777" w:rsidR="00C63229" w:rsidRPr="00C63229" w:rsidRDefault="00C63229" w:rsidP="00C63229">
            <w:pPr>
              <w:rPr>
                <w:b/>
                <w:bCs/>
              </w:rPr>
            </w:pPr>
            <w:r w:rsidRPr="00C63229">
              <w:rPr>
                <w:b/>
                <w:bCs/>
              </w:rPr>
              <w:t>N.v.t.</w:t>
            </w:r>
          </w:p>
        </w:tc>
      </w:tr>
      <w:tr w:rsidR="00C63229" w:rsidRPr="00C63229" w14:paraId="17760D54" w14:textId="77777777" w:rsidTr="00DE6402">
        <w:trPr>
          <w:tblCellSpacing w:w="15" w:type="dxa"/>
        </w:trPr>
        <w:tc>
          <w:tcPr>
            <w:tcW w:w="0" w:type="auto"/>
            <w:vAlign w:val="center"/>
            <w:hideMark/>
          </w:tcPr>
          <w:p w14:paraId="46631259" w14:textId="77777777" w:rsidR="00C63229" w:rsidRPr="00C63229" w:rsidRDefault="00C63229" w:rsidP="00C63229">
            <w:r w:rsidRPr="00C63229">
              <w:t>Beschikt de school over een geldig schoolplan voor een periode van ten hoogste vier jaar?</w:t>
            </w:r>
          </w:p>
        </w:tc>
        <w:tc>
          <w:tcPr>
            <w:tcW w:w="537" w:type="dxa"/>
            <w:vAlign w:val="center"/>
            <w:hideMark/>
          </w:tcPr>
          <w:p w14:paraId="61C3C40F" w14:textId="77777777" w:rsidR="00C63229" w:rsidRPr="00C63229" w:rsidRDefault="00C63229" w:rsidP="00C63229">
            <w:r w:rsidRPr="00C63229">
              <w:t>☐</w:t>
            </w:r>
          </w:p>
        </w:tc>
        <w:tc>
          <w:tcPr>
            <w:tcW w:w="537" w:type="dxa"/>
            <w:vAlign w:val="center"/>
            <w:hideMark/>
          </w:tcPr>
          <w:p w14:paraId="2E456A96" w14:textId="77777777" w:rsidR="00C63229" w:rsidRPr="00C63229" w:rsidRDefault="00C63229" w:rsidP="00C63229">
            <w:r w:rsidRPr="00C63229">
              <w:t>☐</w:t>
            </w:r>
          </w:p>
        </w:tc>
        <w:tc>
          <w:tcPr>
            <w:tcW w:w="537" w:type="dxa"/>
            <w:vAlign w:val="center"/>
            <w:hideMark/>
          </w:tcPr>
          <w:p w14:paraId="3816CEFD" w14:textId="77777777" w:rsidR="00C63229" w:rsidRPr="00C63229" w:rsidRDefault="00C63229" w:rsidP="00C63229">
            <w:r w:rsidRPr="00C63229">
              <w:t>☐</w:t>
            </w:r>
          </w:p>
        </w:tc>
        <w:tc>
          <w:tcPr>
            <w:tcW w:w="522" w:type="dxa"/>
            <w:vAlign w:val="center"/>
            <w:hideMark/>
          </w:tcPr>
          <w:p w14:paraId="5E0F9939" w14:textId="77777777" w:rsidR="00C63229" w:rsidRPr="00C63229" w:rsidRDefault="00C63229" w:rsidP="00C63229">
            <w:r w:rsidRPr="00C63229">
              <w:t>☐</w:t>
            </w:r>
          </w:p>
        </w:tc>
      </w:tr>
      <w:tr w:rsidR="00C63229" w:rsidRPr="00C63229" w14:paraId="743C4FB1" w14:textId="77777777" w:rsidTr="00DE6402">
        <w:trPr>
          <w:tblCellSpacing w:w="15" w:type="dxa"/>
        </w:trPr>
        <w:tc>
          <w:tcPr>
            <w:tcW w:w="0" w:type="auto"/>
            <w:vAlign w:val="center"/>
            <w:hideMark/>
          </w:tcPr>
          <w:p w14:paraId="26EA1F64" w14:textId="77777777" w:rsidR="00C63229" w:rsidRPr="00C63229" w:rsidRDefault="00C63229" w:rsidP="00C63229">
            <w:r w:rsidRPr="00C63229">
              <w:t>Bevat het schoolplan een beschrijving van het onderwijskundig beleid?</w:t>
            </w:r>
          </w:p>
        </w:tc>
        <w:tc>
          <w:tcPr>
            <w:tcW w:w="537" w:type="dxa"/>
            <w:vAlign w:val="center"/>
            <w:hideMark/>
          </w:tcPr>
          <w:p w14:paraId="7EC30AED" w14:textId="77777777" w:rsidR="00C63229" w:rsidRPr="00C63229" w:rsidRDefault="00C63229" w:rsidP="00C63229">
            <w:r w:rsidRPr="00C63229">
              <w:t>☐</w:t>
            </w:r>
          </w:p>
        </w:tc>
        <w:tc>
          <w:tcPr>
            <w:tcW w:w="537" w:type="dxa"/>
            <w:vAlign w:val="center"/>
            <w:hideMark/>
          </w:tcPr>
          <w:p w14:paraId="1B8730DE" w14:textId="77777777" w:rsidR="00C63229" w:rsidRPr="00C63229" w:rsidRDefault="00C63229" w:rsidP="00C63229">
            <w:r w:rsidRPr="00C63229">
              <w:t>☐</w:t>
            </w:r>
          </w:p>
        </w:tc>
        <w:tc>
          <w:tcPr>
            <w:tcW w:w="537" w:type="dxa"/>
            <w:vAlign w:val="center"/>
            <w:hideMark/>
          </w:tcPr>
          <w:p w14:paraId="2C6A7769" w14:textId="77777777" w:rsidR="00C63229" w:rsidRPr="00C63229" w:rsidRDefault="00C63229" w:rsidP="00C63229">
            <w:r w:rsidRPr="00C63229">
              <w:t>☐</w:t>
            </w:r>
          </w:p>
        </w:tc>
        <w:tc>
          <w:tcPr>
            <w:tcW w:w="522" w:type="dxa"/>
            <w:vAlign w:val="center"/>
            <w:hideMark/>
          </w:tcPr>
          <w:p w14:paraId="0B73CAEB" w14:textId="77777777" w:rsidR="00C63229" w:rsidRPr="00C63229" w:rsidRDefault="00C63229" w:rsidP="00C63229">
            <w:r w:rsidRPr="00C63229">
              <w:t>☐</w:t>
            </w:r>
          </w:p>
        </w:tc>
      </w:tr>
      <w:tr w:rsidR="00C63229" w:rsidRPr="00C63229" w14:paraId="21F85F4F" w14:textId="77777777" w:rsidTr="00DE6402">
        <w:trPr>
          <w:tblCellSpacing w:w="15" w:type="dxa"/>
        </w:trPr>
        <w:tc>
          <w:tcPr>
            <w:tcW w:w="0" w:type="auto"/>
            <w:vAlign w:val="center"/>
            <w:hideMark/>
          </w:tcPr>
          <w:p w14:paraId="48CA2D97" w14:textId="77777777" w:rsidR="00C63229" w:rsidRPr="00C63229" w:rsidRDefault="00C63229" w:rsidP="00C63229">
            <w:r w:rsidRPr="00C63229">
              <w:t xml:space="preserve">Is beschreven hoe de school </w:t>
            </w:r>
            <w:proofErr w:type="gramStart"/>
            <w:r w:rsidRPr="00C63229">
              <w:t>zorg draagt</w:t>
            </w:r>
            <w:proofErr w:type="gramEnd"/>
            <w:r w:rsidRPr="00C63229">
              <w:t xml:space="preserve"> voor een ononderbroken ontwikkeling van leerlingen?</w:t>
            </w:r>
          </w:p>
        </w:tc>
        <w:tc>
          <w:tcPr>
            <w:tcW w:w="537" w:type="dxa"/>
            <w:vAlign w:val="center"/>
            <w:hideMark/>
          </w:tcPr>
          <w:p w14:paraId="0F43D01A" w14:textId="77777777" w:rsidR="00C63229" w:rsidRPr="00C63229" w:rsidRDefault="00C63229" w:rsidP="00C63229">
            <w:r w:rsidRPr="00C63229">
              <w:t>☐</w:t>
            </w:r>
          </w:p>
        </w:tc>
        <w:tc>
          <w:tcPr>
            <w:tcW w:w="537" w:type="dxa"/>
            <w:vAlign w:val="center"/>
            <w:hideMark/>
          </w:tcPr>
          <w:p w14:paraId="37932B8B" w14:textId="77777777" w:rsidR="00C63229" w:rsidRPr="00C63229" w:rsidRDefault="00C63229" w:rsidP="00C63229">
            <w:r w:rsidRPr="00C63229">
              <w:t>☐</w:t>
            </w:r>
          </w:p>
        </w:tc>
        <w:tc>
          <w:tcPr>
            <w:tcW w:w="537" w:type="dxa"/>
            <w:vAlign w:val="center"/>
            <w:hideMark/>
          </w:tcPr>
          <w:p w14:paraId="23FA52E2" w14:textId="77777777" w:rsidR="00C63229" w:rsidRPr="00C63229" w:rsidRDefault="00C63229" w:rsidP="00C63229">
            <w:r w:rsidRPr="00C63229">
              <w:t>☐</w:t>
            </w:r>
          </w:p>
        </w:tc>
        <w:tc>
          <w:tcPr>
            <w:tcW w:w="522" w:type="dxa"/>
            <w:vAlign w:val="center"/>
            <w:hideMark/>
          </w:tcPr>
          <w:p w14:paraId="554A6458" w14:textId="77777777" w:rsidR="00C63229" w:rsidRPr="00C63229" w:rsidRDefault="00C63229" w:rsidP="00C63229">
            <w:r w:rsidRPr="00C63229">
              <w:t>☐</w:t>
            </w:r>
          </w:p>
        </w:tc>
      </w:tr>
      <w:tr w:rsidR="00C63229" w:rsidRPr="00C63229" w14:paraId="1776648D" w14:textId="77777777" w:rsidTr="00DE6402">
        <w:trPr>
          <w:tblCellSpacing w:w="15" w:type="dxa"/>
        </w:trPr>
        <w:tc>
          <w:tcPr>
            <w:tcW w:w="0" w:type="auto"/>
            <w:vAlign w:val="center"/>
            <w:hideMark/>
          </w:tcPr>
          <w:p w14:paraId="506D1D49" w14:textId="77777777" w:rsidR="00C63229" w:rsidRPr="00C63229" w:rsidRDefault="00C63229" w:rsidP="00C63229">
            <w:r w:rsidRPr="00C63229">
              <w:t>Is beschreven hoe het onderwijs wordt afgestemd op de voortgang in de ontwikkeling van leerlingen?</w:t>
            </w:r>
          </w:p>
        </w:tc>
        <w:tc>
          <w:tcPr>
            <w:tcW w:w="537" w:type="dxa"/>
            <w:vAlign w:val="center"/>
            <w:hideMark/>
          </w:tcPr>
          <w:p w14:paraId="05094D38" w14:textId="77777777" w:rsidR="00C63229" w:rsidRPr="00C63229" w:rsidRDefault="00C63229" w:rsidP="00C63229">
            <w:r w:rsidRPr="00C63229">
              <w:t>☐</w:t>
            </w:r>
          </w:p>
        </w:tc>
        <w:tc>
          <w:tcPr>
            <w:tcW w:w="537" w:type="dxa"/>
            <w:vAlign w:val="center"/>
            <w:hideMark/>
          </w:tcPr>
          <w:p w14:paraId="50E40CB3" w14:textId="77777777" w:rsidR="00C63229" w:rsidRPr="00C63229" w:rsidRDefault="00C63229" w:rsidP="00C63229">
            <w:r w:rsidRPr="00C63229">
              <w:t>☐</w:t>
            </w:r>
          </w:p>
        </w:tc>
        <w:tc>
          <w:tcPr>
            <w:tcW w:w="537" w:type="dxa"/>
            <w:vAlign w:val="center"/>
            <w:hideMark/>
          </w:tcPr>
          <w:p w14:paraId="57C80113" w14:textId="77777777" w:rsidR="00C63229" w:rsidRPr="00C63229" w:rsidRDefault="00C63229" w:rsidP="00C63229">
            <w:r w:rsidRPr="00C63229">
              <w:t>☐</w:t>
            </w:r>
          </w:p>
        </w:tc>
        <w:tc>
          <w:tcPr>
            <w:tcW w:w="522" w:type="dxa"/>
            <w:vAlign w:val="center"/>
            <w:hideMark/>
          </w:tcPr>
          <w:p w14:paraId="2EDE0BC6" w14:textId="77777777" w:rsidR="00C63229" w:rsidRPr="00C63229" w:rsidRDefault="00C63229" w:rsidP="00C63229">
            <w:r w:rsidRPr="00C63229">
              <w:t>☐</w:t>
            </w:r>
          </w:p>
        </w:tc>
      </w:tr>
      <w:tr w:rsidR="00C63229" w:rsidRPr="00C63229" w14:paraId="585120D9" w14:textId="77777777" w:rsidTr="00DE6402">
        <w:trPr>
          <w:tblCellSpacing w:w="15" w:type="dxa"/>
        </w:trPr>
        <w:tc>
          <w:tcPr>
            <w:tcW w:w="0" w:type="auto"/>
            <w:vAlign w:val="center"/>
            <w:hideMark/>
          </w:tcPr>
          <w:p w14:paraId="33FC42D9" w14:textId="77777777" w:rsidR="00C63229" w:rsidRPr="00C63229" w:rsidRDefault="00C63229" w:rsidP="00C63229">
            <w:r w:rsidRPr="00C63229">
              <w:t>Bevat het schoolplan een beschrijving van het personeelsbeleid?</w:t>
            </w:r>
          </w:p>
        </w:tc>
        <w:tc>
          <w:tcPr>
            <w:tcW w:w="537" w:type="dxa"/>
            <w:vAlign w:val="center"/>
            <w:hideMark/>
          </w:tcPr>
          <w:p w14:paraId="6F9D5F90" w14:textId="77777777" w:rsidR="00C63229" w:rsidRPr="00C63229" w:rsidRDefault="00C63229" w:rsidP="00C63229">
            <w:r w:rsidRPr="00C63229">
              <w:t>☐</w:t>
            </w:r>
          </w:p>
        </w:tc>
        <w:tc>
          <w:tcPr>
            <w:tcW w:w="537" w:type="dxa"/>
            <w:vAlign w:val="center"/>
            <w:hideMark/>
          </w:tcPr>
          <w:p w14:paraId="03680443" w14:textId="77777777" w:rsidR="00C63229" w:rsidRPr="00C63229" w:rsidRDefault="00C63229" w:rsidP="00C63229">
            <w:r w:rsidRPr="00C63229">
              <w:t>☐</w:t>
            </w:r>
          </w:p>
        </w:tc>
        <w:tc>
          <w:tcPr>
            <w:tcW w:w="537" w:type="dxa"/>
            <w:vAlign w:val="center"/>
            <w:hideMark/>
          </w:tcPr>
          <w:p w14:paraId="48783603" w14:textId="77777777" w:rsidR="00C63229" w:rsidRPr="00C63229" w:rsidRDefault="00C63229" w:rsidP="00C63229">
            <w:r w:rsidRPr="00C63229">
              <w:t>☐</w:t>
            </w:r>
          </w:p>
        </w:tc>
        <w:tc>
          <w:tcPr>
            <w:tcW w:w="522" w:type="dxa"/>
            <w:vAlign w:val="center"/>
            <w:hideMark/>
          </w:tcPr>
          <w:p w14:paraId="46BCE95B" w14:textId="77777777" w:rsidR="00C63229" w:rsidRPr="00C63229" w:rsidRDefault="00C63229" w:rsidP="00C63229">
            <w:r w:rsidRPr="00C63229">
              <w:t>☐</w:t>
            </w:r>
          </w:p>
        </w:tc>
      </w:tr>
      <w:tr w:rsidR="00C63229" w:rsidRPr="00C63229" w14:paraId="60A8956A" w14:textId="77777777" w:rsidTr="00DE6402">
        <w:trPr>
          <w:tblCellSpacing w:w="15" w:type="dxa"/>
        </w:trPr>
        <w:tc>
          <w:tcPr>
            <w:tcW w:w="0" w:type="auto"/>
            <w:vAlign w:val="center"/>
            <w:hideMark/>
          </w:tcPr>
          <w:p w14:paraId="3B66080A" w14:textId="77777777" w:rsidR="00C63229" w:rsidRPr="00C63229" w:rsidRDefault="00C63229" w:rsidP="00C63229">
            <w:r w:rsidRPr="00C63229">
              <w:t>Is in het personeelsbeleid aandacht voor de ontwikkeling en uitvoering van het pedagogisch-didactisch handelen van het onderwijspersoneel?</w:t>
            </w:r>
          </w:p>
        </w:tc>
        <w:tc>
          <w:tcPr>
            <w:tcW w:w="537" w:type="dxa"/>
            <w:vAlign w:val="center"/>
            <w:hideMark/>
          </w:tcPr>
          <w:p w14:paraId="544F2DFD" w14:textId="77777777" w:rsidR="00C63229" w:rsidRPr="00C63229" w:rsidRDefault="00C63229" w:rsidP="00C63229">
            <w:r w:rsidRPr="00C63229">
              <w:t>☐</w:t>
            </w:r>
          </w:p>
        </w:tc>
        <w:tc>
          <w:tcPr>
            <w:tcW w:w="537" w:type="dxa"/>
            <w:vAlign w:val="center"/>
            <w:hideMark/>
          </w:tcPr>
          <w:p w14:paraId="7CA43240" w14:textId="77777777" w:rsidR="00C63229" w:rsidRPr="00C63229" w:rsidRDefault="00C63229" w:rsidP="00C63229">
            <w:r w:rsidRPr="00C63229">
              <w:t>☐</w:t>
            </w:r>
          </w:p>
        </w:tc>
        <w:tc>
          <w:tcPr>
            <w:tcW w:w="537" w:type="dxa"/>
            <w:vAlign w:val="center"/>
            <w:hideMark/>
          </w:tcPr>
          <w:p w14:paraId="4228BE4E" w14:textId="77777777" w:rsidR="00C63229" w:rsidRPr="00C63229" w:rsidRDefault="00C63229" w:rsidP="00C63229">
            <w:r w:rsidRPr="00C63229">
              <w:t>☐</w:t>
            </w:r>
          </w:p>
        </w:tc>
        <w:tc>
          <w:tcPr>
            <w:tcW w:w="522" w:type="dxa"/>
            <w:vAlign w:val="center"/>
            <w:hideMark/>
          </w:tcPr>
          <w:p w14:paraId="30199652" w14:textId="77777777" w:rsidR="00C63229" w:rsidRPr="00C63229" w:rsidRDefault="00C63229" w:rsidP="00C63229">
            <w:r w:rsidRPr="00C63229">
              <w:t>☐</w:t>
            </w:r>
          </w:p>
        </w:tc>
      </w:tr>
      <w:tr w:rsidR="00C63229" w:rsidRPr="00C63229" w14:paraId="060C47CC" w14:textId="77777777" w:rsidTr="00DE6402">
        <w:trPr>
          <w:tblCellSpacing w:w="15" w:type="dxa"/>
        </w:trPr>
        <w:tc>
          <w:tcPr>
            <w:tcW w:w="0" w:type="auto"/>
            <w:vAlign w:val="center"/>
            <w:hideMark/>
          </w:tcPr>
          <w:p w14:paraId="3E78E43E" w14:textId="77777777" w:rsidR="00C63229" w:rsidRPr="00C63229" w:rsidRDefault="00C63229" w:rsidP="00C63229">
            <w:r w:rsidRPr="00C63229">
              <w:t>Bevat het schoolplan een beschrijving van het stelsel van kwaliteitszorg?</w:t>
            </w:r>
          </w:p>
        </w:tc>
        <w:tc>
          <w:tcPr>
            <w:tcW w:w="537" w:type="dxa"/>
            <w:vAlign w:val="center"/>
            <w:hideMark/>
          </w:tcPr>
          <w:p w14:paraId="3ED8E51B" w14:textId="77777777" w:rsidR="00C63229" w:rsidRPr="00C63229" w:rsidRDefault="00C63229" w:rsidP="00C63229">
            <w:r w:rsidRPr="00C63229">
              <w:t>☐</w:t>
            </w:r>
          </w:p>
        </w:tc>
        <w:tc>
          <w:tcPr>
            <w:tcW w:w="537" w:type="dxa"/>
            <w:vAlign w:val="center"/>
            <w:hideMark/>
          </w:tcPr>
          <w:p w14:paraId="21DA1AB2" w14:textId="77777777" w:rsidR="00C63229" w:rsidRPr="00C63229" w:rsidRDefault="00C63229" w:rsidP="00C63229">
            <w:r w:rsidRPr="00C63229">
              <w:t>☐</w:t>
            </w:r>
          </w:p>
        </w:tc>
        <w:tc>
          <w:tcPr>
            <w:tcW w:w="537" w:type="dxa"/>
            <w:vAlign w:val="center"/>
            <w:hideMark/>
          </w:tcPr>
          <w:p w14:paraId="473EE8FE" w14:textId="77777777" w:rsidR="00C63229" w:rsidRPr="00C63229" w:rsidRDefault="00C63229" w:rsidP="00C63229">
            <w:r w:rsidRPr="00C63229">
              <w:t>☐</w:t>
            </w:r>
          </w:p>
        </w:tc>
        <w:tc>
          <w:tcPr>
            <w:tcW w:w="522" w:type="dxa"/>
            <w:vAlign w:val="center"/>
            <w:hideMark/>
          </w:tcPr>
          <w:p w14:paraId="537D394E" w14:textId="77777777" w:rsidR="00C63229" w:rsidRPr="00C63229" w:rsidRDefault="00C63229" w:rsidP="00C63229">
            <w:r w:rsidRPr="00C63229">
              <w:t>☐</w:t>
            </w:r>
          </w:p>
        </w:tc>
      </w:tr>
      <w:tr w:rsidR="00C63229" w:rsidRPr="00C63229" w14:paraId="2F0D1567" w14:textId="77777777" w:rsidTr="00DE6402">
        <w:trPr>
          <w:tblCellSpacing w:w="15" w:type="dxa"/>
        </w:trPr>
        <w:tc>
          <w:tcPr>
            <w:tcW w:w="0" w:type="auto"/>
            <w:vAlign w:val="center"/>
            <w:hideMark/>
          </w:tcPr>
          <w:p w14:paraId="202B0426" w14:textId="77777777" w:rsidR="00C63229" w:rsidRPr="00C63229" w:rsidRDefault="00C63229" w:rsidP="00C63229">
            <w:r w:rsidRPr="00C63229">
              <w:t>Is beschreven hoe de school vaststelt welke verbetermaatregelen nodig zijn?</w:t>
            </w:r>
          </w:p>
        </w:tc>
        <w:tc>
          <w:tcPr>
            <w:tcW w:w="537" w:type="dxa"/>
            <w:vAlign w:val="center"/>
            <w:hideMark/>
          </w:tcPr>
          <w:p w14:paraId="2D4AF1A2" w14:textId="77777777" w:rsidR="00C63229" w:rsidRPr="00C63229" w:rsidRDefault="00C63229" w:rsidP="00C63229">
            <w:r w:rsidRPr="00C63229">
              <w:t>☐</w:t>
            </w:r>
          </w:p>
        </w:tc>
        <w:tc>
          <w:tcPr>
            <w:tcW w:w="537" w:type="dxa"/>
            <w:vAlign w:val="center"/>
            <w:hideMark/>
          </w:tcPr>
          <w:p w14:paraId="2F24A6CC" w14:textId="77777777" w:rsidR="00C63229" w:rsidRPr="00C63229" w:rsidRDefault="00C63229" w:rsidP="00C63229">
            <w:r w:rsidRPr="00C63229">
              <w:t>☐</w:t>
            </w:r>
          </w:p>
        </w:tc>
        <w:tc>
          <w:tcPr>
            <w:tcW w:w="537" w:type="dxa"/>
            <w:vAlign w:val="center"/>
            <w:hideMark/>
          </w:tcPr>
          <w:p w14:paraId="2C1FBCDF" w14:textId="77777777" w:rsidR="00C63229" w:rsidRPr="00C63229" w:rsidRDefault="00C63229" w:rsidP="00C63229">
            <w:r w:rsidRPr="00C63229">
              <w:t>☐</w:t>
            </w:r>
          </w:p>
        </w:tc>
        <w:tc>
          <w:tcPr>
            <w:tcW w:w="522" w:type="dxa"/>
            <w:vAlign w:val="center"/>
            <w:hideMark/>
          </w:tcPr>
          <w:p w14:paraId="589D8BE8" w14:textId="77777777" w:rsidR="00C63229" w:rsidRPr="00C63229" w:rsidRDefault="00C63229" w:rsidP="00C63229">
            <w:r w:rsidRPr="00C63229">
              <w:t>☐</w:t>
            </w:r>
          </w:p>
        </w:tc>
      </w:tr>
      <w:tr w:rsidR="00C63229" w:rsidRPr="00C63229" w14:paraId="29CC2A42" w14:textId="77777777" w:rsidTr="00DE6402">
        <w:trPr>
          <w:tblCellSpacing w:w="15" w:type="dxa"/>
        </w:trPr>
        <w:tc>
          <w:tcPr>
            <w:tcW w:w="0" w:type="auto"/>
            <w:vAlign w:val="center"/>
            <w:hideMark/>
          </w:tcPr>
          <w:p w14:paraId="23FAED42" w14:textId="77777777" w:rsidR="00C63229" w:rsidRPr="00C63229" w:rsidRDefault="00C63229" w:rsidP="00C63229">
            <w:r w:rsidRPr="00C63229">
              <w:t>Is het beleid ten aanzien van burgerschap in het schoolplan opgenomen?</w:t>
            </w:r>
          </w:p>
        </w:tc>
        <w:tc>
          <w:tcPr>
            <w:tcW w:w="537" w:type="dxa"/>
            <w:vAlign w:val="center"/>
            <w:hideMark/>
          </w:tcPr>
          <w:p w14:paraId="6C6CB279" w14:textId="77777777" w:rsidR="00C63229" w:rsidRPr="00C63229" w:rsidRDefault="00C63229" w:rsidP="00C63229">
            <w:r w:rsidRPr="00C63229">
              <w:t>☐</w:t>
            </w:r>
          </w:p>
        </w:tc>
        <w:tc>
          <w:tcPr>
            <w:tcW w:w="537" w:type="dxa"/>
            <w:vAlign w:val="center"/>
            <w:hideMark/>
          </w:tcPr>
          <w:p w14:paraId="2107C053" w14:textId="77777777" w:rsidR="00C63229" w:rsidRPr="00C63229" w:rsidRDefault="00C63229" w:rsidP="00C63229">
            <w:r w:rsidRPr="00C63229">
              <w:t>☐</w:t>
            </w:r>
          </w:p>
        </w:tc>
        <w:tc>
          <w:tcPr>
            <w:tcW w:w="537" w:type="dxa"/>
            <w:vAlign w:val="center"/>
            <w:hideMark/>
          </w:tcPr>
          <w:p w14:paraId="4169E713" w14:textId="77777777" w:rsidR="00C63229" w:rsidRPr="00C63229" w:rsidRDefault="00C63229" w:rsidP="00C63229">
            <w:r w:rsidRPr="00C63229">
              <w:t>☐</w:t>
            </w:r>
          </w:p>
        </w:tc>
        <w:tc>
          <w:tcPr>
            <w:tcW w:w="522" w:type="dxa"/>
            <w:vAlign w:val="center"/>
            <w:hideMark/>
          </w:tcPr>
          <w:p w14:paraId="16D2A337" w14:textId="77777777" w:rsidR="00C63229" w:rsidRPr="00C63229" w:rsidRDefault="00C63229" w:rsidP="00C63229">
            <w:r w:rsidRPr="00C63229">
              <w:t>☐</w:t>
            </w:r>
          </w:p>
        </w:tc>
      </w:tr>
      <w:tr w:rsidR="00C63229" w:rsidRPr="00C63229" w14:paraId="6C5D0F60" w14:textId="77777777" w:rsidTr="00DE6402">
        <w:trPr>
          <w:tblCellSpacing w:w="15" w:type="dxa"/>
        </w:trPr>
        <w:tc>
          <w:tcPr>
            <w:tcW w:w="0" w:type="auto"/>
            <w:vAlign w:val="center"/>
            <w:hideMark/>
          </w:tcPr>
          <w:p w14:paraId="187DDF13" w14:textId="77777777" w:rsidR="00C63229" w:rsidRPr="00C63229" w:rsidRDefault="00C63229" w:rsidP="00C63229">
            <w:r w:rsidRPr="00C63229">
              <w:t>Is het beleid ten aanzien van sponsoring in het schoolplan opgenomen?</w:t>
            </w:r>
          </w:p>
        </w:tc>
        <w:tc>
          <w:tcPr>
            <w:tcW w:w="537" w:type="dxa"/>
            <w:vAlign w:val="center"/>
            <w:hideMark/>
          </w:tcPr>
          <w:p w14:paraId="2FE39F1D" w14:textId="77777777" w:rsidR="00C63229" w:rsidRPr="00C63229" w:rsidRDefault="00C63229" w:rsidP="00C63229">
            <w:r w:rsidRPr="00C63229">
              <w:t>☐</w:t>
            </w:r>
          </w:p>
        </w:tc>
        <w:tc>
          <w:tcPr>
            <w:tcW w:w="537" w:type="dxa"/>
            <w:vAlign w:val="center"/>
            <w:hideMark/>
          </w:tcPr>
          <w:p w14:paraId="4A5BF2C0" w14:textId="77777777" w:rsidR="00C63229" w:rsidRPr="00C63229" w:rsidRDefault="00C63229" w:rsidP="00C63229">
            <w:r w:rsidRPr="00C63229">
              <w:t>☐</w:t>
            </w:r>
          </w:p>
        </w:tc>
        <w:tc>
          <w:tcPr>
            <w:tcW w:w="537" w:type="dxa"/>
            <w:vAlign w:val="center"/>
            <w:hideMark/>
          </w:tcPr>
          <w:p w14:paraId="447C9A13" w14:textId="77777777" w:rsidR="00C63229" w:rsidRPr="00C63229" w:rsidRDefault="00C63229" w:rsidP="00C63229">
            <w:r w:rsidRPr="00C63229">
              <w:t>☐</w:t>
            </w:r>
          </w:p>
        </w:tc>
        <w:tc>
          <w:tcPr>
            <w:tcW w:w="522" w:type="dxa"/>
            <w:vAlign w:val="center"/>
            <w:hideMark/>
          </w:tcPr>
          <w:p w14:paraId="7B2F9B13" w14:textId="77777777" w:rsidR="00C63229" w:rsidRPr="00C63229" w:rsidRDefault="00C63229" w:rsidP="00C63229">
            <w:r w:rsidRPr="00C63229">
              <w:t>☐</w:t>
            </w:r>
          </w:p>
        </w:tc>
      </w:tr>
    </w:tbl>
    <w:p w14:paraId="170C33CB" w14:textId="77777777" w:rsidR="00DE6402" w:rsidRDefault="00DE6402" w:rsidP="00C63229">
      <w:pPr>
        <w:rPr>
          <w:b/>
          <w:bCs/>
        </w:rPr>
      </w:pPr>
    </w:p>
    <w:p w14:paraId="066F7793" w14:textId="77777777" w:rsidR="00DE6402" w:rsidRDefault="00DE6402">
      <w:pPr>
        <w:rPr>
          <w:b/>
          <w:bCs/>
        </w:rPr>
      </w:pPr>
      <w:r>
        <w:rPr>
          <w:b/>
          <w:bCs/>
        </w:rPr>
        <w:br w:type="page"/>
      </w:r>
    </w:p>
    <w:p w14:paraId="4923D03C" w14:textId="4A2B9E94" w:rsidR="00C63229" w:rsidRPr="00C63229" w:rsidRDefault="00C63229" w:rsidP="00A32596">
      <w:pPr>
        <w:pStyle w:val="Kop2"/>
      </w:pPr>
      <w:bookmarkStart w:id="26" w:name="_Toc242978242"/>
      <w:r w:rsidRPr="00C63229">
        <w:lastRenderedPageBreak/>
        <w:t>3. Burgerschap</w:t>
      </w:r>
      <w:bookmarkEnd w:id="26"/>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5EBAE722" w14:textId="77777777" w:rsidTr="00DE6402">
        <w:trPr>
          <w:tblHeader/>
          <w:tblCellSpacing w:w="15" w:type="dxa"/>
        </w:trPr>
        <w:tc>
          <w:tcPr>
            <w:tcW w:w="0" w:type="auto"/>
            <w:vAlign w:val="center"/>
            <w:hideMark/>
          </w:tcPr>
          <w:p w14:paraId="7DF85919" w14:textId="77777777" w:rsidR="00C63229" w:rsidRPr="00C63229" w:rsidRDefault="00C63229" w:rsidP="00C63229">
            <w:pPr>
              <w:rPr>
                <w:b/>
                <w:bCs/>
              </w:rPr>
            </w:pPr>
            <w:r w:rsidRPr="00C63229">
              <w:rPr>
                <w:b/>
                <w:bCs/>
              </w:rPr>
              <w:t>Controlevraag</w:t>
            </w:r>
          </w:p>
        </w:tc>
        <w:tc>
          <w:tcPr>
            <w:tcW w:w="537" w:type="dxa"/>
            <w:vAlign w:val="center"/>
            <w:hideMark/>
          </w:tcPr>
          <w:p w14:paraId="3B7F02FA" w14:textId="77777777" w:rsidR="00C63229" w:rsidRPr="00C63229" w:rsidRDefault="00C63229" w:rsidP="00C63229">
            <w:pPr>
              <w:rPr>
                <w:b/>
                <w:bCs/>
              </w:rPr>
            </w:pPr>
            <w:r w:rsidRPr="00C63229">
              <w:rPr>
                <w:b/>
                <w:bCs/>
              </w:rPr>
              <w:t>Ja</w:t>
            </w:r>
          </w:p>
        </w:tc>
        <w:tc>
          <w:tcPr>
            <w:tcW w:w="537" w:type="dxa"/>
            <w:vAlign w:val="center"/>
            <w:hideMark/>
          </w:tcPr>
          <w:p w14:paraId="12A20412" w14:textId="77777777" w:rsidR="00C63229" w:rsidRPr="00C63229" w:rsidRDefault="00C63229" w:rsidP="00C63229">
            <w:pPr>
              <w:rPr>
                <w:b/>
                <w:bCs/>
              </w:rPr>
            </w:pPr>
            <w:r w:rsidRPr="00C63229">
              <w:rPr>
                <w:b/>
                <w:bCs/>
              </w:rPr>
              <w:t>Nee</w:t>
            </w:r>
          </w:p>
        </w:tc>
        <w:tc>
          <w:tcPr>
            <w:tcW w:w="537" w:type="dxa"/>
            <w:vAlign w:val="center"/>
            <w:hideMark/>
          </w:tcPr>
          <w:p w14:paraId="6C82D272" w14:textId="77777777" w:rsidR="00C63229" w:rsidRPr="00C63229" w:rsidRDefault="00C63229" w:rsidP="00C63229">
            <w:pPr>
              <w:rPr>
                <w:b/>
                <w:bCs/>
              </w:rPr>
            </w:pPr>
            <w:r w:rsidRPr="00C63229">
              <w:rPr>
                <w:b/>
                <w:bCs/>
              </w:rPr>
              <w:t>Twijfel</w:t>
            </w:r>
          </w:p>
        </w:tc>
        <w:tc>
          <w:tcPr>
            <w:tcW w:w="522" w:type="dxa"/>
            <w:vAlign w:val="center"/>
            <w:hideMark/>
          </w:tcPr>
          <w:p w14:paraId="71D04A2F" w14:textId="77777777" w:rsidR="00C63229" w:rsidRPr="00C63229" w:rsidRDefault="00C63229" w:rsidP="00C63229">
            <w:pPr>
              <w:rPr>
                <w:b/>
                <w:bCs/>
              </w:rPr>
            </w:pPr>
            <w:r w:rsidRPr="00C63229">
              <w:rPr>
                <w:b/>
                <w:bCs/>
              </w:rPr>
              <w:t>N.v.t.</w:t>
            </w:r>
          </w:p>
        </w:tc>
      </w:tr>
      <w:tr w:rsidR="00C63229" w:rsidRPr="00C63229" w14:paraId="02875A2A" w14:textId="77777777" w:rsidTr="00DE6402">
        <w:trPr>
          <w:tblCellSpacing w:w="15" w:type="dxa"/>
        </w:trPr>
        <w:tc>
          <w:tcPr>
            <w:tcW w:w="0" w:type="auto"/>
            <w:vAlign w:val="center"/>
            <w:hideMark/>
          </w:tcPr>
          <w:p w14:paraId="4341D925" w14:textId="77777777" w:rsidR="00C63229" w:rsidRPr="00C63229" w:rsidRDefault="00C63229" w:rsidP="00C63229">
            <w:r w:rsidRPr="00C63229">
              <w:t>Heeft de school een visie op burgerschap geformuleerd?</w:t>
            </w:r>
          </w:p>
        </w:tc>
        <w:tc>
          <w:tcPr>
            <w:tcW w:w="537" w:type="dxa"/>
            <w:vAlign w:val="center"/>
            <w:hideMark/>
          </w:tcPr>
          <w:p w14:paraId="50343975" w14:textId="77777777" w:rsidR="00C63229" w:rsidRPr="00C63229" w:rsidRDefault="00C63229" w:rsidP="00C63229">
            <w:r w:rsidRPr="00C63229">
              <w:t>☐</w:t>
            </w:r>
          </w:p>
        </w:tc>
        <w:tc>
          <w:tcPr>
            <w:tcW w:w="537" w:type="dxa"/>
            <w:vAlign w:val="center"/>
            <w:hideMark/>
          </w:tcPr>
          <w:p w14:paraId="7E8D0F3F" w14:textId="77777777" w:rsidR="00C63229" w:rsidRPr="00C63229" w:rsidRDefault="00C63229" w:rsidP="00C63229">
            <w:r w:rsidRPr="00C63229">
              <w:t>☐</w:t>
            </w:r>
          </w:p>
        </w:tc>
        <w:tc>
          <w:tcPr>
            <w:tcW w:w="537" w:type="dxa"/>
            <w:vAlign w:val="center"/>
            <w:hideMark/>
          </w:tcPr>
          <w:p w14:paraId="048EEA9D" w14:textId="77777777" w:rsidR="00C63229" w:rsidRPr="00C63229" w:rsidRDefault="00C63229" w:rsidP="00C63229">
            <w:r w:rsidRPr="00C63229">
              <w:t>☐</w:t>
            </w:r>
          </w:p>
        </w:tc>
        <w:tc>
          <w:tcPr>
            <w:tcW w:w="522" w:type="dxa"/>
            <w:vAlign w:val="center"/>
            <w:hideMark/>
          </w:tcPr>
          <w:p w14:paraId="79CB2CEC" w14:textId="77777777" w:rsidR="00C63229" w:rsidRPr="00C63229" w:rsidRDefault="00C63229" w:rsidP="00C63229">
            <w:r w:rsidRPr="00C63229">
              <w:t>☐</w:t>
            </w:r>
          </w:p>
        </w:tc>
      </w:tr>
      <w:tr w:rsidR="00C63229" w:rsidRPr="00C63229" w14:paraId="545CC55C" w14:textId="77777777" w:rsidTr="00DE6402">
        <w:trPr>
          <w:tblCellSpacing w:w="15" w:type="dxa"/>
        </w:trPr>
        <w:tc>
          <w:tcPr>
            <w:tcW w:w="0" w:type="auto"/>
            <w:vAlign w:val="center"/>
            <w:hideMark/>
          </w:tcPr>
          <w:p w14:paraId="1D9ABDA0" w14:textId="77777777" w:rsidR="00C63229" w:rsidRPr="00C63229" w:rsidRDefault="00C63229" w:rsidP="00C63229">
            <w:r w:rsidRPr="00C63229">
              <w:t>Zijn concrete en herkenbare doelen voor burgerschap geformuleerd?</w:t>
            </w:r>
          </w:p>
        </w:tc>
        <w:tc>
          <w:tcPr>
            <w:tcW w:w="537" w:type="dxa"/>
            <w:vAlign w:val="center"/>
            <w:hideMark/>
          </w:tcPr>
          <w:p w14:paraId="546957BA" w14:textId="77777777" w:rsidR="00C63229" w:rsidRPr="00C63229" w:rsidRDefault="00C63229" w:rsidP="00C63229">
            <w:r w:rsidRPr="00C63229">
              <w:t>☐</w:t>
            </w:r>
          </w:p>
        </w:tc>
        <w:tc>
          <w:tcPr>
            <w:tcW w:w="537" w:type="dxa"/>
            <w:vAlign w:val="center"/>
            <w:hideMark/>
          </w:tcPr>
          <w:p w14:paraId="685758AE" w14:textId="77777777" w:rsidR="00C63229" w:rsidRPr="00C63229" w:rsidRDefault="00C63229" w:rsidP="00C63229">
            <w:r w:rsidRPr="00C63229">
              <w:t>☐</w:t>
            </w:r>
          </w:p>
        </w:tc>
        <w:tc>
          <w:tcPr>
            <w:tcW w:w="537" w:type="dxa"/>
            <w:vAlign w:val="center"/>
            <w:hideMark/>
          </w:tcPr>
          <w:p w14:paraId="79F1EA71" w14:textId="77777777" w:rsidR="00C63229" w:rsidRPr="00C63229" w:rsidRDefault="00C63229" w:rsidP="00C63229">
            <w:r w:rsidRPr="00C63229">
              <w:t>☐</w:t>
            </w:r>
          </w:p>
        </w:tc>
        <w:tc>
          <w:tcPr>
            <w:tcW w:w="522" w:type="dxa"/>
            <w:vAlign w:val="center"/>
            <w:hideMark/>
          </w:tcPr>
          <w:p w14:paraId="50BBEC15" w14:textId="77777777" w:rsidR="00C63229" w:rsidRPr="00C63229" w:rsidRDefault="00C63229" w:rsidP="00C63229">
            <w:r w:rsidRPr="00C63229">
              <w:t>☐</w:t>
            </w:r>
          </w:p>
        </w:tc>
      </w:tr>
      <w:tr w:rsidR="00C63229" w:rsidRPr="00C63229" w14:paraId="3D3DEB5A" w14:textId="77777777" w:rsidTr="00DE6402">
        <w:trPr>
          <w:tblCellSpacing w:w="15" w:type="dxa"/>
        </w:trPr>
        <w:tc>
          <w:tcPr>
            <w:tcW w:w="0" w:type="auto"/>
            <w:vAlign w:val="center"/>
            <w:hideMark/>
          </w:tcPr>
          <w:p w14:paraId="060C2B33" w14:textId="77777777" w:rsidR="00C63229" w:rsidRPr="00C63229" w:rsidRDefault="00C63229" w:rsidP="00C63229">
            <w:r w:rsidRPr="00C63229">
              <w:t>Is het burgerschapsonderwijs doelgericht vormgegeven?</w:t>
            </w:r>
          </w:p>
        </w:tc>
        <w:tc>
          <w:tcPr>
            <w:tcW w:w="537" w:type="dxa"/>
            <w:vAlign w:val="center"/>
            <w:hideMark/>
          </w:tcPr>
          <w:p w14:paraId="1BE1EFAA" w14:textId="77777777" w:rsidR="00C63229" w:rsidRPr="00C63229" w:rsidRDefault="00C63229" w:rsidP="00C63229">
            <w:r w:rsidRPr="00C63229">
              <w:t>☐</w:t>
            </w:r>
          </w:p>
        </w:tc>
        <w:tc>
          <w:tcPr>
            <w:tcW w:w="537" w:type="dxa"/>
            <w:vAlign w:val="center"/>
            <w:hideMark/>
          </w:tcPr>
          <w:p w14:paraId="45B3FFB6" w14:textId="77777777" w:rsidR="00C63229" w:rsidRPr="00C63229" w:rsidRDefault="00C63229" w:rsidP="00C63229">
            <w:r w:rsidRPr="00C63229">
              <w:t>☐</w:t>
            </w:r>
          </w:p>
        </w:tc>
        <w:tc>
          <w:tcPr>
            <w:tcW w:w="537" w:type="dxa"/>
            <w:vAlign w:val="center"/>
            <w:hideMark/>
          </w:tcPr>
          <w:p w14:paraId="2565B060" w14:textId="77777777" w:rsidR="00C63229" w:rsidRPr="00C63229" w:rsidRDefault="00C63229" w:rsidP="00C63229">
            <w:r w:rsidRPr="00C63229">
              <w:t>☐</w:t>
            </w:r>
          </w:p>
        </w:tc>
        <w:tc>
          <w:tcPr>
            <w:tcW w:w="522" w:type="dxa"/>
            <w:vAlign w:val="center"/>
            <w:hideMark/>
          </w:tcPr>
          <w:p w14:paraId="492C22C0" w14:textId="77777777" w:rsidR="00C63229" w:rsidRPr="00C63229" w:rsidRDefault="00C63229" w:rsidP="00C63229">
            <w:r w:rsidRPr="00C63229">
              <w:t>☐</w:t>
            </w:r>
          </w:p>
        </w:tc>
      </w:tr>
      <w:tr w:rsidR="00C63229" w:rsidRPr="00C63229" w14:paraId="04444E6E" w14:textId="77777777" w:rsidTr="00DE6402">
        <w:trPr>
          <w:tblCellSpacing w:w="15" w:type="dxa"/>
        </w:trPr>
        <w:tc>
          <w:tcPr>
            <w:tcW w:w="0" w:type="auto"/>
            <w:vAlign w:val="center"/>
            <w:hideMark/>
          </w:tcPr>
          <w:p w14:paraId="0B7AC01A" w14:textId="77777777" w:rsidR="00C63229" w:rsidRPr="00C63229" w:rsidRDefault="00C63229" w:rsidP="00C63229">
            <w:r w:rsidRPr="00C63229">
              <w:t>Is het burgerschapsonderwijs samenhangend vormgegeven?</w:t>
            </w:r>
          </w:p>
        </w:tc>
        <w:tc>
          <w:tcPr>
            <w:tcW w:w="537" w:type="dxa"/>
            <w:vAlign w:val="center"/>
            <w:hideMark/>
          </w:tcPr>
          <w:p w14:paraId="7F286834" w14:textId="77777777" w:rsidR="00C63229" w:rsidRPr="00C63229" w:rsidRDefault="00C63229" w:rsidP="00C63229">
            <w:r w:rsidRPr="00C63229">
              <w:t>☐</w:t>
            </w:r>
          </w:p>
        </w:tc>
        <w:tc>
          <w:tcPr>
            <w:tcW w:w="537" w:type="dxa"/>
            <w:vAlign w:val="center"/>
            <w:hideMark/>
          </w:tcPr>
          <w:p w14:paraId="4C328D06" w14:textId="77777777" w:rsidR="00C63229" w:rsidRPr="00C63229" w:rsidRDefault="00C63229" w:rsidP="00C63229">
            <w:r w:rsidRPr="00C63229">
              <w:t>☐</w:t>
            </w:r>
          </w:p>
        </w:tc>
        <w:tc>
          <w:tcPr>
            <w:tcW w:w="537" w:type="dxa"/>
            <w:vAlign w:val="center"/>
            <w:hideMark/>
          </w:tcPr>
          <w:p w14:paraId="4A58FC04" w14:textId="77777777" w:rsidR="00C63229" w:rsidRPr="00C63229" w:rsidRDefault="00C63229" w:rsidP="00C63229">
            <w:r w:rsidRPr="00C63229">
              <w:t>☐</w:t>
            </w:r>
          </w:p>
        </w:tc>
        <w:tc>
          <w:tcPr>
            <w:tcW w:w="522" w:type="dxa"/>
            <w:vAlign w:val="center"/>
            <w:hideMark/>
          </w:tcPr>
          <w:p w14:paraId="52C90150" w14:textId="77777777" w:rsidR="00C63229" w:rsidRPr="00C63229" w:rsidRDefault="00C63229" w:rsidP="00C63229">
            <w:r w:rsidRPr="00C63229">
              <w:t>☐</w:t>
            </w:r>
          </w:p>
        </w:tc>
      </w:tr>
      <w:tr w:rsidR="00C63229" w:rsidRPr="00C63229" w14:paraId="3E5C807B" w14:textId="77777777" w:rsidTr="00DE6402">
        <w:trPr>
          <w:tblCellSpacing w:w="15" w:type="dxa"/>
        </w:trPr>
        <w:tc>
          <w:tcPr>
            <w:tcW w:w="0" w:type="auto"/>
            <w:vAlign w:val="center"/>
            <w:hideMark/>
          </w:tcPr>
          <w:p w14:paraId="4B8188CF" w14:textId="77777777" w:rsidR="00C63229" w:rsidRPr="00C63229" w:rsidRDefault="00C63229" w:rsidP="00C63229">
            <w:r w:rsidRPr="00C63229">
              <w:t>Is het burgerschapsonderwijs herkenbaar aanwezig in het onderwijsprogramma?</w:t>
            </w:r>
          </w:p>
        </w:tc>
        <w:tc>
          <w:tcPr>
            <w:tcW w:w="537" w:type="dxa"/>
            <w:vAlign w:val="center"/>
            <w:hideMark/>
          </w:tcPr>
          <w:p w14:paraId="436A458A" w14:textId="77777777" w:rsidR="00C63229" w:rsidRPr="00C63229" w:rsidRDefault="00C63229" w:rsidP="00C63229">
            <w:r w:rsidRPr="00C63229">
              <w:t>☐</w:t>
            </w:r>
          </w:p>
        </w:tc>
        <w:tc>
          <w:tcPr>
            <w:tcW w:w="537" w:type="dxa"/>
            <w:vAlign w:val="center"/>
            <w:hideMark/>
          </w:tcPr>
          <w:p w14:paraId="5EFA9EE4" w14:textId="77777777" w:rsidR="00C63229" w:rsidRPr="00C63229" w:rsidRDefault="00C63229" w:rsidP="00C63229">
            <w:r w:rsidRPr="00C63229">
              <w:t>☐</w:t>
            </w:r>
          </w:p>
        </w:tc>
        <w:tc>
          <w:tcPr>
            <w:tcW w:w="537" w:type="dxa"/>
            <w:vAlign w:val="center"/>
            <w:hideMark/>
          </w:tcPr>
          <w:p w14:paraId="4FAE6FE9" w14:textId="77777777" w:rsidR="00C63229" w:rsidRPr="00C63229" w:rsidRDefault="00C63229" w:rsidP="00C63229">
            <w:r w:rsidRPr="00C63229">
              <w:t>☐</w:t>
            </w:r>
          </w:p>
        </w:tc>
        <w:tc>
          <w:tcPr>
            <w:tcW w:w="522" w:type="dxa"/>
            <w:vAlign w:val="center"/>
            <w:hideMark/>
          </w:tcPr>
          <w:p w14:paraId="72082ABD" w14:textId="77777777" w:rsidR="00C63229" w:rsidRPr="00C63229" w:rsidRDefault="00C63229" w:rsidP="00C63229">
            <w:r w:rsidRPr="00C63229">
              <w:t>☐</w:t>
            </w:r>
          </w:p>
        </w:tc>
      </w:tr>
      <w:tr w:rsidR="00C63229" w:rsidRPr="00C63229" w14:paraId="7794DB20" w14:textId="77777777" w:rsidTr="00DE6402">
        <w:trPr>
          <w:tblCellSpacing w:w="15" w:type="dxa"/>
        </w:trPr>
        <w:tc>
          <w:tcPr>
            <w:tcW w:w="0" w:type="auto"/>
            <w:vAlign w:val="center"/>
            <w:hideMark/>
          </w:tcPr>
          <w:p w14:paraId="7DB9D735" w14:textId="77777777" w:rsidR="00C63229" w:rsidRPr="00C63229" w:rsidRDefault="00C63229" w:rsidP="00C63229">
            <w:r w:rsidRPr="00C63229">
              <w:t>Is het burgerschapsonderwijs afgestemd op de kenmerken van de leerlingenpopulatie?</w:t>
            </w:r>
          </w:p>
        </w:tc>
        <w:tc>
          <w:tcPr>
            <w:tcW w:w="537" w:type="dxa"/>
            <w:vAlign w:val="center"/>
            <w:hideMark/>
          </w:tcPr>
          <w:p w14:paraId="5D81F501" w14:textId="77777777" w:rsidR="00C63229" w:rsidRPr="00C63229" w:rsidRDefault="00C63229" w:rsidP="00C63229">
            <w:r w:rsidRPr="00C63229">
              <w:t>☐</w:t>
            </w:r>
          </w:p>
        </w:tc>
        <w:tc>
          <w:tcPr>
            <w:tcW w:w="537" w:type="dxa"/>
            <w:vAlign w:val="center"/>
            <w:hideMark/>
          </w:tcPr>
          <w:p w14:paraId="5DA0FECE" w14:textId="77777777" w:rsidR="00C63229" w:rsidRPr="00C63229" w:rsidRDefault="00C63229" w:rsidP="00C63229">
            <w:r w:rsidRPr="00C63229">
              <w:t>☐</w:t>
            </w:r>
          </w:p>
        </w:tc>
        <w:tc>
          <w:tcPr>
            <w:tcW w:w="537" w:type="dxa"/>
            <w:vAlign w:val="center"/>
            <w:hideMark/>
          </w:tcPr>
          <w:p w14:paraId="045BFDB4" w14:textId="77777777" w:rsidR="00C63229" w:rsidRPr="00C63229" w:rsidRDefault="00C63229" w:rsidP="00C63229">
            <w:r w:rsidRPr="00C63229">
              <w:t>☐</w:t>
            </w:r>
          </w:p>
        </w:tc>
        <w:tc>
          <w:tcPr>
            <w:tcW w:w="522" w:type="dxa"/>
            <w:vAlign w:val="center"/>
            <w:hideMark/>
          </w:tcPr>
          <w:p w14:paraId="5820A633" w14:textId="77777777" w:rsidR="00C63229" w:rsidRPr="00C63229" w:rsidRDefault="00C63229" w:rsidP="00C63229">
            <w:r w:rsidRPr="00C63229">
              <w:t>☐</w:t>
            </w:r>
          </w:p>
        </w:tc>
      </w:tr>
      <w:tr w:rsidR="00C63229" w:rsidRPr="00C63229" w14:paraId="11D6133A" w14:textId="77777777" w:rsidTr="00DE6402">
        <w:trPr>
          <w:tblCellSpacing w:w="15" w:type="dxa"/>
        </w:trPr>
        <w:tc>
          <w:tcPr>
            <w:tcW w:w="0" w:type="auto"/>
            <w:vAlign w:val="center"/>
            <w:hideMark/>
          </w:tcPr>
          <w:p w14:paraId="24A74A58" w14:textId="77777777" w:rsidR="00C63229" w:rsidRPr="00C63229" w:rsidRDefault="00C63229" w:rsidP="00C63229">
            <w:r w:rsidRPr="00C63229">
              <w:t>Is het onderwijs gericht op kennis van en respect voor de basiswaarden van de democratische rechtsstaat?</w:t>
            </w:r>
          </w:p>
        </w:tc>
        <w:tc>
          <w:tcPr>
            <w:tcW w:w="537" w:type="dxa"/>
            <w:vAlign w:val="center"/>
            <w:hideMark/>
          </w:tcPr>
          <w:p w14:paraId="40DBE537" w14:textId="77777777" w:rsidR="00C63229" w:rsidRPr="00C63229" w:rsidRDefault="00C63229" w:rsidP="00C63229">
            <w:r w:rsidRPr="00C63229">
              <w:t>☐</w:t>
            </w:r>
          </w:p>
        </w:tc>
        <w:tc>
          <w:tcPr>
            <w:tcW w:w="537" w:type="dxa"/>
            <w:vAlign w:val="center"/>
            <w:hideMark/>
          </w:tcPr>
          <w:p w14:paraId="4EF54140" w14:textId="77777777" w:rsidR="00C63229" w:rsidRPr="00C63229" w:rsidRDefault="00C63229" w:rsidP="00C63229">
            <w:r w:rsidRPr="00C63229">
              <w:t>☐</w:t>
            </w:r>
          </w:p>
        </w:tc>
        <w:tc>
          <w:tcPr>
            <w:tcW w:w="537" w:type="dxa"/>
            <w:vAlign w:val="center"/>
            <w:hideMark/>
          </w:tcPr>
          <w:p w14:paraId="31D51F06" w14:textId="77777777" w:rsidR="00C63229" w:rsidRPr="00C63229" w:rsidRDefault="00C63229" w:rsidP="00C63229">
            <w:r w:rsidRPr="00C63229">
              <w:t>☐</w:t>
            </w:r>
          </w:p>
        </w:tc>
        <w:tc>
          <w:tcPr>
            <w:tcW w:w="522" w:type="dxa"/>
            <w:vAlign w:val="center"/>
            <w:hideMark/>
          </w:tcPr>
          <w:p w14:paraId="5813FCCC" w14:textId="77777777" w:rsidR="00C63229" w:rsidRPr="00C63229" w:rsidRDefault="00C63229" w:rsidP="00C63229">
            <w:r w:rsidRPr="00C63229">
              <w:t>☐</w:t>
            </w:r>
          </w:p>
        </w:tc>
      </w:tr>
      <w:tr w:rsidR="00C63229" w:rsidRPr="00C63229" w14:paraId="39EDE759" w14:textId="77777777" w:rsidTr="00DE6402">
        <w:trPr>
          <w:tblCellSpacing w:w="15" w:type="dxa"/>
        </w:trPr>
        <w:tc>
          <w:tcPr>
            <w:tcW w:w="0" w:type="auto"/>
            <w:vAlign w:val="center"/>
            <w:hideMark/>
          </w:tcPr>
          <w:p w14:paraId="5CAC47E0" w14:textId="77777777" w:rsidR="00C63229" w:rsidRPr="00C63229" w:rsidRDefault="00C63229" w:rsidP="00C63229">
            <w:r w:rsidRPr="00C63229">
              <w:t>Bevordert de school sociale en maatschappelijke competenties die leerlingen nodig hebben om deel te nemen aan de samenleving?</w:t>
            </w:r>
          </w:p>
        </w:tc>
        <w:tc>
          <w:tcPr>
            <w:tcW w:w="537" w:type="dxa"/>
            <w:vAlign w:val="center"/>
            <w:hideMark/>
          </w:tcPr>
          <w:p w14:paraId="584E31DE" w14:textId="77777777" w:rsidR="00C63229" w:rsidRPr="00C63229" w:rsidRDefault="00C63229" w:rsidP="00C63229">
            <w:r w:rsidRPr="00C63229">
              <w:t>☐</w:t>
            </w:r>
          </w:p>
        </w:tc>
        <w:tc>
          <w:tcPr>
            <w:tcW w:w="537" w:type="dxa"/>
            <w:vAlign w:val="center"/>
            <w:hideMark/>
          </w:tcPr>
          <w:p w14:paraId="4ADBF527" w14:textId="77777777" w:rsidR="00C63229" w:rsidRPr="00C63229" w:rsidRDefault="00C63229" w:rsidP="00C63229">
            <w:r w:rsidRPr="00C63229">
              <w:t>☐</w:t>
            </w:r>
          </w:p>
        </w:tc>
        <w:tc>
          <w:tcPr>
            <w:tcW w:w="537" w:type="dxa"/>
            <w:vAlign w:val="center"/>
            <w:hideMark/>
          </w:tcPr>
          <w:p w14:paraId="7358BB65" w14:textId="77777777" w:rsidR="00C63229" w:rsidRPr="00C63229" w:rsidRDefault="00C63229" w:rsidP="00C63229">
            <w:r w:rsidRPr="00C63229">
              <w:t>☐</w:t>
            </w:r>
          </w:p>
        </w:tc>
        <w:tc>
          <w:tcPr>
            <w:tcW w:w="522" w:type="dxa"/>
            <w:vAlign w:val="center"/>
            <w:hideMark/>
          </w:tcPr>
          <w:p w14:paraId="2E1A16EA" w14:textId="77777777" w:rsidR="00C63229" w:rsidRPr="00C63229" w:rsidRDefault="00C63229" w:rsidP="00C63229">
            <w:r w:rsidRPr="00C63229">
              <w:t>☐</w:t>
            </w:r>
          </w:p>
        </w:tc>
      </w:tr>
      <w:tr w:rsidR="00C63229" w:rsidRPr="00C63229" w14:paraId="6BA962A0" w14:textId="77777777" w:rsidTr="00DE6402">
        <w:trPr>
          <w:tblCellSpacing w:w="15" w:type="dxa"/>
        </w:trPr>
        <w:tc>
          <w:tcPr>
            <w:tcW w:w="0" w:type="auto"/>
            <w:vAlign w:val="center"/>
            <w:hideMark/>
          </w:tcPr>
          <w:p w14:paraId="76D12116" w14:textId="77777777" w:rsidR="00C63229" w:rsidRPr="00C63229" w:rsidRDefault="00C63229" w:rsidP="00C63229">
            <w:r w:rsidRPr="00C63229">
              <w:t>Biedt de school leerlingen daadwerkelijk gelegenheid om met de basiswaarden te oefenen?</w:t>
            </w:r>
          </w:p>
        </w:tc>
        <w:tc>
          <w:tcPr>
            <w:tcW w:w="537" w:type="dxa"/>
            <w:vAlign w:val="center"/>
            <w:hideMark/>
          </w:tcPr>
          <w:p w14:paraId="4FEF4E70" w14:textId="77777777" w:rsidR="00C63229" w:rsidRPr="00C63229" w:rsidRDefault="00C63229" w:rsidP="00C63229">
            <w:r w:rsidRPr="00C63229">
              <w:t>☐</w:t>
            </w:r>
          </w:p>
        </w:tc>
        <w:tc>
          <w:tcPr>
            <w:tcW w:w="537" w:type="dxa"/>
            <w:vAlign w:val="center"/>
            <w:hideMark/>
          </w:tcPr>
          <w:p w14:paraId="2AA10BDC" w14:textId="77777777" w:rsidR="00C63229" w:rsidRPr="00C63229" w:rsidRDefault="00C63229" w:rsidP="00C63229">
            <w:r w:rsidRPr="00C63229">
              <w:t>☐</w:t>
            </w:r>
          </w:p>
        </w:tc>
        <w:tc>
          <w:tcPr>
            <w:tcW w:w="537" w:type="dxa"/>
            <w:vAlign w:val="center"/>
            <w:hideMark/>
          </w:tcPr>
          <w:p w14:paraId="7F50C358" w14:textId="77777777" w:rsidR="00C63229" w:rsidRPr="00C63229" w:rsidRDefault="00C63229" w:rsidP="00C63229">
            <w:r w:rsidRPr="00C63229">
              <w:t>☐</w:t>
            </w:r>
          </w:p>
        </w:tc>
        <w:tc>
          <w:tcPr>
            <w:tcW w:w="522" w:type="dxa"/>
            <w:vAlign w:val="center"/>
            <w:hideMark/>
          </w:tcPr>
          <w:p w14:paraId="586311A9" w14:textId="77777777" w:rsidR="00C63229" w:rsidRPr="00C63229" w:rsidRDefault="00C63229" w:rsidP="00C63229">
            <w:r w:rsidRPr="00C63229">
              <w:t>☐</w:t>
            </w:r>
          </w:p>
        </w:tc>
      </w:tr>
      <w:tr w:rsidR="00C63229" w:rsidRPr="00C63229" w14:paraId="602F5824" w14:textId="77777777" w:rsidTr="00DE6402">
        <w:trPr>
          <w:tblCellSpacing w:w="15" w:type="dxa"/>
        </w:trPr>
        <w:tc>
          <w:tcPr>
            <w:tcW w:w="0" w:type="auto"/>
            <w:vAlign w:val="center"/>
            <w:hideMark/>
          </w:tcPr>
          <w:p w14:paraId="5C3972FC" w14:textId="77777777" w:rsidR="00C63229" w:rsidRPr="00C63229" w:rsidRDefault="00C63229" w:rsidP="00C63229">
            <w:r w:rsidRPr="00C63229">
              <w:t>Is de schoolcultuur in overeenstemming met de basiswaarden van de democratische rechtsstaat?</w:t>
            </w:r>
          </w:p>
        </w:tc>
        <w:tc>
          <w:tcPr>
            <w:tcW w:w="537" w:type="dxa"/>
            <w:vAlign w:val="center"/>
            <w:hideMark/>
          </w:tcPr>
          <w:p w14:paraId="22FD05E4" w14:textId="77777777" w:rsidR="00C63229" w:rsidRPr="00C63229" w:rsidRDefault="00C63229" w:rsidP="00C63229">
            <w:r w:rsidRPr="00C63229">
              <w:t>☐</w:t>
            </w:r>
          </w:p>
        </w:tc>
        <w:tc>
          <w:tcPr>
            <w:tcW w:w="537" w:type="dxa"/>
            <w:vAlign w:val="center"/>
            <w:hideMark/>
          </w:tcPr>
          <w:p w14:paraId="5FD7B539" w14:textId="77777777" w:rsidR="00C63229" w:rsidRPr="00C63229" w:rsidRDefault="00C63229" w:rsidP="00C63229">
            <w:r w:rsidRPr="00C63229">
              <w:t>☐</w:t>
            </w:r>
          </w:p>
        </w:tc>
        <w:tc>
          <w:tcPr>
            <w:tcW w:w="537" w:type="dxa"/>
            <w:vAlign w:val="center"/>
            <w:hideMark/>
          </w:tcPr>
          <w:p w14:paraId="71502ACA" w14:textId="77777777" w:rsidR="00C63229" w:rsidRPr="00C63229" w:rsidRDefault="00C63229" w:rsidP="00C63229">
            <w:r w:rsidRPr="00C63229">
              <w:t>☐</w:t>
            </w:r>
          </w:p>
        </w:tc>
        <w:tc>
          <w:tcPr>
            <w:tcW w:w="522" w:type="dxa"/>
            <w:vAlign w:val="center"/>
            <w:hideMark/>
          </w:tcPr>
          <w:p w14:paraId="2B86747B" w14:textId="77777777" w:rsidR="00C63229" w:rsidRPr="00C63229" w:rsidRDefault="00C63229" w:rsidP="00C63229">
            <w:r w:rsidRPr="00C63229">
              <w:t>☐</w:t>
            </w:r>
          </w:p>
        </w:tc>
      </w:tr>
      <w:tr w:rsidR="00C63229" w:rsidRPr="00C63229" w14:paraId="7C363730" w14:textId="77777777" w:rsidTr="00DE6402">
        <w:trPr>
          <w:tblCellSpacing w:w="15" w:type="dxa"/>
        </w:trPr>
        <w:tc>
          <w:tcPr>
            <w:tcW w:w="0" w:type="auto"/>
            <w:vAlign w:val="center"/>
            <w:hideMark/>
          </w:tcPr>
          <w:p w14:paraId="13554588" w14:textId="77777777" w:rsidR="00C63229" w:rsidRPr="00C63229" w:rsidRDefault="00C63229" w:rsidP="00C63229">
            <w:r w:rsidRPr="00C63229">
              <w:t>Heeft de school zicht op de resultaten van haar burgerschapsonderwijs?</w:t>
            </w:r>
          </w:p>
        </w:tc>
        <w:tc>
          <w:tcPr>
            <w:tcW w:w="537" w:type="dxa"/>
            <w:vAlign w:val="center"/>
            <w:hideMark/>
          </w:tcPr>
          <w:p w14:paraId="49592DD3" w14:textId="77777777" w:rsidR="00C63229" w:rsidRPr="00C63229" w:rsidRDefault="00C63229" w:rsidP="00C63229">
            <w:r w:rsidRPr="00C63229">
              <w:t>☐</w:t>
            </w:r>
          </w:p>
        </w:tc>
        <w:tc>
          <w:tcPr>
            <w:tcW w:w="537" w:type="dxa"/>
            <w:vAlign w:val="center"/>
            <w:hideMark/>
          </w:tcPr>
          <w:p w14:paraId="7D3FD310" w14:textId="77777777" w:rsidR="00C63229" w:rsidRPr="00C63229" w:rsidRDefault="00C63229" w:rsidP="00C63229">
            <w:r w:rsidRPr="00C63229">
              <w:t>☐</w:t>
            </w:r>
          </w:p>
        </w:tc>
        <w:tc>
          <w:tcPr>
            <w:tcW w:w="537" w:type="dxa"/>
            <w:vAlign w:val="center"/>
            <w:hideMark/>
          </w:tcPr>
          <w:p w14:paraId="1490FDBB" w14:textId="77777777" w:rsidR="00C63229" w:rsidRPr="00C63229" w:rsidRDefault="00C63229" w:rsidP="00C63229">
            <w:r w:rsidRPr="00C63229">
              <w:t>☐</w:t>
            </w:r>
          </w:p>
        </w:tc>
        <w:tc>
          <w:tcPr>
            <w:tcW w:w="522" w:type="dxa"/>
            <w:vAlign w:val="center"/>
            <w:hideMark/>
          </w:tcPr>
          <w:p w14:paraId="1962BE96" w14:textId="77777777" w:rsidR="00C63229" w:rsidRPr="00C63229" w:rsidRDefault="00C63229" w:rsidP="00C63229">
            <w:r w:rsidRPr="00C63229">
              <w:t>☐</w:t>
            </w:r>
          </w:p>
        </w:tc>
      </w:tr>
      <w:tr w:rsidR="00C63229" w:rsidRPr="00C63229" w14:paraId="2A4CB97A" w14:textId="77777777" w:rsidTr="00DE6402">
        <w:trPr>
          <w:tblCellSpacing w:w="15" w:type="dxa"/>
        </w:trPr>
        <w:tc>
          <w:tcPr>
            <w:tcW w:w="0" w:type="auto"/>
            <w:vAlign w:val="center"/>
            <w:hideMark/>
          </w:tcPr>
          <w:p w14:paraId="46F01D34" w14:textId="77777777" w:rsidR="00C63229" w:rsidRPr="00C63229" w:rsidRDefault="00C63229" w:rsidP="00C63229">
            <w:r w:rsidRPr="00C63229">
              <w:t>Kan de school vaststellen in hoeverre de gestelde burgerschapsdoelen worden bereikt?</w:t>
            </w:r>
          </w:p>
        </w:tc>
        <w:tc>
          <w:tcPr>
            <w:tcW w:w="537" w:type="dxa"/>
            <w:vAlign w:val="center"/>
            <w:hideMark/>
          </w:tcPr>
          <w:p w14:paraId="049D3BF8" w14:textId="77777777" w:rsidR="00C63229" w:rsidRPr="00C63229" w:rsidRDefault="00C63229" w:rsidP="00C63229">
            <w:r w:rsidRPr="00C63229">
              <w:t>☐</w:t>
            </w:r>
          </w:p>
        </w:tc>
        <w:tc>
          <w:tcPr>
            <w:tcW w:w="537" w:type="dxa"/>
            <w:vAlign w:val="center"/>
            <w:hideMark/>
          </w:tcPr>
          <w:p w14:paraId="1F125809" w14:textId="77777777" w:rsidR="00C63229" w:rsidRPr="00C63229" w:rsidRDefault="00C63229" w:rsidP="00C63229">
            <w:r w:rsidRPr="00C63229">
              <w:t>☐</w:t>
            </w:r>
          </w:p>
        </w:tc>
        <w:tc>
          <w:tcPr>
            <w:tcW w:w="537" w:type="dxa"/>
            <w:vAlign w:val="center"/>
            <w:hideMark/>
          </w:tcPr>
          <w:p w14:paraId="1DC81AED" w14:textId="77777777" w:rsidR="00C63229" w:rsidRPr="00C63229" w:rsidRDefault="00C63229" w:rsidP="00C63229">
            <w:r w:rsidRPr="00C63229">
              <w:t>☐</w:t>
            </w:r>
          </w:p>
        </w:tc>
        <w:tc>
          <w:tcPr>
            <w:tcW w:w="522" w:type="dxa"/>
            <w:vAlign w:val="center"/>
            <w:hideMark/>
          </w:tcPr>
          <w:p w14:paraId="20BDBEC8" w14:textId="77777777" w:rsidR="00C63229" w:rsidRPr="00C63229" w:rsidRDefault="00C63229" w:rsidP="00C63229">
            <w:r w:rsidRPr="00C63229">
              <w:t>☐</w:t>
            </w:r>
          </w:p>
        </w:tc>
      </w:tr>
    </w:tbl>
    <w:p w14:paraId="19D752E9" w14:textId="77777777" w:rsidR="00DE6402" w:rsidRDefault="00DE6402" w:rsidP="00C63229">
      <w:pPr>
        <w:rPr>
          <w:b/>
          <w:bCs/>
        </w:rPr>
      </w:pPr>
    </w:p>
    <w:p w14:paraId="7C2921E8" w14:textId="77777777" w:rsidR="00DE6402" w:rsidRDefault="00DE6402">
      <w:pPr>
        <w:rPr>
          <w:b/>
          <w:bCs/>
        </w:rPr>
      </w:pPr>
      <w:r>
        <w:rPr>
          <w:b/>
          <w:bCs/>
        </w:rPr>
        <w:br w:type="page"/>
      </w:r>
    </w:p>
    <w:p w14:paraId="5C744759" w14:textId="74946665" w:rsidR="00C63229" w:rsidRPr="00C63229" w:rsidRDefault="00C63229" w:rsidP="00A32596">
      <w:pPr>
        <w:pStyle w:val="Kop2"/>
      </w:pPr>
      <w:bookmarkStart w:id="27" w:name="_Toc242978243"/>
      <w:r w:rsidRPr="00C63229">
        <w:lastRenderedPageBreak/>
        <w:t>4. Sociale veiligheid</w:t>
      </w:r>
      <w:bookmarkEnd w:id="27"/>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42CC1B11" w14:textId="77777777" w:rsidTr="00DE6402">
        <w:trPr>
          <w:tblHeader/>
          <w:tblCellSpacing w:w="15" w:type="dxa"/>
        </w:trPr>
        <w:tc>
          <w:tcPr>
            <w:tcW w:w="0" w:type="auto"/>
            <w:vAlign w:val="center"/>
            <w:hideMark/>
          </w:tcPr>
          <w:p w14:paraId="73E20CDA" w14:textId="77777777" w:rsidR="00C63229" w:rsidRPr="00C63229" w:rsidRDefault="00C63229" w:rsidP="00C63229">
            <w:pPr>
              <w:rPr>
                <w:b/>
                <w:bCs/>
              </w:rPr>
            </w:pPr>
            <w:r w:rsidRPr="00C63229">
              <w:rPr>
                <w:b/>
                <w:bCs/>
              </w:rPr>
              <w:t>Controlevraag</w:t>
            </w:r>
          </w:p>
        </w:tc>
        <w:tc>
          <w:tcPr>
            <w:tcW w:w="537" w:type="dxa"/>
            <w:vAlign w:val="center"/>
            <w:hideMark/>
          </w:tcPr>
          <w:p w14:paraId="4213FA23" w14:textId="77777777" w:rsidR="00C63229" w:rsidRPr="00C63229" w:rsidRDefault="00C63229" w:rsidP="00C63229">
            <w:pPr>
              <w:rPr>
                <w:b/>
                <w:bCs/>
              </w:rPr>
            </w:pPr>
            <w:r w:rsidRPr="00C63229">
              <w:rPr>
                <w:b/>
                <w:bCs/>
              </w:rPr>
              <w:t>Ja</w:t>
            </w:r>
          </w:p>
        </w:tc>
        <w:tc>
          <w:tcPr>
            <w:tcW w:w="537" w:type="dxa"/>
            <w:vAlign w:val="center"/>
            <w:hideMark/>
          </w:tcPr>
          <w:p w14:paraId="136FDCC5" w14:textId="77777777" w:rsidR="00C63229" w:rsidRPr="00C63229" w:rsidRDefault="00C63229" w:rsidP="00C63229">
            <w:pPr>
              <w:rPr>
                <w:b/>
                <w:bCs/>
              </w:rPr>
            </w:pPr>
            <w:r w:rsidRPr="00C63229">
              <w:rPr>
                <w:b/>
                <w:bCs/>
              </w:rPr>
              <w:t>Nee</w:t>
            </w:r>
          </w:p>
        </w:tc>
        <w:tc>
          <w:tcPr>
            <w:tcW w:w="537" w:type="dxa"/>
            <w:vAlign w:val="center"/>
            <w:hideMark/>
          </w:tcPr>
          <w:p w14:paraId="4575330E" w14:textId="77777777" w:rsidR="00C63229" w:rsidRPr="00C63229" w:rsidRDefault="00C63229" w:rsidP="00C63229">
            <w:pPr>
              <w:rPr>
                <w:b/>
                <w:bCs/>
              </w:rPr>
            </w:pPr>
            <w:r w:rsidRPr="00C63229">
              <w:rPr>
                <w:b/>
                <w:bCs/>
              </w:rPr>
              <w:t>Twijfel</w:t>
            </w:r>
          </w:p>
        </w:tc>
        <w:tc>
          <w:tcPr>
            <w:tcW w:w="522" w:type="dxa"/>
            <w:vAlign w:val="center"/>
            <w:hideMark/>
          </w:tcPr>
          <w:p w14:paraId="3C34707C" w14:textId="77777777" w:rsidR="00C63229" w:rsidRPr="00C63229" w:rsidRDefault="00C63229" w:rsidP="00C63229">
            <w:pPr>
              <w:rPr>
                <w:b/>
                <w:bCs/>
              </w:rPr>
            </w:pPr>
            <w:r w:rsidRPr="00C63229">
              <w:rPr>
                <w:b/>
                <w:bCs/>
              </w:rPr>
              <w:t>N.v.t.</w:t>
            </w:r>
          </w:p>
        </w:tc>
      </w:tr>
      <w:tr w:rsidR="00C63229" w:rsidRPr="00C63229" w14:paraId="63ED9E6D" w14:textId="77777777" w:rsidTr="00DE6402">
        <w:trPr>
          <w:tblCellSpacing w:w="15" w:type="dxa"/>
        </w:trPr>
        <w:tc>
          <w:tcPr>
            <w:tcW w:w="0" w:type="auto"/>
            <w:vAlign w:val="center"/>
            <w:hideMark/>
          </w:tcPr>
          <w:p w14:paraId="2B3722BC" w14:textId="77777777" w:rsidR="00C63229" w:rsidRPr="00C63229" w:rsidRDefault="00C63229" w:rsidP="00C63229">
            <w:r w:rsidRPr="00C63229">
              <w:t>Voert de school beleid dat gericht is op de sociale, psychische en fysieke veiligheid van leerlingen?</w:t>
            </w:r>
          </w:p>
        </w:tc>
        <w:tc>
          <w:tcPr>
            <w:tcW w:w="537" w:type="dxa"/>
            <w:vAlign w:val="center"/>
            <w:hideMark/>
          </w:tcPr>
          <w:p w14:paraId="7D3C4BAD" w14:textId="77777777" w:rsidR="00C63229" w:rsidRPr="00C63229" w:rsidRDefault="00C63229" w:rsidP="00C63229">
            <w:r w:rsidRPr="00C63229">
              <w:t>☐</w:t>
            </w:r>
          </w:p>
        </w:tc>
        <w:tc>
          <w:tcPr>
            <w:tcW w:w="537" w:type="dxa"/>
            <w:vAlign w:val="center"/>
            <w:hideMark/>
          </w:tcPr>
          <w:p w14:paraId="0D3033B2" w14:textId="77777777" w:rsidR="00C63229" w:rsidRPr="00C63229" w:rsidRDefault="00C63229" w:rsidP="00C63229">
            <w:r w:rsidRPr="00C63229">
              <w:t>☐</w:t>
            </w:r>
          </w:p>
        </w:tc>
        <w:tc>
          <w:tcPr>
            <w:tcW w:w="537" w:type="dxa"/>
            <w:vAlign w:val="center"/>
            <w:hideMark/>
          </w:tcPr>
          <w:p w14:paraId="0D3BF348" w14:textId="77777777" w:rsidR="00C63229" w:rsidRPr="00C63229" w:rsidRDefault="00C63229" w:rsidP="00C63229">
            <w:r w:rsidRPr="00C63229">
              <w:t>☐</w:t>
            </w:r>
          </w:p>
        </w:tc>
        <w:tc>
          <w:tcPr>
            <w:tcW w:w="522" w:type="dxa"/>
            <w:vAlign w:val="center"/>
            <w:hideMark/>
          </w:tcPr>
          <w:p w14:paraId="4FF0CCCC" w14:textId="77777777" w:rsidR="00C63229" w:rsidRPr="00C63229" w:rsidRDefault="00C63229" w:rsidP="00C63229">
            <w:r w:rsidRPr="00C63229">
              <w:t>☐</w:t>
            </w:r>
          </w:p>
        </w:tc>
      </w:tr>
      <w:tr w:rsidR="00C63229" w:rsidRPr="00C63229" w14:paraId="6E0AED50" w14:textId="77777777" w:rsidTr="00DE6402">
        <w:trPr>
          <w:tblCellSpacing w:w="15" w:type="dxa"/>
        </w:trPr>
        <w:tc>
          <w:tcPr>
            <w:tcW w:w="0" w:type="auto"/>
            <w:vAlign w:val="center"/>
            <w:hideMark/>
          </w:tcPr>
          <w:p w14:paraId="2DE3A027" w14:textId="77777777" w:rsidR="00C63229" w:rsidRPr="00C63229" w:rsidRDefault="00C63229" w:rsidP="00C63229">
            <w:r w:rsidRPr="00C63229">
              <w:t>Monitort de school jaarlijks de veiligheidsbeleving van leerlingen?</w:t>
            </w:r>
          </w:p>
        </w:tc>
        <w:tc>
          <w:tcPr>
            <w:tcW w:w="537" w:type="dxa"/>
            <w:vAlign w:val="center"/>
            <w:hideMark/>
          </w:tcPr>
          <w:p w14:paraId="1083C8DE" w14:textId="77777777" w:rsidR="00C63229" w:rsidRPr="00C63229" w:rsidRDefault="00C63229" w:rsidP="00C63229">
            <w:r w:rsidRPr="00C63229">
              <w:t>☐</w:t>
            </w:r>
          </w:p>
        </w:tc>
        <w:tc>
          <w:tcPr>
            <w:tcW w:w="537" w:type="dxa"/>
            <w:vAlign w:val="center"/>
            <w:hideMark/>
          </w:tcPr>
          <w:p w14:paraId="2ABDB82E" w14:textId="77777777" w:rsidR="00C63229" w:rsidRPr="00C63229" w:rsidRDefault="00C63229" w:rsidP="00C63229">
            <w:r w:rsidRPr="00C63229">
              <w:t>☐</w:t>
            </w:r>
          </w:p>
        </w:tc>
        <w:tc>
          <w:tcPr>
            <w:tcW w:w="537" w:type="dxa"/>
            <w:vAlign w:val="center"/>
            <w:hideMark/>
          </w:tcPr>
          <w:p w14:paraId="4B4F73C8" w14:textId="77777777" w:rsidR="00C63229" w:rsidRPr="00C63229" w:rsidRDefault="00C63229" w:rsidP="00C63229">
            <w:r w:rsidRPr="00C63229">
              <w:t>☐</w:t>
            </w:r>
          </w:p>
        </w:tc>
        <w:tc>
          <w:tcPr>
            <w:tcW w:w="522" w:type="dxa"/>
            <w:vAlign w:val="center"/>
            <w:hideMark/>
          </w:tcPr>
          <w:p w14:paraId="4219ACE7" w14:textId="77777777" w:rsidR="00C63229" w:rsidRPr="00C63229" w:rsidRDefault="00C63229" w:rsidP="00C63229">
            <w:r w:rsidRPr="00C63229">
              <w:t>☐</w:t>
            </w:r>
          </w:p>
        </w:tc>
      </w:tr>
      <w:tr w:rsidR="00C63229" w:rsidRPr="00C63229" w14:paraId="10539C90" w14:textId="77777777" w:rsidTr="00DE6402">
        <w:trPr>
          <w:tblCellSpacing w:w="15" w:type="dxa"/>
        </w:trPr>
        <w:tc>
          <w:tcPr>
            <w:tcW w:w="0" w:type="auto"/>
            <w:vAlign w:val="center"/>
            <w:hideMark/>
          </w:tcPr>
          <w:p w14:paraId="343EF645" w14:textId="77777777" w:rsidR="00C63229" w:rsidRPr="00C63229" w:rsidRDefault="00C63229" w:rsidP="00C63229">
            <w:r w:rsidRPr="00C63229">
              <w:t>Wordt daarbij ook het welbevinden van leerlingen in beeld gebracht?</w:t>
            </w:r>
          </w:p>
        </w:tc>
        <w:tc>
          <w:tcPr>
            <w:tcW w:w="537" w:type="dxa"/>
            <w:vAlign w:val="center"/>
            <w:hideMark/>
          </w:tcPr>
          <w:p w14:paraId="6E7A9798" w14:textId="77777777" w:rsidR="00C63229" w:rsidRPr="00C63229" w:rsidRDefault="00C63229" w:rsidP="00C63229">
            <w:r w:rsidRPr="00C63229">
              <w:t>☐</w:t>
            </w:r>
          </w:p>
        </w:tc>
        <w:tc>
          <w:tcPr>
            <w:tcW w:w="537" w:type="dxa"/>
            <w:vAlign w:val="center"/>
            <w:hideMark/>
          </w:tcPr>
          <w:p w14:paraId="70169CF3" w14:textId="77777777" w:rsidR="00C63229" w:rsidRPr="00C63229" w:rsidRDefault="00C63229" w:rsidP="00C63229">
            <w:r w:rsidRPr="00C63229">
              <w:t>☐</w:t>
            </w:r>
          </w:p>
        </w:tc>
        <w:tc>
          <w:tcPr>
            <w:tcW w:w="537" w:type="dxa"/>
            <w:vAlign w:val="center"/>
            <w:hideMark/>
          </w:tcPr>
          <w:p w14:paraId="2E900480" w14:textId="77777777" w:rsidR="00C63229" w:rsidRPr="00C63229" w:rsidRDefault="00C63229" w:rsidP="00C63229">
            <w:r w:rsidRPr="00C63229">
              <w:t>☐</w:t>
            </w:r>
          </w:p>
        </w:tc>
        <w:tc>
          <w:tcPr>
            <w:tcW w:w="522" w:type="dxa"/>
            <w:vAlign w:val="center"/>
            <w:hideMark/>
          </w:tcPr>
          <w:p w14:paraId="66095D77" w14:textId="77777777" w:rsidR="00C63229" w:rsidRPr="00C63229" w:rsidRDefault="00C63229" w:rsidP="00C63229">
            <w:r w:rsidRPr="00C63229">
              <w:t>☐</w:t>
            </w:r>
          </w:p>
        </w:tc>
      </w:tr>
      <w:tr w:rsidR="00C63229" w:rsidRPr="00C63229" w14:paraId="61A536FC" w14:textId="77777777" w:rsidTr="00DE6402">
        <w:trPr>
          <w:tblCellSpacing w:w="15" w:type="dxa"/>
        </w:trPr>
        <w:tc>
          <w:tcPr>
            <w:tcW w:w="0" w:type="auto"/>
            <w:vAlign w:val="center"/>
            <w:hideMark/>
          </w:tcPr>
          <w:p w14:paraId="72A9FD3A" w14:textId="77777777" w:rsidR="00C63229" w:rsidRPr="00C63229" w:rsidRDefault="00C63229" w:rsidP="00C63229">
            <w:r w:rsidRPr="00C63229">
              <w:t>Levert de school de vereiste monitorgegevens aan bij de inspectie?</w:t>
            </w:r>
          </w:p>
        </w:tc>
        <w:tc>
          <w:tcPr>
            <w:tcW w:w="537" w:type="dxa"/>
            <w:vAlign w:val="center"/>
            <w:hideMark/>
          </w:tcPr>
          <w:p w14:paraId="7E648DC2" w14:textId="77777777" w:rsidR="00C63229" w:rsidRPr="00C63229" w:rsidRDefault="00C63229" w:rsidP="00C63229">
            <w:r w:rsidRPr="00C63229">
              <w:t>☐</w:t>
            </w:r>
          </w:p>
        </w:tc>
        <w:tc>
          <w:tcPr>
            <w:tcW w:w="537" w:type="dxa"/>
            <w:vAlign w:val="center"/>
            <w:hideMark/>
          </w:tcPr>
          <w:p w14:paraId="729F36B2" w14:textId="77777777" w:rsidR="00C63229" w:rsidRPr="00C63229" w:rsidRDefault="00C63229" w:rsidP="00C63229">
            <w:r w:rsidRPr="00C63229">
              <w:t>☐</w:t>
            </w:r>
          </w:p>
        </w:tc>
        <w:tc>
          <w:tcPr>
            <w:tcW w:w="537" w:type="dxa"/>
            <w:vAlign w:val="center"/>
            <w:hideMark/>
          </w:tcPr>
          <w:p w14:paraId="6102482B" w14:textId="77777777" w:rsidR="00C63229" w:rsidRPr="00C63229" w:rsidRDefault="00C63229" w:rsidP="00C63229">
            <w:r w:rsidRPr="00C63229">
              <w:t>☐</w:t>
            </w:r>
          </w:p>
        </w:tc>
        <w:tc>
          <w:tcPr>
            <w:tcW w:w="522" w:type="dxa"/>
            <w:vAlign w:val="center"/>
            <w:hideMark/>
          </w:tcPr>
          <w:p w14:paraId="2F977D0D" w14:textId="77777777" w:rsidR="00C63229" w:rsidRPr="00C63229" w:rsidRDefault="00C63229" w:rsidP="00C63229">
            <w:r w:rsidRPr="00C63229">
              <w:t>☐</w:t>
            </w:r>
          </w:p>
        </w:tc>
      </w:tr>
      <w:tr w:rsidR="00C63229" w:rsidRPr="00C63229" w14:paraId="151DD002" w14:textId="77777777" w:rsidTr="00DE6402">
        <w:trPr>
          <w:tblCellSpacing w:w="15" w:type="dxa"/>
        </w:trPr>
        <w:tc>
          <w:tcPr>
            <w:tcW w:w="0" w:type="auto"/>
            <w:vAlign w:val="center"/>
            <w:hideMark/>
          </w:tcPr>
          <w:p w14:paraId="1A3B4488" w14:textId="77777777" w:rsidR="00C63229" w:rsidRPr="00C63229" w:rsidRDefault="00C63229" w:rsidP="00C63229">
            <w:r w:rsidRPr="00C63229">
              <w:t>Analyseert de school de uitkomsten van de veiligheidsmonitor?</w:t>
            </w:r>
          </w:p>
        </w:tc>
        <w:tc>
          <w:tcPr>
            <w:tcW w:w="537" w:type="dxa"/>
            <w:vAlign w:val="center"/>
            <w:hideMark/>
          </w:tcPr>
          <w:p w14:paraId="6EC0C6DB" w14:textId="77777777" w:rsidR="00C63229" w:rsidRPr="00C63229" w:rsidRDefault="00C63229" w:rsidP="00C63229">
            <w:r w:rsidRPr="00C63229">
              <w:t>☐</w:t>
            </w:r>
          </w:p>
        </w:tc>
        <w:tc>
          <w:tcPr>
            <w:tcW w:w="537" w:type="dxa"/>
            <w:vAlign w:val="center"/>
            <w:hideMark/>
          </w:tcPr>
          <w:p w14:paraId="7499BB43" w14:textId="77777777" w:rsidR="00C63229" w:rsidRPr="00C63229" w:rsidRDefault="00C63229" w:rsidP="00C63229">
            <w:r w:rsidRPr="00C63229">
              <w:t>☐</w:t>
            </w:r>
          </w:p>
        </w:tc>
        <w:tc>
          <w:tcPr>
            <w:tcW w:w="537" w:type="dxa"/>
            <w:vAlign w:val="center"/>
            <w:hideMark/>
          </w:tcPr>
          <w:p w14:paraId="48B1F559" w14:textId="77777777" w:rsidR="00C63229" w:rsidRPr="00C63229" w:rsidRDefault="00C63229" w:rsidP="00C63229">
            <w:r w:rsidRPr="00C63229">
              <w:t>☐</w:t>
            </w:r>
          </w:p>
        </w:tc>
        <w:tc>
          <w:tcPr>
            <w:tcW w:w="522" w:type="dxa"/>
            <w:vAlign w:val="center"/>
            <w:hideMark/>
          </w:tcPr>
          <w:p w14:paraId="6E1E227C" w14:textId="77777777" w:rsidR="00C63229" w:rsidRPr="00C63229" w:rsidRDefault="00C63229" w:rsidP="00C63229">
            <w:r w:rsidRPr="00C63229">
              <w:t>☐</w:t>
            </w:r>
          </w:p>
        </w:tc>
      </w:tr>
      <w:tr w:rsidR="00C63229" w:rsidRPr="00C63229" w14:paraId="6E62EAE6" w14:textId="77777777" w:rsidTr="00DE6402">
        <w:trPr>
          <w:tblCellSpacing w:w="15" w:type="dxa"/>
        </w:trPr>
        <w:tc>
          <w:tcPr>
            <w:tcW w:w="0" w:type="auto"/>
            <w:vAlign w:val="center"/>
            <w:hideMark/>
          </w:tcPr>
          <w:p w14:paraId="33C19200" w14:textId="77777777" w:rsidR="00C63229" w:rsidRPr="00C63229" w:rsidRDefault="00C63229" w:rsidP="00C63229">
            <w:r w:rsidRPr="00C63229">
              <w:t>Neemt de school maatregelen wanneer de uitkomsten daartoe aanleiding geven?</w:t>
            </w:r>
          </w:p>
        </w:tc>
        <w:tc>
          <w:tcPr>
            <w:tcW w:w="537" w:type="dxa"/>
            <w:vAlign w:val="center"/>
            <w:hideMark/>
          </w:tcPr>
          <w:p w14:paraId="240AE976" w14:textId="77777777" w:rsidR="00C63229" w:rsidRPr="00C63229" w:rsidRDefault="00C63229" w:rsidP="00C63229">
            <w:r w:rsidRPr="00C63229">
              <w:t>☐</w:t>
            </w:r>
          </w:p>
        </w:tc>
        <w:tc>
          <w:tcPr>
            <w:tcW w:w="537" w:type="dxa"/>
            <w:vAlign w:val="center"/>
            <w:hideMark/>
          </w:tcPr>
          <w:p w14:paraId="51AB1714" w14:textId="77777777" w:rsidR="00C63229" w:rsidRPr="00C63229" w:rsidRDefault="00C63229" w:rsidP="00C63229">
            <w:r w:rsidRPr="00C63229">
              <w:t>☐</w:t>
            </w:r>
          </w:p>
        </w:tc>
        <w:tc>
          <w:tcPr>
            <w:tcW w:w="537" w:type="dxa"/>
            <w:vAlign w:val="center"/>
            <w:hideMark/>
          </w:tcPr>
          <w:p w14:paraId="2BA1317C" w14:textId="77777777" w:rsidR="00C63229" w:rsidRPr="00C63229" w:rsidRDefault="00C63229" w:rsidP="00C63229">
            <w:r w:rsidRPr="00C63229">
              <w:t>☐</w:t>
            </w:r>
          </w:p>
        </w:tc>
        <w:tc>
          <w:tcPr>
            <w:tcW w:w="522" w:type="dxa"/>
            <w:vAlign w:val="center"/>
            <w:hideMark/>
          </w:tcPr>
          <w:p w14:paraId="61F42601" w14:textId="77777777" w:rsidR="00C63229" w:rsidRPr="00C63229" w:rsidRDefault="00C63229" w:rsidP="00C63229">
            <w:r w:rsidRPr="00C63229">
              <w:t>☐</w:t>
            </w:r>
          </w:p>
        </w:tc>
      </w:tr>
      <w:tr w:rsidR="00C63229" w:rsidRPr="00C63229" w14:paraId="76B3D4DA" w14:textId="77777777" w:rsidTr="00DE6402">
        <w:trPr>
          <w:tblCellSpacing w:w="15" w:type="dxa"/>
        </w:trPr>
        <w:tc>
          <w:tcPr>
            <w:tcW w:w="0" w:type="auto"/>
            <w:vAlign w:val="center"/>
            <w:hideMark/>
          </w:tcPr>
          <w:p w14:paraId="63DA6107" w14:textId="4B6AF96E" w:rsidR="00C63229" w:rsidRPr="00C63229" w:rsidRDefault="00C63229" w:rsidP="00C63229">
            <w:r w:rsidRPr="00C63229">
              <w:t>Is een persoon aangewezen die het beleid voor het tegengaan van pesten coördineert?</w:t>
            </w:r>
            <w:r w:rsidR="004736E1">
              <w:t xml:space="preserve"> (Anti-pestcoördinator)</w:t>
            </w:r>
          </w:p>
        </w:tc>
        <w:tc>
          <w:tcPr>
            <w:tcW w:w="537" w:type="dxa"/>
            <w:vAlign w:val="center"/>
            <w:hideMark/>
          </w:tcPr>
          <w:p w14:paraId="4BC943E7" w14:textId="77777777" w:rsidR="00C63229" w:rsidRPr="00C63229" w:rsidRDefault="00C63229" w:rsidP="00C63229">
            <w:r w:rsidRPr="00C63229">
              <w:t>☐</w:t>
            </w:r>
          </w:p>
        </w:tc>
        <w:tc>
          <w:tcPr>
            <w:tcW w:w="537" w:type="dxa"/>
            <w:vAlign w:val="center"/>
            <w:hideMark/>
          </w:tcPr>
          <w:p w14:paraId="033EC026" w14:textId="77777777" w:rsidR="00C63229" w:rsidRPr="00C63229" w:rsidRDefault="00C63229" w:rsidP="00C63229">
            <w:r w:rsidRPr="00C63229">
              <w:t>☐</w:t>
            </w:r>
          </w:p>
        </w:tc>
        <w:tc>
          <w:tcPr>
            <w:tcW w:w="537" w:type="dxa"/>
            <w:vAlign w:val="center"/>
            <w:hideMark/>
          </w:tcPr>
          <w:p w14:paraId="195E335F" w14:textId="77777777" w:rsidR="00C63229" w:rsidRPr="00C63229" w:rsidRDefault="00C63229" w:rsidP="00C63229">
            <w:r w:rsidRPr="00C63229">
              <w:t>☐</w:t>
            </w:r>
          </w:p>
        </w:tc>
        <w:tc>
          <w:tcPr>
            <w:tcW w:w="522" w:type="dxa"/>
            <w:vAlign w:val="center"/>
            <w:hideMark/>
          </w:tcPr>
          <w:p w14:paraId="4DE57484" w14:textId="77777777" w:rsidR="00C63229" w:rsidRPr="00C63229" w:rsidRDefault="00C63229" w:rsidP="00C63229">
            <w:r w:rsidRPr="00C63229">
              <w:t>☐</w:t>
            </w:r>
          </w:p>
        </w:tc>
      </w:tr>
      <w:tr w:rsidR="00C63229" w:rsidRPr="00C63229" w14:paraId="07C54FB1" w14:textId="77777777" w:rsidTr="00DE6402">
        <w:trPr>
          <w:tblCellSpacing w:w="15" w:type="dxa"/>
        </w:trPr>
        <w:tc>
          <w:tcPr>
            <w:tcW w:w="0" w:type="auto"/>
            <w:vAlign w:val="center"/>
            <w:hideMark/>
          </w:tcPr>
          <w:p w14:paraId="6BF9946C" w14:textId="5FCA5688" w:rsidR="00C63229" w:rsidRPr="00C63229" w:rsidRDefault="00C63229" w:rsidP="00C63229">
            <w:r w:rsidRPr="00C63229">
              <w:t>Is er voor leerlingen en ouders een aanspreekpunt in het kader van pesten?</w:t>
            </w:r>
            <w:r w:rsidR="004736E1">
              <w:t xml:space="preserve"> (Anti-pestcoördinator)</w:t>
            </w:r>
          </w:p>
        </w:tc>
        <w:tc>
          <w:tcPr>
            <w:tcW w:w="537" w:type="dxa"/>
            <w:vAlign w:val="center"/>
            <w:hideMark/>
          </w:tcPr>
          <w:p w14:paraId="60BFDC5B" w14:textId="77777777" w:rsidR="00C63229" w:rsidRPr="00C63229" w:rsidRDefault="00C63229" w:rsidP="00C63229">
            <w:r w:rsidRPr="00C63229">
              <w:t>☐</w:t>
            </w:r>
          </w:p>
        </w:tc>
        <w:tc>
          <w:tcPr>
            <w:tcW w:w="537" w:type="dxa"/>
            <w:vAlign w:val="center"/>
            <w:hideMark/>
          </w:tcPr>
          <w:p w14:paraId="3B758944" w14:textId="77777777" w:rsidR="00C63229" w:rsidRPr="00C63229" w:rsidRDefault="00C63229" w:rsidP="00C63229">
            <w:r w:rsidRPr="00C63229">
              <w:t>☐</w:t>
            </w:r>
          </w:p>
        </w:tc>
        <w:tc>
          <w:tcPr>
            <w:tcW w:w="537" w:type="dxa"/>
            <w:vAlign w:val="center"/>
            <w:hideMark/>
          </w:tcPr>
          <w:p w14:paraId="271FD95C" w14:textId="77777777" w:rsidR="00C63229" w:rsidRPr="00C63229" w:rsidRDefault="00C63229" w:rsidP="00C63229">
            <w:r w:rsidRPr="00C63229">
              <w:t>☐</w:t>
            </w:r>
          </w:p>
        </w:tc>
        <w:tc>
          <w:tcPr>
            <w:tcW w:w="522" w:type="dxa"/>
            <w:vAlign w:val="center"/>
            <w:hideMark/>
          </w:tcPr>
          <w:p w14:paraId="0BE2683B" w14:textId="77777777" w:rsidR="00C63229" w:rsidRPr="00C63229" w:rsidRDefault="00C63229" w:rsidP="00C63229">
            <w:r w:rsidRPr="00C63229">
              <w:t>☐</w:t>
            </w:r>
          </w:p>
        </w:tc>
      </w:tr>
      <w:tr w:rsidR="00C63229" w:rsidRPr="00C63229" w14:paraId="55BDF692" w14:textId="77777777" w:rsidTr="00DE6402">
        <w:trPr>
          <w:tblCellSpacing w:w="15" w:type="dxa"/>
        </w:trPr>
        <w:tc>
          <w:tcPr>
            <w:tcW w:w="0" w:type="auto"/>
            <w:vAlign w:val="center"/>
            <w:hideMark/>
          </w:tcPr>
          <w:p w14:paraId="378EEBE1" w14:textId="77777777" w:rsidR="00C63229" w:rsidRPr="00C63229" w:rsidRDefault="00C63229" w:rsidP="00C63229">
            <w:r w:rsidRPr="00C63229">
              <w:t>Is voor leerlingen en ouders duidelijk wie dit aanspreekpunt is?</w:t>
            </w:r>
          </w:p>
        </w:tc>
        <w:tc>
          <w:tcPr>
            <w:tcW w:w="537" w:type="dxa"/>
            <w:vAlign w:val="center"/>
            <w:hideMark/>
          </w:tcPr>
          <w:p w14:paraId="00FBE185" w14:textId="77777777" w:rsidR="00C63229" w:rsidRPr="00C63229" w:rsidRDefault="00C63229" w:rsidP="00C63229">
            <w:r w:rsidRPr="00C63229">
              <w:t>☐</w:t>
            </w:r>
          </w:p>
        </w:tc>
        <w:tc>
          <w:tcPr>
            <w:tcW w:w="537" w:type="dxa"/>
            <w:vAlign w:val="center"/>
            <w:hideMark/>
          </w:tcPr>
          <w:p w14:paraId="5A07696E" w14:textId="77777777" w:rsidR="00C63229" w:rsidRPr="00C63229" w:rsidRDefault="00C63229" w:rsidP="00C63229">
            <w:r w:rsidRPr="00C63229">
              <w:t>☐</w:t>
            </w:r>
          </w:p>
        </w:tc>
        <w:tc>
          <w:tcPr>
            <w:tcW w:w="537" w:type="dxa"/>
            <w:vAlign w:val="center"/>
            <w:hideMark/>
          </w:tcPr>
          <w:p w14:paraId="6964910D" w14:textId="77777777" w:rsidR="00C63229" w:rsidRPr="00C63229" w:rsidRDefault="00C63229" w:rsidP="00C63229">
            <w:r w:rsidRPr="00C63229">
              <w:t>☐</w:t>
            </w:r>
          </w:p>
        </w:tc>
        <w:tc>
          <w:tcPr>
            <w:tcW w:w="522" w:type="dxa"/>
            <w:vAlign w:val="center"/>
            <w:hideMark/>
          </w:tcPr>
          <w:p w14:paraId="521DA133" w14:textId="77777777" w:rsidR="00C63229" w:rsidRPr="00C63229" w:rsidRDefault="00C63229" w:rsidP="00C63229">
            <w:r w:rsidRPr="00C63229">
              <w:t>☐</w:t>
            </w:r>
          </w:p>
        </w:tc>
      </w:tr>
    </w:tbl>
    <w:p w14:paraId="4AC4356D" w14:textId="77777777" w:rsidR="00DE6402" w:rsidRDefault="00DE6402" w:rsidP="00C63229">
      <w:pPr>
        <w:rPr>
          <w:b/>
          <w:bCs/>
        </w:rPr>
      </w:pPr>
    </w:p>
    <w:p w14:paraId="73A91F18" w14:textId="64426FFC" w:rsidR="00C63229" w:rsidRPr="00C63229" w:rsidRDefault="00C63229" w:rsidP="00A32596">
      <w:pPr>
        <w:pStyle w:val="Kop2"/>
      </w:pPr>
      <w:bookmarkStart w:id="28" w:name="_Toc242978244"/>
      <w:r w:rsidRPr="00C63229">
        <w:t>5. Onderwijstijd</w:t>
      </w:r>
      <w:bookmarkEnd w:id="28"/>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02CD6A69" w14:textId="77777777" w:rsidTr="00DE6402">
        <w:trPr>
          <w:tblHeader/>
          <w:tblCellSpacing w:w="15" w:type="dxa"/>
        </w:trPr>
        <w:tc>
          <w:tcPr>
            <w:tcW w:w="0" w:type="auto"/>
            <w:vAlign w:val="center"/>
            <w:hideMark/>
          </w:tcPr>
          <w:p w14:paraId="3A1AD6AD" w14:textId="77777777" w:rsidR="00C63229" w:rsidRPr="00C63229" w:rsidRDefault="00C63229" w:rsidP="00C63229">
            <w:pPr>
              <w:rPr>
                <w:b/>
                <w:bCs/>
              </w:rPr>
            </w:pPr>
            <w:r w:rsidRPr="00C63229">
              <w:rPr>
                <w:b/>
                <w:bCs/>
              </w:rPr>
              <w:t>Controlevraag</w:t>
            </w:r>
          </w:p>
        </w:tc>
        <w:tc>
          <w:tcPr>
            <w:tcW w:w="537" w:type="dxa"/>
            <w:vAlign w:val="center"/>
            <w:hideMark/>
          </w:tcPr>
          <w:p w14:paraId="32AA8789" w14:textId="77777777" w:rsidR="00C63229" w:rsidRPr="00C63229" w:rsidRDefault="00C63229" w:rsidP="00C63229">
            <w:pPr>
              <w:rPr>
                <w:b/>
                <w:bCs/>
              </w:rPr>
            </w:pPr>
            <w:r w:rsidRPr="00C63229">
              <w:rPr>
                <w:b/>
                <w:bCs/>
              </w:rPr>
              <w:t>Ja</w:t>
            </w:r>
          </w:p>
        </w:tc>
        <w:tc>
          <w:tcPr>
            <w:tcW w:w="537" w:type="dxa"/>
            <w:vAlign w:val="center"/>
            <w:hideMark/>
          </w:tcPr>
          <w:p w14:paraId="531E60B2" w14:textId="77777777" w:rsidR="00C63229" w:rsidRPr="00C63229" w:rsidRDefault="00C63229" w:rsidP="00C63229">
            <w:pPr>
              <w:rPr>
                <w:b/>
                <w:bCs/>
              </w:rPr>
            </w:pPr>
            <w:r w:rsidRPr="00C63229">
              <w:rPr>
                <w:b/>
                <w:bCs/>
              </w:rPr>
              <w:t>Nee</w:t>
            </w:r>
          </w:p>
        </w:tc>
        <w:tc>
          <w:tcPr>
            <w:tcW w:w="537" w:type="dxa"/>
            <w:vAlign w:val="center"/>
            <w:hideMark/>
          </w:tcPr>
          <w:p w14:paraId="4F7062E8" w14:textId="77777777" w:rsidR="00C63229" w:rsidRPr="00C63229" w:rsidRDefault="00C63229" w:rsidP="00C63229">
            <w:pPr>
              <w:rPr>
                <w:b/>
                <w:bCs/>
              </w:rPr>
            </w:pPr>
            <w:r w:rsidRPr="00C63229">
              <w:rPr>
                <w:b/>
                <w:bCs/>
              </w:rPr>
              <w:t>Twijfel</w:t>
            </w:r>
          </w:p>
        </w:tc>
        <w:tc>
          <w:tcPr>
            <w:tcW w:w="522" w:type="dxa"/>
            <w:vAlign w:val="center"/>
            <w:hideMark/>
          </w:tcPr>
          <w:p w14:paraId="258F3ABF" w14:textId="77777777" w:rsidR="00C63229" w:rsidRPr="00C63229" w:rsidRDefault="00C63229" w:rsidP="00C63229">
            <w:pPr>
              <w:rPr>
                <w:b/>
                <w:bCs/>
              </w:rPr>
            </w:pPr>
            <w:r w:rsidRPr="00C63229">
              <w:rPr>
                <w:b/>
                <w:bCs/>
              </w:rPr>
              <w:t>N.v.t.</w:t>
            </w:r>
          </w:p>
        </w:tc>
      </w:tr>
      <w:tr w:rsidR="00C63229" w:rsidRPr="00C63229" w14:paraId="5F2A2B81" w14:textId="77777777" w:rsidTr="00DE6402">
        <w:trPr>
          <w:tblCellSpacing w:w="15" w:type="dxa"/>
        </w:trPr>
        <w:tc>
          <w:tcPr>
            <w:tcW w:w="0" w:type="auto"/>
            <w:vAlign w:val="center"/>
            <w:hideMark/>
          </w:tcPr>
          <w:p w14:paraId="1D77FA64" w14:textId="77777777" w:rsidR="00C63229" w:rsidRPr="00C63229" w:rsidRDefault="00C63229" w:rsidP="00C63229">
            <w:r w:rsidRPr="00C63229">
              <w:t>Ontvangen leerlingen gedurende acht schooljaren ten minste 7.520 uur onderwijs?</w:t>
            </w:r>
          </w:p>
        </w:tc>
        <w:tc>
          <w:tcPr>
            <w:tcW w:w="537" w:type="dxa"/>
            <w:vAlign w:val="center"/>
            <w:hideMark/>
          </w:tcPr>
          <w:p w14:paraId="1ECD834F" w14:textId="77777777" w:rsidR="00C63229" w:rsidRPr="00C63229" w:rsidRDefault="00C63229" w:rsidP="00C63229">
            <w:r w:rsidRPr="00C63229">
              <w:t>☐</w:t>
            </w:r>
          </w:p>
        </w:tc>
        <w:tc>
          <w:tcPr>
            <w:tcW w:w="537" w:type="dxa"/>
            <w:vAlign w:val="center"/>
            <w:hideMark/>
          </w:tcPr>
          <w:p w14:paraId="4D3321EC" w14:textId="77777777" w:rsidR="00C63229" w:rsidRPr="00C63229" w:rsidRDefault="00C63229" w:rsidP="00C63229">
            <w:r w:rsidRPr="00C63229">
              <w:t>☐</w:t>
            </w:r>
          </w:p>
        </w:tc>
        <w:tc>
          <w:tcPr>
            <w:tcW w:w="537" w:type="dxa"/>
            <w:vAlign w:val="center"/>
            <w:hideMark/>
          </w:tcPr>
          <w:p w14:paraId="3DA94BBA" w14:textId="77777777" w:rsidR="00C63229" w:rsidRPr="00C63229" w:rsidRDefault="00C63229" w:rsidP="00C63229">
            <w:r w:rsidRPr="00C63229">
              <w:t>☐</w:t>
            </w:r>
          </w:p>
        </w:tc>
        <w:tc>
          <w:tcPr>
            <w:tcW w:w="522" w:type="dxa"/>
            <w:vAlign w:val="center"/>
            <w:hideMark/>
          </w:tcPr>
          <w:p w14:paraId="22CAF51D" w14:textId="77777777" w:rsidR="00C63229" w:rsidRPr="00C63229" w:rsidRDefault="00C63229" w:rsidP="00C63229">
            <w:r w:rsidRPr="00C63229">
              <w:t>☐</w:t>
            </w:r>
          </w:p>
        </w:tc>
      </w:tr>
      <w:tr w:rsidR="00C63229" w:rsidRPr="00C63229" w14:paraId="760D3C66" w14:textId="77777777" w:rsidTr="00DE6402">
        <w:trPr>
          <w:tblCellSpacing w:w="15" w:type="dxa"/>
        </w:trPr>
        <w:tc>
          <w:tcPr>
            <w:tcW w:w="0" w:type="auto"/>
            <w:vAlign w:val="center"/>
            <w:hideMark/>
          </w:tcPr>
          <w:p w14:paraId="6FD3E920" w14:textId="77777777" w:rsidR="00C63229" w:rsidRPr="00C63229" w:rsidRDefault="00C63229" w:rsidP="00C63229">
            <w:r w:rsidRPr="00C63229">
              <w:t>Is de geplande onderwijstijd zo ingericht dat deze urennorm kan worden gerealiseerd?</w:t>
            </w:r>
          </w:p>
        </w:tc>
        <w:tc>
          <w:tcPr>
            <w:tcW w:w="537" w:type="dxa"/>
            <w:vAlign w:val="center"/>
            <w:hideMark/>
          </w:tcPr>
          <w:p w14:paraId="2FA354BB" w14:textId="77777777" w:rsidR="00C63229" w:rsidRPr="00C63229" w:rsidRDefault="00C63229" w:rsidP="00C63229">
            <w:r w:rsidRPr="00C63229">
              <w:t>☐</w:t>
            </w:r>
          </w:p>
        </w:tc>
        <w:tc>
          <w:tcPr>
            <w:tcW w:w="537" w:type="dxa"/>
            <w:vAlign w:val="center"/>
            <w:hideMark/>
          </w:tcPr>
          <w:p w14:paraId="27F65730" w14:textId="77777777" w:rsidR="00C63229" w:rsidRPr="00C63229" w:rsidRDefault="00C63229" w:rsidP="00C63229">
            <w:r w:rsidRPr="00C63229">
              <w:t>☐</w:t>
            </w:r>
          </w:p>
        </w:tc>
        <w:tc>
          <w:tcPr>
            <w:tcW w:w="537" w:type="dxa"/>
            <w:vAlign w:val="center"/>
            <w:hideMark/>
          </w:tcPr>
          <w:p w14:paraId="307B8A54" w14:textId="77777777" w:rsidR="00C63229" w:rsidRPr="00C63229" w:rsidRDefault="00C63229" w:rsidP="00C63229">
            <w:r w:rsidRPr="00C63229">
              <w:t>☐</w:t>
            </w:r>
          </w:p>
        </w:tc>
        <w:tc>
          <w:tcPr>
            <w:tcW w:w="522" w:type="dxa"/>
            <w:vAlign w:val="center"/>
            <w:hideMark/>
          </w:tcPr>
          <w:p w14:paraId="0E7693B5" w14:textId="77777777" w:rsidR="00C63229" w:rsidRPr="00C63229" w:rsidRDefault="00C63229" w:rsidP="00C63229">
            <w:r w:rsidRPr="00C63229">
              <w:t>☐</w:t>
            </w:r>
          </w:p>
        </w:tc>
      </w:tr>
      <w:tr w:rsidR="00C63229" w:rsidRPr="00C63229" w14:paraId="325B9422" w14:textId="77777777" w:rsidTr="00DE6402">
        <w:trPr>
          <w:tblCellSpacing w:w="15" w:type="dxa"/>
        </w:trPr>
        <w:tc>
          <w:tcPr>
            <w:tcW w:w="0" w:type="auto"/>
            <w:vAlign w:val="center"/>
            <w:hideMark/>
          </w:tcPr>
          <w:p w14:paraId="74D3175A" w14:textId="77777777" w:rsidR="00C63229" w:rsidRPr="00C63229" w:rsidRDefault="00C63229" w:rsidP="00C63229">
            <w:r w:rsidRPr="00C63229">
              <w:t>Hebben de groepen 3 tot en met 8 in beginsel een vijfdaagse schoolweek?</w:t>
            </w:r>
          </w:p>
        </w:tc>
        <w:tc>
          <w:tcPr>
            <w:tcW w:w="537" w:type="dxa"/>
            <w:vAlign w:val="center"/>
            <w:hideMark/>
          </w:tcPr>
          <w:p w14:paraId="6133D31A" w14:textId="77777777" w:rsidR="00C63229" w:rsidRPr="00C63229" w:rsidRDefault="00C63229" w:rsidP="00C63229">
            <w:r w:rsidRPr="00C63229">
              <w:t>☐</w:t>
            </w:r>
          </w:p>
        </w:tc>
        <w:tc>
          <w:tcPr>
            <w:tcW w:w="537" w:type="dxa"/>
            <w:vAlign w:val="center"/>
            <w:hideMark/>
          </w:tcPr>
          <w:p w14:paraId="1C366C95" w14:textId="77777777" w:rsidR="00C63229" w:rsidRPr="00C63229" w:rsidRDefault="00C63229" w:rsidP="00C63229">
            <w:r w:rsidRPr="00C63229">
              <w:t>☐</w:t>
            </w:r>
          </w:p>
        </w:tc>
        <w:tc>
          <w:tcPr>
            <w:tcW w:w="537" w:type="dxa"/>
            <w:vAlign w:val="center"/>
            <w:hideMark/>
          </w:tcPr>
          <w:p w14:paraId="6EF04553" w14:textId="77777777" w:rsidR="00C63229" w:rsidRPr="00C63229" w:rsidRDefault="00C63229" w:rsidP="00C63229">
            <w:r w:rsidRPr="00C63229">
              <w:t>☐</w:t>
            </w:r>
          </w:p>
        </w:tc>
        <w:tc>
          <w:tcPr>
            <w:tcW w:w="522" w:type="dxa"/>
            <w:vAlign w:val="center"/>
            <w:hideMark/>
          </w:tcPr>
          <w:p w14:paraId="12A08002" w14:textId="77777777" w:rsidR="00C63229" w:rsidRPr="00C63229" w:rsidRDefault="00C63229" w:rsidP="00C63229">
            <w:r w:rsidRPr="00C63229">
              <w:t>☐</w:t>
            </w:r>
          </w:p>
        </w:tc>
      </w:tr>
      <w:tr w:rsidR="00C63229" w:rsidRPr="00C63229" w14:paraId="60CCC6AF" w14:textId="77777777" w:rsidTr="00DE6402">
        <w:trPr>
          <w:tblCellSpacing w:w="15" w:type="dxa"/>
        </w:trPr>
        <w:tc>
          <w:tcPr>
            <w:tcW w:w="0" w:type="auto"/>
            <w:vAlign w:val="center"/>
            <w:hideMark/>
          </w:tcPr>
          <w:p w14:paraId="7E4EBA29" w14:textId="77777777" w:rsidR="00C63229" w:rsidRPr="00C63229" w:rsidRDefault="00C63229" w:rsidP="00C63229">
            <w:r w:rsidRPr="00C63229">
              <w:t>Worden, naast weken met een algemene feestdag, maximaal zeven vierdaagse schoolweken per jaar ingepland?</w:t>
            </w:r>
          </w:p>
        </w:tc>
        <w:tc>
          <w:tcPr>
            <w:tcW w:w="537" w:type="dxa"/>
            <w:vAlign w:val="center"/>
            <w:hideMark/>
          </w:tcPr>
          <w:p w14:paraId="2D48A09F" w14:textId="77777777" w:rsidR="00C63229" w:rsidRPr="00C63229" w:rsidRDefault="00C63229" w:rsidP="00C63229">
            <w:r w:rsidRPr="00C63229">
              <w:t>☐</w:t>
            </w:r>
          </w:p>
        </w:tc>
        <w:tc>
          <w:tcPr>
            <w:tcW w:w="537" w:type="dxa"/>
            <w:vAlign w:val="center"/>
            <w:hideMark/>
          </w:tcPr>
          <w:p w14:paraId="5646B2A0" w14:textId="77777777" w:rsidR="00C63229" w:rsidRPr="00C63229" w:rsidRDefault="00C63229" w:rsidP="00C63229">
            <w:r w:rsidRPr="00C63229">
              <w:t>☐</w:t>
            </w:r>
          </w:p>
        </w:tc>
        <w:tc>
          <w:tcPr>
            <w:tcW w:w="537" w:type="dxa"/>
            <w:vAlign w:val="center"/>
            <w:hideMark/>
          </w:tcPr>
          <w:p w14:paraId="713F8D2C" w14:textId="77777777" w:rsidR="00C63229" w:rsidRPr="00C63229" w:rsidRDefault="00C63229" w:rsidP="00C63229">
            <w:r w:rsidRPr="00C63229">
              <w:t>☐</w:t>
            </w:r>
          </w:p>
        </w:tc>
        <w:tc>
          <w:tcPr>
            <w:tcW w:w="522" w:type="dxa"/>
            <w:vAlign w:val="center"/>
            <w:hideMark/>
          </w:tcPr>
          <w:p w14:paraId="2E17C427" w14:textId="77777777" w:rsidR="00C63229" w:rsidRPr="00C63229" w:rsidRDefault="00C63229" w:rsidP="00C63229">
            <w:r w:rsidRPr="00C63229">
              <w:t>☐</w:t>
            </w:r>
          </w:p>
        </w:tc>
      </w:tr>
      <w:tr w:rsidR="00C63229" w:rsidRPr="00C63229" w14:paraId="39DF5DE1" w14:textId="77777777" w:rsidTr="00DE6402">
        <w:trPr>
          <w:tblCellSpacing w:w="15" w:type="dxa"/>
        </w:trPr>
        <w:tc>
          <w:tcPr>
            <w:tcW w:w="0" w:type="auto"/>
            <w:vAlign w:val="center"/>
            <w:hideMark/>
          </w:tcPr>
          <w:p w14:paraId="2AEF2275" w14:textId="77777777" w:rsidR="00C63229" w:rsidRPr="00C63229" w:rsidRDefault="00C63229" w:rsidP="00C63229">
            <w:r w:rsidRPr="00C63229">
              <w:t>Zijn deze vierdaagse schoolweken evenwichtig over het schooljaar verdeeld?</w:t>
            </w:r>
          </w:p>
        </w:tc>
        <w:tc>
          <w:tcPr>
            <w:tcW w:w="537" w:type="dxa"/>
            <w:vAlign w:val="center"/>
            <w:hideMark/>
          </w:tcPr>
          <w:p w14:paraId="3309B826" w14:textId="77777777" w:rsidR="00C63229" w:rsidRPr="00C63229" w:rsidRDefault="00C63229" w:rsidP="00C63229">
            <w:r w:rsidRPr="00C63229">
              <w:t>☐</w:t>
            </w:r>
          </w:p>
        </w:tc>
        <w:tc>
          <w:tcPr>
            <w:tcW w:w="537" w:type="dxa"/>
            <w:vAlign w:val="center"/>
            <w:hideMark/>
          </w:tcPr>
          <w:p w14:paraId="16EA54E3" w14:textId="77777777" w:rsidR="00C63229" w:rsidRPr="00C63229" w:rsidRDefault="00C63229" w:rsidP="00C63229">
            <w:r w:rsidRPr="00C63229">
              <w:t>☐</w:t>
            </w:r>
          </w:p>
        </w:tc>
        <w:tc>
          <w:tcPr>
            <w:tcW w:w="537" w:type="dxa"/>
            <w:vAlign w:val="center"/>
            <w:hideMark/>
          </w:tcPr>
          <w:p w14:paraId="36C73C17" w14:textId="77777777" w:rsidR="00C63229" w:rsidRPr="00C63229" w:rsidRDefault="00C63229" w:rsidP="00C63229">
            <w:r w:rsidRPr="00C63229">
              <w:t>☐</w:t>
            </w:r>
          </w:p>
        </w:tc>
        <w:tc>
          <w:tcPr>
            <w:tcW w:w="522" w:type="dxa"/>
            <w:vAlign w:val="center"/>
            <w:hideMark/>
          </w:tcPr>
          <w:p w14:paraId="14591DF8" w14:textId="77777777" w:rsidR="00C63229" w:rsidRPr="00C63229" w:rsidRDefault="00C63229" w:rsidP="00C63229">
            <w:r w:rsidRPr="00C63229">
              <w:t>☐</w:t>
            </w:r>
          </w:p>
        </w:tc>
      </w:tr>
      <w:tr w:rsidR="00C63229" w:rsidRPr="00C63229" w14:paraId="326D9A96" w14:textId="77777777" w:rsidTr="00DE6402">
        <w:trPr>
          <w:tblCellSpacing w:w="15" w:type="dxa"/>
        </w:trPr>
        <w:tc>
          <w:tcPr>
            <w:tcW w:w="0" w:type="auto"/>
            <w:vAlign w:val="center"/>
            <w:hideMark/>
          </w:tcPr>
          <w:p w14:paraId="49214FB6" w14:textId="77777777" w:rsidR="00C63229" w:rsidRPr="00C63229" w:rsidRDefault="00C63229" w:rsidP="00C63229">
            <w:r w:rsidRPr="00C63229">
              <w:t>Zijn de geplande vierdaagse schoolweken in de schoolgids vermeld?</w:t>
            </w:r>
          </w:p>
        </w:tc>
        <w:tc>
          <w:tcPr>
            <w:tcW w:w="537" w:type="dxa"/>
            <w:vAlign w:val="center"/>
            <w:hideMark/>
          </w:tcPr>
          <w:p w14:paraId="1DFBE431" w14:textId="77777777" w:rsidR="00C63229" w:rsidRPr="00C63229" w:rsidRDefault="00C63229" w:rsidP="00C63229">
            <w:r w:rsidRPr="00C63229">
              <w:t>☐</w:t>
            </w:r>
          </w:p>
        </w:tc>
        <w:tc>
          <w:tcPr>
            <w:tcW w:w="537" w:type="dxa"/>
            <w:vAlign w:val="center"/>
            <w:hideMark/>
          </w:tcPr>
          <w:p w14:paraId="636DF4EE" w14:textId="77777777" w:rsidR="00C63229" w:rsidRPr="00C63229" w:rsidRDefault="00C63229" w:rsidP="00C63229">
            <w:r w:rsidRPr="00C63229">
              <w:t>☐</w:t>
            </w:r>
          </w:p>
        </w:tc>
        <w:tc>
          <w:tcPr>
            <w:tcW w:w="537" w:type="dxa"/>
            <w:vAlign w:val="center"/>
            <w:hideMark/>
          </w:tcPr>
          <w:p w14:paraId="0C5A3318" w14:textId="77777777" w:rsidR="00C63229" w:rsidRPr="00C63229" w:rsidRDefault="00C63229" w:rsidP="00C63229">
            <w:r w:rsidRPr="00C63229">
              <w:t>☐</w:t>
            </w:r>
          </w:p>
        </w:tc>
        <w:tc>
          <w:tcPr>
            <w:tcW w:w="522" w:type="dxa"/>
            <w:vAlign w:val="center"/>
            <w:hideMark/>
          </w:tcPr>
          <w:p w14:paraId="7B66D105" w14:textId="77777777" w:rsidR="00C63229" w:rsidRPr="00C63229" w:rsidRDefault="00C63229" w:rsidP="00C63229">
            <w:r w:rsidRPr="00C63229">
              <w:t>☐</w:t>
            </w:r>
          </w:p>
        </w:tc>
      </w:tr>
      <w:tr w:rsidR="00C63229" w:rsidRPr="00C63229" w14:paraId="172B9AA6" w14:textId="77777777" w:rsidTr="00DE6402">
        <w:trPr>
          <w:tblCellSpacing w:w="15" w:type="dxa"/>
        </w:trPr>
        <w:tc>
          <w:tcPr>
            <w:tcW w:w="0" w:type="auto"/>
            <w:vAlign w:val="center"/>
            <w:hideMark/>
          </w:tcPr>
          <w:p w14:paraId="31D04A61" w14:textId="77777777" w:rsidR="00C63229" w:rsidRPr="00C63229" w:rsidRDefault="00C63229" w:rsidP="00C63229">
            <w:r w:rsidRPr="00C63229">
              <w:t>Heeft de school voor onverwachte lesuitval een vervangend onderwijsprogramma?</w:t>
            </w:r>
          </w:p>
        </w:tc>
        <w:tc>
          <w:tcPr>
            <w:tcW w:w="537" w:type="dxa"/>
            <w:vAlign w:val="center"/>
            <w:hideMark/>
          </w:tcPr>
          <w:p w14:paraId="1EC23592" w14:textId="77777777" w:rsidR="00C63229" w:rsidRPr="00C63229" w:rsidRDefault="00C63229" w:rsidP="00C63229">
            <w:r w:rsidRPr="00C63229">
              <w:t>☐</w:t>
            </w:r>
          </w:p>
        </w:tc>
        <w:tc>
          <w:tcPr>
            <w:tcW w:w="537" w:type="dxa"/>
            <w:vAlign w:val="center"/>
            <w:hideMark/>
          </w:tcPr>
          <w:p w14:paraId="1B8DDCB6" w14:textId="77777777" w:rsidR="00C63229" w:rsidRPr="00C63229" w:rsidRDefault="00C63229" w:rsidP="00C63229">
            <w:r w:rsidRPr="00C63229">
              <w:t>☐</w:t>
            </w:r>
          </w:p>
        </w:tc>
        <w:tc>
          <w:tcPr>
            <w:tcW w:w="537" w:type="dxa"/>
            <w:vAlign w:val="center"/>
            <w:hideMark/>
          </w:tcPr>
          <w:p w14:paraId="2C58EE36" w14:textId="77777777" w:rsidR="00C63229" w:rsidRPr="00C63229" w:rsidRDefault="00C63229" w:rsidP="00C63229">
            <w:r w:rsidRPr="00C63229">
              <w:t>☐</w:t>
            </w:r>
          </w:p>
        </w:tc>
        <w:tc>
          <w:tcPr>
            <w:tcW w:w="522" w:type="dxa"/>
            <w:vAlign w:val="center"/>
            <w:hideMark/>
          </w:tcPr>
          <w:p w14:paraId="6AB75B04" w14:textId="77777777" w:rsidR="00C63229" w:rsidRPr="00C63229" w:rsidRDefault="00C63229" w:rsidP="00C63229">
            <w:r w:rsidRPr="00C63229">
              <w:t>☐</w:t>
            </w:r>
          </w:p>
        </w:tc>
      </w:tr>
    </w:tbl>
    <w:p w14:paraId="5D4B9683" w14:textId="77777777" w:rsidR="00DE6402" w:rsidRDefault="00DE6402" w:rsidP="00C63229">
      <w:pPr>
        <w:rPr>
          <w:b/>
          <w:bCs/>
        </w:rPr>
      </w:pPr>
    </w:p>
    <w:p w14:paraId="7ED87EE2" w14:textId="37D9F635" w:rsidR="00C63229" w:rsidRPr="00C63229" w:rsidRDefault="00C63229" w:rsidP="00A32596">
      <w:pPr>
        <w:pStyle w:val="Kop2"/>
      </w:pPr>
      <w:bookmarkStart w:id="29" w:name="_Toc242978245"/>
      <w:r w:rsidRPr="00C63229">
        <w:lastRenderedPageBreak/>
        <w:t>6. Doorstroomtoets en schooladvies</w:t>
      </w:r>
      <w:bookmarkEnd w:id="29"/>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2E62192D" w14:textId="77777777" w:rsidTr="00DE6402">
        <w:trPr>
          <w:tblHeader/>
          <w:tblCellSpacing w:w="15" w:type="dxa"/>
        </w:trPr>
        <w:tc>
          <w:tcPr>
            <w:tcW w:w="0" w:type="auto"/>
            <w:vAlign w:val="center"/>
            <w:hideMark/>
          </w:tcPr>
          <w:p w14:paraId="5288A73A" w14:textId="77777777" w:rsidR="00C63229" w:rsidRPr="00C63229" w:rsidRDefault="00C63229" w:rsidP="00C63229">
            <w:pPr>
              <w:rPr>
                <w:b/>
                <w:bCs/>
              </w:rPr>
            </w:pPr>
            <w:r w:rsidRPr="00C63229">
              <w:rPr>
                <w:b/>
                <w:bCs/>
              </w:rPr>
              <w:t>Controlevraag</w:t>
            </w:r>
          </w:p>
        </w:tc>
        <w:tc>
          <w:tcPr>
            <w:tcW w:w="537" w:type="dxa"/>
            <w:vAlign w:val="center"/>
            <w:hideMark/>
          </w:tcPr>
          <w:p w14:paraId="5F84311D" w14:textId="77777777" w:rsidR="00C63229" w:rsidRPr="00C63229" w:rsidRDefault="00C63229" w:rsidP="00C63229">
            <w:pPr>
              <w:rPr>
                <w:b/>
                <w:bCs/>
              </w:rPr>
            </w:pPr>
            <w:r w:rsidRPr="00C63229">
              <w:rPr>
                <w:b/>
                <w:bCs/>
              </w:rPr>
              <w:t>Ja</w:t>
            </w:r>
          </w:p>
        </w:tc>
        <w:tc>
          <w:tcPr>
            <w:tcW w:w="537" w:type="dxa"/>
            <w:vAlign w:val="center"/>
            <w:hideMark/>
          </w:tcPr>
          <w:p w14:paraId="6D5D0597" w14:textId="77777777" w:rsidR="00C63229" w:rsidRPr="00C63229" w:rsidRDefault="00C63229" w:rsidP="00C63229">
            <w:pPr>
              <w:rPr>
                <w:b/>
                <w:bCs/>
              </w:rPr>
            </w:pPr>
            <w:r w:rsidRPr="00C63229">
              <w:rPr>
                <w:b/>
                <w:bCs/>
              </w:rPr>
              <w:t>Nee</w:t>
            </w:r>
          </w:p>
        </w:tc>
        <w:tc>
          <w:tcPr>
            <w:tcW w:w="537" w:type="dxa"/>
            <w:vAlign w:val="center"/>
            <w:hideMark/>
          </w:tcPr>
          <w:p w14:paraId="24AC6CD1" w14:textId="77777777" w:rsidR="00C63229" w:rsidRPr="00C63229" w:rsidRDefault="00C63229" w:rsidP="00C63229">
            <w:pPr>
              <w:rPr>
                <w:b/>
                <w:bCs/>
              </w:rPr>
            </w:pPr>
            <w:r w:rsidRPr="00C63229">
              <w:rPr>
                <w:b/>
                <w:bCs/>
              </w:rPr>
              <w:t>Twijfel</w:t>
            </w:r>
          </w:p>
        </w:tc>
        <w:tc>
          <w:tcPr>
            <w:tcW w:w="522" w:type="dxa"/>
            <w:vAlign w:val="center"/>
            <w:hideMark/>
          </w:tcPr>
          <w:p w14:paraId="05D74441" w14:textId="77777777" w:rsidR="00C63229" w:rsidRPr="00C63229" w:rsidRDefault="00C63229" w:rsidP="00C63229">
            <w:pPr>
              <w:rPr>
                <w:b/>
                <w:bCs/>
              </w:rPr>
            </w:pPr>
            <w:r w:rsidRPr="00C63229">
              <w:rPr>
                <w:b/>
                <w:bCs/>
              </w:rPr>
              <w:t>N.v.t.</w:t>
            </w:r>
          </w:p>
        </w:tc>
      </w:tr>
      <w:tr w:rsidR="00C63229" w:rsidRPr="00C63229" w14:paraId="189AFEF0" w14:textId="77777777" w:rsidTr="00DE6402">
        <w:trPr>
          <w:tblCellSpacing w:w="15" w:type="dxa"/>
        </w:trPr>
        <w:tc>
          <w:tcPr>
            <w:tcW w:w="0" w:type="auto"/>
            <w:vAlign w:val="center"/>
            <w:hideMark/>
          </w:tcPr>
          <w:p w14:paraId="046CA998" w14:textId="77777777" w:rsidR="00C63229" w:rsidRPr="00C63229" w:rsidRDefault="00C63229" w:rsidP="00C63229">
            <w:r w:rsidRPr="00C63229">
              <w:t>Krijgen leerlingen in groep 8 binnen de wettelijke termijn een voorlopig schooladvies?</w:t>
            </w:r>
          </w:p>
        </w:tc>
        <w:tc>
          <w:tcPr>
            <w:tcW w:w="537" w:type="dxa"/>
            <w:vAlign w:val="center"/>
            <w:hideMark/>
          </w:tcPr>
          <w:p w14:paraId="57B2E251" w14:textId="77777777" w:rsidR="00C63229" w:rsidRPr="00C63229" w:rsidRDefault="00C63229" w:rsidP="00C63229">
            <w:r w:rsidRPr="00C63229">
              <w:t>☐</w:t>
            </w:r>
          </w:p>
        </w:tc>
        <w:tc>
          <w:tcPr>
            <w:tcW w:w="537" w:type="dxa"/>
            <w:vAlign w:val="center"/>
            <w:hideMark/>
          </w:tcPr>
          <w:p w14:paraId="04A11CD0" w14:textId="77777777" w:rsidR="00C63229" w:rsidRPr="00C63229" w:rsidRDefault="00C63229" w:rsidP="00C63229">
            <w:r w:rsidRPr="00C63229">
              <w:t>☐</w:t>
            </w:r>
          </w:p>
        </w:tc>
        <w:tc>
          <w:tcPr>
            <w:tcW w:w="537" w:type="dxa"/>
            <w:vAlign w:val="center"/>
            <w:hideMark/>
          </w:tcPr>
          <w:p w14:paraId="33DB13CE" w14:textId="77777777" w:rsidR="00C63229" w:rsidRPr="00C63229" w:rsidRDefault="00C63229" w:rsidP="00C63229">
            <w:r w:rsidRPr="00C63229">
              <w:t>☐</w:t>
            </w:r>
          </w:p>
        </w:tc>
        <w:tc>
          <w:tcPr>
            <w:tcW w:w="522" w:type="dxa"/>
            <w:vAlign w:val="center"/>
            <w:hideMark/>
          </w:tcPr>
          <w:p w14:paraId="7693A12C" w14:textId="77777777" w:rsidR="00C63229" w:rsidRPr="00C63229" w:rsidRDefault="00C63229" w:rsidP="00C63229">
            <w:r w:rsidRPr="00C63229">
              <w:t>☐</w:t>
            </w:r>
          </w:p>
        </w:tc>
      </w:tr>
      <w:tr w:rsidR="00C63229" w:rsidRPr="00C63229" w14:paraId="0A1F1BC4" w14:textId="77777777" w:rsidTr="00DE6402">
        <w:trPr>
          <w:tblCellSpacing w:w="15" w:type="dxa"/>
        </w:trPr>
        <w:tc>
          <w:tcPr>
            <w:tcW w:w="0" w:type="auto"/>
            <w:vAlign w:val="center"/>
            <w:hideMark/>
          </w:tcPr>
          <w:p w14:paraId="0D32EAAC" w14:textId="77777777" w:rsidR="00C63229" w:rsidRPr="00C63229" w:rsidRDefault="00C63229" w:rsidP="00C63229">
            <w:r w:rsidRPr="00C63229">
              <w:t>Nemen alle leerlingen voor wie dit wettelijk verplicht is deel aan een toegelaten doorstroomtoets?</w:t>
            </w:r>
          </w:p>
        </w:tc>
        <w:tc>
          <w:tcPr>
            <w:tcW w:w="537" w:type="dxa"/>
            <w:vAlign w:val="center"/>
            <w:hideMark/>
          </w:tcPr>
          <w:p w14:paraId="756185C6" w14:textId="77777777" w:rsidR="00C63229" w:rsidRPr="00C63229" w:rsidRDefault="00C63229" w:rsidP="00C63229">
            <w:r w:rsidRPr="00C63229">
              <w:t>☐</w:t>
            </w:r>
          </w:p>
        </w:tc>
        <w:tc>
          <w:tcPr>
            <w:tcW w:w="537" w:type="dxa"/>
            <w:vAlign w:val="center"/>
            <w:hideMark/>
          </w:tcPr>
          <w:p w14:paraId="3955ED19" w14:textId="77777777" w:rsidR="00C63229" w:rsidRPr="00C63229" w:rsidRDefault="00C63229" w:rsidP="00C63229">
            <w:r w:rsidRPr="00C63229">
              <w:t>☐</w:t>
            </w:r>
          </w:p>
        </w:tc>
        <w:tc>
          <w:tcPr>
            <w:tcW w:w="537" w:type="dxa"/>
            <w:vAlign w:val="center"/>
            <w:hideMark/>
          </w:tcPr>
          <w:p w14:paraId="3075AEC6" w14:textId="77777777" w:rsidR="00C63229" w:rsidRPr="00C63229" w:rsidRDefault="00C63229" w:rsidP="00C63229">
            <w:r w:rsidRPr="00C63229">
              <w:t>☐</w:t>
            </w:r>
          </w:p>
        </w:tc>
        <w:tc>
          <w:tcPr>
            <w:tcW w:w="522" w:type="dxa"/>
            <w:vAlign w:val="center"/>
            <w:hideMark/>
          </w:tcPr>
          <w:p w14:paraId="2DBEC1D7" w14:textId="77777777" w:rsidR="00C63229" w:rsidRPr="00C63229" w:rsidRDefault="00C63229" w:rsidP="00C63229">
            <w:r w:rsidRPr="00C63229">
              <w:t>☐</w:t>
            </w:r>
          </w:p>
        </w:tc>
      </w:tr>
      <w:tr w:rsidR="00C63229" w:rsidRPr="00C63229" w14:paraId="25FD1657" w14:textId="77777777" w:rsidTr="00DE6402">
        <w:trPr>
          <w:tblCellSpacing w:w="15" w:type="dxa"/>
        </w:trPr>
        <w:tc>
          <w:tcPr>
            <w:tcW w:w="0" w:type="auto"/>
            <w:vAlign w:val="center"/>
            <w:hideMark/>
          </w:tcPr>
          <w:p w14:paraId="6678ECB1" w14:textId="77777777" w:rsidR="00C63229" w:rsidRPr="00C63229" w:rsidRDefault="00C63229" w:rsidP="00C63229">
            <w:r w:rsidRPr="00C63229">
              <w:t>Worden alleen leerlingen die onder een wettelijke uitzonderingsgrond vallen van deelname uitgezonderd?</w:t>
            </w:r>
          </w:p>
        </w:tc>
        <w:tc>
          <w:tcPr>
            <w:tcW w:w="537" w:type="dxa"/>
            <w:vAlign w:val="center"/>
            <w:hideMark/>
          </w:tcPr>
          <w:p w14:paraId="481D2EDF" w14:textId="77777777" w:rsidR="00C63229" w:rsidRPr="00C63229" w:rsidRDefault="00C63229" w:rsidP="00C63229">
            <w:r w:rsidRPr="00C63229">
              <w:t>☐</w:t>
            </w:r>
          </w:p>
        </w:tc>
        <w:tc>
          <w:tcPr>
            <w:tcW w:w="537" w:type="dxa"/>
            <w:vAlign w:val="center"/>
            <w:hideMark/>
          </w:tcPr>
          <w:p w14:paraId="229C026C" w14:textId="77777777" w:rsidR="00C63229" w:rsidRPr="00C63229" w:rsidRDefault="00C63229" w:rsidP="00C63229">
            <w:r w:rsidRPr="00C63229">
              <w:t>☐</w:t>
            </w:r>
          </w:p>
        </w:tc>
        <w:tc>
          <w:tcPr>
            <w:tcW w:w="537" w:type="dxa"/>
            <w:vAlign w:val="center"/>
            <w:hideMark/>
          </w:tcPr>
          <w:p w14:paraId="5615A1CE" w14:textId="77777777" w:rsidR="00C63229" w:rsidRPr="00C63229" w:rsidRDefault="00C63229" w:rsidP="00C63229">
            <w:r w:rsidRPr="00C63229">
              <w:t>☐</w:t>
            </w:r>
          </w:p>
        </w:tc>
        <w:tc>
          <w:tcPr>
            <w:tcW w:w="522" w:type="dxa"/>
            <w:vAlign w:val="center"/>
            <w:hideMark/>
          </w:tcPr>
          <w:p w14:paraId="16ED3AFF" w14:textId="77777777" w:rsidR="00C63229" w:rsidRPr="00C63229" w:rsidRDefault="00C63229" w:rsidP="00C63229">
            <w:r w:rsidRPr="00C63229">
              <w:t>☐</w:t>
            </w:r>
          </w:p>
        </w:tc>
      </w:tr>
      <w:tr w:rsidR="00C63229" w:rsidRPr="00C63229" w14:paraId="4F1B3D57" w14:textId="77777777" w:rsidTr="00DE6402">
        <w:trPr>
          <w:tblCellSpacing w:w="15" w:type="dxa"/>
        </w:trPr>
        <w:tc>
          <w:tcPr>
            <w:tcW w:w="0" w:type="auto"/>
            <w:vAlign w:val="center"/>
            <w:hideMark/>
          </w:tcPr>
          <w:p w14:paraId="794EC8F1" w14:textId="77777777" w:rsidR="00C63229" w:rsidRPr="00C63229" w:rsidRDefault="00C63229" w:rsidP="00C63229">
            <w:r w:rsidRPr="00C63229">
              <w:t>Ontvangen leerlingen binnen de wettelijke termijn hun definitieve schooladvies?</w:t>
            </w:r>
          </w:p>
        </w:tc>
        <w:tc>
          <w:tcPr>
            <w:tcW w:w="537" w:type="dxa"/>
            <w:vAlign w:val="center"/>
            <w:hideMark/>
          </w:tcPr>
          <w:p w14:paraId="5E7FAE60" w14:textId="77777777" w:rsidR="00C63229" w:rsidRPr="00C63229" w:rsidRDefault="00C63229" w:rsidP="00C63229">
            <w:r w:rsidRPr="00C63229">
              <w:t>☐</w:t>
            </w:r>
          </w:p>
        </w:tc>
        <w:tc>
          <w:tcPr>
            <w:tcW w:w="537" w:type="dxa"/>
            <w:vAlign w:val="center"/>
            <w:hideMark/>
          </w:tcPr>
          <w:p w14:paraId="63517735" w14:textId="77777777" w:rsidR="00C63229" w:rsidRPr="00C63229" w:rsidRDefault="00C63229" w:rsidP="00C63229">
            <w:r w:rsidRPr="00C63229">
              <w:t>☐</w:t>
            </w:r>
          </w:p>
        </w:tc>
        <w:tc>
          <w:tcPr>
            <w:tcW w:w="537" w:type="dxa"/>
            <w:vAlign w:val="center"/>
            <w:hideMark/>
          </w:tcPr>
          <w:p w14:paraId="47572065" w14:textId="77777777" w:rsidR="00C63229" w:rsidRPr="00C63229" w:rsidRDefault="00C63229" w:rsidP="00C63229">
            <w:r w:rsidRPr="00C63229">
              <w:t>☐</w:t>
            </w:r>
          </w:p>
        </w:tc>
        <w:tc>
          <w:tcPr>
            <w:tcW w:w="522" w:type="dxa"/>
            <w:vAlign w:val="center"/>
            <w:hideMark/>
          </w:tcPr>
          <w:p w14:paraId="74828AFF" w14:textId="77777777" w:rsidR="00C63229" w:rsidRPr="00C63229" w:rsidRDefault="00C63229" w:rsidP="00C63229">
            <w:r w:rsidRPr="00C63229">
              <w:t>☐</w:t>
            </w:r>
          </w:p>
        </w:tc>
      </w:tr>
      <w:tr w:rsidR="00C63229" w:rsidRPr="00C63229" w14:paraId="26A0EC8F" w14:textId="77777777" w:rsidTr="00DE6402">
        <w:trPr>
          <w:tblCellSpacing w:w="15" w:type="dxa"/>
        </w:trPr>
        <w:tc>
          <w:tcPr>
            <w:tcW w:w="0" w:type="auto"/>
            <w:vAlign w:val="center"/>
            <w:hideMark/>
          </w:tcPr>
          <w:p w14:paraId="630D113D" w14:textId="77777777" w:rsidR="00C63229" w:rsidRPr="00C63229" w:rsidRDefault="00C63229" w:rsidP="00C63229">
            <w:r w:rsidRPr="00C63229">
              <w:t xml:space="preserve">Stelt de school het schooladvies bij wanneer het </w:t>
            </w:r>
            <w:proofErr w:type="spellStart"/>
            <w:r w:rsidRPr="00C63229">
              <w:t>toetsadvies</w:t>
            </w:r>
            <w:proofErr w:type="spellEnd"/>
            <w:r w:rsidRPr="00C63229">
              <w:t xml:space="preserve"> hoger is dan het voorlopige schooladvies?</w:t>
            </w:r>
          </w:p>
        </w:tc>
        <w:tc>
          <w:tcPr>
            <w:tcW w:w="537" w:type="dxa"/>
            <w:vAlign w:val="center"/>
            <w:hideMark/>
          </w:tcPr>
          <w:p w14:paraId="075B3AD0" w14:textId="77777777" w:rsidR="00C63229" w:rsidRPr="00C63229" w:rsidRDefault="00C63229" w:rsidP="00C63229">
            <w:r w:rsidRPr="00C63229">
              <w:t>☐</w:t>
            </w:r>
          </w:p>
        </w:tc>
        <w:tc>
          <w:tcPr>
            <w:tcW w:w="537" w:type="dxa"/>
            <w:vAlign w:val="center"/>
            <w:hideMark/>
          </w:tcPr>
          <w:p w14:paraId="51EBF562" w14:textId="77777777" w:rsidR="00C63229" w:rsidRPr="00C63229" w:rsidRDefault="00C63229" w:rsidP="00C63229">
            <w:r w:rsidRPr="00C63229">
              <w:t>☐</w:t>
            </w:r>
          </w:p>
        </w:tc>
        <w:tc>
          <w:tcPr>
            <w:tcW w:w="537" w:type="dxa"/>
            <w:vAlign w:val="center"/>
            <w:hideMark/>
          </w:tcPr>
          <w:p w14:paraId="643196CD" w14:textId="77777777" w:rsidR="00C63229" w:rsidRPr="00C63229" w:rsidRDefault="00C63229" w:rsidP="00C63229">
            <w:r w:rsidRPr="00C63229">
              <w:t>☐</w:t>
            </w:r>
          </w:p>
        </w:tc>
        <w:tc>
          <w:tcPr>
            <w:tcW w:w="522" w:type="dxa"/>
            <w:vAlign w:val="center"/>
            <w:hideMark/>
          </w:tcPr>
          <w:p w14:paraId="5D732D62" w14:textId="77777777" w:rsidR="00C63229" w:rsidRPr="00C63229" w:rsidRDefault="00C63229" w:rsidP="00C63229">
            <w:r w:rsidRPr="00C63229">
              <w:t>☐</w:t>
            </w:r>
          </w:p>
        </w:tc>
      </w:tr>
      <w:tr w:rsidR="00C63229" w:rsidRPr="00C63229" w14:paraId="423109E0" w14:textId="77777777" w:rsidTr="00DE6402">
        <w:trPr>
          <w:tblCellSpacing w:w="15" w:type="dxa"/>
        </w:trPr>
        <w:tc>
          <w:tcPr>
            <w:tcW w:w="0" w:type="auto"/>
            <w:vAlign w:val="center"/>
            <w:hideMark/>
          </w:tcPr>
          <w:p w14:paraId="069FE944" w14:textId="77777777" w:rsidR="00C63229" w:rsidRPr="00C63229" w:rsidRDefault="00C63229" w:rsidP="00C63229">
            <w:r w:rsidRPr="00C63229">
              <w:t xml:space="preserve">Motiveert de school, wanneer zij ondanks een hoger </w:t>
            </w:r>
            <w:proofErr w:type="spellStart"/>
            <w:r w:rsidRPr="00C63229">
              <w:t>toetsadvies</w:t>
            </w:r>
            <w:proofErr w:type="spellEnd"/>
            <w:r w:rsidRPr="00C63229">
              <w:t xml:space="preserve"> niet of niet volledig bijstelt, waarom verdere bijstelling niet in het belang van de leerling is?</w:t>
            </w:r>
          </w:p>
        </w:tc>
        <w:tc>
          <w:tcPr>
            <w:tcW w:w="537" w:type="dxa"/>
            <w:vAlign w:val="center"/>
            <w:hideMark/>
          </w:tcPr>
          <w:p w14:paraId="3FC49BD6" w14:textId="77777777" w:rsidR="00C63229" w:rsidRPr="00C63229" w:rsidRDefault="00C63229" w:rsidP="00C63229">
            <w:r w:rsidRPr="00C63229">
              <w:t>☐</w:t>
            </w:r>
          </w:p>
        </w:tc>
        <w:tc>
          <w:tcPr>
            <w:tcW w:w="537" w:type="dxa"/>
            <w:vAlign w:val="center"/>
            <w:hideMark/>
          </w:tcPr>
          <w:p w14:paraId="749B3B2E" w14:textId="77777777" w:rsidR="00C63229" w:rsidRPr="00C63229" w:rsidRDefault="00C63229" w:rsidP="00C63229">
            <w:r w:rsidRPr="00C63229">
              <w:t>☐</w:t>
            </w:r>
          </w:p>
        </w:tc>
        <w:tc>
          <w:tcPr>
            <w:tcW w:w="537" w:type="dxa"/>
            <w:vAlign w:val="center"/>
            <w:hideMark/>
          </w:tcPr>
          <w:p w14:paraId="023A36C5" w14:textId="77777777" w:rsidR="00C63229" w:rsidRPr="00C63229" w:rsidRDefault="00C63229" w:rsidP="00C63229">
            <w:r w:rsidRPr="00C63229">
              <w:t>☐</w:t>
            </w:r>
          </w:p>
        </w:tc>
        <w:tc>
          <w:tcPr>
            <w:tcW w:w="522" w:type="dxa"/>
            <w:vAlign w:val="center"/>
            <w:hideMark/>
          </w:tcPr>
          <w:p w14:paraId="0E53DC24" w14:textId="77777777" w:rsidR="00C63229" w:rsidRPr="00C63229" w:rsidRDefault="00C63229" w:rsidP="00C63229">
            <w:r w:rsidRPr="00C63229">
              <w:t>☐</w:t>
            </w:r>
          </w:p>
        </w:tc>
      </w:tr>
      <w:tr w:rsidR="00C63229" w:rsidRPr="00C63229" w14:paraId="74CB714C" w14:textId="77777777" w:rsidTr="00DE6402">
        <w:trPr>
          <w:tblCellSpacing w:w="15" w:type="dxa"/>
        </w:trPr>
        <w:tc>
          <w:tcPr>
            <w:tcW w:w="0" w:type="auto"/>
            <w:vAlign w:val="center"/>
            <w:hideMark/>
          </w:tcPr>
          <w:p w14:paraId="6E54BB13" w14:textId="77777777" w:rsidR="00C63229" w:rsidRPr="00C63229" w:rsidRDefault="00C63229" w:rsidP="00C63229">
            <w:r w:rsidRPr="00C63229">
              <w:t xml:space="preserve">Is deze motivering vastgelegd in het </w:t>
            </w:r>
            <w:proofErr w:type="spellStart"/>
            <w:r w:rsidRPr="00C63229">
              <w:t>leerlingdossier</w:t>
            </w:r>
            <w:proofErr w:type="spellEnd"/>
            <w:r w:rsidRPr="00C63229">
              <w:t>?</w:t>
            </w:r>
          </w:p>
        </w:tc>
        <w:tc>
          <w:tcPr>
            <w:tcW w:w="537" w:type="dxa"/>
            <w:vAlign w:val="center"/>
            <w:hideMark/>
          </w:tcPr>
          <w:p w14:paraId="4399CCE6" w14:textId="77777777" w:rsidR="00C63229" w:rsidRPr="00C63229" w:rsidRDefault="00C63229" w:rsidP="00C63229">
            <w:r w:rsidRPr="00C63229">
              <w:t>☐</w:t>
            </w:r>
          </w:p>
        </w:tc>
        <w:tc>
          <w:tcPr>
            <w:tcW w:w="537" w:type="dxa"/>
            <w:vAlign w:val="center"/>
            <w:hideMark/>
          </w:tcPr>
          <w:p w14:paraId="7E567D46" w14:textId="77777777" w:rsidR="00C63229" w:rsidRPr="00C63229" w:rsidRDefault="00C63229" w:rsidP="00C63229">
            <w:r w:rsidRPr="00C63229">
              <w:t>☐</w:t>
            </w:r>
          </w:p>
        </w:tc>
        <w:tc>
          <w:tcPr>
            <w:tcW w:w="537" w:type="dxa"/>
            <w:vAlign w:val="center"/>
            <w:hideMark/>
          </w:tcPr>
          <w:p w14:paraId="5710F1F2" w14:textId="77777777" w:rsidR="00C63229" w:rsidRPr="00C63229" w:rsidRDefault="00C63229" w:rsidP="00C63229">
            <w:r w:rsidRPr="00C63229">
              <w:t>☐</w:t>
            </w:r>
          </w:p>
        </w:tc>
        <w:tc>
          <w:tcPr>
            <w:tcW w:w="522" w:type="dxa"/>
            <w:vAlign w:val="center"/>
            <w:hideMark/>
          </w:tcPr>
          <w:p w14:paraId="401EB325" w14:textId="77777777" w:rsidR="00C63229" w:rsidRPr="00C63229" w:rsidRDefault="00C63229" w:rsidP="00C63229">
            <w:r w:rsidRPr="00C63229">
              <w:t>☐</w:t>
            </w:r>
          </w:p>
        </w:tc>
      </w:tr>
    </w:tbl>
    <w:p w14:paraId="17CB95E8" w14:textId="77777777" w:rsidR="00DE6402" w:rsidRDefault="00DE6402" w:rsidP="00A32596">
      <w:pPr>
        <w:pStyle w:val="Kop2"/>
      </w:pPr>
    </w:p>
    <w:p w14:paraId="3BC66F2A" w14:textId="78429F1F" w:rsidR="00C63229" w:rsidRPr="00C63229" w:rsidRDefault="00C63229" w:rsidP="00A32596">
      <w:pPr>
        <w:pStyle w:val="Kop2"/>
      </w:pPr>
      <w:bookmarkStart w:id="30" w:name="_Toc242978246"/>
      <w:r w:rsidRPr="00C63229">
        <w:t xml:space="preserve">7. </w:t>
      </w:r>
      <w:r w:rsidRPr="00DE6402">
        <w:rPr>
          <w:rStyle w:val="Kop3Char"/>
        </w:rPr>
        <w:t>Passend onderwijs, ondersteuning, OPP en hoorrecht</w:t>
      </w:r>
      <w:bookmarkEnd w:id="30"/>
    </w:p>
    <w:p w14:paraId="46A37028" w14:textId="77777777" w:rsidR="00C63229" w:rsidRPr="00C63229" w:rsidRDefault="00C63229" w:rsidP="008B7866">
      <w:pPr>
        <w:pStyle w:val="Kop3"/>
      </w:pPr>
      <w:bookmarkStart w:id="31" w:name="_Toc242978247"/>
      <w:r w:rsidRPr="00C63229">
        <w:t>Ondersteuningsaanbod en hoorrecht voor alle leerlingen</w:t>
      </w:r>
      <w:bookmarkEnd w:id="31"/>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3DC38251" w14:textId="77777777" w:rsidTr="00DE6402">
        <w:trPr>
          <w:tblHeader/>
          <w:tblCellSpacing w:w="15" w:type="dxa"/>
        </w:trPr>
        <w:tc>
          <w:tcPr>
            <w:tcW w:w="0" w:type="auto"/>
            <w:vAlign w:val="center"/>
            <w:hideMark/>
          </w:tcPr>
          <w:p w14:paraId="07127677" w14:textId="77777777" w:rsidR="00C63229" w:rsidRPr="00C63229" w:rsidRDefault="00C63229" w:rsidP="00C63229">
            <w:pPr>
              <w:rPr>
                <w:b/>
                <w:bCs/>
              </w:rPr>
            </w:pPr>
            <w:r w:rsidRPr="00C63229">
              <w:rPr>
                <w:b/>
                <w:bCs/>
              </w:rPr>
              <w:t>Controlevraag</w:t>
            </w:r>
          </w:p>
        </w:tc>
        <w:tc>
          <w:tcPr>
            <w:tcW w:w="537" w:type="dxa"/>
            <w:vAlign w:val="center"/>
            <w:hideMark/>
          </w:tcPr>
          <w:p w14:paraId="6A577517" w14:textId="77777777" w:rsidR="00C63229" w:rsidRPr="00C63229" w:rsidRDefault="00C63229" w:rsidP="00C63229">
            <w:pPr>
              <w:rPr>
                <w:b/>
                <w:bCs/>
              </w:rPr>
            </w:pPr>
            <w:r w:rsidRPr="00C63229">
              <w:rPr>
                <w:b/>
                <w:bCs/>
              </w:rPr>
              <w:t>Ja</w:t>
            </w:r>
          </w:p>
        </w:tc>
        <w:tc>
          <w:tcPr>
            <w:tcW w:w="537" w:type="dxa"/>
            <w:vAlign w:val="center"/>
            <w:hideMark/>
          </w:tcPr>
          <w:p w14:paraId="3833E699" w14:textId="77777777" w:rsidR="00C63229" w:rsidRPr="00C63229" w:rsidRDefault="00C63229" w:rsidP="00C63229">
            <w:pPr>
              <w:rPr>
                <w:b/>
                <w:bCs/>
              </w:rPr>
            </w:pPr>
            <w:r w:rsidRPr="00C63229">
              <w:rPr>
                <w:b/>
                <w:bCs/>
              </w:rPr>
              <w:t>Nee</w:t>
            </w:r>
          </w:p>
        </w:tc>
        <w:tc>
          <w:tcPr>
            <w:tcW w:w="537" w:type="dxa"/>
            <w:vAlign w:val="center"/>
            <w:hideMark/>
          </w:tcPr>
          <w:p w14:paraId="3A223CFF" w14:textId="77777777" w:rsidR="00C63229" w:rsidRPr="00C63229" w:rsidRDefault="00C63229" w:rsidP="00C63229">
            <w:pPr>
              <w:rPr>
                <w:b/>
                <w:bCs/>
              </w:rPr>
            </w:pPr>
            <w:r w:rsidRPr="00C63229">
              <w:rPr>
                <w:b/>
                <w:bCs/>
              </w:rPr>
              <w:t>Twijfel</w:t>
            </w:r>
          </w:p>
        </w:tc>
        <w:tc>
          <w:tcPr>
            <w:tcW w:w="522" w:type="dxa"/>
            <w:vAlign w:val="center"/>
            <w:hideMark/>
          </w:tcPr>
          <w:p w14:paraId="4E8ACC11" w14:textId="77777777" w:rsidR="00C63229" w:rsidRPr="00C63229" w:rsidRDefault="00C63229" w:rsidP="00C63229">
            <w:pPr>
              <w:rPr>
                <w:b/>
                <w:bCs/>
              </w:rPr>
            </w:pPr>
            <w:r w:rsidRPr="00C63229">
              <w:rPr>
                <w:b/>
                <w:bCs/>
              </w:rPr>
              <w:t>N.v.t.</w:t>
            </w:r>
          </w:p>
        </w:tc>
      </w:tr>
      <w:tr w:rsidR="00C63229" w:rsidRPr="00C63229" w14:paraId="35F4FB68" w14:textId="77777777" w:rsidTr="00DE6402">
        <w:trPr>
          <w:tblCellSpacing w:w="15" w:type="dxa"/>
        </w:trPr>
        <w:tc>
          <w:tcPr>
            <w:tcW w:w="0" w:type="auto"/>
            <w:vAlign w:val="center"/>
            <w:hideMark/>
          </w:tcPr>
          <w:p w14:paraId="106B249C" w14:textId="77777777" w:rsidR="00C63229" w:rsidRPr="00C63229" w:rsidRDefault="00C63229" w:rsidP="00C63229">
            <w:r w:rsidRPr="00C63229">
              <w:t>Is in de schoolgids beschreven welke basis- en extra ondersteuning de school biedt?</w:t>
            </w:r>
          </w:p>
        </w:tc>
        <w:tc>
          <w:tcPr>
            <w:tcW w:w="537" w:type="dxa"/>
            <w:vAlign w:val="center"/>
            <w:hideMark/>
          </w:tcPr>
          <w:p w14:paraId="79683D93" w14:textId="77777777" w:rsidR="00C63229" w:rsidRPr="00C63229" w:rsidRDefault="00C63229" w:rsidP="00C63229">
            <w:r w:rsidRPr="00C63229">
              <w:t>☐</w:t>
            </w:r>
          </w:p>
        </w:tc>
        <w:tc>
          <w:tcPr>
            <w:tcW w:w="537" w:type="dxa"/>
            <w:vAlign w:val="center"/>
            <w:hideMark/>
          </w:tcPr>
          <w:p w14:paraId="2F0F267E" w14:textId="77777777" w:rsidR="00C63229" w:rsidRPr="00C63229" w:rsidRDefault="00C63229" w:rsidP="00C63229">
            <w:r w:rsidRPr="00C63229">
              <w:t>☐</w:t>
            </w:r>
          </w:p>
        </w:tc>
        <w:tc>
          <w:tcPr>
            <w:tcW w:w="537" w:type="dxa"/>
            <w:vAlign w:val="center"/>
            <w:hideMark/>
          </w:tcPr>
          <w:p w14:paraId="73446D70" w14:textId="77777777" w:rsidR="00C63229" w:rsidRPr="00C63229" w:rsidRDefault="00C63229" w:rsidP="00C63229">
            <w:r w:rsidRPr="00C63229">
              <w:t>☐</w:t>
            </w:r>
          </w:p>
        </w:tc>
        <w:tc>
          <w:tcPr>
            <w:tcW w:w="522" w:type="dxa"/>
            <w:vAlign w:val="center"/>
            <w:hideMark/>
          </w:tcPr>
          <w:p w14:paraId="23274E56" w14:textId="77777777" w:rsidR="00C63229" w:rsidRPr="00C63229" w:rsidRDefault="00C63229" w:rsidP="00C63229">
            <w:r w:rsidRPr="00C63229">
              <w:t>☐</w:t>
            </w:r>
          </w:p>
        </w:tc>
      </w:tr>
      <w:tr w:rsidR="00C63229" w:rsidRPr="00C63229" w14:paraId="4891A46F" w14:textId="77777777" w:rsidTr="00DE6402">
        <w:trPr>
          <w:tblCellSpacing w:w="15" w:type="dxa"/>
        </w:trPr>
        <w:tc>
          <w:tcPr>
            <w:tcW w:w="0" w:type="auto"/>
            <w:vAlign w:val="center"/>
            <w:hideMark/>
          </w:tcPr>
          <w:p w14:paraId="125D872C" w14:textId="77777777" w:rsidR="00C63229" w:rsidRPr="00C63229" w:rsidRDefault="00C63229" w:rsidP="00C63229">
            <w:r w:rsidRPr="00C63229">
              <w:t>Zijn alle leerlingen vóór vaststelling van de schoolgids in de gelegenheid gesteld hun mening te geven over het ondersteuningsaanbod van de school?</w:t>
            </w:r>
          </w:p>
        </w:tc>
        <w:tc>
          <w:tcPr>
            <w:tcW w:w="537" w:type="dxa"/>
            <w:vAlign w:val="center"/>
            <w:hideMark/>
          </w:tcPr>
          <w:p w14:paraId="291753EA" w14:textId="77777777" w:rsidR="00C63229" w:rsidRPr="00C63229" w:rsidRDefault="00C63229" w:rsidP="00C63229">
            <w:r w:rsidRPr="00C63229">
              <w:t>☐</w:t>
            </w:r>
          </w:p>
        </w:tc>
        <w:tc>
          <w:tcPr>
            <w:tcW w:w="537" w:type="dxa"/>
            <w:vAlign w:val="center"/>
            <w:hideMark/>
          </w:tcPr>
          <w:p w14:paraId="7EFB02EF" w14:textId="77777777" w:rsidR="00C63229" w:rsidRPr="00C63229" w:rsidRDefault="00C63229" w:rsidP="00C63229">
            <w:r w:rsidRPr="00C63229">
              <w:t>☐</w:t>
            </w:r>
          </w:p>
        </w:tc>
        <w:tc>
          <w:tcPr>
            <w:tcW w:w="537" w:type="dxa"/>
            <w:vAlign w:val="center"/>
            <w:hideMark/>
          </w:tcPr>
          <w:p w14:paraId="7EAC7D3C" w14:textId="77777777" w:rsidR="00C63229" w:rsidRPr="00C63229" w:rsidRDefault="00C63229" w:rsidP="00C63229">
            <w:r w:rsidRPr="00C63229">
              <w:t>☐</w:t>
            </w:r>
          </w:p>
        </w:tc>
        <w:tc>
          <w:tcPr>
            <w:tcW w:w="522" w:type="dxa"/>
            <w:vAlign w:val="center"/>
            <w:hideMark/>
          </w:tcPr>
          <w:p w14:paraId="3A4D7516" w14:textId="77777777" w:rsidR="00C63229" w:rsidRPr="00C63229" w:rsidRDefault="00C63229" w:rsidP="00C63229">
            <w:r w:rsidRPr="00C63229">
              <w:t>☐</w:t>
            </w:r>
          </w:p>
        </w:tc>
      </w:tr>
      <w:tr w:rsidR="00C63229" w:rsidRPr="00C63229" w14:paraId="1FAA5E1B" w14:textId="77777777" w:rsidTr="00DE6402">
        <w:trPr>
          <w:tblCellSpacing w:w="15" w:type="dxa"/>
        </w:trPr>
        <w:tc>
          <w:tcPr>
            <w:tcW w:w="0" w:type="auto"/>
            <w:vAlign w:val="center"/>
            <w:hideMark/>
          </w:tcPr>
          <w:p w14:paraId="165E0F31" w14:textId="77777777" w:rsidR="00C63229" w:rsidRPr="00C63229" w:rsidRDefault="00C63229" w:rsidP="00C63229">
            <w:r w:rsidRPr="00C63229">
              <w:t>Zijn leerlingen zo nodig ondersteund om van dit hoorrecht gebruik te kunnen maken?</w:t>
            </w:r>
          </w:p>
        </w:tc>
        <w:tc>
          <w:tcPr>
            <w:tcW w:w="537" w:type="dxa"/>
            <w:vAlign w:val="center"/>
            <w:hideMark/>
          </w:tcPr>
          <w:p w14:paraId="31798E9D" w14:textId="77777777" w:rsidR="00C63229" w:rsidRPr="00C63229" w:rsidRDefault="00C63229" w:rsidP="00C63229">
            <w:r w:rsidRPr="00C63229">
              <w:t>☐</w:t>
            </w:r>
          </w:p>
        </w:tc>
        <w:tc>
          <w:tcPr>
            <w:tcW w:w="537" w:type="dxa"/>
            <w:vAlign w:val="center"/>
            <w:hideMark/>
          </w:tcPr>
          <w:p w14:paraId="1F60DF46" w14:textId="77777777" w:rsidR="00C63229" w:rsidRPr="00C63229" w:rsidRDefault="00C63229" w:rsidP="00C63229">
            <w:r w:rsidRPr="00C63229">
              <w:t>☐</w:t>
            </w:r>
          </w:p>
        </w:tc>
        <w:tc>
          <w:tcPr>
            <w:tcW w:w="537" w:type="dxa"/>
            <w:vAlign w:val="center"/>
            <w:hideMark/>
          </w:tcPr>
          <w:p w14:paraId="626249C8" w14:textId="77777777" w:rsidR="00C63229" w:rsidRPr="00C63229" w:rsidRDefault="00C63229" w:rsidP="00C63229">
            <w:r w:rsidRPr="00C63229">
              <w:t>☐</w:t>
            </w:r>
          </w:p>
        </w:tc>
        <w:tc>
          <w:tcPr>
            <w:tcW w:w="522" w:type="dxa"/>
            <w:vAlign w:val="center"/>
            <w:hideMark/>
          </w:tcPr>
          <w:p w14:paraId="6FB57730" w14:textId="77777777" w:rsidR="00C63229" w:rsidRPr="00C63229" w:rsidRDefault="00C63229" w:rsidP="00C63229">
            <w:r w:rsidRPr="00C63229">
              <w:t>☐</w:t>
            </w:r>
          </w:p>
        </w:tc>
      </w:tr>
      <w:tr w:rsidR="00C63229" w:rsidRPr="00C63229" w14:paraId="5F9D8934" w14:textId="77777777" w:rsidTr="00DE6402">
        <w:trPr>
          <w:tblCellSpacing w:w="15" w:type="dxa"/>
        </w:trPr>
        <w:tc>
          <w:tcPr>
            <w:tcW w:w="0" w:type="auto"/>
            <w:vAlign w:val="center"/>
            <w:hideMark/>
          </w:tcPr>
          <w:p w14:paraId="65E8FA6A" w14:textId="77777777" w:rsidR="00C63229" w:rsidRPr="00C63229" w:rsidRDefault="00C63229" w:rsidP="00C63229">
            <w:r w:rsidRPr="00C63229">
              <w:t>Is in de schoolgids op algemene wijze beschreven hoe aan het hoorrecht van leerlingen vorm is gegeven?</w:t>
            </w:r>
          </w:p>
        </w:tc>
        <w:tc>
          <w:tcPr>
            <w:tcW w:w="537" w:type="dxa"/>
            <w:vAlign w:val="center"/>
            <w:hideMark/>
          </w:tcPr>
          <w:p w14:paraId="35DB8EB9" w14:textId="77777777" w:rsidR="00C63229" w:rsidRPr="00C63229" w:rsidRDefault="00C63229" w:rsidP="00C63229">
            <w:r w:rsidRPr="00C63229">
              <w:t>☐</w:t>
            </w:r>
          </w:p>
        </w:tc>
        <w:tc>
          <w:tcPr>
            <w:tcW w:w="537" w:type="dxa"/>
            <w:vAlign w:val="center"/>
            <w:hideMark/>
          </w:tcPr>
          <w:p w14:paraId="42FF1D5B" w14:textId="77777777" w:rsidR="00C63229" w:rsidRPr="00C63229" w:rsidRDefault="00C63229" w:rsidP="00C63229">
            <w:r w:rsidRPr="00C63229">
              <w:t>☐</w:t>
            </w:r>
          </w:p>
        </w:tc>
        <w:tc>
          <w:tcPr>
            <w:tcW w:w="537" w:type="dxa"/>
            <w:vAlign w:val="center"/>
            <w:hideMark/>
          </w:tcPr>
          <w:p w14:paraId="50161735" w14:textId="77777777" w:rsidR="00C63229" w:rsidRPr="00C63229" w:rsidRDefault="00C63229" w:rsidP="00C63229">
            <w:r w:rsidRPr="00C63229">
              <w:t>☐</w:t>
            </w:r>
          </w:p>
        </w:tc>
        <w:tc>
          <w:tcPr>
            <w:tcW w:w="522" w:type="dxa"/>
            <w:vAlign w:val="center"/>
            <w:hideMark/>
          </w:tcPr>
          <w:p w14:paraId="7A851C59" w14:textId="77777777" w:rsidR="00C63229" w:rsidRPr="00C63229" w:rsidRDefault="00C63229" w:rsidP="00C63229">
            <w:r w:rsidRPr="00C63229">
              <w:t>☐</w:t>
            </w:r>
          </w:p>
        </w:tc>
      </w:tr>
    </w:tbl>
    <w:p w14:paraId="4F11487F" w14:textId="77777777" w:rsidR="00DE6402" w:rsidRDefault="00DE6402" w:rsidP="00C63229">
      <w:pPr>
        <w:rPr>
          <w:b/>
          <w:bCs/>
        </w:rPr>
      </w:pPr>
    </w:p>
    <w:p w14:paraId="39A567EF" w14:textId="4D04DFFA" w:rsidR="00C63229" w:rsidRPr="00C63229" w:rsidRDefault="00C63229" w:rsidP="008B7866">
      <w:pPr>
        <w:pStyle w:val="Kop3"/>
      </w:pPr>
      <w:bookmarkStart w:id="32" w:name="_Toc242978248"/>
      <w:r w:rsidRPr="00C63229">
        <w:lastRenderedPageBreak/>
        <w:t>Ontwikkelingsperspectief (OPP)</w:t>
      </w:r>
      <w:bookmarkEnd w:id="32"/>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1B1747CE" w14:textId="77777777" w:rsidTr="00DE6402">
        <w:trPr>
          <w:tblHeader/>
          <w:tblCellSpacing w:w="15" w:type="dxa"/>
        </w:trPr>
        <w:tc>
          <w:tcPr>
            <w:tcW w:w="0" w:type="auto"/>
            <w:vAlign w:val="center"/>
            <w:hideMark/>
          </w:tcPr>
          <w:p w14:paraId="1990FFB6" w14:textId="77777777" w:rsidR="00C63229" w:rsidRPr="00C63229" w:rsidRDefault="00C63229" w:rsidP="00C63229">
            <w:pPr>
              <w:rPr>
                <w:b/>
                <w:bCs/>
              </w:rPr>
            </w:pPr>
            <w:r w:rsidRPr="00C63229">
              <w:rPr>
                <w:b/>
                <w:bCs/>
              </w:rPr>
              <w:t>Controlevraag</w:t>
            </w:r>
          </w:p>
        </w:tc>
        <w:tc>
          <w:tcPr>
            <w:tcW w:w="537" w:type="dxa"/>
            <w:vAlign w:val="center"/>
            <w:hideMark/>
          </w:tcPr>
          <w:p w14:paraId="6AAEB252" w14:textId="77777777" w:rsidR="00C63229" w:rsidRPr="00C63229" w:rsidRDefault="00C63229" w:rsidP="00C63229">
            <w:pPr>
              <w:rPr>
                <w:b/>
                <w:bCs/>
              </w:rPr>
            </w:pPr>
            <w:r w:rsidRPr="00C63229">
              <w:rPr>
                <w:b/>
                <w:bCs/>
              </w:rPr>
              <w:t>Ja</w:t>
            </w:r>
          </w:p>
        </w:tc>
        <w:tc>
          <w:tcPr>
            <w:tcW w:w="537" w:type="dxa"/>
            <w:vAlign w:val="center"/>
            <w:hideMark/>
          </w:tcPr>
          <w:p w14:paraId="4AFBDF63" w14:textId="77777777" w:rsidR="00C63229" w:rsidRPr="00C63229" w:rsidRDefault="00C63229" w:rsidP="00C63229">
            <w:pPr>
              <w:rPr>
                <w:b/>
                <w:bCs/>
              </w:rPr>
            </w:pPr>
            <w:r w:rsidRPr="00C63229">
              <w:rPr>
                <w:b/>
                <w:bCs/>
              </w:rPr>
              <w:t>Nee</w:t>
            </w:r>
          </w:p>
        </w:tc>
        <w:tc>
          <w:tcPr>
            <w:tcW w:w="537" w:type="dxa"/>
            <w:vAlign w:val="center"/>
            <w:hideMark/>
          </w:tcPr>
          <w:p w14:paraId="3BB5AC83" w14:textId="77777777" w:rsidR="00C63229" w:rsidRPr="00C63229" w:rsidRDefault="00C63229" w:rsidP="00C63229">
            <w:pPr>
              <w:rPr>
                <w:b/>
                <w:bCs/>
              </w:rPr>
            </w:pPr>
            <w:r w:rsidRPr="00C63229">
              <w:rPr>
                <w:b/>
                <w:bCs/>
              </w:rPr>
              <w:t>Twijfel</w:t>
            </w:r>
          </w:p>
        </w:tc>
        <w:tc>
          <w:tcPr>
            <w:tcW w:w="522" w:type="dxa"/>
            <w:vAlign w:val="center"/>
            <w:hideMark/>
          </w:tcPr>
          <w:p w14:paraId="43A7E55F" w14:textId="77777777" w:rsidR="00C63229" w:rsidRPr="00C63229" w:rsidRDefault="00C63229" w:rsidP="00C63229">
            <w:pPr>
              <w:rPr>
                <w:b/>
                <w:bCs/>
              </w:rPr>
            </w:pPr>
            <w:r w:rsidRPr="00C63229">
              <w:rPr>
                <w:b/>
                <w:bCs/>
              </w:rPr>
              <w:t>N.v.t.</w:t>
            </w:r>
          </w:p>
        </w:tc>
      </w:tr>
      <w:tr w:rsidR="00C63229" w:rsidRPr="00C63229" w14:paraId="6750A0F6" w14:textId="77777777" w:rsidTr="00DE6402">
        <w:trPr>
          <w:tblCellSpacing w:w="15" w:type="dxa"/>
        </w:trPr>
        <w:tc>
          <w:tcPr>
            <w:tcW w:w="0" w:type="auto"/>
            <w:vAlign w:val="center"/>
            <w:hideMark/>
          </w:tcPr>
          <w:p w14:paraId="672A5897" w14:textId="77777777" w:rsidR="00C63229" w:rsidRPr="00C63229" w:rsidRDefault="00C63229" w:rsidP="00C63229">
            <w:r w:rsidRPr="00C63229">
              <w:t>Is voor iedere leerling voor wie dit wettelijk verplicht is een OPP opgesteld?</w:t>
            </w:r>
          </w:p>
        </w:tc>
        <w:tc>
          <w:tcPr>
            <w:tcW w:w="537" w:type="dxa"/>
            <w:vAlign w:val="center"/>
            <w:hideMark/>
          </w:tcPr>
          <w:p w14:paraId="5E957FE1" w14:textId="77777777" w:rsidR="00C63229" w:rsidRPr="00C63229" w:rsidRDefault="00C63229" w:rsidP="00C63229">
            <w:r w:rsidRPr="00C63229">
              <w:t>☐</w:t>
            </w:r>
          </w:p>
        </w:tc>
        <w:tc>
          <w:tcPr>
            <w:tcW w:w="537" w:type="dxa"/>
            <w:vAlign w:val="center"/>
            <w:hideMark/>
          </w:tcPr>
          <w:p w14:paraId="2857D194" w14:textId="77777777" w:rsidR="00C63229" w:rsidRPr="00C63229" w:rsidRDefault="00C63229" w:rsidP="00C63229">
            <w:r w:rsidRPr="00C63229">
              <w:t>☐</w:t>
            </w:r>
          </w:p>
        </w:tc>
        <w:tc>
          <w:tcPr>
            <w:tcW w:w="537" w:type="dxa"/>
            <w:vAlign w:val="center"/>
            <w:hideMark/>
          </w:tcPr>
          <w:p w14:paraId="4C0FD163" w14:textId="77777777" w:rsidR="00C63229" w:rsidRPr="00C63229" w:rsidRDefault="00C63229" w:rsidP="00C63229">
            <w:r w:rsidRPr="00C63229">
              <w:t>☐</w:t>
            </w:r>
          </w:p>
        </w:tc>
        <w:tc>
          <w:tcPr>
            <w:tcW w:w="522" w:type="dxa"/>
            <w:vAlign w:val="center"/>
            <w:hideMark/>
          </w:tcPr>
          <w:p w14:paraId="15E0ACC4" w14:textId="77777777" w:rsidR="00C63229" w:rsidRPr="00C63229" w:rsidRDefault="00C63229" w:rsidP="00C63229">
            <w:r w:rsidRPr="00C63229">
              <w:t>☐</w:t>
            </w:r>
          </w:p>
        </w:tc>
      </w:tr>
      <w:tr w:rsidR="00C63229" w:rsidRPr="00C63229" w14:paraId="4ECB7CED" w14:textId="77777777" w:rsidTr="00DE6402">
        <w:trPr>
          <w:tblCellSpacing w:w="15" w:type="dxa"/>
        </w:trPr>
        <w:tc>
          <w:tcPr>
            <w:tcW w:w="0" w:type="auto"/>
            <w:vAlign w:val="center"/>
            <w:hideMark/>
          </w:tcPr>
          <w:p w14:paraId="1B3BDB54" w14:textId="77777777" w:rsidR="00C63229" w:rsidRPr="00C63229" w:rsidRDefault="00C63229" w:rsidP="00C63229">
            <w:r w:rsidRPr="00C63229">
              <w:t>Bevat het OPP een onderbouwde verwachting van het uitstroomniveau of de uitstroombestemming?</w:t>
            </w:r>
          </w:p>
        </w:tc>
        <w:tc>
          <w:tcPr>
            <w:tcW w:w="537" w:type="dxa"/>
            <w:vAlign w:val="center"/>
            <w:hideMark/>
          </w:tcPr>
          <w:p w14:paraId="6259F6D0" w14:textId="77777777" w:rsidR="00C63229" w:rsidRPr="00C63229" w:rsidRDefault="00C63229" w:rsidP="00C63229">
            <w:r w:rsidRPr="00C63229">
              <w:t>☐</w:t>
            </w:r>
          </w:p>
        </w:tc>
        <w:tc>
          <w:tcPr>
            <w:tcW w:w="537" w:type="dxa"/>
            <w:vAlign w:val="center"/>
            <w:hideMark/>
          </w:tcPr>
          <w:p w14:paraId="305E667A" w14:textId="77777777" w:rsidR="00C63229" w:rsidRPr="00C63229" w:rsidRDefault="00C63229" w:rsidP="00C63229">
            <w:r w:rsidRPr="00C63229">
              <w:t>☐</w:t>
            </w:r>
          </w:p>
        </w:tc>
        <w:tc>
          <w:tcPr>
            <w:tcW w:w="537" w:type="dxa"/>
            <w:vAlign w:val="center"/>
            <w:hideMark/>
          </w:tcPr>
          <w:p w14:paraId="308E12CA" w14:textId="77777777" w:rsidR="00C63229" w:rsidRPr="00C63229" w:rsidRDefault="00C63229" w:rsidP="00C63229">
            <w:r w:rsidRPr="00C63229">
              <w:t>☐</w:t>
            </w:r>
          </w:p>
        </w:tc>
        <w:tc>
          <w:tcPr>
            <w:tcW w:w="522" w:type="dxa"/>
            <w:vAlign w:val="center"/>
            <w:hideMark/>
          </w:tcPr>
          <w:p w14:paraId="55739943" w14:textId="77777777" w:rsidR="00C63229" w:rsidRPr="00C63229" w:rsidRDefault="00C63229" w:rsidP="00C63229">
            <w:r w:rsidRPr="00C63229">
              <w:t>☐</w:t>
            </w:r>
          </w:p>
        </w:tc>
      </w:tr>
      <w:tr w:rsidR="00C63229" w:rsidRPr="00C63229" w14:paraId="5A6715A9" w14:textId="77777777" w:rsidTr="00DE6402">
        <w:trPr>
          <w:tblCellSpacing w:w="15" w:type="dxa"/>
        </w:trPr>
        <w:tc>
          <w:tcPr>
            <w:tcW w:w="0" w:type="auto"/>
            <w:vAlign w:val="center"/>
            <w:hideMark/>
          </w:tcPr>
          <w:p w14:paraId="6F8464EA" w14:textId="77777777" w:rsidR="00C63229" w:rsidRPr="00C63229" w:rsidRDefault="00C63229" w:rsidP="00C63229">
            <w:r w:rsidRPr="00C63229">
              <w:t>Bevat het OPP een beschrijving van de ondersteuning en begeleiding die de leerling krijgt?</w:t>
            </w:r>
          </w:p>
        </w:tc>
        <w:tc>
          <w:tcPr>
            <w:tcW w:w="537" w:type="dxa"/>
            <w:vAlign w:val="center"/>
            <w:hideMark/>
          </w:tcPr>
          <w:p w14:paraId="45205686" w14:textId="77777777" w:rsidR="00C63229" w:rsidRPr="00C63229" w:rsidRDefault="00C63229" w:rsidP="00C63229">
            <w:r w:rsidRPr="00C63229">
              <w:t>☐</w:t>
            </w:r>
          </w:p>
        </w:tc>
        <w:tc>
          <w:tcPr>
            <w:tcW w:w="537" w:type="dxa"/>
            <w:vAlign w:val="center"/>
            <w:hideMark/>
          </w:tcPr>
          <w:p w14:paraId="04A433B7" w14:textId="77777777" w:rsidR="00C63229" w:rsidRPr="00C63229" w:rsidRDefault="00C63229" w:rsidP="00C63229">
            <w:r w:rsidRPr="00C63229">
              <w:t>☐</w:t>
            </w:r>
          </w:p>
        </w:tc>
        <w:tc>
          <w:tcPr>
            <w:tcW w:w="537" w:type="dxa"/>
            <w:vAlign w:val="center"/>
            <w:hideMark/>
          </w:tcPr>
          <w:p w14:paraId="2A60AF93" w14:textId="77777777" w:rsidR="00C63229" w:rsidRPr="00C63229" w:rsidRDefault="00C63229" w:rsidP="00C63229">
            <w:r w:rsidRPr="00C63229">
              <w:t>☐</w:t>
            </w:r>
          </w:p>
        </w:tc>
        <w:tc>
          <w:tcPr>
            <w:tcW w:w="522" w:type="dxa"/>
            <w:vAlign w:val="center"/>
            <w:hideMark/>
          </w:tcPr>
          <w:p w14:paraId="5A3C67CD" w14:textId="77777777" w:rsidR="00C63229" w:rsidRPr="00C63229" w:rsidRDefault="00C63229" w:rsidP="00C63229">
            <w:r w:rsidRPr="00C63229">
              <w:t>☐</w:t>
            </w:r>
          </w:p>
        </w:tc>
      </w:tr>
      <w:tr w:rsidR="00C63229" w:rsidRPr="00C63229" w14:paraId="499AB742" w14:textId="77777777" w:rsidTr="00DE6402">
        <w:trPr>
          <w:tblCellSpacing w:w="15" w:type="dxa"/>
        </w:trPr>
        <w:tc>
          <w:tcPr>
            <w:tcW w:w="0" w:type="auto"/>
            <w:vAlign w:val="center"/>
            <w:hideMark/>
          </w:tcPr>
          <w:p w14:paraId="3FB6EDB4" w14:textId="77777777" w:rsidR="00C63229" w:rsidRPr="00C63229" w:rsidRDefault="00C63229" w:rsidP="00C63229">
            <w:r w:rsidRPr="00C63229">
              <w:t>Heeft over het OPP op overeenstemming gericht overleg met de ouders plaatsgevonden?</w:t>
            </w:r>
          </w:p>
        </w:tc>
        <w:tc>
          <w:tcPr>
            <w:tcW w:w="537" w:type="dxa"/>
            <w:vAlign w:val="center"/>
            <w:hideMark/>
          </w:tcPr>
          <w:p w14:paraId="67C9EF26" w14:textId="77777777" w:rsidR="00C63229" w:rsidRPr="00C63229" w:rsidRDefault="00C63229" w:rsidP="00C63229">
            <w:r w:rsidRPr="00C63229">
              <w:t>☐</w:t>
            </w:r>
          </w:p>
        </w:tc>
        <w:tc>
          <w:tcPr>
            <w:tcW w:w="537" w:type="dxa"/>
            <w:vAlign w:val="center"/>
            <w:hideMark/>
          </w:tcPr>
          <w:p w14:paraId="48E88010" w14:textId="77777777" w:rsidR="00C63229" w:rsidRPr="00C63229" w:rsidRDefault="00C63229" w:rsidP="00C63229">
            <w:r w:rsidRPr="00C63229">
              <w:t>☐</w:t>
            </w:r>
          </w:p>
        </w:tc>
        <w:tc>
          <w:tcPr>
            <w:tcW w:w="537" w:type="dxa"/>
            <w:vAlign w:val="center"/>
            <w:hideMark/>
          </w:tcPr>
          <w:p w14:paraId="1A85B7F0" w14:textId="77777777" w:rsidR="00C63229" w:rsidRPr="00C63229" w:rsidRDefault="00C63229" w:rsidP="00C63229">
            <w:r w:rsidRPr="00C63229">
              <w:t>☐</w:t>
            </w:r>
          </w:p>
        </w:tc>
        <w:tc>
          <w:tcPr>
            <w:tcW w:w="522" w:type="dxa"/>
            <w:vAlign w:val="center"/>
            <w:hideMark/>
          </w:tcPr>
          <w:p w14:paraId="16EE28AA" w14:textId="77777777" w:rsidR="00C63229" w:rsidRPr="00C63229" w:rsidRDefault="00C63229" w:rsidP="00C63229">
            <w:r w:rsidRPr="00C63229">
              <w:t>☐</w:t>
            </w:r>
          </w:p>
        </w:tc>
      </w:tr>
      <w:tr w:rsidR="00C63229" w:rsidRPr="00C63229" w14:paraId="028BBF48" w14:textId="77777777" w:rsidTr="00DE6402">
        <w:trPr>
          <w:tblCellSpacing w:w="15" w:type="dxa"/>
        </w:trPr>
        <w:tc>
          <w:tcPr>
            <w:tcW w:w="0" w:type="auto"/>
            <w:vAlign w:val="center"/>
            <w:hideMark/>
          </w:tcPr>
          <w:p w14:paraId="4F752CFA" w14:textId="77777777" w:rsidR="00C63229" w:rsidRPr="00C63229" w:rsidRDefault="00C63229" w:rsidP="00C63229">
            <w:r w:rsidRPr="00C63229">
              <w:t>Hebben ouders ingestemd met het handelingsdeel van het OPP?</w:t>
            </w:r>
          </w:p>
        </w:tc>
        <w:tc>
          <w:tcPr>
            <w:tcW w:w="537" w:type="dxa"/>
            <w:vAlign w:val="center"/>
            <w:hideMark/>
          </w:tcPr>
          <w:p w14:paraId="5D4B5008" w14:textId="77777777" w:rsidR="00C63229" w:rsidRPr="00C63229" w:rsidRDefault="00C63229" w:rsidP="00C63229">
            <w:r w:rsidRPr="00C63229">
              <w:t>☐</w:t>
            </w:r>
          </w:p>
        </w:tc>
        <w:tc>
          <w:tcPr>
            <w:tcW w:w="537" w:type="dxa"/>
            <w:vAlign w:val="center"/>
            <w:hideMark/>
          </w:tcPr>
          <w:p w14:paraId="2D4A1B40" w14:textId="77777777" w:rsidR="00C63229" w:rsidRPr="00C63229" w:rsidRDefault="00C63229" w:rsidP="00C63229">
            <w:r w:rsidRPr="00C63229">
              <w:t>☐</w:t>
            </w:r>
          </w:p>
        </w:tc>
        <w:tc>
          <w:tcPr>
            <w:tcW w:w="537" w:type="dxa"/>
            <w:vAlign w:val="center"/>
            <w:hideMark/>
          </w:tcPr>
          <w:p w14:paraId="0F041FA6" w14:textId="77777777" w:rsidR="00C63229" w:rsidRPr="00C63229" w:rsidRDefault="00C63229" w:rsidP="00C63229">
            <w:r w:rsidRPr="00C63229">
              <w:t>☐</w:t>
            </w:r>
          </w:p>
        </w:tc>
        <w:tc>
          <w:tcPr>
            <w:tcW w:w="522" w:type="dxa"/>
            <w:vAlign w:val="center"/>
            <w:hideMark/>
          </w:tcPr>
          <w:p w14:paraId="2C3EDC07" w14:textId="77777777" w:rsidR="00C63229" w:rsidRPr="00C63229" w:rsidRDefault="00C63229" w:rsidP="00C63229">
            <w:r w:rsidRPr="00C63229">
              <w:t>☐</w:t>
            </w:r>
          </w:p>
        </w:tc>
      </w:tr>
      <w:tr w:rsidR="00C63229" w:rsidRPr="00C63229" w14:paraId="462CFAAE" w14:textId="77777777" w:rsidTr="00DE6402">
        <w:trPr>
          <w:tblCellSpacing w:w="15" w:type="dxa"/>
        </w:trPr>
        <w:tc>
          <w:tcPr>
            <w:tcW w:w="0" w:type="auto"/>
            <w:vAlign w:val="center"/>
            <w:hideMark/>
          </w:tcPr>
          <w:p w14:paraId="4635CC40" w14:textId="77777777" w:rsidR="00C63229" w:rsidRPr="00C63229" w:rsidRDefault="00C63229" w:rsidP="00C63229">
            <w:r w:rsidRPr="00C63229">
              <w:t>Wordt het OPP ten minste jaarlijks met de ouders geëvalueerd?</w:t>
            </w:r>
          </w:p>
        </w:tc>
        <w:tc>
          <w:tcPr>
            <w:tcW w:w="537" w:type="dxa"/>
            <w:vAlign w:val="center"/>
            <w:hideMark/>
          </w:tcPr>
          <w:p w14:paraId="18E99BB5" w14:textId="77777777" w:rsidR="00C63229" w:rsidRPr="00C63229" w:rsidRDefault="00C63229" w:rsidP="00C63229">
            <w:r w:rsidRPr="00C63229">
              <w:t>☐</w:t>
            </w:r>
          </w:p>
        </w:tc>
        <w:tc>
          <w:tcPr>
            <w:tcW w:w="537" w:type="dxa"/>
            <w:vAlign w:val="center"/>
            <w:hideMark/>
          </w:tcPr>
          <w:p w14:paraId="55071AD0" w14:textId="77777777" w:rsidR="00C63229" w:rsidRPr="00C63229" w:rsidRDefault="00C63229" w:rsidP="00C63229">
            <w:r w:rsidRPr="00C63229">
              <w:t>☐</w:t>
            </w:r>
          </w:p>
        </w:tc>
        <w:tc>
          <w:tcPr>
            <w:tcW w:w="537" w:type="dxa"/>
            <w:vAlign w:val="center"/>
            <w:hideMark/>
          </w:tcPr>
          <w:p w14:paraId="0C9C6FEA" w14:textId="77777777" w:rsidR="00C63229" w:rsidRPr="00C63229" w:rsidRDefault="00C63229" w:rsidP="00C63229">
            <w:r w:rsidRPr="00C63229">
              <w:t>☐</w:t>
            </w:r>
          </w:p>
        </w:tc>
        <w:tc>
          <w:tcPr>
            <w:tcW w:w="522" w:type="dxa"/>
            <w:vAlign w:val="center"/>
            <w:hideMark/>
          </w:tcPr>
          <w:p w14:paraId="687E0905" w14:textId="77777777" w:rsidR="00C63229" w:rsidRPr="00C63229" w:rsidRDefault="00C63229" w:rsidP="00C63229">
            <w:r w:rsidRPr="00C63229">
              <w:t>☐</w:t>
            </w:r>
          </w:p>
        </w:tc>
      </w:tr>
    </w:tbl>
    <w:p w14:paraId="276724F0" w14:textId="77777777" w:rsidR="00DE6402" w:rsidRDefault="00DE6402" w:rsidP="00C63229">
      <w:pPr>
        <w:rPr>
          <w:b/>
          <w:bCs/>
        </w:rPr>
      </w:pPr>
    </w:p>
    <w:p w14:paraId="4699B456" w14:textId="3B00E33B" w:rsidR="00C63229" w:rsidRPr="00C63229" w:rsidRDefault="00C63229" w:rsidP="008B7866">
      <w:pPr>
        <w:pStyle w:val="Kop3"/>
      </w:pPr>
      <w:bookmarkStart w:id="33" w:name="_Toc242978249"/>
      <w:r w:rsidRPr="00C63229">
        <w:t>Hoorrecht van leerlingen met een OPP</w:t>
      </w:r>
      <w:bookmarkEnd w:id="33"/>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47815451" w14:textId="77777777" w:rsidTr="00DE6402">
        <w:trPr>
          <w:tblHeader/>
          <w:tblCellSpacing w:w="15" w:type="dxa"/>
        </w:trPr>
        <w:tc>
          <w:tcPr>
            <w:tcW w:w="0" w:type="auto"/>
            <w:vAlign w:val="center"/>
            <w:hideMark/>
          </w:tcPr>
          <w:p w14:paraId="11A819E4" w14:textId="77777777" w:rsidR="00C63229" w:rsidRPr="00C63229" w:rsidRDefault="00C63229" w:rsidP="00C63229">
            <w:pPr>
              <w:rPr>
                <w:b/>
                <w:bCs/>
              </w:rPr>
            </w:pPr>
            <w:r w:rsidRPr="00C63229">
              <w:rPr>
                <w:b/>
                <w:bCs/>
              </w:rPr>
              <w:t>Controlevraag</w:t>
            </w:r>
          </w:p>
        </w:tc>
        <w:tc>
          <w:tcPr>
            <w:tcW w:w="537" w:type="dxa"/>
            <w:vAlign w:val="center"/>
            <w:hideMark/>
          </w:tcPr>
          <w:p w14:paraId="78F600B6" w14:textId="77777777" w:rsidR="00C63229" w:rsidRPr="00C63229" w:rsidRDefault="00C63229" w:rsidP="00C63229">
            <w:pPr>
              <w:rPr>
                <w:b/>
                <w:bCs/>
              </w:rPr>
            </w:pPr>
            <w:r w:rsidRPr="00C63229">
              <w:rPr>
                <w:b/>
                <w:bCs/>
              </w:rPr>
              <w:t>Ja</w:t>
            </w:r>
          </w:p>
        </w:tc>
        <w:tc>
          <w:tcPr>
            <w:tcW w:w="537" w:type="dxa"/>
            <w:vAlign w:val="center"/>
            <w:hideMark/>
          </w:tcPr>
          <w:p w14:paraId="108651DD" w14:textId="77777777" w:rsidR="00C63229" w:rsidRPr="00C63229" w:rsidRDefault="00C63229" w:rsidP="00C63229">
            <w:pPr>
              <w:rPr>
                <w:b/>
                <w:bCs/>
              </w:rPr>
            </w:pPr>
            <w:r w:rsidRPr="00C63229">
              <w:rPr>
                <w:b/>
                <w:bCs/>
              </w:rPr>
              <w:t>Nee</w:t>
            </w:r>
          </w:p>
        </w:tc>
        <w:tc>
          <w:tcPr>
            <w:tcW w:w="537" w:type="dxa"/>
            <w:vAlign w:val="center"/>
            <w:hideMark/>
          </w:tcPr>
          <w:p w14:paraId="0BFF35A0" w14:textId="77777777" w:rsidR="00C63229" w:rsidRPr="00C63229" w:rsidRDefault="00C63229" w:rsidP="00C63229">
            <w:pPr>
              <w:rPr>
                <w:b/>
                <w:bCs/>
              </w:rPr>
            </w:pPr>
            <w:r w:rsidRPr="00C63229">
              <w:rPr>
                <w:b/>
                <w:bCs/>
              </w:rPr>
              <w:t>Twijfel</w:t>
            </w:r>
          </w:p>
        </w:tc>
        <w:tc>
          <w:tcPr>
            <w:tcW w:w="522" w:type="dxa"/>
            <w:vAlign w:val="center"/>
            <w:hideMark/>
          </w:tcPr>
          <w:p w14:paraId="58B8E04A" w14:textId="77777777" w:rsidR="00C63229" w:rsidRPr="00C63229" w:rsidRDefault="00C63229" w:rsidP="00C63229">
            <w:pPr>
              <w:rPr>
                <w:b/>
                <w:bCs/>
              </w:rPr>
            </w:pPr>
            <w:r w:rsidRPr="00C63229">
              <w:rPr>
                <w:b/>
                <w:bCs/>
              </w:rPr>
              <w:t>N.v.t.</w:t>
            </w:r>
          </w:p>
        </w:tc>
      </w:tr>
      <w:tr w:rsidR="00C63229" w:rsidRPr="00C63229" w14:paraId="290B41BA" w14:textId="77777777" w:rsidTr="00DE6402">
        <w:trPr>
          <w:tblCellSpacing w:w="15" w:type="dxa"/>
        </w:trPr>
        <w:tc>
          <w:tcPr>
            <w:tcW w:w="0" w:type="auto"/>
            <w:vAlign w:val="center"/>
            <w:hideMark/>
          </w:tcPr>
          <w:p w14:paraId="478C94AC" w14:textId="77777777" w:rsidR="00C63229" w:rsidRPr="00C63229" w:rsidRDefault="00C63229" w:rsidP="00C63229">
            <w:r w:rsidRPr="00C63229">
              <w:t>Is de leerling in de gelegenheid gesteld zijn of haar mening te geven over de inhoud van het OPP?</w:t>
            </w:r>
          </w:p>
        </w:tc>
        <w:tc>
          <w:tcPr>
            <w:tcW w:w="537" w:type="dxa"/>
            <w:vAlign w:val="center"/>
            <w:hideMark/>
          </w:tcPr>
          <w:p w14:paraId="77305DE0" w14:textId="77777777" w:rsidR="00C63229" w:rsidRPr="00C63229" w:rsidRDefault="00C63229" w:rsidP="00C63229">
            <w:r w:rsidRPr="00C63229">
              <w:t>☐</w:t>
            </w:r>
          </w:p>
        </w:tc>
        <w:tc>
          <w:tcPr>
            <w:tcW w:w="537" w:type="dxa"/>
            <w:vAlign w:val="center"/>
            <w:hideMark/>
          </w:tcPr>
          <w:p w14:paraId="158E60F3" w14:textId="77777777" w:rsidR="00C63229" w:rsidRPr="00C63229" w:rsidRDefault="00C63229" w:rsidP="00C63229">
            <w:r w:rsidRPr="00C63229">
              <w:t>☐</w:t>
            </w:r>
          </w:p>
        </w:tc>
        <w:tc>
          <w:tcPr>
            <w:tcW w:w="537" w:type="dxa"/>
            <w:vAlign w:val="center"/>
            <w:hideMark/>
          </w:tcPr>
          <w:p w14:paraId="122A0673" w14:textId="77777777" w:rsidR="00C63229" w:rsidRPr="00C63229" w:rsidRDefault="00C63229" w:rsidP="00C63229">
            <w:r w:rsidRPr="00C63229">
              <w:t>☐</w:t>
            </w:r>
          </w:p>
        </w:tc>
        <w:tc>
          <w:tcPr>
            <w:tcW w:w="522" w:type="dxa"/>
            <w:vAlign w:val="center"/>
            <w:hideMark/>
          </w:tcPr>
          <w:p w14:paraId="714617C8" w14:textId="77777777" w:rsidR="00C63229" w:rsidRPr="00C63229" w:rsidRDefault="00C63229" w:rsidP="00C63229">
            <w:r w:rsidRPr="00C63229">
              <w:t>☐</w:t>
            </w:r>
          </w:p>
        </w:tc>
      </w:tr>
      <w:tr w:rsidR="00C63229" w:rsidRPr="00C63229" w14:paraId="32259655" w14:textId="77777777" w:rsidTr="00DE6402">
        <w:trPr>
          <w:tblCellSpacing w:w="15" w:type="dxa"/>
        </w:trPr>
        <w:tc>
          <w:tcPr>
            <w:tcW w:w="0" w:type="auto"/>
            <w:vAlign w:val="center"/>
            <w:hideMark/>
          </w:tcPr>
          <w:p w14:paraId="2FE54FF8" w14:textId="77777777" w:rsidR="00C63229" w:rsidRPr="00C63229" w:rsidRDefault="00C63229" w:rsidP="00C63229">
            <w:r w:rsidRPr="00C63229">
              <w:t>Is de leerling betrokken bij de uitvoering van het OPP?</w:t>
            </w:r>
          </w:p>
        </w:tc>
        <w:tc>
          <w:tcPr>
            <w:tcW w:w="537" w:type="dxa"/>
            <w:vAlign w:val="center"/>
            <w:hideMark/>
          </w:tcPr>
          <w:p w14:paraId="0B3996F1" w14:textId="77777777" w:rsidR="00C63229" w:rsidRPr="00C63229" w:rsidRDefault="00C63229" w:rsidP="00C63229">
            <w:r w:rsidRPr="00C63229">
              <w:t>☐</w:t>
            </w:r>
          </w:p>
        </w:tc>
        <w:tc>
          <w:tcPr>
            <w:tcW w:w="537" w:type="dxa"/>
            <w:vAlign w:val="center"/>
            <w:hideMark/>
          </w:tcPr>
          <w:p w14:paraId="3B6057B8" w14:textId="77777777" w:rsidR="00C63229" w:rsidRPr="00C63229" w:rsidRDefault="00C63229" w:rsidP="00C63229">
            <w:r w:rsidRPr="00C63229">
              <w:t>☐</w:t>
            </w:r>
          </w:p>
        </w:tc>
        <w:tc>
          <w:tcPr>
            <w:tcW w:w="537" w:type="dxa"/>
            <w:vAlign w:val="center"/>
            <w:hideMark/>
          </w:tcPr>
          <w:p w14:paraId="7A120236" w14:textId="77777777" w:rsidR="00C63229" w:rsidRPr="00C63229" w:rsidRDefault="00C63229" w:rsidP="00C63229">
            <w:r w:rsidRPr="00C63229">
              <w:t>☐</w:t>
            </w:r>
          </w:p>
        </w:tc>
        <w:tc>
          <w:tcPr>
            <w:tcW w:w="522" w:type="dxa"/>
            <w:vAlign w:val="center"/>
            <w:hideMark/>
          </w:tcPr>
          <w:p w14:paraId="1FEBBFB0" w14:textId="77777777" w:rsidR="00C63229" w:rsidRPr="00C63229" w:rsidRDefault="00C63229" w:rsidP="00C63229">
            <w:r w:rsidRPr="00C63229">
              <w:t>☐</w:t>
            </w:r>
          </w:p>
        </w:tc>
      </w:tr>
      <w:tr w:rsidR="00C63229" w:rsidRPr="00C63229" w14:paraId="4F4B7A65" w14:textId="77777777" w:rsidTr="00DE6402">
        <w:trPr>
          <w:tblCellSpacing w:w="15" w:type="dxa"/>
        </w:trPr>
        <w:tc>
          <w:tcPr>
            <w:tcW w:w="0" w:type="auto"/>
            <w:vAlign w:val="center"/>
            <w:hideMark/>
          </w:tcPr>
          <w:p w14:paraId="67051B16" w14:textId="77777777" w:rsidR="00C63229" w:rsidRPr="00C63229" w:rsidRDefault="00C63229" w:rsidP="00C63229">
            <w:r w:rsidRPr="00C63229">
              <w:t>Is de leerling betrokken bij de evaluatie van het OPP?</w:t>
            </w:r>
          </w:p>
        </w:tc>
        <w:tc>
          <w:tcPr>
            <w:tcW w:w="537" w:type="dxa"/>
            <w:vAlign w:val="center"/>
            <w:hideMark/>
          </w:tcPr>
          <w:p w14:paraId="49ECFD86" w14:textId="77777777" w:rsidR="00C63229" w:rsidRPr="00C63229" w:rsidRDefault="00C63229" w:rsidP="00C63229">
            <w:r w:rsidRPr="00C63229">
              <w:t>☐</w:t>
            </w:r>
          </w:p>
        </w:tc>
        <w:tc>
          <w:tcPr>
            <w:tcW w:w="537" w:type="dxa"/>
            <w:vAlign w:val="center"/>
            <w:hideMark/>
          </w:tcPr>
          <w:p w14:paraId="23C6D20D" w14:textId="77777777" w:rsidR="00C63229" w:rsidRPr="00C63229" w:rsidRDefault="00C63229" w:rsidP="00C63229">
            <w:r w:rsidRPr="00C63229">
              <w:t>☐</w:t>
            </w:r>
          </w:p>
        </w:tc>
        <w:tc>
          <w:tcPr>
            <w:tcW w:w="537" w:type="dxa"/>
            <w:vAlign w:val="center"/>
            <w:hideMark/>
          </w:tcPr>
          <w:p w14:paraId="1D75046E" w14:textId="77777777" w:rsidR="00C63229" w:rsidRPr="00C63229" w:rsidRDefault="00C63229" w:rsidP="00C63229">
            <w:r w:rsidRPr="00C63229">
              <w:t>☐</w:t>
            </w:r>
          </w:p>
        </w:tc>
        <w:tc>
          <w:tcPr>
            <w:tcW w:w="522" w:type="dxa"/>
            <w:vAlign w:val="center"/>
            <w:hideMark/>
          </w:tcPr>
          <w:p w14:paraId="2D37C348" w14:textId="77777777" w:rsidR="00C63229" w:rsidRPr="00C63229" w:rsidRDefault="00C63229" w:rsidP="00C63229">
            <w:r w:rsidRPr="00C63229">
              <w:t>☐</w:t>
            </w:r>
          </w:p>
        </w:tc>
      </w:tr>
      <w:tr w:rsidR="00C63229" w:rsidRPr="00C63229" w14:paraId="7FF639E9" w14:textId="77777777" w:rsidTr="00DE6402">
        <w:trPr>
          <w:tblCellSpacing w:w="15" w:type="dxa"/>
        </w:trPr>
        <w:tc>
          <w:tcPr>
            <w:tcW w:w="0" w:type="auto"/>
            <w:vAlign w:val="center"/>
            <w:hideMark/>
          </w:tcPr>
          <w:p w14:paraId="1DA35B58" w14:textId="77777777" w:rsidR="00C63229" w:rsidRPr="00C63229" w:rsidRDefault="00C63229" w:rsidP="00C63229">
            <w:r w:rsidRPr="00C63229">
              <w:t>Is de leerling zo nodig ondersteund om zijn of haar mening te kunnen geven?</w:t>
            </w:r>
          </w:p>
        </w:tc>
        <w:tc>
          <w:tcPr>
            <w:tcW w:w="537" w:type="dxa"/>
            <w:vAlign w:val="center"/>
            <w:hideMark/>
          </w:tcPr>
          <w:p w14:paraId="1EF412F7" w14:textId="77777777" w:rsidR="00C63229" w:rsidRPr="00C63229" w:rsidRDefault="00C63229" w:rsidP="00C63229">
            <w:r w:rsidRPr="00C63229">
              <w:t>☐</w:t>
            </w:r>
          </w:p>
        </w:tc>
        <w:tc>
          <w:tcPr>
            <w:tcW w:w="537" w:type="dxa"/>
            <w:vAlign w:val="center"/>
            <w:hideMark/>
          </w:tcPr>
          <w:p w14:paraId="148858F6" w14:textId="77777777" w:rsidR="00C63229" w:rsidRPr="00C63229" w:rsidRDefault="00C63229" w:rsidP="00C63229">
            <w:r w:rsidRPr="00C63229">
              <w:t>☐</w:t>
            </w:r>
          </w:p>
        </w:tc>
        <w:tc>
          <w:tcPr>
            <w:tcW w:w="537" w:type="dxa"/>
            <w:vAlign w:val="center"/>
            <w:hideMark/>
          </w:tcPr>
          <w:p w14:paraId="4DC996EE" w14:textId="77777777" w:rsidR="00C63229" w:rsidRPr="00C63229" w:rsidRDefault="00C63229" w:rsidP="00C63229">
            <w:r w:rsidRPr="00C63229">
              <w:t>☐</w:t>
            </w:r>
          </w:p>
        </w:tc>
        <w:tc>
          <w:tcPr>
            <w:tcW w:w="522" w:type="dxa"/>
            <w:vAlign w:val="center"/>
            <w:hideMark/>
          </w:tcPr>
          <w:p w14:paraId="49AFFFD4" w14:textId="77777777" w:rsidR="00C63229" w:rsidRPr="00C63229" w:rsidRDefault="00C63229" w:rsidP="00C63229">
            <w:r w:rsidRPr="00C63229">
              <w:t>☐</w:t>
            </w:r>
          </w:p>
        </w:tc>
      </w:tr>
      <w:tr w:rsidR="00C63229" w:rsidRPr="00C63229" w14:paraId="0490D644" w14:textId="77777777" w:rsidTr="00DE6402">
        <w:trPr>
          <w:tblCellSpacing w:w="15" w:type="dxa"/>
        </w:trPr>
        <w:tc>
          <w:tcPr>
            <w:tcW w:w="0" w:type="auto"/>
            <w:vAlign w:val="center"/>
            <w:hideMark/>
          </w:tcPr>
          <w:p w14:paraId="24188DF1" w14:textId="77777777" w:rsidR="00C63229" w:rsidRPr="00C63229" w:rsidRDefault="00C63229" w:rsidP="00C63229">
            <w:r w:rsidRPr="00C63229">
              <w:t>Is in het OPP vastgelegd wat de leerling van de ondersteuning vindt?</w:t>
            </w:r>
          </w:p>
        </w:tc>
        <w:tc>
          <w:tcPr>
            <w:tcW w:w="537" w:type="dxa"/>
            <w:vAlign w:val="center"/>
            <w:hideMark/>
          </w:tcPr>
          <w:p w14:paraId="5D0A1869" w14:textId="77777777" w:rsidR="00C63229" w:rsidRPr="00C63229" w:rsidRDefault="00C63229" w:rsidP="00C63229">
            <w:r w:rsidRPr="00C63229">
              <w:t>☐</w:t>
            </w:r>
          </w:p>
        </w:tc>
        <w:tc>
          <w:tcPr>
            <w:tcW w:w="537" w:type="dxa"/>
            <w:vAlign w:val="center"/>
            <w:hideMark/>
          </w:tcPr>
          <w:p w14:paraId="67576762" w14:textId="77777777" w:rsidR="00C63229" w:rsidRPr="00C63229" w:rsidRDefault="00C63229" w:rsidP="00C63229">
            <w:r w:rsidRPr="00C63229">
              <w:t>☐</w:t>
            </w:r>
          </w:p>
        </w:tc>
        <w:tc>
          <w:tcPr>
            <w:tcW w:w="537" w:type="dxa"/>
            <w:vAlign w:val="center"/>
            <w:hideMark/>
          </w:tcPr>
          <w:p w14:paraId="1F260261" w14:textId="77777777" w:rsidR="00C63229" w:rsidRPr="00C63229" w:rsidRDefault="00C63229" w:rsidP="00C63229">
            <w:r w:rsidRPr="00C63229">
              <w:t>☐</w:t>
            </w:r>
          </w:p>
        </w:tc>
        <w:tc>
          <w:tcPr>
            <w:tcW w:w="522" w:type="dxa"/>
            <w:vAlign w:val="center"/>
            <w:hideMark/>
          </w:tcPr>
          <w:p w14:paraId="10360CAC" w14:textId="77777777" w:rsidR="00C63229" w:rsidRPr="00C63229" w:rsidRDefault="00C63229" w:rsidP="00C63229">
            <w:r w:rsidRPr="00C63229">
              <w:t>☐</w:t>
            </w:r>
          </w:p>
        </w:tc>
      </w:tr>
      <w:tr w:rsidR="00C63229" w:rsidRPr="00C63229" w14:paraId="6C631831" w14:textId="77777777" w:rsidTr="00DE6402">
        <w:trPr>
          <w:tblCellSpacing w:w="15" w:type="dxa"/>
        </w:trPr>
        <w:tc>
          <w:tcPr>
            <w:tcW w:w="0" w:type="auto"/>
            <w:vAlign w:val="center"/>
            <w:hideMark/>
          </w:tcPr>
          <w:p w14:paraId="43788F86" w14:textId="77777777" w:rsidR="00C63229" w:rsidRPr="00C63229" w:rsidRDefault="00C63229" w:rsidP="00C63229">
            <w:r w:rsidRPr="00C63229">
              <w:t>Is in het OPP vastgelegd hoe de inbreng van de leerling is meegewogen?</w:t>
            </w:r>
          </w:p>
        </w:tc>
        <w:tc>
          <w:tcPr>
            <w:tcW w:w="537" w:type="dxa"/>
            <w:vAlign w:val="center"/>
            <w:hideMark/>
          </w:tcPr>
          <w:p w14:paraId="0326D097" w14:textId="77777777" w:rsidR="00C63229" w:rsidRPr="00C63229" w:rsidRDefault="00C63229" w:rsidP="00C63229">
            <w:r w:rsidRPr="00C63229">
              <w:t>☐</w:t>
            </w:r>
          </w:p>
        </w:tc>
        <w:tc>
          <w:tcPr>
            <w:tcW w:w="537" w:type="dxa"/>
            <w:vAlign w:val="center"/>
            <w:hideMark/>
          </w:tcPr>
          <w:p w14:paraId="031CDA38" w14:textId="77777777" w:rsidR="00C63229" w:rsidRPr="00C63229" w:rsidRDefault="00C63229" w:rsidP="00C63229">
            <w:r w:rsidRPr="00C63229">
              <w:t>☐</w:t>
            </w:r>
          </w:p>
        </w:tc>
        <w:tc>
          <w:tcPr>
            <w:tcW w:w="537" w:type="dxa"/>
            <w:vAlign w:val="center"/>
            <w:hideMark/>
          </w:tcPr>
          <w:p w14:paraId="04EC5404" w14:textId="77777777" w:rsidR="00C63229" w:rsidRPr="00C63229" w:rsidRDefault="00C63229" w:rsidP="00C63229">
            <w:r w:rsidRPr="00C63229">
              <w:t>☐</w:t>
            </w:r>
          </w:p>
        </w:tc>
        <w:tc>
          <w:tcPr>
            <w:tcW w:w="522" w:type="dxa"/>
            <w:vAlign w:val="center"/>
            <w:hideMark/>
          </w:tcPr>
          <w:p w14:paraId="795FD45E" w14:textId="77777777" w:rsidR="00C63229" w:rsidRPr="00C63229" w:rsidRDefault="00C63229" w:rsidP="00C63229">
            <w:r w:rsidRPr="00C63229">
              <w:t>☐</w:t>
            </w:r>
          </w:p>
        </w:tc>
      </w:tr>
    </w:tbl>
    <w:p w14:paraId="79BCA7DE" w14:textId="77777777" w:rsidR="00DE6402" w:rsidRDefault="00DE6402" w:rsidP="00C63229">
      <w:pPr>
        <w:rPr>
          <w:b/>
          <w:bCs/>
        </w:rPr>
      </w:pPr>
    </w:p>
    <w:p w14:paraId="30A3EE23" w14:textId="7F3D9CFE" w:rsidR="00C63229" w:rsidRPr="00C63229" w:rsidRDefault="00C63229" w:rsidP="008B7866">
      <w:pPr>
        <w:pStyle w:val="Kop2"/>
      </w:pPr>
      <w:bookmarkStart w:id="34" w:name="_Toc242978250"/>
      <w:r w:rsidRPr="00C63229">
        <w:t>8. Medezeggenschap</w:t>
      </w:r>
      <w:bookmarkEnd w:id="34"/>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4D21656F" w14:textId="77777777" w:rsidTr="00DE6402">
        <w:trPr>
          <w:tblHeader/>
          <w:tblCellSpacing w:w="15" w:type="dxa"/>
        </w:trPr>
        <w:tc>
          <w:tcPr>
            <w:tcW w:w="0" w:type="auto"/>
            <w:vAlign w:val="center"/>
            <w:hideMark/>
          </w:tcPr>
          <w:p w14:paraId="1BF38291" w14:textId="77777777" w:rsidR="00C63229" w:rsidRPr="00C63229" w:rsidRDefault="00C63229" w:rsidP="00C63229">
            <w:pPr>
              <w:rPr>
                <w:b/>
                <w:bCs/>
              </w:rPr>
            </w:pPr>
            <w:r w:rsidRPr="00C63229">
              <w:rPr>
                <w:b/>
                <w:bCs/>
              </w:rPr>
              <w:t>Controlevraag</w:t>
            </w:r>
          </w:p>
        </w:tc>
        <w:tc>
          <w:tcPr>
            <w:tcW w:w="537" w:type="dxa"/>
            <w:vAlign w:val="center"/>
            <w:hideMark/>
          </w:tcPr>
          <w:p w14:paraId="67E4C3F3" w14:textId="77777777" w:rsidR="00C63229" w:rsidRPr="00C63229" w:rsidRDefault="00C63229" w:rsidP="00C63229">
            <w:pPr>
              <w:rPr>
                <w:b/>
                <w:bCs/>
              </w:rPr>
            </w:pPr>
            <w:r w:rsidRPr="00C63229">
              <w:rPr>
                <w:b/>
                <w:bCs/>
              </w:rPr>
              <w:t>Ja</w:t>
            </w:r>
          </w:p>
        </w:tc>
        <w:tc>
          <w:tcPr>
            <w:tcW w:w="537" w:type="dxa"/>
            <w:vAlign w:val="center"/>
            <w:hideMark/>
          </w:tcPr>
          <w:p w14:paraId="4E3E21DC" w14:textId="77777777" w:rsidR="00C63229" w:rsidRPr="00C63229" w:rsidRDefault="00C63229" w:rsidP="00C63229">
            <w:pPr>
              <w:rPr>
                <w:b/>
                <w:bCs/>
              </w:rPr>
            </w:pPr>
            <w:r w:rsidRPr="00C63229">
              <w:rPr>
                <w:b/>
                <w:bCs/>
              </w:rPr>
              <w:t>Nee</w:t>
            </w:r>
          </w:p>
        </w:tc>
        <w:tc>
          <w:tcPr>
            <w:tcW w:w="537" w:type="dxa"/>
            <w:vAlign w:val="center"/>
            <w:hideMark/>
          </w:tcPr>
          <w:p w14:paraId="40A5D3EE" w14:textId="77777777" w:rsidR="00C63229" w:rsidRPr="00C63229" w:rsidRDefault="00C63229" w:rsidP="00C63229">
            <w:pPr>
              <w:rPr>
                <w:b/>
                <w:bCs/>
              </w:rPr>
            </w:pPr>
            <w:r w:rsidRPr="00C63229">
              <w:rPr>
                <w:b/>
                <w:bCs/>
              </w:rPr>
              <w:t>Twijfel</w:t>
            </w:r>
          </w:p>
        </w:tc>
        <w:tc>
          <w:tcPr>
            <w:tcW w:w="522" w:type="dxa"/>
            <w:vAlign w:val="center"/>
            <w:hideMark/>
          </w:tcPr>
          <w:p w14:paraId="34C03797" w14:textId="77777777" w:rsidR="00C63229" w:rsidRPr="00C63229" w:rsidRDefault="00C63229" w:rsidP="00C63229">
            <w:pPr>
              <w:rPr>
                <w:b/>
                <w:bCs/>
              </w:rPr>
            </w:pPr>
            <w:r w:rsidRPr="00C63229">
              <w:rPr>
                <w:b/>
                <w:bCs/>
              </w:rPr>
              <w:t>N.v.t.</w:t>
            </w:r>
          </w:p>
        </w:tc>
      </w:tr>
      <w:tr w:rsidR="00C63229" w:rsidRPr="00C63229" w14:paraId="0C9B451D" w14:textId="77777777" w:rsidTr="00DE6402">
        <w:trPr>
          <w:tblCellSpacing w:w="15" w:type="dxa"/>
        </w:trPr>
        <w:tc>
          <w:tcPr>
            <w:tcW w:w="0" w:type="auto"/>
            <w:vAlign w:val="center"/>
            <w:hideMark/>
          </w:tcPr>
          <w:p w14:paraId="153D3B67" w14:textId="77777777" w:rsidR="00C63229" w:rsidRPr="00C63229" w:rsidRDefault="00C63229" w:rsidP="00C63229">
            <w:r w:rsidRPr="00C63229">
              <w:t>Is aan de school een medezeggenschapsraad verbonden?</w:t>
            </w:r>
          </w:p>
        </w:tc>
        <w:tc>
          <w:tcPr>
            <w:tcW w:w="537" w:type="dxa"/>
            <w:vAlign w:val="center"/>
            <w:hideMark/>
          </w:tcPr>
          <w:p w14:paraId="691C9D5B" w14:textId="77777777" w:rsidR="00C63229" w:rsidRPr="00C63229" w:rsidRDefault="00C63229" w:rsidP="00C63229">
            <w:r w:rsidRPr="00C63229">
              <w:t>☐</w:t>
            </w:r>
          </w:p>
        </w:tc>
        <w:tc>
          <w:tcPr>
            <w:tcW w:w="537" w:type="dxa"/>
            <w:vAlign w:val="center"/>
            <w:hideMark/>
          </w:tcPr>
          <w:p w14:paraId="09CD9C14" w14:textId="77777777" w:rsidR="00C63229" w:rsidRPr="00C63229" w:rsidRDefault="00C63229" w:rsidP="00C63229">
            <w:r w:rsidRPr="00C63229">
              <w:t>☐</w:t>
            </w:r>
          </w:p>
        </w:tc>
        <w:tc>
          <w:tcPr>
            <w:tcW w:w="537" w:type="dxa"/>
            <w:vAlign w:val="center"/>
            <w:hideMark/>
          </w:tcPr>
          <w:p w14:paraId="2FE973F3" w14:textId="77777777" w:rsidR="00C63229" w:rsidRPr="00C63229" w:rsidRDefault="00C63229" w:rsidP="00C63229">
            <w:r w:rsidRPr="00C63229">
              <w:t>☐</w:t>
            </w:r>
          </w:p>
        </w:tc>
        <w:tc>
          <w:tcPr>
            <w:tcW w:w="522" w:type="dxa"/>
            <w:vAlign w:val="center"/>
            <w:hideMark/>
          </w:tcPr>
          <w:p w14:paraId="2A11EC19" w14:textId="77777777" w:rsidR="00C63229" w:rsidRPr="00C63229" w:rsidRDefault="00C63229" w:rsidP="00C63229">
            <w:r w:rsidRPr="00C63229">
              <w:t>☐</w:t>
            </w:r>
          </w:p>
        </w:tc>
      </w:tr>
      <w:tr w:rsidR="00C63229" w:rsidRPr="00C63229" w14:paraId="46C61C98" w14:textId="77777777" w:rsidTr="00DE6402">
        <w:trPr>
          <w:tblCellSpacing w:w="15" w:type="dxa"/>
        </w:trPr>
        <w:tc>
          <w:tcPr>
            <w:tcW w:w="0" w:type="auto"/>
            <w:vAlign w:val="center"/>
            <w:hideMark/>
          </w:tcPr>
          <w:p w14:paraId="3BB72EB2" w14:textId="77777777" w:rsidR="00C63229" w:rsidRPr="00C63229" w:rsidRDefault="00C63229" w:rsidP="00C63229">
            <w:r w:rsidRPr="00C63229">
              <w:t>Is de MR vooraf om instemming gevraagd bij besluiten waarvoor instemmingsrecht geldt?</w:t>
            </w:r>
          </w:p>
        </w:tc>
        <w:tc>
          <w:tcPr>
            <w:tcW w:w="537" w:type="dxa"/>
            <w:vAlign w:val="center"/>
            <w:hideMark/>
          </w:tcPr>
          <w:p w14:paraId="7D872F3D" w14:textId="77777777" w:rsidR="00C63229" w:rsidRPr="00C63229" w:rsidRDefault="00C63229" w:rsidP="00C63229">
            <w:r w:rsidRPr="00C63229">
              <w:t>☐</w:t>
            </w:r>
          </w:p>
        </w:tc>
        <w:tc>
          <w:tcPr>
            <w:tcW w:w="537" w:type="dxa"/>
            <w:vAlign w:val="center"/>
            <w:hideMark/>
          </w:tcPr>
          <w:p w14:paraId="462C296D" w14:textId="77777777" w:rsidR="00C63229" w:rsidRPr="00C63229" w:rsidRDefault="00C63229" w:rsidP="00C63229">
            <w:r w:rsidRPr="00C63229">
              <w:t>☐</w:t>
            </w:r>
          </w:p>
        </w:tc>
        <w:tc>
          <w:tcPr>
            <w:tcW w:w="537" w:type="dxa"/>
            <w:vAlign w:val="center"/>
            <w:hideMark/>
          </w:tcPr>
          <w:p w14:paraId="273E1497" w14:textId="77777777" w:rsidR="00C63229" w:rsidRPr="00C63229" w:rsidRDefault="00C63229" w:rsidP="00C63229">
            <w:r w:rsidRPr="00C63229">
              <w:t>☐</w:t>
            </w:r>
          </w:p>
        </w:tc>
        <w:tc>
          <w:tcPr>
            <w:tcW w:w="522" w:type="dxa"/>
            <w:vAlign w:val="center"/>
            <w:hideMark/>
          </w:tcPr>
          <w:p w14:paraId="13A89E1B" w14:textId="77777777" w:rsidR="00C63229" w:rsidRPr="00C63229" w:rsidRDefault="00C63229" w:rsidP="00C63229">
            <w:r w:rsidRPr="00C63229">
              <w:t>☐</w:t>
            </w:r>
          </w:p>
        </w:tc>
      </w:tr>
      <w:tr w:rsidR="00C63229" w:rsidRPr="00C63229" w14:paraId="58FDEA75" w14:textId="77777777" w:rsidTr="00DE6402">
        <w:trPr>
          <w:tblCellSpacing w:w="15" w:type="dxa"/>
        </w:trPr>
        <w:tc>
          <w:tcPr>
            <w:tcW w:w="0" w:type="auto"/>
            <w:vAlign w:val="center"/>
            <w:hideMark/>
          </w:tcPr>
          <w:p w14:paraId="3943C232" w14:textId="77777777" w:rsidR="00C63229" w:rsidRPr="00C63229" w:rsidRDefault="00C63229" w:rsidP="00C63229">
            <w:r w:rsidRPr="00C63229">
              <w:t>Is de MR vooraf om advies gevraagd bij besluiten waarvoor adviesrecht geldt?</w:t>
            </w:r>
          </w:p>
        </w:tc>
        <w:tc>
          <w:tcPr>
            <w:tcW w:w="537" w:type="dxa"/>
            <w:vAlign w:val="center"/>
            <w:hideMark/>
          </w:tcPr>
          <w:p w14:paraId="777DBCDF" w14:textId="77777777" w:rsidR="00C63229" w:rsidRPr="00C63229" w:rsidRDefault="00C63229" w:rsidP="00C63229">
            <w:r w:rsidRPr="00C63229">
              <w:t>☐</w:t>
            </w:r>
          </w:p>
        </w:tc>
        <w:tc>
          <w:tcPr>
            <w:tcW w:w="537" w:type="dxa"/>
            <w:vAlign w:val="center"/>
            <w:hideMark/>
          </w:tcPr>
          <w:p w14:paraId="2DC3A682" w14:textId="77777777" w:rsidR="00C63229" w:rsidRPr="00C63229" w:rsidRDefault="00C63229" w:rsidP="00C63229">
            <w:r w:rsidRPr="00C63229">
              <w:t>☐</w:t>
            </w:r>
          </w:p>
        </w:tc>
        <w:tc>
          <w:tcPr>
            <w:tcW w:w="537" w:type="dxa"/>
            <w:vAlign w:val="center"/>
            <w:hideMark/>
          </w:tcPr>
          <w:p w14:paraId="45D7877E" w14:textId="77777777" w:rsidR="00C63229" w:rsidRPr="00C63229" w:rsidRDefault="00C63229" w:rsidP="00C63229">
            <w:r w:rsidRPr="00C63229">
              <w:t>☐</w:t>
            </w:r>
          </w:p>
        </w:tc>
        <w:tc>
          <w:tcPr>
            <w:tcW w:w="522" w:type="dxa"/>
            <w:vAlign w:val="center"/>
            <w:hideMark/>
          </w:tcPr>
          <w:p w14:paraId="7875C470" w14:textId="77777777" w:rsidR="00C63229" w:rsidRPr="00C63229" w:rsidRDefault="00C63229" w:rsidP="00C63229">
            <w:r w:rsidRPr="00C63229">
              <w:t>☐</w:t>
            </w:r>
          </w:p>
        </w:tc>
      </w:tr>
      <w:tr w:rsidR="00C63229" w:rsidRPr="00C63229" w14:paraId="4F03976C" w14:textId="77777777" w:rsidTr="00DE6402">
        <w:trPr>
          <w:tblCellSpacing w:w="15" w:type="dxa"/>
        </w:trPr>
        <w:tc>
          <w:tcPr>
            <w:tcW w:w="0" w:type="auto"/>
            <w:vAlign w:val="center"/>
            <w:hideMark/>
          </w:tcPr>
          <w:p w14:paraId="20186864" w14:textId="77777777" w:rsidR="00C63229" w:rsidRPr="00C63229" w:rsidRDefault="00C63229" w:rsidP="00C63229">
            <w:r w:rsidRPr="00C63229">
              <w:lastRenderedPageBreak/>
              <w:t>Heeft het ouderdeel van de MR ingestemd met de vaststelling van de schoolgids?</w:t>
            </w:r>
          </w:p>
        </w:tc>
        <w:tc>
          <w:tcPr>
            <w:tcW w:w="537" w:type="dxa"/>
            <w:vAlign w:val="center"/>
            <w:hideMark/>
          </w:tcPr>
          <w:p w14:paraId="63698EA8" w14:textId="77777777" w:rsidR="00C63229" w:rsidRPr="00C63229" w:rsidRDefault="00C63229" w:rsidP="00C63229">
            <w:r w:rsidRPr="00C63229">
              <w:t>☐</w:t>
            </w:r>
          </w:p>
        </w:tc>
        <w:tc>
          <w:tcPr>
            <w:tcW w:w="537" w:type="dxa"/>
            <w:vAlign w:val="center"/>
            <w:hideMark/>
          </w:tcPr>
          <w:p w14:paraId="6392A410" w14:textId="77777777" w:rsidR="00C63229" w:rsidRPr="00C63229" w:rsidRDefault="00C63229" w:rsidP="00C63229">
            <w:r w:rsidRPr="00C63229">
              <w:t>☐</w:t>
            </w:r>
          </w:p>
        </w:tc>
        <w:tc>
          <w:tcPr>
            <w:tcW w:w="537" w:type="dxa"/>
            <w:vAlign w:val="center"/>
            <w:hideMark/>
          </w:tcPr>
          <w:p w14:paraId="0BACDC46" w14:textId="77777777" w:rsidR="00C63229" w:rsidRPr="00C63229" w:rsidRDefault="00C63229" w:rsidP="00C63229">
            <w:r w:rsidRPr="00C63229">
              <w:t>☐</w:t>
            </w:r>
          </w:p>
        </w:tc>
        <w:tc>
          <w:tcPr>
            <w:tcW w:w="522" w:type="dxa"/>
            <w:vAlign w:val="center"/>
            <w:hideMark/>
          </w:tcPr>
          <w:p w14:paraId="018B1079" w14:textId="77777777" w:rsidR="00C63229" w:rsidRPr="00C63229" w:rsidRDefault="00C63229" w:rsidP="00C63229">
            <w:r w:rsidRPr="00C63229">
              <w:t>☐</w:t>
            </w:r>
          </w:p>
        </w:tc>
      </w:tr>
      <w:tr w:rsidR="00C63229" w:rsidRPr="00C63229" w14:paraId="4E3BBAA8" w14:textId="77777777" w:rsidTr="00DE6402">
        <w:trPr>
          <w:tblCellSpacing w:w="15" w:type="dxa"/>
        </w:trPr>
        <w:tc>
          <w:tcPr>
            <w:tcW w:w="0" w:type="auto"/>
            <w:vAlign w:val="center"/>
            <w:hideMark/>
          </w:tcPr>
          <w:p w14:paraId="57D4DD2E" w14:textId="77777777" w:rsidR="00C63229" w:rsidRPr="00C63229" w:rsidRDefault="00C63229" w:rsidP="00C63229">
            <w:r w:rsidRPr="00C63229">
              <w:t>Is de MR betrokken bij het beleid rond de vrijwillige ouderbijdrage voor zover daarvoor medezeggenschapsrechten gelden?</w:t>
            </w:r>
          </w:p>
        </w:tc>
        <w:tc>
          <w:tcPr>
            <w:tcW w:w="537" w:type="dxa"/>
            <w:vAlign w:val="center"/>
            <w:hideMark/>
          </w:tcPr>
          <w:p w14:paraId="1C3615F0" w14:textId="77777777" w:rsidR="00C63229" w:rsidRPr="00C63229" w:rsidRDefault="00C63229" w:rsidP="00C63229">
            <w:r w:rsidRPr="00C63229">
              <w:t>☐</w:t>
            </w:r>
          </w:p>
        </w:tc>
        <w:tc>
          <w:tcPr>
            <w:tcW w:w="537" w:type="dxa"/>
            <w:vAlign w:val="center"/>
            <w:hideMark/>
          </w:tcPr>
          <w:p w14:paraId="61F46510" w14:textId="77777777" w:rsidR="00C63229" w:rsidRPr="00C63229" w:rsidRDefault="00C63229" w:rsidP="00C63229">
            <w:r w:rsidRPr="00C63229">
              <w:t>☐</w:t>
            </w:r>
          </w:p>
        </w:tc>
        <w:tc>
          <w:tcPr>
            <w:tcW w:w="537" w:type="dxa"/>
            <w:vAlign w:val="center"/>
            <w:hideMark/>
          </w:tcPr>
          <w:p w14:paraId="77D5FE96" w14:textId="77777777" w:rsidR="00C63229" w:rsidRPr="00C63229" w:rsidRDefault="00C63229" w:rsidP="00C63229">
            <w:r w:rsidRPr="00C63229">
              <w:t>☐</w:t>
            </w:r>
          </w:p>
        </w:tc>
        <w:tc>
          <w:tcPr>
            <w:tcW w:w="522" w:type="dxa"/>
            <w:vAlign w:val="center"/>
            <w:hideMark/>
          </w:tcPr>
          <w:p w14:paraId="6794B048" w14:textId="77777777" w:rsidR="00C63229" w:rsidRPr="00C63229" w:rsidRDefault="00C63229" w:rsidP="00C63229">
            <w:r w:rsidRPr="00C63229">
              <w:t>☐</w:t>
            </w:r>
          </w:p>
        </w:tc>
      </w:tr>
      <w:tr w:rsidR="00C63229" w:rsidRPr="00C63229" w14:paraId="6534DBB7" w14:textId="77777777" w:rsidTr="00DE6402">
        <w:trPr>
          <w:tblCellSpacing w:w="15" w:type="dxa"/>
        </w:trPr>
        <w:tc>
          <w:tcPr>
            <w:tcW w:w="0" w:type="auto"/>
            <w:vAlign w:val="center"/>
            <w:hideMark/>
          </w:tcPr>
          <w:p w14:paraId="6474AC93" w14:textId="77777777" w:rsidR="00C63229" w:rsidRPr="00C63229" w:rsidRDefault="00C63229" w:rsidP="00C63229">
            <w:r w:rsidRPr="00C63229">
              <w:t>Is de MR betrokken bij sponsorbeleid en sponsorovereenkomsten voor zover daarvoor medezeggenschapsrechten gelden?</w:t>
            </w:r>
          </w:p>
        </w:tc>
        <w:tc>
          <w:tcPr>
            <w:tcW w:w="537" w:type="dxa"/>
            <w:vAlign w:val="center"/>
            <w:hideMark/>
          </w:tcPr>
          <w:p w14:paraId="6B0D72AB" w14:textId="77777777" w:rsidR="00C63229" w:rsidRPr="00C63229" w:rsidRDefault="00C63229" w:rsidP="00C63229">
            <w:r w:rsidRPr="00C63229">
              <w:t>☐</w:t>
            </w:r>
          </w:p>
        </w:tc>
        <w:tc>
          <w:tcPr>
            <w:tcW w:w="537" w:type="dxa"/>
            <w:vAlign w:val="center"/>
            <w:hideMark/>
          </w:tcPr>
          <w:p w14:paraId="7DF50034" w14:textId="77777777" w:rsidR="00C63229" w:rsidRPr="00C63229" w:rsidRDefault="00C63229" w:rsidP="00C63229">
            <w:r w:rsidRPr="00C63229">
              <w:t>☐</w:t>
            </w:r>
          </w:p>
        </w:tc>
        <w:tc>
          <w:tcPr>
            <w:tcW w:w="537" w:type="dxa"/>
            <w:vAlign w:val="center"/>
            <w:hideMark/>
          </w:tcPr>
          <w:p w14:paraId="3B15D549" w14:textId="77777777" w:rsidR="00C63229" w:rsidRPr="00C63229" w:rsidRDefault="00C63229" w:rsidP="00C63229">
            <w:r w:rsidRPr="00C63229">
              <w:t>☐</w:t>
            </w:r>
          </w:p>
        </w:tc>
        <w:tc>
          <w:tcPr>
            <w:tcW w:w="522" w:type="dxa"/>
            <w:vAlign w:val="center"/>
            <w:hideMark/>
          </w:tcPr>
          <w:p w14:paraId="4FA417E0" w14:textId="77777777" w:rsidR="00C63229" w:rsidRPr="00C63229" w:rsidRDefault="00C63229" w:rsidP="00C63229">
            <w:r w:rsidRPr="00C63229">
              <w:t>☐</w:t>
            </w:r>
          </w:p>
        </w:tc>
      </w:tr>
    </w:tbl>
    <w:p w14:paraId="4D8CDACE" w14:textId="77777777" w:rsidR="00DE6402" w:rsidRDefault="00DE6402" w:rsidP="00C63229">
      <w:pPr>
        <w:rPr>
          <w:b/>
          <w:bCs/>
        </w:rPr>
      </w:pPr>
    </w:p>
    <w:p w14:paraId="37DDF889" w14:textId="2FB2F218" w:rsidR="00C63229" w:rsidRPr="00C63229" w:rsidRDefault="00C63229" w:rsidP="008B7866">
      <w:pPr>
        <w:pStyle w:val="Kop2"/>
      </w:pPr>
      <w:bookmarkStart w:id="35" w:name="_Toc242978251"/>
      <w:r w:rsidRPr="00C63229">
        <w:t>9. Personeel, bevoegdheid en VOG</w:t>
      </w:r>
      <w:bookmarkEnd w:id="35"/>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018525B9" w14:textId="77777777" w:rsidTr="00DE6402">
        <w:trPr>
          <w:tblHeader/>
          <w:tblCellSpacing w:w="15" w:type="dxa"/>
        </w:trPr>
        <w:tc>
          <w:tcPr>
            <w:tcW w:w="0" w:type="auto"/>
            <w:vAlign w:val="center"/>
            <w:hideMark/>
          </w:tcPr>
          <w:p w14:paraId="59947FAD" w14:textId="77777777" w:rsidR="00C63229" w:rsidRPr="00C63229" w:rsidRDefault="00C63229" w:rsidP="00C63229">
            <w:pPr>
              <w:rPr>
                <w:b/>
                <w:bCs/>
              </w:rPr>
            </w:pPr>
            <w:r w:rsidRPr="00C63229">
              <w:rPr>
                <w:b/>
                <w:bCs/>
              </w:rPr>
              <w:t>Controlevraag</w:t>
            </w:r>
          </w:p>
        </w:tc>
        <w:tc>
          <w:tcPr>
            <w:tcW w:w="537" w:type="dxa"/>
            <w:vAlign w:val="center"/>
            <w:hideMark/>
          </w:tcPr>
          <w:p w14:paraId="30F2FCDF" w14:textId="77777777" w:rsidR="00C63229" w:rsidRPr="00C63229" w:rsidRDefault="00C63229" w:rsidP="00C63229">
            <w:pPr>
              <w:rPr>
                <w:b/>
                <w:bCs/>
              </w:rPr>
            </w:pPr>
            <w:r w:rsidRPr="00C63229">
              <w:rPr>
                <w:b/>
                <w:bCs/>
              </w:rPr>
              <w:t>Ja</w:t>
            </w:r>
          </w:p>
        </w:tc>
        <w:tc>
          <w:tcPr>
            <w:tcW w:w="537" w:type="dxa"/>
            <w:vAlign w:val="center"/>
            <w:hideMark/>
          </w:tcPr>
          <w:p w14:paraId="74DBB580" w14:textId="77777777" w:rsidR="00C63229" w:rsidRPr="00C63229" w:rsidRDefault="00C63229" w:rsidP="00C63229">
            <w:pPr>
              <w:rPr>
                <w:b/>
                <w:bCs/>
              </w:rPr>
            </w:pPr>
            <w:r w:rsidRPr="00C63229">
              <w:rPr>
                <w:b/>
                <w:bCs/>
              </w:rPr>
              <w:t>Nee</w:t>
            </w:r>
          </w:p>
        </w:tc>
        <w:tc>
          <w:tcPr>
            <w:tcW w:w="537" w:type="dxa"/>
            <w:vAlign w:val="center"/>
            <w:hideMark/>
          </w:tcPr>
          <w:p w14:paraId="2BCEDC13" w14:textId="77777777" w:rsidR="00C63229" w:rsidRPr="00C63229" w:rsidRDefault="00C63229" w:rsidP="00C63229">
            <w:pPr>
              <w:rPr>
                <w:b/>
                <w:bCs/>
              </w:rPr>
            </w:pPr>
            <w:r w:rsidRPr="00C63229">
              <w:rPr>
                <w:b/>
                <w:bCs/>
              </w:rPr>
              <w:t>Twijfel</w:t>
            </w:r>
          </w:p>
        </w:tc>
        <w:tc>
          <w:tcPr>
            <w:tcW w:w="522" w:type="dxa"/>
            <w:vAlign w:val="center"/>
            <w:hideMark/>
          </w:tcPr>
          <w:p w14:paraId="39DD8005" w14:textId="77777777" w:rsidR="00C63229" w:rsidRPr="00C63229" w:rsidRDefault="00C63229" w:rsidP="00C63229">
            <w:pPr>
              <w:rPr>
                <w:b/>
                <w:bCs/>
              </w:rPr>
            </w:pPr>
            <w:r w:rsidRPr="00C63229">
              <w:rPr>
                <w:b/>
                <w:bCs/>
              </w:rPr>
              <w:t>N.v.t.</w:t>
            </w:r>
          </w:p>
        </w:tc>
      </w:tr>
      <w:tr w:rsidR="00C63229" w:rsidRPr="00C63229" w14:paraId="0EEDE17D" w14:textId="77777777" w:rsidTr="00DE6402">
        <w:trPr>
          <w:tblCellSpacing w:w="15" w:type="dxa"/>
        </w:trPr>
        <w:tc>
          <w:tcPr>
            <w:tcW w:w="0" w:type="auto"/>
            <w:vAlign w:val="center"/>
            <w:hideMark/>
          </w:tcPr>
          <w:p w14:paraId="6C04DEE1" w14:textId="77777777" w:rsidR="00C63229" w:rsidRPr="00C63229" w:rsidRDefault="00C63229" w:rsidP="00C63229">
            <w:r w:rsidRPr="00C63229">
              <w:t xml:space="preserve">Wordt het onderwijs verzorgd door personeel dat volgens de wettelijke voorschriften benoembaar of </w:t>
            </w:r>
            <w:proofErr w:type="spellStart"/>
            <w:r w:rsidRPr="00C63229">
              <w:t>tewerkstelbaar</w:t>
            </w:r>
            <w:proofErr w:type="spellEnd"/>
            <w:r w:rsidRPr="00C63229">
              <w:t xml:space="preserve"> is?</w:t>
            </w:r>
          </w:p>
        </w:tc>
        <w:tc>
          <w:tcPr>
            <w:tcW w:w="537" w:type="dxa"/>
            <w:vAlign w:val="center"/>
            <w:hideMark/>
          </w:tcPr>
          <w:p w14:paraId="11E7522E" w14:textId="77777777" w:rsidR="00C63229" w:rsidRPr="00C63229" w:rsidRDefault="00C63229" w:rsidP="00C63229">
            <w:r w:rsidRPr="00C63229">
              <w:t>☐</w:t>
            </w:r>
          </w:p>
        </w:tc>
        <w:tc>
          <w:tcPr>
            <w:tcW w:w="537" w:type="dxa"/>
            <w:vAlign w:val="center"/>
            <w:hideMark/>
          </w:tcPr>
          <w:p w14:paraId="72487810" w14:textId="77777777" w:rsidR="00C63229" w:rsidRPr="00C63229" w:rsidRDefault="00C63229" w:rsidP="00C63229">
            <w:r w:rsidRPr="00C63229">
              <w:t>☐</w:t>
            </w:r>
          </w:p>
        </w:tc>
        <w:tc>
          <w:tcPr>
            <w:tcW w:w="537" w:type="dxa"/>
            <w:vAlign w:val="center"/>
            <w:hideMark/>
          </w:tcPr>
          <w:p w14:paraId="6132F758" w14:textId="77777777" w:rsidR="00C63229" w:rsidRPr="00C63229" w:rsidRDefault="00C63229" w:rsidP="00C63229">
            <w:r w:rsidRPr="00C63229">
              <w:t>☐</w:t>
            </w:r>
          </w:p>
        </w:tc>
        <w:tc>
          <w:tcPr>
            <w:tcW w:w="522" w:type="dxa"/>
            <w:vAlign w:val="center"/>
            <w:hideMark/>
          </w:tcPr>
          <w:p w14:paraId="7B47DCC8" w14:textId="77777777" w:rsidR="00C63229" w:rsidRPr="00C63229" w:rsidRDefault="00C63229" w:rsidP="00C63229">
            <w:r w:rsidRPr="00C63229">
              <w:t>☐</w:t>
            </w:r>
          </w:p>
        </w:tc>
      </w:tr>
      <w:tr w:rsidR="00C63229" w:rsidRPr="00C63229" w14:paraId="0F73E098" w14:textId="77777777" w:rsidTr="00DE6402">
        <w:trPr>
          <w:tblCellSpacing w:w="15" w:type="dxa"/>
        </w:trPr>
        <w:tc>
          <w:tcPr>
            <w:tcW w:w="0" w:type="auto"/>
            <w:vAlign w:val="center"/>
            <w:hideMark/>
          </w:tcPr>
          <w:p w14:paraId="56F04390" w14:textId="77777777" w:rsidR="00C63229" w:rsidRPr="00C63229" w:rsidRDefault="00C63229" w:rsidP="00C63229">
            <w:r w:rsidRPr="00C63229">
              <w:t>Zijn leraren bevoegd voor het onderwijs dat zij verzorgen of vallen zij aantoonbaar onder een geldende wettelijke uitzonderingsregeling?</w:t>
            </w:r>
          </w:p>
        </w:tc>
        <w:tc>
          <w:tcPr>
            <w:tcW w:w="537" w:type="dxa"/>
            <w:vAlign w:val="center"/>
            <w:hideMark/>
          </w:tcPr>
          <w:p w14:paraId="5A5CCC45" w14:textId="77777777" w:rsidR="00C63229" w:rsidRPr="00C63229" w:rsidRDefault="00C63229" w:rsidP="00C63229">
            <w:r w:rsidRPr="00C63229">
              <w:t>☐</w:t>
            </w:r>
          </w:p>
        </w:tc>
        <w:tc>
          <w:tcPr>
            <w:tcW w:w="537" w:type="dxa"/>
            <w:vAlign w:val="center"/>
            <w:hideMark/>
          </w:tcPr>
          <w:p w14:paraId="35154E8E" w14:textId="77777777" w:rsidR="00C63229" w:rsidRPr="00C63229" w:rsidRDefault="00C63229" w:rsidP="00C63229">
            <w:r w:rsidRPr="00C63229">
              <w:t>☐</w:t>
            </w:r>
          </w:p>
        </w:tc>
        <w:tc>
          <w:tcPr>
            <w:tcW w:w="537" w:type="dxa"/>
            <w:vAlign w:val="center"/>
            <w:hideMark/>
          </w:tcPr>
          <w:p w14:paraId="0D736F1D" w14:textId="77777777" w:rsidR="00C63229" w:rsidRPr="00C63229" w:rsidRDefault="00C63229" w:rsidP="00C63229">
            <w:r w:rsidRPr="00C63229">
              <w:t>☐</w:t>
            </w:r>
          </w:p>
        </w:tc>
        <w:tc>
          <w:tcPr>
            <w:tcW w:w="522" w:type="dxa"/>
            <w:vAlign w:val="center"/>
            <w:hideMark/>
          </w:tcPr>
          <w:p w14:paraId="207A50A0" w14:textId="77777777" w:rsidR="00C63229" w:rsidRPr="00C63229" w:rsidRDefault="00C63229" w:rsidP="00C63229">
            <w:r w:rsidRPr="00C63229">
              <w:t>☐</w:t>
            </w:r>
          </w:p>
        </w:tc>
      </w:tr>
      <w:tr w:rsidR="00C63229" w:rsidRPr="00C63229" w14:paraId="780A346A" w14:textId="77777777" w:rsidTr="00DE6402">
        <w:trPr>
          <w:tblCellSpacing w:w="15" w:type="dxa"/>
        </w:trPr>
        <w:tc>
          <w:tcPr>
            <w:tcW w:w="0" w:type="auto"/>
            <w:vAlign w:val="center"/>
            <w:hideMark/>
          </w:tcPr>
          <w:p w14:paraId="6B7BF238" w14:textId="77777777" w:rsidR="00C63229" w:rsidRPr="00C63229" w:rsidRDefault="00C63229" w:rsidP="00C63229">
            <w:r w:rsidRPr="00C63229">
              <w:t>Beschikken medewerkers voor wie dit wettelijk vereist is over een geldige VOG?</w:t>
            </w:r>
          </w:p>
        </w:tc>
        <w:tc>
          <w:tcPr>
            <w:tcW w:w="537" w:type="dxa"/>
            <w:vAlign w:val="center"/>
            <w:hideMark/>
          </w:tcPr>
          <w:p w14:paraId="0D0847BB" w14:textId="77777777" w:rsidR="00C63229" w:rsidRPr="00C63229" w:rsidRDefault="00C63229" w:rsidP="00C63229">
            <w:r w:rsidRPr="00C63229">
              <w:t>☐</w:t>
            </w:r>
          </w:p>
        </w:tc>
        <w:tc>
          <w:tcPr>
            <w:tcW w:w="537" w:type="dxa"/>
            <w:vAlign w:val="center"/>
            <w:hideMark/>
          </w:tcPr>
          <w:p w14:paraId="11B48E4E" w14:textId="77777777" w:rsidR="00C63229" w:rsidRPr="00C63229" w:rsidRDefault="00C63229" w:rsidP="00C63229">
            <w:r w:rsidRPr="00C63229">
              <w:t>☐</w:t>
            </w:r>
          </w:p>
        </w:tc>
        <w:tc>
          <w:tcPr>
            <w:tcW w:w="537" w:type="dxa"/>
            <w:vAlign w:val="center"/>
            <w:hideMark/>
          </w:tcPr>
          <w:p w14:paraId="56C3F0BF" w14:textId="77777777" w:rsidR="00C63229" w:rsidRPr="00C63229" w:rsidRDefault="00C63229" w:rsidP="00C63229">
            <w:r w:rsidRPr="00C63229">
              <w:t>☐</w:t>
            </w:r>
          </w:p>
        </w:tc>
        <w:tc>
          <w:tcPr>
            <w:tcW w:w="522" w:type="dxa"/>
            <w:vAlign w:val="center"/>
            <w:hideMark/>
          </w:tcPr>
          <w:p w14:paraId="35F7A1E2" w14:textId="77777777" w:rsidR="00C63229" w:rsidRPr="00C63229" w:rsidRDefault="00C63229" w:rsidP="00C63229">
            <w:r w:rsidRPr="00C63229">
              <w:t>☐</w:t>
            </w:r>
          </w:p>
        </w:tc>
      </w:tr>
      <w:tr w:rsidR="00C63229" w:rsidRPr="00C63229" w14:paraId="661D79F0" w14:textId="77777777" w:rsidTr="00DE6402">
        <w:trPr>
          <w:tblCellSpacing w:w="15" w:type="dxa"/>
        </w:trPr>
        <w:tc>
          <w:tcPr>
            <w:tcW w:w="0" w:type="auto"/>
            <w:vAlign w:val="center"/>
            <w:hideMark/>
          </w:tcPr>
          <w:p w14:paraId="3A89B421" w14:textId="77777777" w:rsidR="00C63229" w:rsidRPr="00C63229" w:rsidRDefault="00C63229" w:rsidP="00C63229">
            <w:r w:rsidRPr="00C63229">
              <w:t xml:space="preserve">Zijn de vereiste </w:t>
            </w:r>
            <w:proofErr w:type="spellStart"/>
            <w:r w:rsidRPr="00C63229">
              <w:t>VOG's</w:t>
            </w:r>
            <w:proofErr w:type="spellEnd"/>
            <w:r w:rsidRPr="00C63229">
              <w:t xml:space="preserve"> aanwezig voordat betrokken medewerkers hun werkzaamheden starten?</w:t>
            </w:r>
          </w:p>
        </w:tc>
        <w:tc>
          <w:tcPr>
            <w:tcW w:w="537" w:type="dxa"/>
            <w:vAlign w:val="center"/>
            <w:hideMark/>
          </w:tcPr>
          <w:p w14:paraId="4FD025F0" w14:textId="77777777" w:rsidR="00C63229" w:rsidRPr="00C63229" w:rsidRDefault="00C63229" w:rsidP="00C63229">
            <w:r w:rsidRPr="00C63229">
              <w:t>☐</w:t>
            </w:r>
          </w:p>
        </w:tc>
        <w:tc>
          <w:tcPr>
            <w:tcW w:w="537" w:type="dxa"/>
            <w:vAlign w:val="center"/>
            <w:hideMark/>
          </w:tcPr>
          <w:p w14:paraId="7F4C3AC1" w14:textId="77777777" w:rsidR="00C63229" w:rsidRPr="00C63229" w:rsidRDefault="00C63229" w:rsidP="00C63229">
            <w:r w:rsidRPr="00C63229">
              <w:t>☐</w:t>
            </w:r>
          </w:p>
        </w:tc>
        <w:tc>
          <w:tcPr>
            <w:tcW w:w="537" w:type="dxa"/>
            <w:vAlign w:val="center"/>
            <w:hideMark/>
          </w:tcPr>
          <w:p w14:paraId="2A7704C3" w14:textId="77777777" w:rsidR="00C63229" w:rsidRPr="00C63229" w:rsidRDefault="00C63229" w:rsidP="00C63229">
            <w:r w:rsidRPr="00C63229">
              <w:t>☐</w:t>
            </w:r>
          </w:p>
        </w:tc>
        <w:tc>
          <w:tcPr>
            <w:tcW w:w="522" w:type="dxa"/>
            <w:vAlign w:val="center"/>
            <w:hideMark/>
          </w:tcPr>
          <w:p w14:paraId="32FE700D" w14:textId="77777777" w:rsidR="00C63229" w:rsidRPr="00C63229" w:rsidRDefault="00C63229" w:rsidP="00C63229">
            <w:r w:rsidRPr="00C63229">
              <w:t>☐</w:t>
            </w:r>
          </w:p>
        </w:tc>
      </w:tr>
      <w:tr w:rsidR="00C63229" w:rsidRPr="00C63229" w14:paraId="2B2956CB" w14:textId="77777777" w:rsidTr="00DE6402">
        <w:trPr>
          <w:tblCellSpacing w:w="15" w:type="dxa"/>
        </w:trPr>
        <w:tc>
          <w:tcPr>
            <w:tcW w:w="0" w:type="auto"/>
            <w:vAlign w:val="center"/>
            <w:hideMark/>
          </w:tcPr>
          <w:p w14:paraId="13DBD684" w14:textId="77777777" w:rsidR="00C63229" w:rsidRPr="00C63229" w:rsidRDefault="00C63229" w:rsidP="00C63229">
            <w:r w:rsidRPr="00C63229">
              <w:t xml:space="preserve">Zijn de vereiste </w:t>
            </w:r>
            <w:proofErr w:type="spellStart"/>
            <w:r w:rsidRPr="00C63229">
              <w:t>VOG's</w:t>
            </w:r>
            <w:proofErr w:type="spellEnd"/>
            <w:r w:rsidRPr="00C63229">
              <w:t xml:space="preserve"> aanwezig van personen van externe organisaties voor wie de VOG-plicht geldt?</w:t>
            </w:r>
          </w:p>
        </w:tc>
        <w:tc>
          <w:tcPr>
            <w:tcW w:w="537" w:type="dxa"/>
            <w:vAlign w:val="center"/>
            <w:hideMark/>
          </w:tcPr>
          <w:p w14:paraId="73C12FC3" w14:textId="77777777" w:rsidR="00C63229" w:rsidRPr="00C63229" w:rsidRDefault="00C63229" w:rsidP="00C63229">
            <w:r w:rsidRPr="00C63229">
              <w:t>☐</w:t>
            </w:r>
          </w:p>
        </w:tc>
        <w:tc>
          <w:tcPr>
            <w:tcW w:w="537" w:type="dxa"/>
            <w:vAlign w:val="center"/>
            <w:hideMark/>
          </w:tcPr>
          <w:p w14:paraId="55523351" w14:textId="77777777" w:rsidR="00C63229" w:rsidRPr="00C63229" w:rsidRDefault="00C63229" w:rsidP="00C63229">
            <w:r w:rsidRPr="00C63229">
              <w:t>☐</w:t>
            </w:r>
          </w:p>
        </w:tc>
        <w:tc>
          <w:tcPr>
            <w:tcW w:w="537" w:type="dxa"/>
            <w:vAlign w:val="center"/>
            <w:hideMark/>
          </w:tcPr>
          <w:p w14:paraId="4D877E6B" w14:textId="77777777" w:rsidR="00C63229" w:rsidRPr="00C63229" w:rsidRDefault="00C63229" w:rsidP="00C63229">
            <w:r w:rsidRPr="00C63229">
              <w:t>☐</w:t>
            </w:r>
          </w:p>
        </w:tc>
        <w:tc>
          <w:tcPr>
            <w:tcW w:w="522" w:type="dxa"/>
            <w:vAlign w:val="center"/>
            <w:hideMark/>
          </w:tcPr>
          <w:p w14:paraId="6209C076" w14:textId="77777777" w:rsidR="00C63229" w:rsidRPr="00C63229" w:rsidRDefault="00C63229" w:rsidP="00C63229">
            <w:r w:rsidRPr="00C63229">
              <w:t>☐</w:t>
            </w:r>
          </w:p>
        </w:tc>
      </w:tr>
    </w:tbl>
    <w:p w14:paraId="5B1CFD0D" w14:textId="77777777" w:rsidR="00DE6402" w:rsidRDefault="00DE6402" w:rsidP="00C63229">
      <w:pPr>
        <w:rPr>
          <w:b/>
          <w:bCs/>
        </w:rPr>
      </w:pPr>
    </w:p>
    <w:p w14:paraId="6BF3811C" w14:textId="7DDE7AE1" w:rsidR="00C63229" w:rsidRPr="00C63229" w:rsidRDefault="00C63229" w:rsidP="008B7866">
      <w:pPr>
        <w:pStyle w:val="Kop2"/>
      </w:pPr>
      <w:bookmarkStart w:id="36" w:name="_Toc242978252"/>
      <w:r w:rsidRPr="00C63229">
        <w:t>10. Meldcode huiselijk geweld en kindermishandeling</w:t>
      </w:r>
      <w:bookmarkEnd w:id="36"/>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22B3245F" w14:textId="77777777" w:rsidTr="00DE6402">
        <w:trPr>
          <w:tblHeader/>
          <w:tblCellSpacing w:w="15" w:type="dxa"/>
        </w:trPr>
        <w:tc>
          <w:tcPr>
            <w:tcW w:w="0" w:type="auto"/>
            <w:vAlign w:val="center"/>
            <w:hideMark/>
          </w:tcPr>
          <w:p w14:paraId="77AD076E" w14:textId="77777777" w:rsidR="00C63229" w:rsidRPr="00C63229" w:rsidRDefault="00C63229" w:rsidP="00C63229">
            <w:pPr>
              <w:rPr>
                <w:b/>
                <w:bCs/>
              </w:rPr>
            </w:pPr>
            <w:r w:rsidRPr="00C63229">
              <w:rPr>
                <w:b/>
                <w:bCs/>
              </w:rPr>
              <w:t>Controlevraag</w:t>
            </w:r>
          </w:p>
        </w:tc>
        <w:tc>
          <w:tcPr>
            <w:tcW w:w="537" w:type="dxa"/>
            <w:vAlign w:val="center"/>
            <w:hideMark/>
          </w:tcPr>
          <w:p w14:paraId="4402F555" w14:textId="77777777" w:rsidR="00C63229" w:rsidRPr="00C63229" w:rsidRDefault="00C63229" w:rsidP="00C63229">
            <w:pPr>
              <w:rPr>
                <w:b/>
                <w:bCs/>
              </w:rPr>
            </w:pPr>
            <w:r w:rsidRPr="00C63229">
              <w:rPr>
                <w:b/>
                <w:bCs/>
              </w:rPr>
              <w:t>Ja</w:t>
            </w:r>
          </w:p>
        </w:tc>
        <w:tc>
          <w:tcPr>
            <w:tcW w:w="537" w:type="dxa"/>
            <w:vAlign w:val="center"/>
            <w:hideMark/>
          </w:tcPr>
          <w:p w14:paraId="408A86C9" w14:textId="77777777" w:rsidR="00C63229" w:rsidRPr="00C63229" w:rsidRDefault="00C63229" w:rsidP="00C63229">
            <w:pPr>
              <w:rPr>
                <w:b/>
                <w:bCs/>
              </w:rPr>
            </w:pPr>
            <w:r w:rsidRPr="00C63229">
              <w:rPr>
                <w:b/>
                <w:bCs/>
              </w:rPr>
              <w:t>Nee</w:t>
            </w:r>
          </w:p>
        </w:tc>
        <w:tc>
          <w:tcPr>
            <w:tcW w:w="537" w:type="dxa"/>
            <w:vAlign w:val="center"/>
            <w:hideMark/>
          </w:tcPr>
          <w:p w14:paraId="1D619CBF" w14:textId="77777777" w:rsidR="00C63229" w:rsidRPr="00C63229" w:rsidRDefault="00C63229" w:rsidP="00C63229">
            <w:pPr>
              <w:rPr>
                <w:b/>
                <w:bCs/>
              </w:rPr>
            </w:pPr>
            <w:r w:rsidRPr="00C63229">
              <w:rPr>
                <w:b/>
                <w:bCs/>
              </w:rPr>
              <w:t>Twijfel</w:t>
            </w:r>
          </w:p>
        </w:tc>
        <w:tc>
          <w:tcPr>
            <w:tcW w:w="522" w:type="dxa"/>
            <w:vAlign w:val="center"/>
            <w:hideMark/>
          </w:tcPr>
          <w:p w14:paraId="44C7090E" w14:textId="77777777" w:rsidR="00C63229" w:rsidRPr="00C63229" w:rsidRDefault="00C63229" w:rsidP="00C63229">
            <w:pPr>
              <w:rPr>
                <w:b/>
                <w:bCs/>
              </w:rPr>
            </w:pPr>
            <w:r w:rsidRPr="00C63229">
              <w:rPr>
                <w:b/>
                <w:bCs/>
              </w:rPr>
              <w:t>N.v.t.</w:t>
            </w:r>
          </w:p>
        </w:tc>
      </w:tr>
      <w:tr w:rsidR="00C63229" w:rsidRPr="00C63229" w14:paraId="1ABD2628" w14:textId="77777777" w:rsidTr="00DE6402">
        <w:trPr>
          <w:tblCellSpacing w:w="15" w:type="dxa"/>
        </w:trPr>
        <w:tc>
          <w:tcPr>
            <w:tcW w:w="0" w:type="auto"/>
            <w:vAlign w:val="center"/>
            <w:hideMark/>
          </w:tcPr>
          <w:p w14:paraId="4D871286" w14:textId="77777777" w:rsidR="00C63229" w:rsidRPr="00C63229" w:rsidRDefault="00C63229" w:rsidP="00C63229">
            <w:r w:rsidRPr="00C63229">
              <w:t>Heeft de school een meldcode huiselijk geweld en kindermishandeling vastgesteld?</w:t>
            </w:r>
          </w:p>
        </w:tc>
        <w:tc>
          <w:tcPr>
            <w:tcW w:w="537" w:type="dxa"/>
            <w:vAlign w:val="center"/>
            <w:hideMark/>
          </w:tcPr>
          <w:p w14:paraId="51DE797E" w14:textId="77777777" w:rsidR="00C63229" w:rsidRPr="00C63229" w:rsidRDefault="00C63229" w:rsidP="00C63229">
            <w:r w:rsidRPr="00C63229">
              <w:t>☐</w:t>
            </w:r>
          </w:p>
        </w:tc>
        <w:tc>
          <w:tcPr>
            <w:tcW w:w="537" w:type="dxa"/>
            <w:vAlign w:val="center"/>
            <w:hideMark/>
          </w:tcPr>
          <w:p w14:paraId="5EE7B64E" w14:textId="77777777" w:rsidR="00C63229" w:rsidRPr="00C63229" w:rsidRDefault="00C63229" w:rsidP="00C63229">
            <w:r w:rsidRPr="00C63229">
              <w:t>☐</w:t>
            </w:r>
          </w:p>
        </w:tc>
        <w:tc>
          <w:tcPr>
            <w:tcW w:w="537" w:type="dxa"/>
            <w:vAlign w:val="center"/>
            <w:hideMark/>
          </w:tcPr>
          <w:p w14:paraId="7A49BEE0" w14:textId="77777777" w:rsidR="00C63229" w:rsidRPr="00C63229" w:rsidRDefault="00C63229" w:rsidP="00C63229">
            <w:r w:rsidRPr="00C63229">
              <w:t>☐</w:t>
            </w:r>
          </w:p>
        </w:tc>
        <w:tc>
          <w:tcPr>
            <w:tcW w:w="522" w:type="dxa"/>
            <w:vAlign w:val="center"/>
            <w:hideMark/>
          </w:tcPr>
          <w:p w14:paraId="7A2C90D5" w14:textId="77777777" w:rsidR="00C63229" w:rsidRPr="00C63229" w:rsidRDefault="00C63229" w:rsidP="00C63229">
            <w:r w:rsidRPr="00C63229">
              <w:t>☐</w:t>
            </w:r>
          </w:p>
        </w:tc>
      </w:tr>
      <w:tr w:rsidR="00C63229" w:rsidRPr="00C63229" w14:paraId="00578088" w14:textId="77777777" w:rsidTr="00DE6402">
        <w:trPr>
          <w:tblCellSpacing w:w="15" w:type="dxa"/>
        </w:trPr>
        <w:tc>
          <w:tcPr>
            <w:tcW w:w="0" w:type="auto"/>
            <w:vAlign w:val="center"/>
            <w:hideMark/>
          </w:tcPr>
          <w:p w14:paraId="656D79DC" w14:textId="77777777" w:rsidR="00C63229" w:rsidRPr="00C63229" w:rsidRDefault="00C63229" w:rsidP="00C63229">
            <w:r w:rsidRPr="00C63229">
              <w:t>Bevat de meldcode de voorgeschreven vijf stappen?</w:t>
            </w:r>
          </w:p>
        </w:tc>
        <w:tc>
          <w:tcPr>
            <w:tcW w:w="537" w:type="dxa"/>
            <w:vAlign w:val="center"/>
            <w:hideMark/>
          </w:tcPr>
          <w:p w14:paraId="33E8E901" w14:textId="77777777" w:rsidR="00C63229" w:rsidRPr="00C63229" w:rsidRDefault="00C63229" w:rsidP="00C63229">
            <w:r w:rsidRPr="00C63229">
              <w:t>☐</w:t>
            </w:r>
          </w:p>
        </w:tc>
        <w:tc>
          <w:tcPr>
            <w:tcW w:w="537" w:type="dxa"/>
            <w:vAlign w:val="center"/>
            <w:hideMark/>
          </w:tcPr>
          <w:p w14:paraId="093F9D6A" w14:textId="77777777" w:rsidR="00C63229" w:rsidRPr="00C63229" w:rsidRDefault="00C63229" w:rsidP="00C63229">
            <w:r w:rsidRPr="00C63229">
              <w:t>☐</w:t>
            </w:r>
          </w:p>
        </w:tc>
        <w:tc>
          <w:tcPr>
            <w:tcW w:w="537" w:type="dxa"/>
            <w:vAlign w:val="center"/>
            <w:hideMark/>
          </w:tcPr>
          <w:p w14:paraId="68869B03" w14:textId="77777777" w:rsidR="00C63229" w:rsidRPr="00C63229" w:rsidRDefault="00C63229" w:rsidP="00C63229">
            <w:r w:rsidRPr="00C63229">
              <w:t>☐</w:t>
            </w:r>
          </w:p>
        </w:tc>
        <w:tc>
          <w:tcPr>
            <w:tcW w:w="522" w:type="dxa"/>
            <w:vAlign w:val="center"/>
            <w:hideMark/>
          </w:tcPr>
          <w:p w14:paraId="0EF5A214" w14:textId="77777777" w:rsidR="00C63229" w:rsidRPr="00C63229" w:rsidRDefault="00C63229" w:rsidP="00C63229">
            <w:r w:rsidRPr="00C63229">
              <w:t>☐</w:t>
            </w:r>
          </w:p>
        </w:tc>
      </w:tr>
      <w:tr w:rsidR="00C63229" w:rsidRPr="00C63229" w14:paraId="7875F48D" w14:textId="77777777" w:rsidTr="00DE6402">
        <w:trPr>
          <w:tblCellSpacing w:w="15" w:type="dxa"/>
        </w:trPr>
        <w:tc>
          <w:tcPr>
            <w:tcW w:w="0" w:type="auto"/>
            <w:vAlign w:val="center"/>
            <w:hideMark/>
          </w:tcPr>
          <w:p w14:paraId="37EA9BC7" w14:textId="77777777" w:rsidR="00C63229" w:rsidRPr="00C63229" w:rsidRDefault="00C63229" w:rsidP="00C63229">
            <w:r w:rsidRPr="00C63229">
              <w:t>Bevat de meldcode een afwegingskader voor de beslissing over melden bij Veilig Thuis en/of het organiseren van hulp?</w:t>
            </w:r>
          </w:p>
        </w:tc>
        <w:tc>
          <w:tcPr>
            <w:tcW w:w="537" w:type="dxa"/>
            <w:vAlign w:val="center"/>
            <w:hideMark/>
          </w:tcPr>
          <w:p w14:paraId="3E66E7E1" w14:textId="77777777" w:rsidR="00C63229" w:rsidRPr="00C63229" w:rsidRDefault="00C63229" w:rsidP="00C63229">
            <w:r w:rsidRPr="00C63229">
              <w:t>☐</w:t>
            </w:r>
          </w:p>
        </w:tc>
        <w:tc>
          <w:tcPr>
            <w:tcW w:w="537" w:type="dxa"/>
            <w:vAlign w:val="center"/>
            <w:hideMark/>
          </w:tcPr>
          <w:p w14:paraId="0CDA68A6" w14:textId="77777777" w:rsidR="00C63229" w:rsidRPr="00C63229" w:rsidRDefault="00C63229" w:rsidP="00C63229">
            <w:r w:rsidRPr="00C63229">
              <w:t>☐</w:t>
            </w:r>
          </w:p>
        </w:tc>
        <w:tc>
          <w:tcPr>
            <w:tcW w:w="537" w:type="dxa"/>
            <w:vAlign w:val="center"/>
            <w:hideMark/>
          </w:tcPr>
          <w:p w14:paraId="31ED6DD7" w14:textId="77777777" w:rsidR="00C63229" w:rsidRPr="00C63229" w:rsidRDefault="00C63229" w:rsidP="00C63229">
            <w:r w:rsidRPr="00C63229">
              <w:t>☐</w:t>
            </w:r>
          </w:p>
        </w:tc>
        <w:tc>
          <w:tcPr>
            <w:tcW w:w="522" w:type="dxa"/>
            <w:vAlign w:val="center"/>
            <w:hideMark/>
          </w:tcPr>
          <w:p w14:paraId="7C9B9A28" w14:textId="77777777" w:rsidR="00C63229" w:rsidRPr="00C63229" w:rsidRDefault="00C63229" w:rsidP="00C63229">
            <w:r w:rsidRPr="00C63229">
              <w:t>☐</w:t>
            </w:r>
          </w:p>
        </w:tc>
      </w:tr>
      <w:tr w:rsidR="00C63229" w:rsidRPr="00C63229" w14:paraId="412BEFAA" w14:textId="77777777" w:rsidTr="00DE6402">
        <w:trPr>
          <w:tblCellSpacing w:w="15" w:type="dxa"/>
        </w:trPr>
        <w:tc>
          <w:tcPr>
            <w:tcW w:w="0" w:type="auto"/>
            <w:vAlign w:val="center"/>
            <w:hideMark/>
          </w:tcPr>
          <w:p w14:paraId="6033C785" w14:textId="77777777" w:rsidR="00C63229" w:rsidRPr="00C63229" w:rsidRDefault="00C63229" w:rsidP="00C63229">
            <w:r w:rsidRPr="00C63229">
              <w:t>Is vastgelegd wie bij de verschillende stappen van de meldcode verantwoordelijk is?</w:t>
            </w:r>
          </w:p>
        </w:tc>
        <w:tc>
          <w:tcPr>
            <w:tcW w:w="537" w:type="dxa"/>
            <w:vAlign w:val="center"/>
            <w:hideMark/>
          </w:tcPr>
          <w:p w14:paraId="3D7A34B9" w14:textId="77777777" w:rsidR="00C63229" w:rsidRPr="00C63229" w:rsidRDefault="00C63229" w:rsidP="00C63229">
            <w:r w:rsidRPr="00C63229">
              <w:t>☐</w:t>
            </w:r>
          </w:p>
        </w:tc>
        <w:tc>
          <w:tcPr>
            <w:tcW w:w="537" w:type="dxa"/>
            <w:vAlign w:val="center"/>
            <w:hideMark/>
          </w:tcPr>
          <w:p w14:paraId="14457D45" w14:textId="77777777" w:rsidR="00C63229" w:rsidRPr="00C63229" w:rsidRDefault="00C63229" w:rsidP="00C63229">
            <w:r w:rsidRPr="00C63229">
              <w:t>☐</w:t>
            </w:r>
          </w:p>
        </w:tc>
        <w:tc>
          <w:tcPr>
            <w:tcW w:w="537" w:type="dxa"/>
            <w:vAlign w:val="center"/>
            <w:hideMark/>
          </w:tcPr>
          <w:p w14:paraId="48E36E4C" w14:textId="77777777" w:rsidR="00C63229" w:rsidRPr="00C63229" w:rsidRDefault="00C63229" w:rsidP="00C63229">
            <w:r w:rsidRPr="00C63229">
              <w:t>☐</w:t>
            </w:r>
          </w:p>
        </w:tc>
        <w:tc>
          <w:tcPr>
            <w:tcW w:w="522" w:type="dxa"/>
            <w:vAlign w:val="center"/>
            <w:hideMark/>
          </w:tcPr>
          <w:p w14:paraId="580B3638" w14:textId="77777777" w:rsidR="00C63229" w:rsidRPr="00C63229" w:rsidRDefault="00C63229" w:rsidP="00C63229">
            <w:r w:rsidRPr="00C63229">
              <w:t>☐</w:t>
            </w:r>
          </w:p>
        </w:tc>
      </w:tr>
      <w:tr w:rsidR="00C63229" w:rsidRPr="00C63229" w14:paraId="057FE100" w14:textId="77777777" w:rsidTr="00DE6402">
        <w:trPr>
          <w:tblCellSpacing w:w="15" w:type="dxa"/>
        </w:trPr>
        <w:tc>
          <w:tcPr>
            <w:tcW w:w="0" w:type="auto"/>
            <w:vAlign w:val="center"/>
            <w:hideMark/>
          </w:tcPr>
          <w:p w14:paraId="4D96271F" w14:textId="77777777" w:rsidR="00C63229" w:rsidRPr="00C63229" w:rsidRDefault="00C63229" w:rsidP="00C63229">
            <w:r w:rsidRPr="00C63229">
              <w:t>Is de meldcode binnen de school geïmplementeerd?</w:t>
            </w:r>
          </w:p>
        </w:tc>
        <w:tc>
          <w:tcPr>
            <w:tcW w:w="537" w:type="dxa"/>
            <w:vAlign w:val="center"/>
            <w:hideMark/>
          </w:tcPr>
          <w:p w14:paraId="1467AC5A" w14:textId="77777777" w:rsidR="00C63229" w:rsidRPr="00C63229" w:rsidRDefault="00C63229" w:rsidP="00C63229">
            <w:r w:rsidRPr="00C63229">
              <w:t>☐</w:t>
            </w:r>
          </w:p>
        </w:tc>
        <w:tc>
          <w:tcPr>
            <w:tcW w:w="537" w:type="dxa"/>
            <w:vAlign w:val="center"/>
            <w:hideMark/>
          </w:tcPr>
          <w:p w14:paraId="684BB53C" w14:textId="77777777" w:rsidR="00C63229" w:rsidRPr="00C63229" w:rsidRDefault="00C63229" w:rsidP="00C63229">
            <w:r w:rsidRPr="00C63229">
              <w:t>☐</w:t>
            </w:r>
          </w:p>
        </w:tc>
        <w:tc>
          <w:tcPr>
            <w:tcW w:w="537" w:type="dxa"/>
            <w:vAlign w:val="center"/>
            <w:hideMark/>
          </w:tcPr>
          <w:p w14:paraId="3B74B602" w14:textId="77777777" w:rsidR="00C63229" w:rsidRPr="00C63229" w:rsidRDefault="00C63229" w:rsidP="00C63229">
            <w:r w:rsidRPr="00C63229">
              <w:t>☐</w:t>
            </w:r>
          </w:p>
        </w:tc>
        <w:tc>
          <w:tcPr>
            <w:tcW w:w="522" w:type="dxa"/>
            <w:vAlign w:val="center"/>
            <w:hideMark/>
          </w:tcPr>
          <w:p w14:paraId="07774432" w14:textId="77777777" w:rsidR="00C63229" w:rsidRPr="00C63229" w:rsidRDefault="00C63229" w:rsidP="00C63229">
            <w:r w:rsidRPr="00C63229">
              <w:t>☐</w:t>
            </w:r>
          </w:p>
        </w:tc>
      </w:tr>
      <w:tr w:rsidR="00C63229" w:rsidRPr="00C63229" w14:paraId="4F132BAF" w14:textId="77777777" w:rsidTr="00DE6402">
        <w:trPr>
          <w:tblCellSpacing w:w="15" w:type="dxa"/>
        </w:trPr>
        <w:tc>
          <w:tcPr>
            <w:tcW w:w="0" w:type="auto"/>
            <w:vAlign w:val="center"/>
            <w:hideMark/>
          </w:tcPr>
          <w:p w14:paraId="15E75E45" w14:textId="77777777" w:rsidR="00C63229" w:rsidRPr="00C63229" w:rsidRDefault="00C63229" w:rsidP="00C63229">
            <w:r w:rsidRPr="00C63229">
              <w:t>Zijn medewerkers bekend met de meldcode?</w:t>
            </w:r>
          </w:p>
        </w:tc>
        <w:tc>
          <w:tcPr>
            <w:tcW w:w="537" w:type="dxa"/>
            <w:vAlign w:val="center"/>
            <w:hideMark/>
          </w:tcPr>
          <w:p w14:paraId="6818496B" w14:textId="77777777" w:rsidR="00C63229" w:rsidRPr="00C63229" w:rsidRDefault="00C63229" w:rsidP="00C63229">
            <w:r w:rsidRPr="00C63229">
              <w:t>☐</w:t>
            </w:r>
          </w:p>
        </w:tc>
        <w:tc>
          <w:tcPr>
            <w:tcW w:w="537" w:type="dxa"/>
            <w:vAlign w:val="center"/>
            <w:hideMark/>
          </w:tcPr>
          <w:p w14:paraId="06C56B3C" w14:textId="77777777" w:rsidR="00C63229" w:rsidRPr="00C63229" w:rsidRDefault="00C63229" w:rsidP="00C63229">
            <w:r w:rsidRPr="00C63229">
              <w:t>☐</w:t>
            </w:r>
          </w:p>
        </w:tc>
        <w:tc>
          <w:tcPr>
            <w:tcW w:w="537" w:type="dxa"/>
            <w:vAlign w:val="center"/>
            <w:hideMark/>
          </w:tcPr>
          <w:p w14:paraId="5EAF9CB6" w14:textId="77777777" w:rsidR="00C63229" w:rsidRPr="00C63229" w:rsidRDefault="00C63229" w:rsidP="00C63229">
            <w:r w:rsidRPr="00C63229">
              <w:t>☐</w:t>
            </w:r>
          </w:p>
        </w:tc>
        <w:tc>
          <w:tcPr>
            <w:tcW w:w="522" w:type="dxa"/>
            <w:vAlign w:val="center"/>
            <w:hideMark/>
          </w:tcPr>
          <w:p w14:paraId="121BC9A3" w14:textId="77777777" w:rsidR="00C63229" w:rsidRPr="00C63229" w:rsidRDefault="00C63229" w:rsidP="00C63229">
            <w:r w:rsidRPr="00C63229">
              <w:t>☐</w:t>
            </w:r>
          </w:p>
        </w:tc>
      </w:tr>
      <w:tr w:rsidR="00C63229" w:rsidRPr="00C63229" w14:paraId="0AC292E4" w14:textId="77777777" w:rsidTr="00DE6402">
        <w:trPr>
          <w:tblCellSpacing w:w="15" w:type="dxa"/>
        </w:trPr>
        <w:tc>
          <w:tcPr>
            <w:tcW w:w="0" w:type="auto"/>
            <w:vAlign w:val="center"/>
            <w:hideMark/>
          </w:tcPr>
          <w:p w14:paraId="2D7FBEA1" w14:textId="77777777" w:rsidR="00C63229" w:rsidRPr="00C63229" w:rsidRDefault="00C63229" w:rsidP="00C63229">
            <w:r w:rsidRPr="00C63229">
              <w:lastRenderedPageBreak/>
              <w:t>Weten medewerkers hoe zij bij signalen van huiselijk geweld of kindermishandeling volgens de meldcode moeten handelen?</w:t>
            </w:r>
          </w:p>
        </w:tc>
        <w:tc>
          <w:tcPr>
            <w:tcW w:w="537" w:type="dxa"/>
            <w:vAlign w:val="center"/>
            <w:hideMark/>
          </w:tcPr>
          <w:p w14:paraId="18C0E91A" w14:textId="77777777" w:rsidR="00C63229" w:rsidRPr="00C63229" w:rsidRDefault="00C63229" w:rsidP="00C63229">
            <w:r w:rsidRPr="00C63229">
              <w:t>☐</w:t>
            </w:r>
          </w:p>
        </w:tc>
        <w:tc>
          <w:tcPr>
            <w:tcW w:w="537" w:type="dxa"/>
            <w:vAlign w:val="center"/>
            <w:hideMark/>
          </w:tcPr>
          <w:p w14:paraId="3BBB5047" w14:textId="77777777" w:rsidR="00C63229" w:rsidRPr="00C63229" w:rsidRDefault="00C63229" w:rsidP="00C63229">
            <w:r w:rsidRPr="00C63229">
              <w:t>☐</w:t>
            </w:r>
          </w:p>
        </w:tc>
        <w:tc>
          <w:tcPr>
            <w:tcW w:w="537" w:type="dxa"/>
            <w:vAlign w:val="center"/>
            <w:hideMark/>
          </w:tcPr>
          <w:p w14:paraId="1C0398B9" w14:textId="77777777" w:rsidR="00C63229" w:rsidRPr="00C63229" w:rsidRDefault="00C63229" w:rsidP="00C63229">
            <w:r w:rsidRPr="00C63229">
              <w:t>☐</w:t>
            </w:r>
          </w:p>
        </w:tc>
        <w:tc>
          <w:tcPr>
            <w:tcW w:w="522" w:type="dxa"/>
            <w:vAlign w:val="center"/>
            <w:hideMark/>
          </w:tcPr>
          <w:p w14:paraId="5106BE62" w14:textId="77777777" w:rsidR="00C63229" w:rsidRPr="00C63229" w:rsidRDefault="00C63229" w:rsidP="00C63229">
            <w:r w:rsidRPr="00C63229">
              <w:t>☐</w:t>
            </w:r>
          </w:p>
        </w:tc>
      </w:tr>
      <w:tr w:rsidR="00C63229" w:rsidRPr="00C63229" w14:paraId="595B352A" w14:textId="77777777" w:rsidTr="00DE6402">
        <w:trPr>
          <w:tblCellSpacing w:w="15" w:type="dxa"/>
        </w:trPr>
        <w:tc>
          <w:tcPr>
            <w:tcW w:w="0" w:type="auto"/>
            <w:vAlign w:val="center"/>
            <w:hideMark/>
          </w:tcPr>
          <w:p w14:paraId="6589EDC6" w14:textId="77777777" w:rsidR="00C63229" w:rsidRPr="00C63229" w:rsidRDefault="00C63229" w:rsidP="00C63229">
            <w:r w:rsidRPr="00C63229">
              <w:t>Is binnen de school een meldcodefunctionaris/aandachtsfunctionaris aangewezen?</w:t>
            </w:r>
          </w:p>
        </w:tc>
        <w:tc>
          <w:tcPr>
            <w:tcW w:w="537" w:type="dxa"/>
            <w:vAlign w:val="center"/>
            <w:hideMark/>
          </w:tcPr>
          <w:p w14:paraId="7773A090" w14:textId="77777777" w:rsidR="00C63229" w:rsidRPr="00C63229" w:rsidRDefault="00C63229" w:rsidP="00C63229">
            <w:r w:rsidRPr="00C63229">
              <w:t>☐</w:t>
            </w:r>
          </w:p>
        </w:tc>
        <w:tc>
          <w:tcPr>
            <w:tcW w:w="537" w:type="dxa"/>
            <w:vAlign w:val="center"/>
            <w:hideMark/>
          </w:tcPr>
          <w:p w14:paraId="29E3BA23" w14:textId="77777777" w:rsidR="00C63229" w:rsidRPr="00C63229" w:rsidRDefault="00C63229" w:rsidP="00C63229">
            <w:r w:rsidRPr="00C63229">
              <w:t>☐</w:t>
            </w:r>
          </w:p>
        </w:tc>
        <w:tc>
          <w:tcPr>
            <w:tcW w:w="537" w:type="dxa"/>
            <w:vAlign w:val="center"/>
            <w:hideMark/>
          </w:tcPr>
          <w:p w14:paraId="20689414" w14:textId="77777777" w:rsidR="00C63229" w:rsidRPr="00C63229" w:rsidRDefault="00C63229" w:rsidP="00C63229">
            <w:r w:rsidRPr="00C63229">
              <w:t>☐</w:t>
            </w:r>
          </w:p>
        </w:tc>
        <w:tc>
          <w:tcPr>
            <w:tcW w:w="522" w:type="dxa"/>
            <w:vAlign w:val="center"/>
            <w:hideMark/>
          </w:tcPr>
          <w:p w14:paraId="6705820E" w14:textId="77777777" w:rsidR="00C63229" w:rsidRPr="00C63229" w:rsidRDefault="00C63229" w:rsidP="00C63229">
            <w:r w:rsidRPr="00C63229">
              <w:t>☐</w:t>
            </w:r>
          </w:p>
        </w:tc>
      </w:tr>
      <w:tr w:rsidR="00C63229" w:rsidRPr="00C63229" w14:paraId="10468C62" w14:textId="77777777" w:rsidTr="00DE6402">
        <w:trPr>
          <w:tblCellSpacing w:w="15" w:type="dxa"/>
        </w:trPr>
        <w:tc>
          <w:tcPr>
            <w:tcW w:w="0" w:type="auto"/>
            <w:vAlign w:val="center"/>
            <w:hideMark/>
          </w:tcPr>
          <w:p w14:paraId="1B13838C" w14:textId="77777777" w:rsidR="00C63229" w:rsidRPr="00C63229" w:rsidRDefault="00C63229" w:rsidP="00C63229">
            <w:r w:rsidRPr="00C63229">
              <w:t>Weten medewerkers bij wie zij terechtkunnen voor overleg en ondersteuning bij het toepassen van de meldcode?</w:t>
            </w:r>
          </w:p>
        </w:tc>
        <w:tc>
          <w:tcPr>
            <w:tcW w:w="537" w:type="dxa"/>
            <w:vAlign w:val="center"/>
            <w:hideMark/>
          </w:tcPr>
          <w:p w14:paraId="56AA4BEE" w14:textId="77777777" w:rsidR="00C63229" w:rsidRPr="00C63229" w:rsidRDefault="00C63229" w:rsidP="00C63229">
            <w:r w:rsidRPr="00C63229">
              <w:t>☐</w:t>
            </w:r>
          </w:p>
        </w:tc>
        <w:tc>
          <w:tcPr>
            <w:tcW w:w="537" w:type="dxa"/>
            <w:vAlign w:val="center"/>
            <w:hideMark/>
          </w:tcPr>
          <w:p w14:paraId="5E2FBA88" w14:textId="77777777" w:rsidR="00C63229" w:rsidRPr="00C63229" w:rsidRDefault="00C63229" w:rsidP="00C63229">
            <w:r w:rsidRPr="00C63229">
              <w:t>☐</w:t>
            </w:r>
          </w:p>
        </w:tc>
        <w:tc>
          <w:tcPr>
            <w:tcW w:w="537" w:type="dxa"/>
            <w:vAlign w:val="center"/>
            <w:hideMark/>
          </w:tcPr>
          <w:p w14:paraId="6813E1C6" w14:textId="77777777" w:rsidR="00C63229" w:rsidRPr="00C63229" w:rsidRDefault="00C63229" w:rsidP="00C63229">
            <w:r w:rsidRPr="00C63229">
              <w:t>☐</w:t>
            </w:r>
          </w:p>
        </w:tc>
        <w:tc>
          <w:tcPr>
            <w:tcW w:w="522" w:type="dxa"/>
            <w:vAlign w:val="center"/>
            <w:hideMark/>
          </w:tcPr>
          <w:p w14:paraId="5DC9581F" w14:textId="77777777" w:rsidR="00C63229" w:rsidRPr="00C63229" w:rsidRDefault="00C63229" w:rsidP="00C63229">
            <w:r w:rsidRPr="00C63229">
              <w:t>☐</w:t>
            </w:r>
          </w:p>
        </w:tc>
      </w:tr>
    </w:tbl>
    <w:p w14:paraId="587B02C6" w14:textId="77777777" w:rsidR="00DE6402" w:rsidRDefault="00DE6402" w:rsidP="00C63229">
      <w:pPr>
        <w:rPr>
          <w:b/>
          <w:bCs/>
        </w:rPr>
      </w:pPr>
    </w:p>
    <w:p w14:paraId="7D844D63" w14:textId="02263C54" w:rsidR="00C63229" w:rsidRPr="00C63229" w:rsidRDefault="00C63229" w:rsidP="008B7866">
      <w:pPr>
        <w:pStyle w:val="Kop2"/>
      </w:pPr>
      <w:bookmarkStart w:id="37" w:name="_Toc242978253"/>
      <w:r w:rsidRPr="00C63229">
        <w:t>11. Verzuim, schorsing en verwijdering</w:t>
      </w:r>
      <w:bookmarkEnd w:id="37"/>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71808603" w14:textId="77777777" w:rsidTr="00DE6402">
        <w:trPr>
          <w:tblHeader/>
          <w:tblCellSpacing w:w="15" w:type="dxa"/>
        </w:trPr>
        <w:tc>
          <w:tcPr>
            <w:tcW w:w="0" w:type="auto"/>
            <w:vAlign w:val="center"/>
            <w:hideMark/>
          </w:tcPr>
          <w:p w14:paraId="5799BB3C" w14:textId="77777777" w:rsidR="00C63229" w:rsidRPr="00C63229" w:rsidRDefault="00C63229" w:rsidP="00C63229">
            <w:pPr>
              <w:rPr>
                <w:b/>
                <w:bCs/>
              </w:rPr>
            </w:pPr>
            <w:r w:rsidRPr="00C63229">
              <w:rPr>
                <w:b/>
                <w:bCs/>
              </w:rPr>
              <w:t>Controlevraag</w:t>
            </w:r>
          </w:p>
        </w:tc>
        <w:tc>
          <w:tcPr>
            <w:tcW w:w="537" w:type="dxa"/>
            <w:vAlign w:val="center"/>
            <w:hideMark/>
          </w:tcPr>
          <w:p w14:paraId="3FB0D8C5" w14:textId="77777777" w:rsidR="00C63229" w:rsidRPr="00C63229" w:rsidRDefault="00C63229" w:rsidP="00C63229">
            <w:pPr>
              <w:rPr>
                <w:b/>
                <w:bCs/>
              </w:rPr>
            </w:pPr>
            <w:r w:rsidRPr="00C63229">
              <w:rPr>
                <w:b/>
                <w:bCs/>
              </w:rPr>
              <w:t>Ja</w:t>
            </w:r>
          </w:p>
        </w:tc>
        <w:tc>
          <w:tcPr>
            <w:tcW w:w="537" w:type="dxa"/>
            <w:vAlign w:val="center"/>
            <w:hideMark/>
          </w:tcPr>
          <w:p w14:paraId="7E78CD96" w14:textId="77777777" w:rsidR="00C63229" w:rsidRPr="00C63229" w:rsidRDefault="00C63229" w:rsidP="00C63229">
            <w:pPr>
              <w:rPr>
                <w:b/>
                <w:bCs/>
              </w:rPr>
            </w:pPr>
            <w:r w:rsidRPr="00C63229">
              <w:rPr>
                <w:b/>
                <w:bCs/>
              </w:rPr>
              <w:t>Nee</w:t>
            </w:r>
          </w:p>
        </w:tc>
        <w:tc>
          <w:tcPr>
            <w:tcW w:w="537" w:type="dxa"/>
            <w:vAlign w:val="center"/>
            <w:hideMark/>
          </w:tcPr>
          <w:p w14:paraId="7B73F364" w14:textId="77777777" w:rsidR="00C63229" w:rsidRPr="00C63229" w:rsidRDefault="00C63229" w:rsidP="00C63229">
            <w:pPr>
              <w:rPr>
                <w:b/>
                <w:bCs/>
              </w:rPr>
            </w:pPr>
            <w:r w:rsidRPr="00C63229">
              <w:rPr>
                <w:b/>
                <w:bCs/>
              </w:rPr>
              <w:t>Twijfel</w:t>
            </w:r>
          </w:p>
        </w:tc>
        <w:tc>
          <w:tcPr>
            <w:tcW w:w="522" w:type="dxa"/>
            <w:vAlign w:val="center"/>
            <w:hideMark/>
          </w:tcPr>
          <w:p w14:paraId="2A4D45EE" w14:textId="77777777" w:rsidR="00C63229" w:rsidRPr="00C63229" w:rsidRDefault="00C63229" w:rsidP="00C63229">
            <w:pPr>
              <w:rPr>
                <w:b/>
                <w:bCs/>
              </w:rPr>
            </w:pPr>
            <w:r w:rsidRPr="00C63229">
              <w:rPr>
                <w:b/>
                <w:bCs/>
              </w:rPr>
              <w:t>N.v.t.</w:t>
            </w:r>
          </w:p>
        </w:tc>
      </w:tr>
      <w:tr w:rsidR="00C63229" w:rsidRPr="00C63229" w14:paraId="2069BBFF" w14:textId="77777777" w:rsidTr="00DE6402">
        <w:trPr>
          <w:tblCellSpacing w:w="15" w:type="dxa"/>
        </w:trPr>
        <w:tc>
          <w:tcPr>
            <w:tcW w:w="0" w:type="auto"/>
            <w:vAlign w:val="center"/>
            <w:hideMark/>
          </w:tcPr>
          <w:p w14:paraId="6AA21706" w14:textId="77777777" w:rsidR="00C63229" w:rsidRPr="00C63229" w:rsidRDefault="00C63229" w:rsidP="00C63229">
            <w:r w:rsidRPr="00C63229">
              <w:t>Registreert de school de aan- en afwezigheid van leerlingen?</w:t>
            </w:r>
          </w:p>
        </w:tc>
        <w:tc>
          <w:tcPr>
            <w:tcW w:w="537" w:type="dxa"/>
            <w:vAlign w:val="center"/>
            <w:hideMark/>
          </w:tcPr>
          <w:p w14:paraId="675A3DC9" w14:textId="77777777" w:rsidR="00C63229" w:rsidRPr="00C63229" w:rsidRDefault="00C63229" w:rsidP="00C63229">
            <w:r w:rsidRPr="00C63229">
              <w:t>☐</w:t>
            </w:r>
          </w:p>
        </w:tc>
        <w:tc>
          <w:tcPr>
            <w:tcW w:w="537" w:type="dxa"/>
            <w:vAlign w:val="center"/>
            <w:hideMark/>
          </w:tcPr>
          <w:p w14:paraId="0C01247C" w14:textId="77777777" w:rsidR="00C63229" w:rsidRPr="00C63229" w:rsidRDefault="00C63229" w:rsidP="00C63229">
            <w:r w:rsidRPr="00C63229">
              <w:t>☐</w:t>
            </w:r>
          </w:p>
        </w:tc>
        <w:tc>
          <w:tcPr>
            <w:tcW w:w="537" w:type="dxa"/>
            <w:vAlign w:val="center"/>
            <w:hideMark/>
          </w:tcPr>
          <w:p w14:paraId="22E16212" w14:textId="77777777" w:rsidR="00C63229" w:rsidRPr="00C63229" w:rsidRDefault="00C63229" w:rsidP="00C63229">
            <w:r w:rsidRPr="00C63229">
              <w:t>☐</w:t>
            </w:r>
          </w:p>
        </w:tc>
        <w:tc>
          <w:tcPr>
            <w:tcW w:w="522" w:type="dxa"/>
            <w:vAlign w:val="center"/>
            <w:hideMark/>
          </w:tcPr>
          <w:p w14:paraId="3B7C08C8" w14:textId="77777777" w:rsidR="00C63229" w:rsidRPr="00C63229" w:rsidRDefault="00C63229" w:rsidP="00C63229">
            <w:r w:rsidRPr="00C63229">
              <w:t>☐</w:t>
            </w:r>
          </w:p>
        </w:tc>
      </w:tr>
      <w:tr w:rsidR="00C63229" w:rsidRPr="00C63229" w14:paraId="734A519B" w14:textId="77777777" w:rsidTr="00DE6402">
        <w:trPr>
          <w:tblCellSpacing w:w="15" w:type="dxa"/>
        </w:trPr>
        <w:tc>
          <w:tcPr>
            <w:tcW w:w="0" w:type="auto"/>
            <w:vAlign w:val="center"/>
            <w:hideMark/>
          </w:tcPr>
          <w:p w14:paraId="135DE93A" w14:textId="77777777" w:rsidR="00C63229" w:rsidRPr="00C63229" w:rsidRDefault="00C63229" w:rsidP="00C63229">
            <w:r w:rsidRPr="00C63229">
              <w:t>Meldt de school ongeoorloofd verzuim wanneer de wettelijke meldgrens wordt bereikt?</w:t>
            </w:r>
          </w:p>
        </w:tc>
        <w:tc>
          <w:tcPr>
            <w:tcW w:w="537" w:type="dxa"/>
            <w:vAlign w:val="center"/>
            <w:hideMark/>
          </w:tcPr>
          <w:p w14:paraId="14C90368" w14:textId="77777777" w:rsidR="00C63229" w:rsidRPr="00C63229" w:rsidRDefault="00C63229" w:rsidP="00C63229">
            <w:r w:rsidRPr="00C63229">
              <w:t>☐</w:t>
            </w:r>
          </w:p>
        </w:tc>
        <w:tc>
          <w:tcPr>
            <w:tcW w:w="537" w:type="dxa"/>
            <w:vAlign w:val="center"/>
            <w:hideMark/>
          </w:tcPr>
          <w:p w14:paraId="7E945C22" w14:textId="77777777" w:rsidR="00C63229" w:rsidRPr="00C63229" w:rsidRDefault="00C63229" w:rsidP="00C63229">
            <w:r w:rsidRPr="00C63229">
              <w:t>☐</w:t>
            </w:r>
          </w:p>
        </w:tc>
        <w:tc>
          <w:tcPr>
            <w:tcW w:w="537" w:type="dxa"/>
            <w:vAlign w:val="center"/>
            <w:hideMark/>
          </w:tcPr>
          <w:p w14:paraId="1C9F7CC4" w14:textId="77777777" w:rsidR="00C63229" w:rsidRPr="00C63229" w:rsidRDefault="00C63229" w:rsidP="00C63229">
            <w:r w:rsidRPr="00C63229">
              <w:t>☐</w:t>
            </w:r>
          </w:p>
        </w:tc>
        <w:tc>
          <w:tcPr>
            <w:tcW w:w="522" w:type="dxa"/>
            <w:vAlign w:val="center"/>
            <w:hideMark/>
          </w:tcPr>
          <w:p w14:paraId="2D821AC9" w14:textId="77777777" w:rsidR="00C63229" w:rsidRPr="00C63229" w:rsidRDefault="00C63229" w:rsidP="00C63229">
            <w:r w:rsidRPr="00C63229">
              <w:t>☐</w:t>
            </w:r>
          </w:p>
        </w:tc>
      </w:tr>
      <w:tr w:rsidR="00C63229" w:rsidRPr="00C63229" w14:paraId="39861B0C" w14:textId="77777777" w:rsidTr="00DE6402">
        <w:trPr>
          <w:tblCellSpacing w:w="15" w:type="dxa"/>
        </w:trPr>
        <w:tc>
          <w:tcPr>
            <w:tcW w:w="0" w:type="auto"/>
            <w:vAlign w:val="center"/>
            <w:hideMark/>
          </w:tcPr>
          <w:p w14:paraId="0529972E" w14:textId="77777777" w:rsidR="00C63229" w:rsidRPr="00C63229" w:rsidRDefault="00C63229" w:rsidP="00C63229">
            <w:r w:rsidRPr="00C63229">
              <w:t>Worden in- en uitschrijvingen volgens de geldende voorschriften geregistreerd en doorgegeven?</w:t>
            </w:r>
          </w:p>
        </w:tc>
        <w:tc>
          <w:tcPr>
            <w:tcW w:w="537" w:type="dxa"/>
            <w:vAlign w:val="center"/>
            <w:hideMark/>
          </w:tcPr>
          <w:p w14:paraId="27997A88" w14:textId="77777777" w:rsidR="00C63229" w:rsidRPr="00C63229" w:rsidRDefault="00C63229" w:rsidP="00C63229">
            <w:r w:rsidRPr="00C63229">
              <w:t>☐</w:t>
            </w:r>
          </w:p>
        </w:tc>
        <w:tc>
          <w:tcPr>
            <w:tcW w:w="537" w:type="dxa"/>
            <w:vAlign w:val="center"/>
            <w:hideMark/>
          </w:tcPr>
          <w:p w14:paraId="45FE7D6F" w14:textId="77777777" w:rsidR="00C63229" w:rsidRPr="00C63229" w:rsidRDefault="00C63229" w:rsidP="00C63229">
            <w:r w:rsidRPr="00C63229">
              <w:t>☐</w:t>
            </w:r>
          </w:p>
        </w:tc>
        <w:tc>
          <w:tcPr>
            <w:tcW w:w="537" w:type="dxa"/>
            <w:vAlign w:val="center"/>
            <w:hideMark/>
          </w:tcPr>
          <w:p w14:paraId="4F1EF6D9" w14:textId="77777777" w:rsidR="00C63229" w:rsidRPr="00C63229" w:rsidRDefault="00C63229" w:rsidP="00C63229">
            <w:r w:rsidRPr="00C63229">
              <w:t>☐</w:t>
            </w:r>
          </w:p>
        </w:tc>
        <w:tc>
          <w:tcPr>
            <w:tcW w:w="522" w:type="dxa"/>
            <w:vAlign w:val="center"/>
            <w:hideMark/>
          </w:tcPr>
          <w:p w14:paraId="71F0AF68" w14:textId="77777777" w:rsidR="00C63229" w:rsidRPr="00C63229" w:rsidRDefault="00C63229" w:rsidP="00C63229">
            <w:r w:rsidRPr="00C63229">
              <w:t>☐</w:t>
            </w:r>
          </w:p>
        </w:tc>
      </w:tr>
      <w:tr w:rsidR="00C63229" w:rsidRPr="00C63229" w14:paraId="2FBED8ED" w14:textId="77777777" w:rsidTr="00DE6402">
        <w:trPr>
          <w:tblCellSpacing w:w="15" w:type="dxa"/>
        </w:trPr>
        <w:tc>
          <w:tcPr>
            <w:tcW w:w="0" w:type="auto"/>
            <w:vAlign w:val="center"/>
            <w:hideMark/>
          </w:tcPr>
          <w:p w14:paraId="68C87559" w14:textId="77777777" w:rsidR="00C63229" w:rsidRPr="00C63229" w:rsidRDefault="00C63229" w:rsidP="00C63229">
            <w:r w:rsidRPr="00C63229">
              <w:t>Worden schorsingen volgens de wettelijke voorschriften uitgevoerd en geregistreerd?</w:t>
            </w:r>
          </w:p>
        </w:tc>
        <w:tc>
          <w:tcPr>
            <w:tcW w:w="537" w:type="dxa"/>
            <w:vAlign w:val="center"/>
            <w:hideMark/>
          </w:tcPr>
          <w:p w14:paraId="6D4AB6F0" w14:textId="77777777" w:rsidR="00C63229" w:rsidRPr="00C63229" w:rsidRDefault="00C63229" w:rsidP="00C63229">
            <w:r w:rsidRPr="00C63229">
              <w:t>☐</w:t>
            </w:r>
          </w:p>
        </w:tc>
        <w:tc>
          <w:tcPr>
            <w:tcW w:w="537" w:type="dxa"/>
            <w:vAlign w:val="center"/>
            <w:hideMark/>
          </w:tcPr>
          <w:p w14:paraId="66590CB2" w14:textId="77777777" w:rsidR="00C63229" w:rsidRPr="00C63229" w:rsidRDefault="00C63229" w:rsidP="00C63229">
            <w:r w:rsidRPr="00C63229">
              <w:t>☐</w:t>
            </w:r>
          </w:p>
        </w:tc>
        <w:tc>
          <w:tcPr>
            <w:tcW w:w="537" w:type="dxa"/>
            <w:vAlign w:val="center"/>
            <w:hideMark/>
          </w:tcPr>
          <w:p w14:paraId="0148FE15" w14:textId="77777777" w:rsidR="00C63229" w:rsidRPr="00C63229" w:rsidRDefault="00C63229" w:rsidP="00C63229">
            <w:r w:rsidRPr="00C63229">
              <w:t>☐</w:t>
            </w:r>
          </w:p>
        </w:tc>
        <w:tc>
          <w:tcPr>
            <w:tcW w:w="522" w:type="dxa"/>
            <w:vAlign w:val="center"/>
            <w:hideMark/>
          </w:tcPr>
          <w:p w14:paraId="684810F1" w14:textId="77777777" w:rsidR="00C63229" w:rsidRPr="00C63229" w:rsidRDefault="00C63229" w:rsidP="00C63229">
            <w:r w:rsidRPr="00C63229">
              <w:t>☐</w:t>
            </w:r>
          </w:p>
        </w:tc>
      </w:tr>
      <w:tr w:rsidR="00C63229" w:rsidRPr="00C63229" w14:paraId="647F61D6" w14:textId="77777777" w:rsidTr="00DE6402">
        <w:trPr>
          <w:tblCellSpacing w:w="15" w:type="dxa"/>
        </w:trPr>
        <w:tc>
          <w:tcPr>
            <w:tcW w:w="0" w:type="auto"/>
            <w:vAlign w:val="center"/>
            <w:hideMark/>
          </w:tcPr>
          <w:p w14:paraId="4794C634" w14:textId="77777777" w:rsidR="00C63229" w:rsidRPr="00C63229" w:rsidRDefault="00C63229" w:rsidP="00C63229">
            <w:r w:rsidRPr="00C63229">
              <w:t>Worden schorsingen waarvoor een meldplicht geldt bij de inspectie gemeld?</w:t>
            </w:r>
          </w:p>
        </w:tc>
        <w:tc>
          <w:tcPr>
            <w:tcW w:w="537" w:type="dxa"/>
            <w:vAlign w:val="center"/>
            <w:hideMark/>
          </w:tcPr>
          <w:p w14:paraId="31848505" w14:textId="77777777" w:rsidR="00C63229" w:rsidRPr="00C63229" w:rsidRDefault="00C63229" w:rsidP="00C63229">
            <w:r w:rsidRPr="00C63229">
              <w:t>☐</w:t>
            </w:r>
          </w:p>
        </w:tc>
        <w:tc>
          <w:tcPr>
            <w:tcW w:w="537" w:type="dxa"/>
            <w:vAlign w:val="center"/>
            <w:hideMark/>
          </w:tcPr>
          <w:p w14:paraId="43EFD946" w14:textId="77777777" w:rsidR="00C63229" w:rsidRPr="00C63229" w:rsidRDefault="00C63229" w:rsidP="00C63229">
            <w:r w:rsidRPr="00C63229">
              <w:t>☐</w:t>
            </w:r>
          </w:p>
        </w:tc>
        <w:tc>
          <w:tcPr>
            <w:tcW w:w="537" w:type="dxa"/>
            <w:vAlign w:val="center"/>
            <w:hideMark/>
          </w:tcPr>
          <w:p w14:paraId="636F1EB4" w14:textId="77777777" w:rsidR="00C63229" w:rsidRPr="00C63229" w:rsidRDefault="00C63229" w:rsidP="00C63229">
            <w:r w:rsidRPr="00C63229">
              <w:t>☐</w:t>
            </w:r>
          </w:p>
        </w:tc>
        <w:tc>
          <w:tcPr>
            <w:tcW w:w="522" w:type="dxa"/>
            <w:vAlign w:val="center"/>
            <w:hideMark/>
          </w:tcPr>
          <w:p w14:paraId="38F9DC26" w14:textId="77777777" w:rsidR="00C63229" w:rsidRPr="00C63229" w:rsidRDefault="00C63229" w:rsidP="00C63229">
            <w:r w:rsidRPr="00C63229">
              <w:t>☐</w:t>
            </w:r>
          </w:p>
        </w:tc>
      </w:tr>
      <w:tr w:rsidR="00C63229" w:rsidRPr="00C63229" w14:paraId="37E7A42D" w14:textId="77777777" w:rsidTr="00DE6402">
        <w:trPr>
          <w:tblCellSpacing w:w="15" w:type="dxa"/>
        </w:trPr>
        <w:tc>
          <w:tcPr>
            <w:tcW w:w="0" w:type="auto"/>
            <w:vAlign w:val="center"/>
            <w:hideMark/>
          </w:tcPr>
          <w:p w14:paraId="05D94C40" w14:textId="77777777" w:rsidR="00C63229" w:rsidRPr="00C63229" w:rsidRDefault="00C63229" w:rsidP="00C63229">
            <w:r w:rsidRPr="00C63229">
              <w:t>Wordt bij een voorgenomen verwijdering de wettelijk voorgeschreven procedure gevolgd?</w:t>
            </w:r>
          </w:p>
        </w:tc>
        <w:tc>
          <w:tcPr>
            <w:tcW w:w="537" w:type="dxa"/>
            <w:vAlign w:val="center"/>
            <w:hideMark/>
          </w:tcPr>
          <w:p w14:paraId="7C4EF03D" w14:textId="77777777" w:rsidR="00C63229" w:rsidRPr="00C63229" w:rsidRDefault="00C63229" w:rsidP="00C63229">
            <w:r w:rsidRPr="00C63229">
              <w:t>☐</w:t>
            </w:r>
          </w:p>
        </w:tc>
        <w:tc>
          <w:tcPr>
            <w:tcW w:w="537" w:type="dxa"/>
            <w:vAlign w:val="center"/>
            <w:hideMark/>
          </w:tcPr>
          <w:p w14:paraId="7B634ED1" w14:textId="77777777" w:rsidR="00C63229" w:rsidRPr="00C63229" w:rsidRDefault="00C63229" w:rsidP="00C63229">
            <w:r w:rsidRPr="00C63229">
              <w:t>☐</w:t>
            </w:r>
          </w:p>
        </w:tc>
        <w:tc>
          <w:tcPr>
            <w:tcW w:w="537" w:type="dxa"/>
            <w:vAlign w:val="center"/>
            <w:hideMark/>
          </w:tcPr>
          <w:p w14:paraId="2BD38F1B" w14:textId="77777777" w:rsidR="00C63229" w:rsidRPr="00C63229" w:rsidRDefault="00C63229" w:rsidP="00C63229">
            <w:r w:rsidRPr="00C63229">
              <w:t>☐</w:t>
            </w:r>
          </w:p>
        </w:tc>
        <w:tc>
          <w:tcPr>
            <w:tcW w:w="522" w:type="dxa"/>
            <w:vAlign w:val="center"/>
            <w:hideMark/>
          </w:tcPr>
          <w:p w14:paraId="6E25B6ED" w14:textId="77777777" w:rsidR="00C63229" w:rsidRPr="00C63229" w:rsidRDefault="00C63229" w:rsidP="00C63229">
            <w:r w:rsidRPr="00C63229">
              <w:t>☐</w:t>
            </w:r>
          </w:p>
        </w:tc>
      </w:tr>
      <w:tr w:rsidR="00C63229" w:rsidRPr="00C63229" w14:paraId="085835A1" w14:textId="77777777" w:rsidTr="00DE6402">
        <w:trPr>
          <w:tblCellSpacing w:w="15" w:type="dxa"/>
        </w:trPr>
        <w:tc>
          <w:tcPr>
            <w:tcW w:w="0" w:type="auto"/>
            <w:vAlign w:val="center"/>
            <w:hideMark/>
          </w:tcPr>
          <w:p w14:paraId="4C921269" w14:textId="77777777" w:rsidR="00C63229" w:rsidRPr="00C63229" w:rsidRDefault="00C63229" w:rsidP="00C63229">
            <w:r w:rsidRPr="00C63229">
              <w:t>Voldoet de school bij verwijdering aan haar verplichtingen rond het zoeken naar een andere passende onderwijsplek?</w:t>
            </w:r>
          </w:p>
        </w:tc>
        <w:tc>
          <w:tcPr>
            <w:tcW w:w="537" w:type="dxa"/>
            <w:vAlign w:val="center"/>
            <w:hideMark/>
          </w:tcPr>
          <w:p w14:paraId="1AD92B9A" w14:textId="77777777" w:rsidR="00C63229" w:rsidRPr="00C63229" w:rsidRDefault="00C63229" w:rsidP="00C63229">
            <w:r w:rsidRPr="00C63229">
              <w:t>☐</w:t>
            </w:r>
          </w:p>
        </w:tc>
        <w:tc>
          <w:tcPr>
            <w:tcW w:w="537" w:type="dxa"/>
            <w:vAlign w:val="center"/>
            <w:hideMark/>
          </w:tcPr>
          <w:p w14:paraId="186A642D" w14:textId="77777777" w:rsidR="00C63229" w:rsidRPr="00C63229" w:rsidRDefault="00C63229" w:rsidP="00C63229">
            <w:r w:rsidRPr="00C63229">
              <w:t>☐</w:t>
            </w:r>
          </w:p>
        </w:tc>
        <w:tc>
          <w:tcPr>
            <w:tcW w:w="537" w:type="dxa"/>
            <w:vAlign w:val="center"/>
            <w:hideMark/>
          </w:tcPr>
          <w:p w14:paraId="4491D2C9" w14:textId="77777777" w:rsidR="00C63229" w:rsidRPr="00C63229" w:rsidRDefault="00C63229" w:rsidP="00C63229">
            <w:r w:rsidRPr="00C63229">
              <w:t>☐</w:t>
            </w:r>
          </w:p>
        </w:tc>
        <w:tc>
          <w:tcPr>
            <w:tcW w:w="522" w:type="dxa"/>
            <w:vAlign w:val="center"/>
            <w:hideMark/>
          </w:tcPr>
          <w:p w14:paraId="29504AF4" w14:textId="77777777" w:rsidR="00C63229" w:rsidRPr="00C63229" w:rsidRDefault="00C63229" w:rsidP="00C63229">
            <w:r w:rsidRPr="00C63229">
              <w:t>☐</w:t>
            </w:r>
          </w:p>
        </w:tc>
      </w:tr>
    </w:tbl>
    <w:p w14:paraId="34D80C8F" w14:textId="77777777" w:rsidR="00DE6402" w:rsidRDefault="00DE6402" w:rsidP="00C63229">
      <w:pPr>
        <w:rPr>
          <w:b/>
          <w:bCs/>
        </w:rPr>
      </w:pPr>
    </w:p>
    <w:p w14:paraId="3B0E23CD" w14:textId="62B780E0" w:rsidR="00C63229" w:rsidRPr="00C63229" w:rsidRDefault="00C63229" w:rsidP="008B7866">
      <w:pPr>
        <w:pStyle w:val="Kop2"/>
      </w:pPr>
      <w:bookmarkStart w:id="38" w:name="_Toc242978254"/>
      <w:r w:rsidRPr="00C63229">
        <w:t>12. Klachten en vertrouwenszaken</w:t>
      </w:r>
      <w:bookmarkEnd w:id="38"/>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4B9B62F3" w14:textId="77777777" w:rsidTr="00DE6402">
        <w:trPr>
          <w:tblHeader/>
          <w:tblCellSpacing w:w="15" w:type="dxa"/>
        </w:trPr>
        <w:tc>
          <w:tcPr>
            <w:tcW w:w="0" w:type="auto"/>
            <w:vAlign w:val="center"/>
            <w:hideMark/>
          </w:tcPr>
          <w:p w14:paraId="28803FCC" w14:textId="77777777" w:rsidR="00C63229" w:rsidRPr="00C63229" w:rsidRDefault="00C63229" w:rsidP="00C63229">
            <w:pPr>
              <w:rPr>
                <w:b/>
                <w:bCs/>
              </w:rPr>
            </w:pPr>
            <w:r w:rsidRPr="00C63229">
              <w:rPr>
                <w:b/>
                <w:bCs/>
              </w:rPr>
              <w:t>Controlevraag</w:t>
            </w:r>
          </w:p>
        </w:tc>
        <w:tc>
          <w:tcPr>
            <w:tcW w:w="537" w:type="dxa"/>
            <w:vAlign w:val="center"/>
            <w:hideMark/>
          </w:tcPr>
          <w:p w14:paraId="5B1C4428" w14:textId="77777777" w:rsidR="00C63229" w:rsidRPr="00C63229" w:rsidRDefault="00C63229" w:rsidP="00C63229">
            <w:pPr>
              <w:rPr>
                <w:b/>
                <w:bCs/>
              </w:rPr>
            </w:pPr>
            <w:r w:rsidRPr="00C63229">
              <w:rPr>
                <w:b/>
                <w:bCs/>
              </w:rPr>
              <w:t>Ja</w:t>
            </w:r>
          </w:p>
        </w:tc>
        <w:tc>
          <w:tcPr>
            <w:tcW w:w="537" w:type="dxa"/>
            <w:vAlign w:val="center"/>
            <w:hideMark/>
          </w:tcPr>
          <w:p w14:paraId="666FA492" w14:textId="77777777" w:rsidR="00C63229" w:rsidRPr="00C63229" w:rsidRDefault="00C63229" w:rsidP="00C63229">
            <w:pPr>
              <w:rPr>
                <w:b/>
                <w:bCs/>
              </w:rPr>
            </w:pPr>
            <w:r w:rsidRPr="00C63229">
              <w:rPr>
                <w:b/>
                <w:bCs/>
              </w:rPr>
              <w:t>Nee</w:t>
            </w:r>
          </w:p>
        </w:tc>
        <w:tc>
          <w:tcPr>
            <w:tcW w:w="537" w:type="dxa"/>
            <w:vAlign w:val="center"/>
            <w:hideMark/>
          </w:tcPr>
          <w:p w14:paraId="64096069" w14:textId="77777777" w:rsidR="00C63229" w:rsidRPr="00C63229" w:rsidRDefault="00C63229" w:rsidP="00C63229">
            <w:pPr>
              <w:rPr>
                <w:b/>
                <w:bCs/>
              </w:rPr>
            </w:pPr>
            <w:r w:rsidRPr="00C63229">
              <w:rPr>
                <w:b/>
                <w:bCs/>
              </w:rPr>
              <w:t>Twijfel</w:t>
            </w:r>
          </w:p>
        </w:tc>
        <w:tc>
          <w:tcPr>
            <w:tcW w:w="522" w:type="dxa"/>
            <w:vAlign w:val="center"/>
            <w:hideMark/>
          </w:tcPr>
          <w:p w14:paraId="56C48126" w14:textId="77777777" w:rsidR="00C63229" w:rsidRPr="00C63229" w:rsidRDefault="00C63229" w:rsidP="00C63229">
            <w:pPr>
              <w:rPr>
                <w:b/>
                <w:bCs/>
              </w:rPr>
            </w:pPr>
            <w:r w:rsidRPr="00C63229">
              <w:rPr>
                <w:b/>
                <w:bCs/>
              </w:rPr>
              <w:t>N.v.t.</w:t>
            </w:r>
          </w:p>
        </w:tc>
      </w:tr>
      <w:tr w:rsidR="00C63229" w:rsidRPr="00C63229" w14:paraId="2296449F" w14:textId="77777777" w:rsidTr="00DE6402">
        <w:trPr>
          <w:tblCellSpacing w:w="15" w:type="dxa"/>
        </w:trPr>
        <w:tc>
          <w:tcPr>
            <w:tcW w:w="0" w:type="auto"/>
            <w:vAlign w:val="center"/>
            <w:hideMark/>
          </w:tcPr>
          <w:p w14:paraId="232FDD72" w14:textId="77777777" w:rsidR="00C63229" w:rsidRPr="00C63229" w:rsidRDefault="00C63229" w:rsidP="00C63229">
            <w:r w:rsidRPr="00C63229">
              <w:t>Heeft de school of het bevoegd gezag een klachtenregeling voor ouders en personeel?</w:t>
            </w:r>
          </w:p>
        </w:tc>
        <w:tc>
          <w:tcPr>
            <w:tcW w:w="537" w:type="dxa"/>
            <w:vAlign w:val="center"/>
            <w:hideMark/>
          </w:tcPr>
          <w:p w14:paraId="7E4F17BB" w14:textId="77777777" w:rsidR="00C63229" w:rsidRPr="00C63229" w:rsidRDefault="00C63229" w:rsidP="00C63229">
            <w:r w:rsidRPr="00C63229">
              <w:t>☐</w:t>
            </w:r>
          </w:p>
        </w:tc>
        <w:tc>
          <w:tcPr>
            <w:tcW w:w="537" w:type="dxa"/>
            <w:vAlign w:val="center"/>
            <w:hideMark/>
          </w:tcPr>
          <w:p w14:paraId="3B4E5F6A" w14:textId="77777777" w:rsidR="00C63229" w:rsidRPr="00C63229" w:rsidRDefault="00C63229" w:rsidP="00C63229">
            <w:r w:rsidRPr="00C63229">
              <w:t>☐</w:t>
            </w:r>
          </w:p>
        </w:tc>
        <w:tc>
          <w:tcPr>
            <w:tcW w:w="537" w:type="dxa"/>
            <w:vAlign w:val="center"/>
            <w:hideMark/>
          </w:tcPr>
          <w:p w14:paraId="48AF305C" w14:textId="77777777" w:rsidR="00C63229" w:rsidRPr="00C63229" w:rsidRDefault="00C63229" w:rsidP="00C63229">
            <w:r w:rsidRPr="00C63229">
              <w:t>☐</w:t>
            </w:r>
          </w:p>
        </w:tc>
        <w:tc>
          <w:tcPr>
            <w:tcW w:w="522" w:type="dxa"/>
            <w:vAlign w:val="center"/>
            <w:hideMark/>
          </w:tcPr>
          <w:p w14:paraId="03DF24DF" w14:textId="77777777" w:rsidR="00C63229" w:rsidRPr="00C63229" w:rsidRDefault="00C63229" w:rsidP="00C63229">
            <w:r w:rsidRPr="00C63229">
              <w:t>☐</w:t>
            </w:r>
          </w:p>
        </w:tc>
      </w:tr>
      <w:tr w:rsidR="00C63229" w:rsidRPr="00C63229" w14:paraId="49643BC6" w14:textId="77777777" w:rsidTr="00DE6402">
        <w:trPr>
          <w:tblCellSpacing w:w="15" w:type="dxa"/>
        </w:trPr>
        <w:tc>
          <w:tcPr>
            <w:tcW w:w="0" w:type="auto"/>
            <w:vAlign w:val="center"/>
            <w:hideMark/>
          </w:tcPr>
          <w:p w14:paraId="79D357C8" w14:textId="77777777" w:rsidR="00C63229" w:rsidRPr="00C63229" w:rsidRDefault="00C63229" w:rsidP="00C63229">
            <w:r w:rsidRPr="00C63229">
              <w:t>Is voor ouders duidelijk hoe zij van de klachtenregeling gebruik kunnen maken?</w:t>
            </w:r>
          </w:p>
        </w:tc>
        <w:tc>
          <w:tcPr>
            <w:tcW w:w="537" w:type="dxa"/>
            <w:vAlign w:val="center"/>
            <w:hideMark/>
          </w:tcPr>
          <w:p w14:paraId="3BDB938F" w14:textId="77777777" w:rsidR="00C63229" w:rsidRPr="00C63229" w:rsidRDefault="00C63229" w:rsidP="00C63229">
            <w:r w:rsidRPr="00C63229">
              <w:t>☐</w:t>
            </w:r>
          </w:p>
        </w:tc>
        <w:tc>
          <w:tcPr>
            <w:tcW w:w="537" w:type="dxa"/>
            <w:vAlign w:val="center"/>
            <w:hideMark/>
          </w:tcPr>
          <w:p w14:paraId="71B8B12F" w14:textId="77777777" w:rsidR="00C63229" w:rsidRPr="00C63229" w:rsidRDefault="00C63229" w:rsidP="00C63229">
            <w:r w:rsidRPr="00C63229">
              <w:t>☐</w:t>
            </w:r>
          </w:p>
        </w:tc>
        <w:tc>
          <w:tcPr>
            <w:tcW w:w="537" w:type="dxa"/>
            <w:vAlign w:val="center"/>
            <w:hideMark/>
          </w:tcPr>
          <w:p w14:paraId="557248EA" w14:textId="77777777" w:rsidR="00C63229" w:rsidRPr="00C63229" w:rsidRDefault="00C63229" w:rsidP="00C63229">
            <w:r w:rsidRPr="00C63229">
              <w:t>☐</w:t>
            </w:r>
          </w:p>
        </w:tc>
        <w:tc>
          <w:tcPr>
            <w:tcW w:w="522" w:type="dxa"/>
            <w:vAlign w:val="center"/>
            <w:hideMark/>
          </w:tcPr>
          <w:p w14:paraId="1C642821" w14:textId="77777777" w:rsidR="00C63229" w:rsidRPr="00C63229" w:rsidRDefault="00C63229" w:rsidP="00C63229">
            <w:r w:rsidRPr="00C63229">
              <w:t>☐</w:t>
            </w:r>
          </w:p>
        </w:tc>
      </w:tr>
      <w:tr w:rsidR="00C63229" w:rsidRPr="00C63229" w14:paraId="7120F042" w14:textId="77777777" w:rsidTr="00DE6402">
        <w:trPr>
          <w:tblCellSpacing w:w="15" w:type="dxa"/>
        </w:trPr>
        <w:tc>
          <w:tcPr>
            <w:tcW w:w="0" w:type="auto"/>
            <w:vAlign w:val="center"/>
            <w:hideMark/>
          </w:tcPr>
          <w:p w14:paraId="25560734" w14:textId="77777777" w:rsidR="00C63229" w:rsidRPr="00C63229" w:rsidRDefault="00C63229" w:rsidP="00C63229">
            <w:r w:rsidRPr="00C63229">
              <w:t>Is voor personeel duidelijk hoe zij van de klachtenregeling gebruik kunnen maken?</w:t>
            </w:r>
          </w:p>
        </w:tc>
        <w:tc>
          <w:tcPr>
            <w:tcW w:w="537" w:type="dxa"/>
            <w:vAlign w:val="center"/>
            <w:hideMark/>
          </w:tcPr>
          <w:p w14:paraId="705F1B6C" w14:textId="77777777" w:rsidR="00C63229" w:rsidRPr="00C63229" w:rsidRDefault="00C63229" w:rsidP="00C63229">
            <w:r w:rsidRPr="00C63229">
              <w:t>☐</w:t>
            </w:r>
          </w:p>
        </w:tc>
        <w:tc>
          <w:tcPr>
            <w:tcW w:w="537" w:type="dxa"/>
            <w:vAlign w:val="center"/>
            <w:hideMark/>
          </w:tcPr>
          <w:p w14:paraId="0BABEDA8" w14:textId="77777777" w:rsidR="00C63229" w:rsidRPr="00C63229" w:rsidRDefault="00C63229" w:rsidP="00C63229">
            <w:r w:rsidRPr="00C63229">
              <w:t>☐</w:t>
            </w:r>
          </w:p>
        </w:tc>
        <w:tc>
          <w:tcPr>
            <w:tcW w:w="537" w:type="dxa"/>
            <w:vAlign w:val="center"/>
            <w:hideMark/>
          </w:tcPr>
          <w:p w14:paraId="5DC8FD67" w14:textId="77777777" w:rsidR="00C63229" w:rsidRPr="00C63229" w:rsidRDefault="00C63229" w:rsidP="00C63229">
            <w:r w:rsidRPr="00C63229">
              <w:t>☐</w:t>
            </w:r>
          </w:p>
        </w:tc>
        <w:tc>
          <w:tcPr>
            <w:tcW w:w="522" w:type="dxa"/>
            <w:vAlign w:val="center"/>
            <w:hideMark/>
          </w:tcPr>
          <w:p w14:paraId="02AE3B2D" w14:textId="77777777" w:rsidR="00C63229" w:rsidRPr="00C63229" w:rsidRDefault="00C63229" w:rsidP="00C63229">
            <w:r w:rsidRPr="00C63229">
              <w:t>☐</w:t>
            </w:r>
          </w:p>
        </w:tc>
      </w:tr>
      <w:tr w:rsidR="00C63229" w:rsidRPr="00C63229" w14:paraId="64892A51" w14:textId="77777777" w:rsidTr="00DE6402">
        <w:trPr>
          <w:tblCellSpacing w:w="15" w:type="dxa"/>
        </w:trPr>
        <w:tc>
          <w:tcPr>
            <w:tcW w:w="0" w:type="auto"/>
            <w:vAlign w:val="center"/>
            <w:hideMark/>
          </w:tcPr>
          <w:p w14:paraId="17ADF5B0" w14:textId="77777777" w:rsidR="00C63229" w:rsidRPr="00C63229" w:rsidRDefault="00C63229" w:rsidP="00C63229">
            <w:r w:rsidRPr="00C63229">
              <w:lastRenderedPageBreak/>
              <w:t>Is de klachtenprocedure voor ouders toegankelijk en vindbaar?</w:t>
            </w:r>
          </w:p>
        </w:tc>
        <w:tc>
          <w:tcPr>
            <w:tcW w:w="537" w:type="dxa"/>
            <w:vAlign w:val="center"/>
            <w:hideMark/>
          </w:tcPr>
          <w:p w14:paraId="07B7261A" w14:textId="77777777" w:rsidR="00C63229" w:rsidRPr="00C63229" w:rsidRDefault="00C63229" w:rsidP="00C63229">
            <w:r w:rsidRPr="00C63229">
              <w:t>☐</w:t>
            </w:r>
          </w:p>
        </w:tc>
        <w:tc>
          <w:tcPr>
            <w:tcW w:w="537" w:type="dxa"/>
            <w:vAlign w:val="center"/>
            <w:hideMark/>
          </w:tcPr>
          <w:p w14:paraId="183D59A9" w14:textId="77777777" w:rsidR="00C63229" w:rsidRPr="00C63229" w:rsidRDefault="00C63229" w:rsidP="00C63229">
            <w:r w:rsidRPr="00C63229">
              <w:t>☐</w:t>
            </w:r>
          </w:p>
        </w:tc>
        <w:tc>
          <w:tcPr>
            <w:tcW w:w="537" w:type="dxa"/>
            <w:vAlign w:val="center"/>
            <w:hideMark/>
          </w:tcPr>
          <w:p w14:paraId="04A5744D" w14:textId="77777777" w:rsidR="00C63229" w:rsidRPr="00C63229" w:rsidRDefault="00C63229" w:rsidP="00C63229">
            <w:r w:rsidRPr="00C63229">
              <w:t>☐</w:t>
            </w:r>
          </w:p>
        </w:tc>
        <w:tc>
          <w:tcPr>
            <w:tcW w:w="522" w:type="dxa"/>
            <w:vAlign w:val="center"/>
            <w:hideMark/>
          </w:tcPr>
          <w:p w14:paraId="5A6B6186" w14:textId="77777777" w:rsidR="00C63229" w:rsidRPr="00C63229" w:rsidRDefault="00C63229" w:rsidP="00C63229">
            <w:r w:rsidRPr="00C63229">
              <w:t>☐</w:t>
            </w:r>
          </w:p>
        </w:tc>
      </w:tr>
    </w:tbl>
    <w:p w14:paraId="7D72E766" w14:textId="77777777" w:rsidR="00DE6402" w:rsidRDefault="00DE6402" w:rsidP="00C63229">
      <w:pPr>
        <w:rPr>
          <w:b/>
          <w:bCs/>
        </w:rPr>
      </w:pPr>
    </w:p>
    <w:p w14:paraId="5AC54E3D" w14:textId="77777777" w:rsidR="001138A8" w:rsidRDefault="001138A8">
      <w:pPr>
        <w:rPr>
          <w:b/>
          <w:bCs/>
        </w:rPr>
      </w:pPr>
      <w:r>
        <w:rPr>
          <w:b/>
          <w:bCs/>
        </w:rPr>
        <w:br w:type="page"/>
      </w:r>
    </w:p>
    <w:p w14:paraId="7D29610E" w14:textId="45DA1786" w:rsidR="00C63229" w:rsidRPr="00C63229" w:rsidRDefault="00C63229" w:rsidP="00C63229">
      <w:pPr>
        <w:rPr>
          <w:b/>
          <w:bCs/>
        </w:rPr>
      </w:pPr>
      <w:r w:rsidRPr="00C63229">
        <w:rPr>
          <w:b/>
          <w:bCs/>
        </w:rPr>
        <w:lastRenderedPageBreak/>
        <w:t>13. Meld-, overleg- en aangifteplicht bij seksuele misdrijven</w:t>
      </w:r>
    </w:p>
    <w:tbl>
      <w:tblPr>
        <w:tblW w:w="9323" w:type="dxa"/>
        <w:tblCellSpacing w:w="15" w:type="dxa"/>
        <w:tblCellMar>
          <w:top w:w="15" w:type="dxa"/>
          <w:left w:w="15" w:type="dxa"/>
          <w:bottom w:w="15" w:type="dxa"/>
          <w:right w:w="15" w:type="dxa"/>
        </w:tblCellMar>
        <w:tblLook w:val="04A0" w:firstRow="1" w:lastRow="0" w:firstColumn="1" w:lastColumn="0" w:noHBand="0" w:noVBand="1"/>
      </w:tblPr>
      <w:tblGrid>
        <w:gridCol w:w="6899"/>
        <w:gridCol w:w="567"/>
        <w:gridCol w:w="567"/>
        <w:gridCol w:w="709"/>
        <w:gridCol w:w="581"/>
      </w:tblGrid>
      <w:tr w:rsidR="00C63229" w:rsidRPr="00C63229" w14:paraId="52C4D310" w14:textId="77777777" w:rsidTr="001138A8">
        <w:trPr>
          <w:tblHeader/>
          <w:tblCellSpacing w:w="15" w:type="dxa"/>
        </w:trPr>
        <w:tc>
          <w:tcPr>
            <w:tcW w:w="0" w:type="auto"/>
            <w:vAlign w:val="center"/>
            <w:hideMark/>
          </w:tcPr>
          <w:p w14:paraId="377D4B0D" w14:textId="77777777" w:rsidR="00C63229" w:rsidRPr="00C63229" w:rsidRDefault="00C63229" w:rsidP="00C63229">
            <w:pPr>
              <w:rPr>
                <w:b/>
                <w:bCs/>
              </w:rPr>
            </w:pPr>
            <w:r w:rsidRPr="00C63229">
              <w:rPr>
                <w:b/>
                <w:bCs/>
              </w:rPr>
              <w:t>Controlevraag</w:t>
            </w:r>
          </w:p>
        </w:tc>
        <w:tc>
          <w:tcPr>
            <w:tcW w:w="537" w:type="dxa"/>
            <w:vAlign w:val="center"/>
            <w:hideMark/>
          </w:tcPr>
          <w:p w14:paraId="5CB4FA07" w14:textId="77777777" w:rsidR="00C63229" w:rsidRPr="00C63229" w:rsidRDefault="00C63229" w:rsidP="00C63229">
            <w:pPr>
              <w:rPr>
                <w:b/>
                <w:bCs/>
              </w:rPr>
            </w:pPr>
            <w:r w:rsidRPr="00C63229">
              <w:rPr>
                <w:b/>
                <w:bCs/>
              </w:rPr>
              <w:t>Ja</w:t>
            </w:r>
          </w:p>
        </w:tc>
        <w:tc>
          <w:tcPr>
            <w:tcW w:w="537" w:type="dxa"/>
            <w:vAlign w:val="center"/>
            <w:hideMark/>
          </w:tcPr>
          <w:p w14:paraId="25E8C340" w14:textId="77777777" w:rsidR="00C63229" w:rsidRPr="00C63229" w:rsidRDefault="00C63229" w:rsidP="00C63229">
            <w:pPr>
              <w:rPr>
                <w:b/>
                <w:bCs/>
              </w:rPr>
            </w:pPr>
            <w:r w:rsidRPr="00C63229">
              <w:rPr>
                <w:b/>
                <w:bCs/>
              </w:rPr>
              <w:t>Nee</w:t>
            </w:r>
          </w:p>
        </w:tc>
        <w:tc>
          <w:tcPr>
            <w:tcW w:w="537" w:type="dxa"/>
            <w:vAlign w:val="center"/>
            <w:hideMark/>
          </w:tcPr>
          <w:p w14:paraId="6D972685" w14:textId="77777777" w:rsidR="00C63229" w:rsidRPr="00C63229" w:rsidRDefault="00C63229" w:rsidP="00C63229">
            <w:pPr>
              <w:rPr>
                <w:b/>
                <w:bCs/>
              </w:rPr>
            </w:pPr>
            <w:r w:rsidRPr="00C63229">
              <w:rPr>
                <w:b/>
                <w:bCs/>
              </w:rPr>
              <w:t>Twijfel</w:t>
            </w:r>
          </w:p>
        </w:tc>
        <w:tc>
          <w:tcPr>
            <w:tcW w:w="522" w:type="dxa"/>
            <w:vAlign w:val="center"/>
            <w:hideMark/>
          </w:tcPr>
          <w:p w14:paraId="5AADA5F7" w14:textId="77777777" w:rsidR="00C63229" w:rsidRPr="00C63229" w:rsidRDefault="00C63229" w:rsidP="00C63229">
            <w:pPr>
              <w:rPr>
                <w:b/>
                <w:bCs/>
              </w:rPr>
            </w:pPr>
            <w:r w:rsidRPr="00C63229">
              <w:rPr>
                <w:b/>
                <w:bCs/>
              </w:rPr>
              <w:t>N.v.t.</w:t>
            </w:r>
          </w:p>
        </w:tc>
      </w:tr>
      <w:tr w:rsidR="00C63229" w:rsidRPr="00C63229" w14:paraId="2B98DDC6" w14:textId="77777777" w:rsidTr="001138A8">
        <w:trPr>
          <w:tblCellSpacing w:w="15" w:type="dxa"/>
        </w:trPr>
        <w:tc>
          <w:tcPr>
            <w:tcW w:w="0" w:type="auto"/>
            <w:vAlign w:val="center"/>
            <w:hideMark/>
          </w:tcPr>
          <w:p w14:paraId="63E200F3" w14:textId="77777777" w:rsidR="00C63229" w:rsidRPr="00C63229" w:rsidRDefault="00C63229" w:rsidP="00C63229">
            <w:r w:rsidRPr="00C63229">
              <w:t xml:space="preserve">Weten medewerkers dat zij een vermoeden van een seksueel misdrijf door een met taken belast persoon </w:t>
            </w:r>
            <w:proofErr w:type="gramStart"/>
            <w:r w:rsidRPr="00C63229">
              <w:t>jegens</w:t>
            </w:r>
            <w:proofErr w:type="gramEnd"/>
            <w:r w:rsidRPr="00C63229">
              <w:t xml:space="preserve"> een leerling onverwijld bij het bevoegd gezag moeten melden?</w:t>
            </w:r>
          </w:p>
        </w:tc>
        <w:tc>
          <w:tcPr>
            <w:tcW w:w="537" w:type="dxa"/>
            <w:vAlign w:val="center"/>
            <w:hideMark/>
          </w:tcPr>
          <w:p w14:paraId="704B58F2" w14:textId="77777777" w:rsidR="00C63229" w:rsidRPr="00C63229" w:rsidRDefault="00C63229" w:rsidP="00C63229">
            <w:r w:rsidRPr="00C63229">
              <w:t>☐</w:t>
            </w:r>
          </w:p>
        </w:tc>
        <w:tc>
          <w:tcPr>
            <w:tcW w:w="537" w:type="dxa"/>
            <w:vAlign w:val="center"/>
            <w:hideMark/>
          </w:tcPr>
          <w:p w14:paraId="15A0209F" w14:textId="77777777" w:rsidR="00C63229" w:rsidRPr="00C63229" w:rsidRDefault="00C63229" w:rsidP="00C63229">
            <w:r w:rsidRPr="00C63229">
              <w:t>☐</w:t>
            </w:r>
          </w:p>
        </w:tc>
        <w:tc>
          <w:tcPr>
            <w:tcW w:w="537" w:type="dxa"/>
            <w:vAlign w:val="center"/>
            <w:hideMark/>
          </w:tcPr>
          <w:p w14:paraId="3B102C09" w14:textId="77777777" w:rsidR="00C63229" w:rsidRPr="00C63229" w:rsidRDefault="00C63229" w:rsidP="00C63229">
            <w:r w:rsidRPr="00C63229">
              <w:t>☐</w:t>
            </w:r>
          </w:p>
        </w:tc>
        <w:tc>
          <w:tcPr>
            <w:tcW w:w="522" w:type="dxa"/>
            <w:vAlign w:val="center"/>
            <w:hideMark/>
          </w:tcPr>
          <w:p w14:paraId="7676188D" w14:textId="77777777" w:rsidR="00C63229" w:rsidRPr="00C63229" w:rsidRDefault="00C63229" w:rsidP="00C63229">
            <w:r w:rsidRPr="00C63229">
              <w:t>☐</w:t>
            </w:r>
          </w:p>
        </w:tc>
      </w:tr>
      <w:tr w:rsidR="00C63229" w:rsidRPr="00C63229" w14:paraId="1B239FC2" w14:textId="77777777" w:rsidTr="001138A8">
        <w:trPr>
          <w:tblCellSpacing w:w="15" w:type="dxa"/>
        </w:trPr>
        <w:tc>
          <w:tcPr>
            <w:tcW w:w="0" w:type="auto"/>
            <w:vAlign w:val="center"/>
            <w:hideMark/>
          </w:tcPr>
          <w:p w14:paraId="2280B4D8" w14:textId="77777777" w:rsidR="00C63229" w:rsidRPr="00C63229" w:rsidRDefault="00C63229" w:rsidP="00C63229">
            <w:r w:rsidRPr="00C63229">
              <w:t>Weet het bevoegd gezag wanneer het verplicht is met de vertrouwensinspecteur te overleggen?</w:t>
            </w:r>
          </w:p>
        </w:tc>
        <w:tc>
          <w:tcPr>
            <w:tcW w:w="537" w:type="dxa"/>
            <w:vAlign w:val="center"/>
            <w:hideMark/>
          </w:tcPr>
          <w:p w14:paraId="3EA699FC" w14:textId="77777777" w:rsidR="00C63229" w:rsidRPr="00C63229" w:rsidRDefault="00C63229" w:rsidP="00C63229">
            <w:r w:rsidRPr="00C63229">
              <w:t>☐</w:t>
            </w:r>
          </w:p>
        </w:tc>
        <w:tc>
          <w:tcPr>
            <w:tcW w:w="537" w:type="dxa"/>
            <w:vAlign w:val="center"/>
            <w:hideMark/>
          </w:tcPr>
          <w:p w14:paraId="186E3862" w14:textId="77777777" w:rsidR="00C63229" w:rsidRPr="00C63229" w:rsidRDefault="00C63229" w:rsidP="00C63229">
            <w:r w:rsidRPr="00C63229">
              <w:t>☐</w:t>
            </w:r>
          </w:p>
        </w:tc>
        <w:tc>
          <w:tcPr>
            <w:tcW w:w="537" w:type="dxa"/>
            <w:vAlign w:val="center"/>
            <w:hideMark/>
          </w:tcPr>
          <w:p w14:paraId="5775C74A" w14:textId="77777777" w:rsidR="00C63229" w:rsidRPr="00C63229" w:rsidRDefault="00C63229" w:rsidP="00C63229">
            <w:r w:rsidRPr="00C63229">
              <w:t>☐</w:t>
            </w:r>
          </w:p>
        </w:tc>
        <w:tc>
          <w:tcPr>
            <w:tcW w:w="522" w:type="dxa"/>
            <w:vAlign w:val="center"/>
            <w:hideMark/>
          </w:tcPr>
          <w:p w14:paraId="5C6B4ADB" w14:textId="77777777" w:rsidR="00C63229" w:rsidRPr="00C63229" w:rsidRDefault="00C63229" w:rsidP="00C63229">
            <w:r w:rsidRPr="00C63229">
              <w:t>☐</w:t>
            </w:r>
          </w:p>
        </w:tc>
      </w:tr>
      <w:tr w:rsidR="00C63229" w:rsidRPr="00C63229" w14:paraId="3E089D0D" w14:textId="77777777" w:rsidTr="001138A8">
        <w:trPr>
          <w:tblCellSpacing w:w="15" w:type="dxa"/>
        </w:trPr>
        <w:tc>
          <w:tcPr>
            <w:tcW w:w="0" w:type="auto"/>
            <w:vAlign w:val="center"/>
            <w:hideMark/>
          </w:tcPr>
          <w:p w14:paraId="40B4940B" w14:textId="77777777" w:rsidR="00C63229" w:rsidRPr="00C63229" w:rsidRDefault="00C63229" w:rsidP="00C63229">
            <w:r w:rsidRPr="00C63229">
              <w:t>Weet het bevoegd gezag wanneer vervolgens aangifte moet worden gedaan?</w:t>
            </w:r>
          </w:p>
        </w:tc>
        <w:tc>
          <w:tcPr>
            <w:tcW w:w="537" w:type="dxa"/>
            <w:vAlign w:val="center"/>
            <w:hideMark/>
          </w:tcPr>
          <w:p w14:paraId="6AA0372C" w14:textId="77777777" w:rsidR="00C63229" w:rsidRPr="00C63229" w:rsidRDefault="00C63229" w:rsidP="00C63229">
            <w:r w:rsidRPr="00C63229">
              <w:t>☐</w:t>
            </w:r>
          </w:p>
        </w:tc>
        <w:tc>
          <w:tcPr>
            <w:tcW w:w="537" w:type="dxa"/>
            <w:vAlign w:val="center"/>
            <w:hideMark/>
          </w:tcPr>
          <w:p w14:paraId="1F717046" w14:textId="77777777" w:rsidR="00C63229" w:rsidRPr="00C63229" w:rsidRDefault="00C63229" w:rsidP="00C63229">
            <w:r w:rsidRPr="00C63229">
              <w:t>☐</w:t>
            </w:r>
          </w:p>
        </w:tc>
        <w:tc>
          <w:tcPr>
            <w:tcW w:w="537" w:type="dxa"/>
            <w:vAlign w:val="center"/>
            <w:hideMark/>
          </w:tcPr>
          <w:p w14:paraId="5DECE660" w14:textId="77777777" w:rsidR="00C63229" w:rsidRPr="00C63229" w:rsidRDefault="00C63229" w:rsidP="00C63229">
            <w:r w:rsidRPr="00C63229">
              <w:t>☐</w:t>
            </w:r>
          </w:p>
        </w:tc>
        <w:tc>
          <w:tcPr>
            <w:tcW w:w="522" w:type="dxa"/>
            <w:vAlign w:val="center"/>
            <w:hideMark/>
          </w:tcPr>
          <w:p w14:paraId="644ECC83" w14:textId="77777777" w:rsidR="00C63229" w:rsidRPr="00C63229" w:rsidRDefault="00C63229" w:rsidP="00C63229">
            <w:r w:rsidRPr="00C63229">
              <w:t>☐</w:t>
            </w:r>
          </w:p>
        </w:tc>
      </w:tr>
      <w:tr w:rsidR="00C63229" w:rsidRPr="00C63229" w14:paraId="18ED7D93" w14:textId="77777777" w:rsidTr="001138A8">
        <w:trPr>
          <w:tblCellSpacing w:w="15" w:type="dxa"/>
        </w:trPr>
        <w:tc>
          <w:tcPr>
            <w:tcW w:w="0" w:type="auto"/>
            <w:vAlign w:val="center"/>
            <w:hideMark/>
          </w:tcPr>
          <w:p w14:paraId="6B7DBEEE" w14:textId="77777777" w:rsidR="00C63229" w:rsidRPr="00C63229" w:rsidRDefault="00C63229" w:rsidP="00C63229">
            <w:r w:rsidRPr="00C63229">
              <w:t>Zijn de verantwoordelijkheden voor melding, overleg en aangifte binnen de organisatie duidelijk belegd?</w:t>
            </w:r>
          </w:p>
        </w:tc>
        <w:tc>
          <w:tcPr>
            <w:tcW w:w="537" w:type="dxa"/>
            <w:vAlign w:val="center"/>
            <w:hideMark/>
          </w:tcPr>
          <w:p w14:paraId="5212AE0A" w14:textId="77777777" w:rsidR="00C63229" w:rsidRPr="00C63229" w:rsidRDefault="00C63229" w:rsidP="00C63229">
            <w:r w:rsidRPr="00C63229">
              <w:t>☐</w:t>
            </w:r>
          </w:p>
        </w:tc>
        <w:tc>
          <w:tcPr>
            <w:tcW w:w="537" w:type="dxa"/>
            <w:vAlign w:val="center"/>
            <w:hideMark/>
          </w:tcPr>
          <w:p w14:paraId="31AB9FF5" w14:textId="77777777" w:rsidR="00C63229" w:rsidRPr="00C63229" w:rsidRDefault="00C63229" w:rsidP="00C63229">
            <w:r w:rsidRPr="00C63229">
              <w:t>☐</w:t>
            </w:r>
          </w:p>
        </w:tc>
        <w:tc>
          <w:tcPr>
            <w:tcW w:w="537" w:type="dxa"/>
            <w:vAlign w:val="center"/>
            <w:hideMark/>
          </w:tcPr>
          <w:p w14:paraId="20244A2E" w14:textId="77777777" w:rsidR="00C63229" w:rsidRPr="00C63229" w:rsidRDefault="00C63229" w:rsidP="00C63229">
            <w:r w:rsidRPr="00C63229">
              <w:t>☐</w:t>
            </w:r>
          </w:p>
        </w:tc>
        <w:tc>
          <w:tcPr>
            <w:tcW w:w="522" w:type="dxa"/>
            <w:vAlign w:val="center"/>
            <w:hideMark/>
          </w:tcPr>
          <w:p w14:paraId="2B3E87D3" w14:textId="77777777" w:rsidR="00C63229" w:rsidRPr="00C63229" w:rsidRDefault="00C63229" w:rsidP="00C63229">
            <w:r w:rsidRPr="00C63229">
              <w:t>☐</w:t>
            </w:r>
          </w:p>
        </w:tc>
      </w:tr>
    </w:tbl>
    <w:p w14:paraId="58918669" w14:textId="77777777" w:rsidR="001138A8" w:rsidRDefault="001138A8" w:rsidP="00C63229">
      <w:pPr>
        <w:rPr>
          <w:b/>
          <w:bCs/>
        </w:rPr>
      </w:pPr>
    </w:p>
    <w:p w14:paraId="69F734A9" w14:textId="5E575CD7" w:rsidR="00C63229" w:rsidRPr="00C63229" w:rsidRDefault="00C63229" w:rsidP="00C63229">
      <w:pPr>
        <w:rPr>
          <w:b/>
          <w:bCs/>
        </w:rPr>
      </w:pPr>
      <w:r w:rsidRPr="00C63229">
        <w:rPr>
          <w:b/>
          <w:bCs/>
        </w:rPr>
        <w:t>Betekenis beoordeling</w:t>
      </w:r>
    </w:p>
    <w:p w14:paraId="4BAC2371" w14:textId="77777777" w:rsidR="00C63229" w:rsidRPr="00C63229" w:rsidRDefault="00C63229" w:rsidP="00C63229">
      <w:r w:rsidRPr="00C63229">
        <w:rPr>
          <w:b/>
          <w:bCs/>
        </w:rPr>
        <w:t>Ja</w:t>
      </w:r>
      <w:r w:rsidRPr="00C63229">
        <w:t xml:space="preserve"> = aantoonbaar voldaan</w:t>
      </w:r>
      <w:r w:rsidRPr="00C63229">
        <w:br/>
      </w:r>
      <w:r w:rsidRPr="00C63229">
        <w:rPr>
          <w:b/>
          <w:bCs/>
        </w:rPr>
        <w:t>Nee</w:t>
      </w:r>
      <w:r w:rsidRPr="00C63229">
        <w:t xml:space="preserve"> = aantoonbaar niet voldaan</w:t>
      </w:r>
      <w:r w:rsidRPr="00C63229">
        <w:br/>
      </w:r>
      <w:r w:rsidRPr="00C63229">
        <w:rPr>
          <w:b/>
          <w:bCs/>
        </w:rPr>
        <w:t>Twijfel</w:t>
      </w:r>
      <w:r w:rsidRPr="00C63229">
        <w:t xml:space="preserve"> = onvoldoende informatie om vast te stellen of aan de eis wordt voldaan</w:t>
      </w:r>
      <w:r w:rsidRPr="00C63229">
        <w:br/>
      </w:r>
      <w:r w:rsidRPr="00C63229">
        <w:rPr>
          <w:b/>
          <w:bCs/>
        </w:rPr>
        <w:t>N.v.t.</w:t>
      </w:r>
      <w:r w:rsidRPr="00C63229">
        <w:t xml:space="preserve"> = de wettelijke eis is in deze situatie niet van toepassing.</w:t>
      </w:r>
    </w:p>
    <w:p w14:paraId="50B3CE21" w14:textId="2ED274E1" w:rsidR="003E77B8" w:rsidRDefault="003E77B8">
      <w:r>
        <w:br w:type="page"/>
      </w:r>
    </w:p>
    <w:p w14:paraId="5F7839CF" w14:textId="5E324438" w:rsidR="003E77B8" w:rsidRDefault="00E26611" w:rsidP="008B7866">
      <w:pPr>
        <w:pStyle w:val="Kop1"/>
      </w:pPr>
      <w:bookmarkStart w:id="39" w:name="_Toc242978255"/>
      <w:r>
        <w:lastRenderedPageBreak/>
        <w:t>B</w:t>
      </w:r>
      <w:r w:rsidR="003E77B8">
        <w:t xml:space="preserve">eslisvragen </w:t>
      </w:r>
      <w:r w:rsidR="006D4837">
        <w:t xml:space="preserve">overige </w:t>
      </w:r>
      <w:r w:rsidR="003E77B8">
        <w:t>indicatoren</w:t>
      </w:r>
      <w:bookmarkEnd w:id="39"/>
    </w:p>
    <w:p w14:paraId="5523675A" w14:textId="77777777" w:rsidR="00903757" w:rsidRPr="000E5CDC" w:rsidRDefault="00903757" w:rsidP="00903757">
      <w:pPr>
        <w:pStyle w:val="Kop2"/>
      </w:pPr>
      <w:bookmarkStart w:id="40" w:name="_Toc242978256"/>
      <w:r w:rsidRPr="000E5CDC">
        <w:t>OR2 – Sociale en maatschappelijke competenties</w:t>
      </w:r>
      <w:bookmarkEnd w:id="40"/>
    </w:p>
    <w:p w14:paraId="4A40D072" w14:textId="77777777" w:rsidR="00903757" w:rsidRPr="000E5CDC" w:rsidRDefault="00903757" w:rsidP="00903757">
      <w:pPr>
        <w:pStyle w:val="Kop3"/>
      </w:pPr>
      <w:bookmarkStart w:id="41" w:name="_Toc242978257"/>
      <w:r w:rsidRPr="000E5CDC">
        <w:t>Doel van de standaard</w:t>
      </w:r>
      <w:bookmarkEnd w:id="41"/>
    </w:p>
    <w:p w14:paraId="33897CB5" w14:textId="77777777" w:rsidR="00903757" w:rsidRPr="000E5CDC" w:rsidRDefault="00903757" w:rsidP="00903757">
      <w:r w:rsidRPr="000E5CDC">
        <w:t>De leerlingen behalen sociale en maatschappelijke competenties op een niveau dat ten minste in overeenstemming is met de verwachtingen die de school daarover heeft.</w:t>
      </w:r>
    </w:p>
    <w:p w14:paraId="3C81F6AF" w14:textId="77777777" w:rsidR="00903757" w:rsidRPr="000E5CDC" w:rsidRDefault="00903757" w:rsidP="000E4426">
      <w:pPr>
        <w:pStyle w:val="Kop4"/>
      </w:pPr>
      <w:r w:rsidRPr="000E5CDC">
        <w:t>Beslisvraag 1</w:t>
      </w:r>
    </w:p>
    <w:p w14:paraId="60E163A0" w14:textId="77777777" w:rsidR="00903757" w:rsidRPr="000E5CDC" w:rsidRDefault="00903757" w:rsidP="00903757">
      <w:r w:rsidRPr="000E5CDC">
        <w:rPr>
          <w:b/>
          <w:bCs/>
        </w:rPr>
        <w:t>Heeft de school concrete verwachtingen geformuleerd voor de sociale en maatschappelijke competenties die leerlingen moeten ontwikkelen?</w:t>
      </w:r>
    </w:p>
    <w:p w14:paraId="41B7D8FA" w14:textId="77777777" w:rsidR="00903757" w:rsidRPr="000E5CDC" w:rsidRDefault="00903757" w:rsidP="00903757">
      <w:r w:rsidRPr="000E5CDC">
        <w:rPr>
          <w:b/>
          <w:bCs/>
        </w:rPr>
        <w:t>Beoordeling</w:t>
      </w:r>
    </w:p>
    <w:p w14:paraId="450BBF38" w14:textId="77777777" w:rsidR="00903757" w:rsidRPr="000E5CDC" w:rsidRDefault="00903757" w:rsidP="00903757">
      <w:pPr>
        <w:numPr>
          <w:ilvl w:val="0"/>
          <w:numId w:val="102"/>
        </w:numPr>
      </w:pPr>
      <w:r w:rsidRPr="000E5CDC">
        <w:t>Ja</w:t>
      </w:r>
    </w:p>
    <w:p w14:paraId="6EB39D5C" w14:textId="77777777" w:rsidR="00903757" w:rsidRPr="000E5CDC" w:rsidRDefault="00903757" w:rsidP="00903757">
      <w:pPr>
        <w:numPr>
          <w:ilvl w:val="0"/>
          <w:numId w:val="102"/>
        </w:numPr>
      </w:pPr>
      <w:r w:rsidRPr="000E5CDC">
        <w:t>Nee</w:t>
      </w:r>
    </w:p>
    <w:p w14:paraId="7BA8C057" w14:textId="77777777" w:rsidR="00903757" w:rsidRPr="000E5CDC" w:rsidRDefault="00903757" w:rsidP="00903757">
      <w:pPr>
        <w:numPr>
          <w:ilvl w:val="0"/>
          <w:numId w:val="102"/>
        </w:numPr>
      </w:pPr>
      <w:r w:rsidRPr="000E5CDC">
        <w:t>Onvoldoende bewijs</w:t>
      </w:r>
    </w:p>
    <w:p w14:paraId="13E7B56E" w14:textId="77777777" w:rsidR="00903757" w:rsidRPr="000E5CDC" w:rsidRDefault="00903757" w:rsidP="00903757">
      <w:pPr>
        <w:rPr>
          <w:b/>
          <w:bCs/>
        </w:rPr>
      </w:pPr>
      <w:r w:rsidRPr="000E5CDC">
        <w:rPr>
          <w:b/>
          <w:bCs/>
        </w:rPr>
        <w:t>Sterk bewijs</w:t>
      </w:r>
    </w:p>
    <w:p w14:paraId="3B27FF20" w14:textId="77777777" w:rsidR="00903757" w:rsidRPr="000E5CDC" w:rsidRDefault="00903757" w:rsidP="00903757">
      <w:pPr>
        <w:numPr>
          <w:ilvl w:val="0"/>
          <w:numId w:val="103"/>
        </w:numPr>
      </w:pPr>
      <w:r w:rsidRPr="000E5CDC">
        <w:t>De school kan benoemen welke competenties zij bij leerlingen wil ontwikkelen.</w:t>
      </w:r>
    </w:p>
    <w:p w14:paraId="08733104" w14:textId="77777777" w:rsidR="00903757" w:rsidRPr="000E5CDC" w:rsidRDefault="00903757" w:rsidP="00903757">
      <w:pPr>
        <w:numPr>
          <w:ilvl w:val="0"/>
          <w:numId w:val="103"/>
        </w:numPr>
      </w:pPr>
      <w:r w:rsidRPr="000E5CDC">
        <w:t>Leerkrachten kennen deze verwachtingen.</w:t>
      </w:r>
    </w:p>
    <w:p w14:paraId="462C1762" w14:textId="77777777" w:rsidR="00903757" w:rsidRPr="000E5CDC" w:rsidRDefault="00903757" w:rsidP="00903757">
      <w:pPr>
        <w:numPr>
          <w:ilvl w:val="0"/>
          <w:numId w:val="103"/>
        </w:numPr>
      </w:pPr>
      <w:r w:rsidRPr="000E5CDC">
        <w:t>De verwachtingen passen bij de leerlingenpopulatie en de visie van de school.</w:t>
      </w:r>
    </w:p>
    <w:p w14:paraId="2489D588" w14:textId="77777777" w:rsidR="00903757" w:rsidRPr="000E5CDC" w:rsidRDefault="00903757" w:rsidP="00903757">
      <w:pPr>
        <w:rPr>
          <w:b/>
          <w:bCs/>
        </w:rPr>
      </w:pPr>
      <w:r w:rsidRPr="000E5CDC">
        <w:rPr>
          <w:b/>
          <w:bCs/>
        </w:rPr>
        <w:t>Ondersteunend bewijs</w:t>
      </w:r>
    </w:p>
    <w:p w14:paraId="56D18E75" w14:textId="77777777" w:rsidR="00903757" w:rsidRPr="000E5CDC" w:rsidRDefault="00903757" w:rsidP="00903757">
      <w:pPr>
        <w:numPr>
          <w:ilvl w:val="0"/>
          <w:numId w:val="104"/>
        </w:numPr>
      </w:pPr>
      <w:r w:rsidRPr="000E5CDC">
        <w:t>Doelen voor sociale en maatschappelijke competenties</w:t>
      </w:r>
    </w:p>
    <w:p w14:paraId="4053065B" w14:textId="77777777" w:rsidR="00903757" w:rsidRPr="000E5CDC" w:rsidRDefault="00903757" w:rsidP="00903757">
      <w:pPr>
        <w:numPr>
          <w:ilvl w:val="0"/>
          <w:numId w:val="104"/>
        </w:numPr>
      </w:pPr>
      <w:r w:rsidRPr="000E5CDC">
        <w:t>Schoolplan</w:t>
      </w:r>
    </w:p>
    <w:p w14:paraId="4C27A175" w14:textId="77777777" w:rsidR="00903757" w:rsidRPr="000E5CDC" w:rsidRDefault="00903757" w:rsidP="00903757">
      <w:pPr>
        <w:numPr>
          <w:ilvl w:val="0"/>
          <w:numId w:val="104"/>
        </w:numPr>
      </w:pPr>
      <w:r w:rsidRPr="000E5CDC">
        <w:t>Burgerschapsplan</w:t>
      </w:r>
    </w:p>
    <w:p w14:paraId="2769DB86" w14:textId="77777777" w:rsidR="00903757" w:rsidRPr="000E5CDC" w:rsidRDefault="00903757" w:rsidP="00903757">
      <w:r w:rsidRPr="000E5CDC">
        <w:rPr>
          <w:b/>
          <w:bCs/>
        </w:rPr>
        <w:t>Notities</w:t>
      </w:r>
    </w:p>
    <w:p w14:paraId="23176B3D" w14:textId="77777777" w:rsidR="00903757" w:rsidRPr="000E5CDC" w:rsidRDefault="00903757" w:rsidP="00903757"/>
    <w:p w14:paraId="5F0F5DFA" w14:textId="77777777" w:rsidR="00903757" w:rsidRPr="000E5CDC" w:rsidRDefault="00903757" w:rsidP="000E4426">
      <w:pPr>
        <w:pStyle w:val="Kop4"/>
      </w:pPr>
      <w:r w:rsidRPr="000E5CDC">
        <w:t>Beslisvraag 2</w:t>
      </w:r>
    </w:p>
    <w:p w14:paraId="6B9525B8" w14:textId="77777777" w:rsidR="00903757" w:rsidRPr="000E5CDC" w:rsidRDefault="00903757" w:rsidP="00903757">
      <w:r w:rsidRPr="000E5CDC">
        <w:rPr>
          <w:b/>
          <w:bCs/>
        </w:rPr>
        <w:t>Heeft de school voldoende zicht op de sociale en maatschappelijke competenties die haar leerlingen daadwerkelijk bereiken?</w:t>
      </w:r>
    </w:p>
    <w:p w14:paraId="53D5053E" w14:textId="77777777" w:rsidR="00903757" w:rsidRPr="000E5CDC" w:rsidRDefault="00903757" w:rsidP="00903757">
      <w:r w:rsidRPr="000E5CDC">
        <w:rPr>
          <w:b/>
          <w:bCs/>
        </w:rPr>
        <w:t>Beoordeling</w:t>
      </w:r>
    </w:p>
    <w:p w14:paraId="2E37100A" w14:textId="77777777" w:rsidR="00903757" w:rsidRPr="000E5CDC" w:rsidRDefault="00903757" w:rsidP="00903757">
      <w:pPr>
        <w:numPr>
          <w:ilvl w:val="0"/>
          <w:numId w:val="105"/>
        </w:numPr>
      </w:pPr>
      <w:r w:rsidRPr="000E5CDC">
        <w:t>Ja</w:t>
      </w:r>
    </w:p>
    <w:p w14:paraId="116F146C" w14:textId="77777777" w:rsidR="00903757" w:rsidRPr="000E5CDC" w:rsidRDefault="00903757" w:rsidP="00903757">
      <w:pPr>
        <w:numPr>
          <w:ilvl w:val="0"/>
          <w:numId w:val="105"/>
        </w:numPr>
      </w:pPr>
      <w:r w:rsidRPr="000E5CDC">
        <w:t>Nee</w:t>
      </w:r>
    </w:p>
    <w:p w14:paraId="6D6F1CF8" w14:textId="77777777" w:rsidR="00903757" w:rsidRPr="000E5CDC" w:rsidRDefault="00903757" w:rsidP="00903757">
      <w:pPr>
        <w:numPr>
          <w:ilvl w:val="0"/>
          <w:numId w:val="105"/>
        </w:numPr>
      </w:pPr>
      <w:r w:rsidRPr="000E5CDC">
        <w:t>Onvoldoende bewijs</w:t>
      </w:r>
    </w:p>
    <w:p w14:paraId="5AB7369A" w14:textId="77777777" w:rsidR="00903757" w:rsidRPr="000E5CDC" w:rsidRDefault="00903757" w:rsidP="00903757">
      <w:pPr>
        <w:rPr>
          <w:b/>
          <w:bCs/>
        </w:rPr>
      </w:pPr>
      <w:r w:rsidRPr="000E5CDC">
        <w:rPr>
          <w:b/>
          <w:bCs/>
        </w:rPr>
        <w:t>Sterk bewijs</w:t>
      </w:r>
    </w:p>
    <w:p w14:paraId="41B689FC" w14:textId="77777777" w:rsidR="00903757" w:rsidRPr="000E5CDC" w:rsidRDefault="00903757" w:rsidP="00903757">
      <w:pPr>
        <w:numPr>
          <w:ilvl w:val="0"/>
          <w:numId w:val="106"/>
        </w:numPr>
      </w:pPr>
      <w:r w:rsidRPr="000E5CDC">
        <w:t>De school verzamelt informatie over de ontwikkeling of bereikte competenties.</w:t>
      </w:r>
    </w:p>
    <w:p w14:paraId="12D872CC" w14:textId="77777777" w:rsidR="00903757" w:rsidRPr="000E5CDC" w:rsidRDefault="00903757" w:rsidP="00903757">
      <w:pPr>
        <w:numPr>
          <w:ilvl w:val="0"/>
          <w:numId w:val="106"/>
        </w:numPr>
      </w:pPr>
      <w:r w:rsidRPr="000E5CDC">
        <w:t>Leerkrachten kunnen het bereikte niveau van leerlingen toelichten.</w:t>
      </w:r>
    </w:p>
    <w:p w14:paraId="14B8C551" w14:textId="77777777" w:rsidR="00903757" w:rsidRPr="000E5CDC" w:rsidRDefault="00903757" w:rsidP="00903757">
      <w:pPr>
        <w:numPr>
          <w:ilvl w:val="0"/>
          <w:numId w:val="106"/>
        </w:numPr>
      </w:pPr>
      <w:r w:rsidRPr="000E5CDC">
        <w:lastRenderedPageBreak/>
        <w:t>De school kan op schoolniveau een beeld geven van de resultaten.</w:t>
      </w:r>
    </w:p>
    <w:p w14:paraId="0F7679AA" w14:textId="77777777" w:rsidR="00903757" w:rsidRPr="000E5CDC" w:rsidRDefault="00903757" w:rsidP="00903757">
      <w:pPr>
        <w:rPr>
          <w:b/>
          <w:bCs/>
        </w:rPr>
      </w:pPr>
      <w:r w:rsidRPr="000E5CDC">
        <w:rPr>
          <w:b/>
          <w:bCs/>
        </w:rPr>
        <w:t>Ondersteunend bewijs</w:t>
      </w:r>
    </w:p>
    <w:p w14:paraId="4F261BF0" w14:textId="77777777" w:rsidR="00903757" w:rsidRPr="000E5CDC" w:rsidRDefault="00903757" w:rsidP="00903757">
      <w:pPr>
        <w:numPr>
          <w:ilvl w:val="0"/>
          <w:numId w:val="107"/>
        </w:numPr>
      </w:pPr>
      <w:r w:rsidRPr="000E5CDC">
        <w:t>Observaties</w:t>
      </w:r>
    </w:p>
    <w:p w14:paraId="040AB456" w14:textId="77777777" w:rsidR="00903757" w:rsidRPr="000E5CDC" w:rsidRDefault="00903757" w:rsidP="00903757">
      <w:pPr>
        <w:numPr>
          <w:ilvl w:val="0"/>
          <w:numId w:val="107"/>
        </w:numPr>
      </w:pPr>
      <w:r w:rsidRPr="000E5CDC">
        <w:t>Meetinstrumenten</w:t>
      </w:r>
    </w:p>
    <w:p w14:paraId="29B4FB2B" w14:textId="77777777" w:rsidR="00903757" w:rsidRPr="000E5CDC" w:rsidRDefault="00903757" w:rsidP="00903757">
      <w:pPr>
        <w:numPr>
          <w:ilvl w:val="0"/>
          <w:numId w:val="107"/>
        </w:numPr>
      </w:pPr>
      <w:r w:rsidRPr="000E5CDC">
        <w:t>Leerlingvragenlijsten</w:t>
      </w:r>
    </w:p>
    <w:p w14:paraId="1F1475BE" w14:textId="77777777" w:rsidR="00903757" w:rsidRPr="000E5CDC" w:rsidRDefault="00903757" w:rsidP="00903757">
      <w:pPr>
        <w:numPr>
          <w:ilvl w:val="0"/>
          <w:numId w:val="107"/>
        </w:numPr>
      </w:pPr>
      <w:r w:rsidRPr="000E5CDC">
        <w:t>Portfolio's of andere registraties</w:t>
      </w:r>
    </w:p>
    <w:p w14:paraId="6EF5BAAF" w14:textId="77777777" w:rsidR="00903757" w:rsidRPr="000E5CDC" w:rsidRDefault="00903757" w:rsidP="00903757">
      <w:r w:rsidRPr="000E5CDC">
        <w:rPr>
          <w:b/>
          <w:bCs/>
        </w:rPr>
        <w:t>Notities</w:t>
      </w:r>
    </w:p>
    <w:p w14:paraId="6407C269" w14:textId="77777777" w:rsidR="00903757" w:rsidRPr="000E5CDC" w:rsidRDefault="00903757" w:rsidP="00903757"/>
    <w:p w14:paraId="35828288" w14:textId="77777777" w:rsidR="00903757" w:rsidRPr="000E5CDC" w:rsidRDefault="00903757" w:rsidP="000E4426">
      <w:pPr>
        <w:pStyle w:val="Kop4"/>
      </w:pPr>
      <w:r w:rsidRPr="000E5CDC">
        <w:t>Beslisvraag 3</w:t>
      </w:r>
    </w:p>
    <w:p w14:paraId="6AD658EC" w14:textId="77777777" w:rsidR="00903757" w:rsidRPr="000E5CDC" w:rsidRDefault="00903757" w:rsidP="00903757">
      <w:r w:rsidRPr="000E5CDC">
        <w:rPr>
          <w:b/>
          <w:bCs/>
        </w:rPr>
        <w:t>Zijn de bereikte sociale en maatschappelijke competenties in overeenstemming met de verwachtingen van de school?</w:t>
      </w:r>
    </w:p>
    <w:p w14:paraId="3C1E3472" w14:textId="77777777" w:rsidR="00903757" w:rsidRPr="000E5CDC" w:rsidRDefault="00903757" w:rsidP="00903757">
      <w:r w:rsidRPr="000E5CDC">
        <w:rPr>
          <w:b/>
          <w:bCs/>
        </w:rPr>
        <w:t>Beoordeling</w:t>
      </w:r>
    </w:p>
    <w:p w14:paraId="6DCEC3AA" w14:textId="77777777" w:rsidR="00903757" w:rsidRPr="000E5CDC" w:rsidRDefault="00903757" w:rsidP="00903757">
      <w:pPr>
        <w:numPr>
          <w:ilvl w:val="0"/>
          <w:numId w:val="108"/>
        </w:numPr>
      </w:pPr>
      <w:r w:rsidRPr="000E5CDC">
        <w:t>Ja</w:t>
      </w:r>
    </w:p>
    <w:p w14:paraId="30355130" w14:textId="77777777" w:rsidR="00903757" w:rsidRPr="000E5CDC" w:rsidRDefault="00903757" w:rsidP="00903757">
      <w:pPr>
        <w:numPr>
          <w:ilvl w:val="0"/>
          <w:numId w:val="108"/>
        </w:numPr>
      </w:pPr>
      <w:r w:rsidRPr="000E5CDC">
        <w:t>Nee</w:t>
      </w:r>
    </w:p>
    <w:p w14:paraId="08785ECE" w14:textId="77777777" w:rsidR="00903757" w:rsidRPr="000E5CDC" w:rsidRDefault="00903757" w:rsidP="00903757">
      <w:pPr>
        <w:numPr>
          <w:ilvl w:val="0"/>
          <w:numId w:val="108"/>
        </w:numPr>
      </w:pPr>
      <w:r w:rsidRPr="000E5CDC">
        <w:t>Onvoldoende bewijs</w:t>
      </w:r>
    </w:p>
    <w:p w14:paraId="0CD9B970" w14:textId="77777777" w:rsidR="00903757" w:rsidRPr="000E5CDC" w:rsidRDefault="00903757" w:rsidP="00903757">
      <w:pPr>
        <w:rPr>
          <w:b/>
          <w:bCs/>
        </w:rPr>
      </w:pPr>
      <w:r w:rsidRPr="000E5CDC">
        <w:rPr>
          <w:b/>
          <w:bCs/>
        </w:rPr>
        <w:t>Sterk bewijs</w:t>
      </w:r>
    </w:p>
    <w:p w14:paraId="17ABC4CC" w14:textId="77777777" w:rsidR="00903757" w:rsidRPr="000E5CDC" w:rsidRDefault="00903757" w:rsidP="00903757">
      <w:pPr>
        <w:numPr>
          <w:ilvl w:val="0"/>
          <w:numId w:val="109"/>
        </w:numPr>
      </w:pPr>
      <w:r w:rsidRPr="000E5CDC">
        <w:t>De verzamelde gegevens laten zien dat de gestelde verwachtingen in voldoende mate worden bereikt.</w:t>
      </w:r>
    </w:p>
    <w:p w14:paraId="33A9880C" w14:textId="77777777" w:rsidR="00903757" w:rsidRPr="000E5CDC" w:rsidRDefault="00903757" w:rsidP="00903757">
      <w:pPr>
        <w:numPr>
          <w:ilvl w:val="0"/>
          <w:numId w:val="109"/>
        </w:numPr>
      </w:pPr>
      <w:r w:rsidRPr="000E5CDC">
        <w:t>De school kan verschillen of opvallende uitkomsten duiden.</w:t>
      </w:r>
    </w:p>
    <w:p w14:paraId="09D50835" w14:textId="77777777" w:rsidR="00903757" w:rsidRPr="000E5CDC" w:rsidRDefault="00903757" w:rsidP="00903757">
      <w:pPr>
        <w:rPr>
          <w:b/>
          <w:bCs/>
        </w:rPr>
      </w:pPr>
      <w:r w:rsidRPr="000E5CDC">
        <w:rPr>
          <w:b/>
          <w:bCs/>
        </w:rPr>
        <w:t>Ondersteunend bewijs</w:t>
      </w:r>
    </w:p>
    <w:p w14:paraId="4CA8968B" w14:textId="77777777" w:rsidR="00903757" w:rsidRPr="000E5CDC" w:rsidRDefault="00903757" w:rsidP="00903757">
      <w:pPr>
        <w:numPr>
          <w:ilvl w:val="0"/>
          <w:numId w:val="110"/>
        </w:numPr>
      </w:pPr>
      <w:r w:rsidRPr="000E5CDC">
        <w:t>Resultaatoverzichten</w:t>
      </w:r>
    </w:p>
    <w:p w14:paraId="7AA442A9" w14:textId="77777777" w:rsidR="00903757" w:rsidRPr="000E5CDC" w:rsidRDefault="00903757" w:rsidP="00903757">
      <w:pPr>
        <w:numPr>
          <w:ilvl w:val="0"/>
          <w:numId w:val="110"/>
        </w:numPr>
      </w:pPr>
      <w:r w:rsidRPr="000E5CDC">
        <w:t>Evaluaties</w:t>
      </w:r>
    </w:p>
    <w:p w14:paraId="0A9E4A61" w14:textId="77777777" w:rsidR="00903757" w:rsidRPr="000E5CDC" w:rsidRDefault="00903757" w:rsidP="00903757">
      <w:pPr>
        <w:numPr>
          <w:ilvl w:val="0"/>
          <w:numId w:val="110"/>
        </w:numPr>
      </w:pPr>
      <w:r w:rsidRPr="000E5CDC">
        <w:t>Analyses</w:t>
      </w:r>
    </w:p>
    <w:p w14:paraId="75981DD0" w14:textId="77777777" w:rsidR="00903757" w:rsidRPr="000E5CDC" w:rsidRDefault="00903757" w:rsidP="00903757">
      <w:r w:rsidRPr="000E5CDC">
        <w:rPr>
          <w:b/>
          <w:bCs/>
        </w:rPr>
        <w:t>Notities</w:t>
      </w:r>
    </w:p>
    <w:p w14:paraId="67BCA5B4" w14:textId="77777777" w:rsidR="00903757" w:rsidRPr="000E5CDC" w:rsidRDefault="00903757" w:rsidP="00903757"/>
    <w:p w14:paraId="4B2DCF05" w14:textId="77777777" w:rsidR="00903757" w:rsidRDefault="00903757" w:rsidP="00903757">
      <w:pPr>
        <w:rPr>
          <w:b/>
          <w:bCs/>
        </w:rPr>
      </w:pPr>
      <w:r>
        <w:rPr>
          <w:b/>
          <w:bCs/>
        </w:rPr>
        <w:br w:type="page"/>
      </w:r>
    </w:p>
    <w:p w14:paraId="18E4CFE7" w14:textId="77777777" w:rsidR="00E10F9E" w:rsidRPr="000E5CDC" w:rsidRDefault="00E10F9E" w:rsidP="00E10F9E">
      <w:pPr>
        <w:pStyle w:val="Kop3"/>
      </w:pPr>
      <w:bookmarkStart w:id="42" w:name="_Toc242978258"/>
      <w:r w:rsidRPr="000E5CDC">
        <w:lastRenderedPageBreak/>
        <w:t>Eindbeoordeling OR2</w:t>
      </w:r>
      <w:bookmarkEnd w:id="42"/>
    </w:p>
    <w:p w14:paraId="1D08A1C5" w14:textId="77777777" w:rsidR="00E10F9E" w:rsidRPr="000E5CDC" w:rsidRDefault="00E10F9E" w:rsidP="00E10F9E">
      <w:pPr>
        <w:numPr>
          <w:ilvl w:val="0"/>
          <w:numId w:val="9"/>
        </w:numPr>
      </w:pPr>
      <w:r w:rsidRPr="000E5CDC">
        <w:t xml:space="preserve">Concrete verwachtingen: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6F32B5AA" w14:textId="77777777" w:rsidR="00E10F9E" w:rsidRPr="000E5CDC" w:rsidRDefault="00E10F9E" w:rsidP="00E10F9E">
      <w:pPr>
        <w:numPr>
          <w:ilvl w:val="0"/>
          <w:numId w:val="9"/>
        </w:numPr>
      </w:pPr>
      <w:r w:rsidRPr="000E5CDC">
        <w:t xml:space="preserve">Zicht op bereikte competenties: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07703651" w14:textId="77777777" w:rsidR="00E10F9E" w:rsidRPr="000E5CDC" w:rsidRDefault="00E10F9E" w:rsidP="00E10F9E">
      <w:pPr>
        <w:numPr>
          <w:ilvl w:val="0"/>
          <w:numId w:val="9"/>
        </w:numPr>
      </w:pPr>
      <w:r w:rsidRPr="000E5CDC">
        <w:t xml:space="preserve">Resultaten passend bij verwachtingen: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76E08921" w14:textId="77777777" w:rsidR="00E10F9E" w:rsidRPr="000E5CDC" w:rsidRDefault="00E10F9E" w:rsidP="00E10F9E">
      <w:r w:rsidRPr="000E5CDC">
        <w:rPr>
          <w:b/>
          <w:bCs/>
        </w:rPr>
        <w:t>Voorlopige conclusie</w:t>
      </w:r>
    </w:p>
    <w:p w14:paraId="1EF9B0AD" w14:textId="77777777" w:rsidR="00E10F9E" w:rsidRPr="000E5CDC" w:rsidRDefault="00E10F9E" w:rsidP="00E10F9E">
      <w:pPr>
        <w:numPr>
          <w:ilvl w:val="0"/>
          <w:numId w:val="111"/>
        </w:numPr>
      </w:pPr>
      <w:r w:rsidRPr="000E5CDC">
        <w:t>Voldoet</w:t>
      </w:r>
    </w:p>
    <w:p w14:paraId="6BFB8FB9" w14:textId="77777777" w:rsidR="00E10F9E" w:rsidRPr="000E5CDC" w:rsidRDefault="00E10F9E" w:rsidP="00E10F9E">
      <w:pPr>
        <w:numPr>
          <w:ilvl w:val="0"/>
          <w:numId w:val="111"/>
        </w:numPr>
      </w:pPr>
      <w:proofErr w:type="gramStart"/>
      <w:r w:rsidRPr="000E5CDC">
        <w:t>Twijfel /</w:t>
      </w:r>
      <w:proofErr w:type="gramEnd"/>
      <w:r w:rsidRPr="000E5CDC">
        <w:t xml:space="preserve"> aanvullend onderzoek nodig</w:t>
      </w:r>
    </w:p>
    <w:p w14:paraId="2CC592DC" w14:textId="77777777" w:rsidR="00E10F9E" w:rsidRPr="000E5CDC" w:rsidRDefault="00E10F9E" w:rsidP="00E10F9E">
      <w:pPr>
        <w:numPr>
          <w:ilvl w:val="0"/>
          <w:numId w:val="111"/>
        </w:numPr>
      </w:pPr>
      <w:r w:rsidRPr="000E5CDC">
        <w:t>Voldoet niet</w:t>
      </w:r>
    </w:p>
    <w:p w14:paraId="40069532" w14:textId="77777777" w:rsidR="006C7C24" w:rsidRDefault="006C7C24">
      <w:pPr>
        <w:rPr>
          <w:rFonts w:asciiTheme="majorHAnsi" w:eastAsiaTheme="majorEastAsia" w:hAnsiTheme="majorHAnsi" w:cstheme="majorBidi"/>
          <w:color w:val="0F4761" w:themeColor="accent1" w:themeShade="BF"/>
          <w:sz w:val="32"/>
          <w:szCs w:val="32"/>
        </w:rPr>
      </w:pPr>
      <w:r>
        <w:br w:type="page"/>
      </w:r>
    </w:p>
    <w:p w14:paraId="00070951" w14:textId="56E5915E" w:rsidR="00903757" w:rsidRPr="000E5CDC" w:rsidRDefault="00903757" w:rsidP="000E4426">
      <w:pPr>
        <w:pStyle w:val="Kop2"/>
      </w:pPr>
      <w:bookmarkStart w:id="43" w:name="_Toc242978259"/>
      <w:r w:rsidRPr="000E5CDC">
        <w:lastRenderedPageBreak/>
        <w:t>VS2 – Schoolklimaat</w:t>
      </w:r>
      <w:bookmarkEnd w:id="43"/>
    </w:p>
    <w:p w14:paraId="28FD1BD4" w14:textId="77777777" w:rsidR="00903757" w:rsidRPr="000E5CDC" w:rsidRDefault="00903757" w:rsidP="00903757">
      <w:pPr>
        <w:rPr>
          <w:b/>
          <w:bCs/>
        </w:rPr>
      </w:pPr>
      <w:r w:rsidRPr="000E5CDC">
        <w:rPr>
          <w:b/>
          <w:bCs/>
        </w:rPr>
        <w:t>Doel van de standaard</w:t>
      </w:r>
    </w:p>
    <w:p w14:paraId="11215EB9" w14:textId="77777777" w:rsidR="00903757" w:rsidRPr="000E5CDC" w:rsidRDefault="00903757" w:rsidP="00903757">
      <w:r w:rsidRPr="000E5CDC">
        <w:t>De school heeft een schoolklimaat dat bijdraagt aan de ontwikkeling van leerlingen en waarin de basiswaarden van de democratische rechtsstaat zichtbaar worden uitgedragen en geoefend.</w:t>
      </w:r>
    </w:p>
    <w:p w14:paraId="483BA3FE" w14:textId="77777777" w:rsidR="00903757" w:rsidRPr="000E5CDC" w:rsidRDefault="00903757" w:rsidP="000E4426">
      <w:pPr>
        <w:pStyle w:val="Kop4"/>
      </w:pPr>
      <w:r w:rsidRPr="000E5CDC">
        <w:t>Beslisvraag 1</w:t>
      </w:r>
    </w:p>
    <w:p w14:paraId="330F175F" w14:textId="77777777" w:rsidR="00903757" w:rsidRPr="000E5CDC" w:rsidRDefault="00903757" w:rsidP="00903757">
      <w:r w:rsidRPr="000E5CDC">
        <w:rPr>
          <w:b/>
          <w:bCs/>
        </w:rPr>
        <w:t>Laat de school zien dat zij een positief en stimulerend schoolklimaat realiseert?</w:t>
      </w:r>
    </w:p>
    <w:p w14:paraId="65007804" w14:textId="77777777" w:rsidR="00903757" w:rsidRPr="000E5CDC" w:rsidRDefault="00903757" w:rsidP="00903757">
      <w:r w:rsidRPr="000E5CDC">
        <w:rPr>
          <w:b/>
          <w:bCs/>
        </w:rPr>
        <w:t>Beoordeling</w:t>
      </w:r>
    </w:p>
    <w:p w14:paraId="5E092FDB" w14:textId="77777777" w:rsidR="00903757" w:rsidRPr="000E5CDC" w:rsidRDefault="00903757" w:rsidP="00903757">
      <w:pPr>
        <w:numPr>
          <w:ilvl w:val="0"/>
          <w:numId w:val="122"/>
        </w:numPr>
      </w:pPr>
      <w:r w:rsidRPr="000E5CDC">
        <w:t>Ja</w:t>
      </w:r>
    </w:p>
    <w:p w14:paraId="217DCECF" w14:textId="77777777" w:rsidR="00903757" w:rsidRPr="000E5CDC" w:rsidRDefault="00903757" w:rsidP="00903757">
      <w:pPr>
        <w:numPr>
          <w:ilvl w:val="0"/>
          <w:numId w:val="122"/>
        </w:numPr>
      </w:pPr>
      <w:r w:rsidRPr="000E5CDC">
        <w:t>Nee</w:t>
      </w:r>
    </w:p>
    <w:p w14:paraId="7273A467" w14:textId="77777777" w:rsidR="00903757" w:rsidRPr="000E5CDC" w:rsidRDefault="00903757" w:rsidP="00903757">
      <w:pPr>
        <w:numPr>
          <w:ilvl w:val="0"/>
          <w:numId w:val="122"/>
        </w:numPr>
      </w:pPr>
      <w:r w:rsidRPr="000E5CDC">
        <w:t>Onvoldoende bewijs</w:t>
      </w:r>
    </w:p>
    <w:p w14:paraId="5976EF04" w14:textId="77777777" w:rsidR="00903757" w:rsidRPr="000E5CDC" w:rsidRDefault="00903757" w:rsidP="00903757">
      <w:pPr>
        <w:rPr>
          <w:b/>
          <w:bCs/>
        </w:rPr>
      </w:pPr>
      <w:r w:rsidRPr="000E5CDC">
        <w:rPr>
          <w:b/>
          <w:bCs/>
        </w:rPr>
        <w:t>Sterk bewijs</w:t>
      </w:r>
    </w:p>
    <w:p w14:paraId="42BC4000" w14:textId="77777777" w:rsidR="00903757" w:rsidRPr="000E5CDC" w:rsidRDefault="00903757" w:rsidP="00903757">
      <w:pPr>
        <w:numPr>
          <w:ilvl w:val="0"/>
          <w:numId w:val="123"/>
        </w:numPr>
      </w:pPr>
      <w:r w:rsidRPr="000E5CDC">
        <w:t>Respectvolle omgang tussen leerlingen en medewerkers.</w:t>
      </w:r>
    </w:p>
    <w:p w14:paraId="4AF007C8" w14:textId="77777777" w:rsidR="00903757" w:rsidRPr="000E5CDC" w:rsidRDefault="00903757" w:rsidP="00903757">
      <w:pPr>
        <w:numPr>
          <w:ilvl w:val="0"/>
          <w:numId w:val="123"/>
        </w:numPr>
      </w:pPr>
      <w:r w:rsidRPr="000E5CDC">
        <w:t>Leerlingen ervaren dat zij erbij horen en serieus worden genomen.</w:t>
      </w:r>
    </w:p>
    <w:p w14:paraId="75675DF1" w14:textId="77777777" w:rsidR="00903757" w:rsidRPr="000E5CDC" w:rsidRDefault="00903757" w:rsidP="00903757">
      <w:pPr>
        <w:numPr>
          <w:ilvl w:val="0"/>
          <w:numId w:val="123"/>
        </w:numPr>
      </w:pPr>
      <w:r w:rsidRPr="000E5CDC">
        <w:t>De omgang binnen de school ondersteunt leren en ontwikkelen.</w:t>
      </w:r>
    </w:p>
    <w:p w14:paraId="198BE209" w14:textId="77777777" w:rsidR="00903757" w:rsidRPr="000E5CDC" w:rsidRDefault="00903757" w:rsidP="00903757">
      <w:pPr>
        <w:rPr>
          <w:b/>
          <w:bCs/>
        </w:rPr>
      </w:pPr>
      <w:r w:rsidRPr="000E5CDC">
        <w:rPr>
          <w:b/>
          <w:bCs/>
        </w:rPr>
        <w:t>Ondersteunend bewijs</w:t>
      </w:r>
    </w:p>
    <w:p w14:paraId="266B33EF" w14:textId="77777777" w:rsidR="00903757" w:rsidRPr="000E5CDC" w:rsidRDefault="00903757" w:rsidP="00903757">
      <w:pPr>
        <w:numPr>
          <w:ilvl w:val="0"/>
          <w:numId w:val="124"/>
        </w:numPr>
      </w:pPr>
      <w:r w:rsidRPr="000E5CDC">
        <w:t>Gedragsafspraken</w:t>
      </w:r>
    </w:p>
    <w:p w14:paraId="79B4284B" w14:textId="77777777" w:rsidR="00903757" w:rsidRPr="000E5CDC" w:rsidRDefault="00903757" w:rsidP="00903757">
      <w:pPr>
        <w:numPr>
          <w:ilvl w:val="0"/>
          <w:numId w:val="124"/>
        </w:numPr>
      </w:pPr>
      <w:r w:rsidRPr="000E5CDC">
        <w:t>Schoolregels</w:t>
      </w:r>
    </w:p>
    <w:p w14:paraId="0F7AC899" w14:textId="77777777" w:rsidR="00903757" w:rsidRPr="000E5CDC" w:rsidRDefault="00903757" w:rsidP="00903757">
      <w:pPr>
        <w:numPr>
          <w:ilvl w:val="0"/>
          <w:numId w:val="124"/>
        </w:numPr>
      </w:pPr>
      <w:r w:rsidRPr="000E5CDC">
        <w:t>Afspraken over pedagogisch klimaat</w:t>
      </w:r>
    </w:p>
    <w:p w14:paraId="746E5917" w14:textId="77777777" w:rsidR="00903757" w:rsidRPr="000E5CDC" w:rsidRDefault="00903757" w:rsidP="00903757">
      <w:r w:rsidRPr="000E5CDC">
        <w:rPr>
          <w:b/>
          <w:bCs/>
        </w:rPr>
        <w:t>Notities</w:t>
      </w:r>
    </w:p>
    <w:p w14:paraId="485CBA72" w14:textId="77777777" w:rsidR="00903757" w:rsidRPr="000E5CDC" w:rsidRDefault="00903757" w:rsidP="00903757"/>
    <w:p w14:paraId="72906C48" w14:textId="77777777" w:rsidR="00903757" w:rsidRPr="000E5CDC" w:rsidRDefault="00903757" w:rsidP="0006054D">
      <w:pPr>
        <w:pStyle w:val="Kop4"/>
      </w:pPr>
      <w:r w:rsidRPr="000E5CDC">
        <w:t>Beslisvraag 2</w:t>
      </w:r>
    </w:p>
    <w:p w14:paraId="299705E9" w14:textId="77777777" w:rsidR="00903757" w:rsidRPr="000E5CDC" w:rsidRDefault="00903757" w:rsidP="00903757">
      <w:r w:rsidRPr="000E5CDC">
        <w:rPr>
          <w:b/>
          <w:bCs/>
        </w:rPr>
        <w:t>Laat de school zien dat de basiswaarden van de democratische rechtsstaat zichtbaar worden uitgedragen?</w:t>
      </w:r>
    </w:p>
    <w:p w14:paraId="21CA89F2" w14:textId="77777777" w:rsidR="00903757" w:rsidRPr="000E5CDC" w:rsidRDefault="00903757" w:rsidP="00903757">
      <w:r w:rsidRPr="000E5CDC">
        <w:rPr>
          <w:b/>
          <w:bCs/>
        </w:rPr>
        <w:t>Beoordeling</w:t>
      </w:r>
    </w:p>
    <w:p w14:paraId="721ADBA2" w14:textId="77777777" w:rsidR="00903757" w:rsidRPr="000E5CDC" w:rsidRDefault="00903757" w:rsidP="00903757">
      <w:pPr>
        <w:numPr>
          <w:ilvl w:val="0"/>
          <w:numId w:val="125"/>
        </w:numPr>
      </w:pPr>
      <w:r w:rsidRPr="000E5CDC">
        <w:t>Ja</w:t>
      </w:r>
    </w:p>
    <w:p w14:paraId="0B68C413" w14:textId="77777777" w:rsidR="00903757" w:rsidRPr="000E5CDC" w:rsidRDefault="00903757" w:rsidP="00903757">
      <w:pPr>
        <w:numPr>
          <w:ilvl w:val="0"/>
          <w:numId w:val="125"/>
        </w:numPr>
      </w:pPr>
      <w:r w:rsidRPr="000E5CDC">
        <w:t>Nee</w:t>
      </w:r>
    </w:p>
    <w:p w14:paraId="4D36C7DF" w14:textId="77777777" w:rsidR="00903757" w:rsidRPr="000E5CDC" w:rsidRDefault="00903757" w:rsidP="00903757">
      <w:pPr>
        <w:numPr>
          <w:ilvl w:val="0"/>
          <w:numId w:val="125"/>
        </w:numPr>
      </w:pPr>
      <w:r w:rsidRPr="000E5CDC">
        <w:t>Onvoldoende bewijs</w:t>
      </w:r>
    </w:p>
    <w:p w14:paraId="499E8DFA" w14:textId="77777777" w:rsidR="00903757" w:rsidRPr="000E5CDC" w:rsidRDefault="00903757" w:rsidP="00903757">
      <w:pPr>
        <w:rPr>
          <w:b/>
          <w:bCs/>
        </w:rPr>
      </w:pPr>
      <w:r w:rsidRPr="000E5CDC">
        <w:rPr>
          <w:b/>
          <w:bCs/>
        </w:rPr>
        <w:t>Sterk bewijs</w:t>
      </w:r>
    </w:p>
    <w:p w14:paraId="62B99319" w14:textId="77777777" w:rsidR="00903757" w:rsidRPr="000E5CDC" w:rsidRDefault="00903757" w:rsidP="00903757">
      <w:pPr>
        <w:numPr>
          <w:ilvl w:val="0"/>
          <w:numId w:val="126"/>
        </w:numPr>
      </w:pPr>
      <w:r w:rsidRPr="000E5CDC">
        <w:t>Medewerkers handelen in overeenstemming met de basiswaarden.</w:t>
      </w:r>
    </w:p>
    <w:p w14:paraId="044D19C6" w14:textId="77777777" w:rsidR="00903757" w:rsidRPr="000E5CDC" w:rsidRDefault="00903757" w:rsidP="00903757">
      <w:pPr>
        <w:numPr>
          <w:ilvl w:val="0"/>
          <w:numId w:val="126"/>
        </w:numPr>
      </w:pPr>
      <w:r w:rsidRPr="000E5CDC">
        <w:t>Respect voor gelijkwaardigheid, vrijheid en diversiteit is zichtbaar.</w:t>
      </w:r>
    </w:p>
    <w:p w14:paraId="1CE285CB" w14:textId="77777777" w:rsidR="00903757" w:rsidRPr="000E5CDC" w:rsidRDefault="00903757" w:rsidP="00903757">
      <w:pPr>
        <w:numPr>
          <w:ilvl w:val="0"/>
          <w:numId w:val="126"/>
        </w:numPr>
      </w:pPr>
      <w:r w:rsidRPr="000E5CDC">
        <w:t>Uitingen of gedragingen die strijdig zijn met de basiswaarden worden gecorrigeerd.</w:t>
      </w:r>
    </w:p>
    <w:p w14:paraId="39336D73" w14:textId="77777777" w:rsidR="00903757" w:rsidRPr="000E5CDC" w:rsidRDefault="00903757" w:rsidP="00903757">
      <w:pPr>
        <w:rPr>
          <w:b/>
          <w:bCs/>
        </w:rPr>
      </w:pPr>
      <w:r w:rsidRPr="000E5CDC">
        <w:rPr>
          <w:b/>
          <w:bCs/>
        </w:rPr>
        <w:t>Ondersteunend bewijs</w:t>
      </w:r>
    </w:p>
    <w:p w14:paraId="04FAB12B" w14:textId="77777777" w:rsidR="00903757" w:rsidRPr="000E5CDC" w:rsidRDefault="00903757" w:rsidP="00903757">
      <w:pPr>
        <w:numPr>
          <w:ilvl w:val="0"/>
          <w:numId w:val="127"/>
        </w:numPr>
      </w:pPr>
      <w:r w:rsidRPr="000E5CDC">
        <w:lastRenderedPageBreak/>
        <w:t>Schoolregels</w:t>
      </w:r>
    </w:p>
    <w:p w14:paraId="206B70AD" w14:textId="77777777" w:rsidR="00903757" w:rsidRPr="000E5CDC" w:rsidRDefault="00903757" w:rsidP="00903757">
      <w:pPr>
        <w:numPr>
          <w:ilvl w:val="0"/>
          <w:numId w:val="127"/>
        </w:numPr>
      </w:pPr>
      <w:r w:rsidRPr="000E5CDC">
        <w:t>Gedragsafspraken</w:t>
      </w:r>
    </w:p>
    <w:p w14:paraId="54CE5D36" w14:textId="77777777" w:rsidR="00903757" w:rsidRPr="000E5CDC" w:rsidRDefault="00903757" w:rsidP="00903757">
      <w:pPr>
        <w:numPr>
          <w:ilvl w:val="0"/>
          <w:numId w:val="127"/>
        </w:numPr>
      </w:pPr>
      <w:r w:rsidRPr="000E5CDC">
        <w:t>Burgerschapsbeleid</w:t>
      </w:r>
    </w:p>
    <w:p w14:paraId="0BDABB95" w14:textId="77777777" w:rsidR="00903757" w:rsidRPr="000E5CDC" w:rsidRDefault="00903757" w:rsidP="00903757">
      <w:r w:rsidRPr="000E5CDC">
        <w:rPr>
          <w:b/>
          <w:bCs/>
        </w:rPr>
        <w:t>Notities</w:t>
      </w:r>
    </w:p>
    <w:p w14:paraId="615B0A3C" w14:textId="023BD40E" w:rsidR="00903757" w:rsidRDefault="00903757" w:rsidP="00903757">
      <w:pPr>
        <w:rPr>
          <w:b/>
          <w:bCs/>
        </w:rPr>
      </w:pPr>
    </w:p>
    <w:p w14:paraId="7CA48818" w14:textId="77777777" w:rsidR="00903757" w:rsidRPr="000E5CDC" w:rsidRDefault="00903757" w:rsidP="0006054D">
      <w:pPr>
        <w:pStyle w:val="Kop4"/>
      </w:pPr>
      <w:r w:rsidRPr="000E5CDC">
        <w:t>Beslisvraag 3</w:t>
      </w:r>
    </w:p>
    <w:p w14:paraId="4F05FAED" w14:textId="77777777" w:rsidR="00903757" w:rsidRPr="000E5CDC" w:rsidRDefault="00903757" w:rsidP="00903757">
      <w:r w:rsidRPr="000E5CDC">
        <w:rPr>
          <w:b/>
          <w:bCs/>
        </w:rPr>
        <w:t>Krijgen leerlingen binnen het schoolklimaat daadwerkelijk gelegenheid om met de basiswaarden te oefenen?</w:t>
      </w:r>
    </w:p>
    <w:p w14:paraId="337839D4" w14:textId="77777777" w:rsidR="00903757" w:rsidRPr="000E5CDC" w:rsidRDefault="00903757" w:rsidP="00903757">
      <w:r w:rsidRPr="000E5CDC">
        <w:rPr>
          <w:b/>
          <w:bCs/>
        </w:rPr>
        <w:t>Beoordeling</w:t>
      </w:r>
    </w:p>
    <w:p w14:paraId="264F4ACA" w14:textId="77777777" w:rsidR="00903757" w:rsidRPr="000E5CDC" w:rsidRDefault="00903757" w:rsidP="00903757">
      <w:pPr>
        <w:numPr>
          <w:ilvl w:val="0"/>
          <w:numId w:val="128"/>
        </w:numPr>
      </w:pPr>
      <w:r w:rsidRPr="000E5CDC">
        <w:t>Ja</w:t>
      </w:r>
    </w:p>
    <w:p w14:paraId="4AF4F9E1" w14:textId="77777777" w:rsidR="00903757" w:rsidRPr="000E5CDC" w:rsidRDefault="00903757" w:rsidP="00903757">
      <w:pPr>
        <w:numPr>
          <w:ilvl w:val="0"/>
          <w:numId w:val="128"/>
        </w:numPr>
      </w:pPr>
      <w:r w:rsidRPr="000E5CDC">
        <w:t>Nee</w:t>
      </w:r>
    </w:p>
    <w:p w14:paraId="3323060E" w14:textId="77777777" w:rsidR="00903757" w:rsidRPr="000E5CDC" w:rsidRDefault="00903757" w:rsidP="00903757">
      <w:pPr>
        <w:numPr>
          <w:ilvl w:val="0"/>
          <w:numId w:val="128"/>
        </w:numPr>
      </w:pPr>
      <w:r w:rsidRPr="000E5CDC">
        <w:t>Onvoldoende bewijs</w:t>
      </w:r>
    </w:p>
    <w:p w14:paraId="61AC0E57" w14:textId="77777777" w:rsidR="00903757" w:rsidRPr="000E5CDC" w:rsidRDefault="00903757" w:rsidP="00903757">
      <w:pPr>
        <w:rPr>
          <w:b/>
          <w:bCs/>
        </w:rPr>
      </w:pPr>
      <w:r w:rsidRPr="000E5CDC">
        <w:rPr>
          <w:b/>
          <w:bCs/>
        </w:rPr>
        <w:t>Sterk bewijs</w:t>
      </w:r>
    </w:p>
    <w:p w14:paraId="20AF15D8" w14:textId="77777777" w:rsidR="00903757" w:rsidRPr="000E5CDC" w:rsidRDefault="00903757" w:rsidP="00903757">
      <w:pPr>
        <w:numPr>
          <w:ilvl w:val="0"/>
          <w:numId w:val="129"/>
        </w:numPr>
      </w:pPr>
      <w:r w:rsidRPr="000E5CDC">
        <w:t>Leerlingen oefenen met luisteren naar andere opvattingen.</w:t>
      </w:r>
    </w:p>
    <w:p w14:paraId="77E5CB11" w14:textId="77777777" w:rsidR="00903757" w:rsidRPr="000E5CDC" w:rsidRDefault="00903757" w:rsidP="00903757">
      <w:pPr>
        <w:numPr>
          <w:ilvl w:val="0"/>
          <w:numId w:val="129"/>
        </w:numPr>
      </w:pPr>
      <w:r w:rsidRPr="000E5CDC">
        <w:t>Leerlingen krijgen gelegenheid om verantwoordelijkheid te dragen en mee te denken.</w:t>
      </w:r>
    </w:p>
    <w:p w14:paraId="45AC55F1" w14:textId="77777777" w:rsidR="00903757" w:rsidRPr="000E5CDC" w:rsidRDefault="00903757" w:rsidP="00903757">
      <w:pPr>
        <w:numPr>
          <w:ilvl w:val="0"/>
          <w:numId w:val="129"/>
        </w:numPr>
      </w:pPr>
      <w:r w:rsidRPr="000E5CDC">
        <w:t>Democratische en maatschappelijke vaardigheden zijn zichtbaar in het dagelijkse schoolleven.</w:t>
      </w:r>
    </w:p>
    <w:p w14:paraId="7F69E7AC" w14:textId="77777777" w:rsidR="00903757" w:rsidRPr="000E5CDC" w:rsidRDefault="00903757" w:rsidP="00903757">
      <w:pPr>
        <w:rPr>
          <w:b/>
          <w:bCs/>
        </w:rPr>
      </w:pPr>
      <w:r w:rsidRPr="000E5CDC">
        <w:rPr>
          <w:b/>
          <w:bCs/>
        </w:rPr>
        <w:t>Ondersteunend bewijs</w:t>
      </w:r>
    </w:p>
    <w:p w14:paraId="1CE9AB9F" w14:textId="77777777" w:rsidR="00903757" w:rsidRPr="000E5CDC" w:rsidRDefault="00903757" w:rsidP="00903757">
      <w:pPr>
        <w:numPr>
          <w:ilvl w:val="0"/>
          <w:numId w:val="130"/>
        </w:numPr>
      </w:pPr>
      <w:r w:rsidRPr="000E5CDC">
        <w:t>Leerlingenraad</w:t>
      </w:r>
    </w:p>
    <w:p w14:paraId="4B69A93C" w14:textId="77777777" w:rsidR="00903757" w:rsidRPr="000E5CDC" w:rsidRDefault="00903757" w:rsidP="00903757">
      <w:pPr>
        <w:numPr>
          <w:ilvl w:val="0"/>
          <w:numId w:val="130"/>
        </w:numPr>
      </w:pPr>
      <w:r w:rsidRPr="000E5CDC">
        <w:t>Klassenafspraken</w:t>
      </w:r>
    </w:p>
    <w:p w14:paraId="2F8E3EA9" w14:textId="77777777" w:rsidR="00903757" w:rsidRPr="000E5CDC" w:rsidRDefault="00903757" w:rsidP="00903757">
      <w:pPr>
        <w:numPr>
          <w:ilvl w:val="0"/>
          <w:numId w:val="130"/>
        </w:numPr>
      </w:pPr>
      <w:r w:rsidRPr="000E5CDC">
        <w:t>Beschrijving van oefenplaatsen binnen de school</w:t>
      </w:r>
    </w:p>
    <w:p w14:paraId="7F06A764" w14:textId="77777777" w:rsidR="00903757" w:rsidRPr="000E5CDC" w:rsidRDefault="00903757" w:rsidP="00903757">
      <w:r w:rsidRPr="000E5CDC">
        <w:rPr>
          <w:b/>
          <w:bCs/>
        </w:rPr>
        <w:t>Notities</w:t>
      </w:r>
    </w:p>
    <w:p w14:paraId="799A2A4A" w14:textId="77777777" w:rsidR="00DE47D2" w:rsidRPr="000E5CDC" w:rsidRDefault="00DE47D2" w:rsidP="00DE47D2">
      <w:pPr>
        <w:pStyle w:val="Kop3"/>
      </w:pPr>
      <w:bookmarkStart w:id="44" w:name="_Toc242978260"/>
      <w:r w:rsidRPr="000E5CDC">
        <w:t>Eindbeoordeling VS2</w:t>
      </w:r>
      <w:bookmarkEnd w:id="44"/>
    </w:p>
    <w:p w14:paraId="2A55423C" w14:textId="77777777" w:rsidR="00DE47D2" w:rsidRPr="000E5CDC" w:rsidRDefault="00DE47D2" w:rsidP="00DE47D2">
      <w:pPr>
        <w:numPr>
          <w:ilvl w:val="0"/>
          <w:numId w:val="11"/>
        </w:numPr>
      </w:pPr>
      <w:r w:rsidRPr="000E5CDC">
        <w:t xml:space="preserve">Positief en stimulerend schoolklimaat: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23DABA43" w14:textId="77777777" w:rsidR="00DE47D2" w:rsidRPr="000E5CDC" w:rsidRDefault="00DE47D2" w:rsidP="00DE47D2">
      <w:pPr>
        <w:numPr>
          <w:ilvl w:val="0"/>
          <w:numId w:val="11"/>
        </w:numPr>
      </w:pPr>
      <w:r w:rsidRPr="000E5CDC">
        <w:t xml:space="preserve">Basiswaarden zichtbaar: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1928543D" w14:textId="77777777" w:rsidR="00DE47D2" w:rsidRPr="000E5CDC" w:rsidRDefault="00DE47D2" w:rsidP="00DE47D2">
      <w:pPr>
        <w:numPr>
          <w:ilvl w:val="0"/>
          <w:numId w:val="11"/>
        </w:numPr>
      </w:pPr>
      <w:r w:rsidRPr="000E5CDC">
        <w:t xml:space="preserve">Oefenplaats voor basiswaarden: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B346EF8" w14:textId="77777777" w:rsidR="00DE47D2" w:rsidRPr="000E5CDC" w:rsidRDefault="00DE47D2" w:rsidP="00DE47D2">
      <w:r w:rsidRPr="000E5CDC">
        <w:rPr>
          <w:b/>
          <w:bCs/>
        </w:rPr>
        <w:t>Voorlopige conclusie</w:t>
      </w:r>
    </w:p>
    <w:p w14:paraId="6591EC85" w14:textId="77777777" w:rsidR="00DE47D2" w:rsidRPr="000E5CDC" w:rsidRDefault="00DE47D2" w:rsidP="00DE47D2">
      <w:pPr>
        <w:numPr>
          <w:ilvl w:val="0"/>
          <w:numId w:val="131"/>
        </w:numPr>
      </w:pPr>
      <w:r w:rsidRPr="000E5CDC">
        <w:t>Voldoet</w:t>
      </w:r>
    </w:p>
    <w:p w14:paraId="2A2B8EA6" w14:textId="77777777" w:rsidR="00DE47D2" w:rsidRPr="000E5CDC" w:rsidRDefault="00DE47D2" w:rsidP="00DE47D2">
      <w:pPr>
        <w:numPr>
          <w:ilvl w:val="0"/>
          <w:numId w:val="131"/>
        </w:numPr>
      </w:pPr>
      <w:proofErr w:type="gramStart"/>
      <w:r w:rsidRPr="000E5CDC">
        <w:t>Twijfel /</w:t>
      </w:r>
      <w:proofErr w:type="gramEnd"/>
      <w:r w:rsidRPr="000E5CDC">
        <w:t xml:space="preserve"> aanvullend onderzoek nodig</w:t>
      </w:r>
    </w:p>
    <w:p w14:paraId="640C3218" w14:textId="77777777" w:rsidR="00DE47D2" w:rsidRPr="000E5CDC" w:rsidRDefault="00DE47D2" w:rsidP="00DE47D2">
      <w:pPr>
        <w:numPr>
          <w:ilvl w:val="0"/>
          <w:numId w:val="131"/>
        </w:numPr>
      </w:pPr>
      <w:r w:rsidRPr="000E5CDC">
        <w:t>Voldoet niet</w:t>
      </w:r>
    </w:p>
    <w:p w14:paraId="657DBB7A" w14:textId="57275667" w:rsidR="003E77B8" w:rsidRPr="000E5CDC" w:rsidRDefault="003E77B8" w:rsidP="000C79A4">
      <w:pPr>
        <w:pStyle w:val="Kop2"/>
      </w:pPr>
      <w:bookmarkStart w:id="45" w:name="_Toc242978261"/>
      <w:r w:rsidRPr="000E5CDC">
        <w:lastRenderedPageBreak/>
        <w:t>OP1 – Aanbod</w:t>
      </w:r>
      <w:bookmarkEnd w:id="45"/>
    </w:p>
    <w:p w14:paraId="238E16DB" w14:textId="77777777" w:rsidR="003E77B8" w:rsidRPr="000E5CDC" w:rsidRDefault="003E77B8" w:rsidP="003E77B8">
      <w:pPr>
        <w:pStyle w:val="Kop3"/>
      </w:pPr>
      <w:bookmarkStart w:id="46" w:name="_Toc242978262"/>
      <w:r w:rsidRPr="000E5CDC">
        <w:t>Doel van de standaard</w:t>
      </w:r>
      <w:bookmarkEnd w:id="46"/>
    </w:p>
    <w:p w14:paraId="1D0F99BD" w14:textId="77777777" w:rsidR="003E77B8" w:rsidRPr="000E5CDC" w:rsidRDefault="003E77B8" w:rsidP="003E77B8">
      <w:r w:rsidRPr="000E5CDC">
        <w:t>De school bereidt leerlingen voor op het vervolgonderwijs en de samenleving door een breed en op de kerndoelen gebaseerd aanbod te verzorgen dat aansluit bij het niveau en de onderwijsbehoeften van de leerlingen.</w:t>
      </w:r>
    </w:p>
    <w:p w14:paraId="7A89BAC1" w14:textId="77777777" w:rsidR="003E77B8" w:rsidRPr="000E5CDC" w:rsidRDefault="003E77B8" w:rsidP="0006054D">
      <w:pPr>
        <w:pStyle w:val="Kop4"/>
      </w:pPr>
      <w:r w:rsidRPr="000E5CDC">
        <w:t>Beslisvraag 1</w:t>
      </w:r>
    </w:p>
    <w:p w14:paraId="10CE68D0" w14:textId="77777777" w:rsidR="003E77B8" w:rsidRPr="000E5CDC" w:rsidRDefault="003E77B8" w:rsidP="003E77B8">
      <w:r w:rsidRPr="000E5CDC">
        <w:rPr>
          <w:b/>
          <w:bCs/>
        </w:rPr>
        <w:t>Laat de school zien dat zij een breed en doelgericht onderwijsaanbod verzorgt dat is gebaseerd op de wettelijke kerndoelen?</w:t>
      </w:r>
    </w:p>
    <w:p w14:paraId="5997C037" w14:textId="77777777" w:rsidR="003E77B8" w:rsidRDefault="003E77B8" w:rsidP="003E77B8">
      <w:pPr>
        <w:rPr>
          <w:b/>
          <w:bCs/>
        </w:rPr>
      </w:pPr>
      <w:r>
        <w:rPr>
          <w:b/>
          <w:bCs/>
        </w:rPr>
        <w:t>Onderzochte vakgebieden</w:t>
      </w:r>
    </w:p>
    <w:p w14:paraId="2DB5D0DA" w14:textId="77777777" w:rsidR="003E77B8" w:rsidRPr="00343B7E" w:rsidRDefault="003E77B8" w:rsidP="003E77B8">
      <w:r w:rsidRPr="00343B7E">
        <w:t xml:space="preserve">□ </w:t>
      </w:r>
      <w:r>
        <w:t>Digitale geletterdheid</w:t>
      </w:r>
    </w:p>
    <w:p w14:paraId="331A10FD" w14:textId="77777777" w:rsidR="003E77B8" w:rsidRPr="00343B7E" w:rsidRDefault="003E77B8" w:rsidP="003E77B8">
      <w:r w:rsidRPr="00343B7E">
        <w:t xml:space="preserve">□ </w:t>
      </w:r>
      <w:r>
        <w:t>Mens en natuur</w:t>
      </w:r>
    </w:p>
    <w:p w14:paraId="0A0A92EE" w14:textId="77777777" w:rsidR="003E77B8" w:rsidRDefault="003E77B8" w:rsidP="003E77B8">
      <w:r w:rsidRPr="00343B7E">
        <w:t xml:space="preserve">□ </w:t>
      </w:r>
      <w:r>
        <w:t>Mens en maatschappij</w:t>
      </w:r>
    </w:p>
    <w:p w14:paraId="52B35FD8" w14:textId="77777777" w:rsidR="003E77B8" w:rsidRPr="00343B7E" w:rsidRDefault="003E77B8" w:rsidP="003E77B8">
      <w:r w:rsidRPr="00343B7E">
        <w:t xml:space="preserve">□ </w:t>
      </w:r>
      <w:r>
        <w:t>Moderne vreemde talen (Engels, evt. Fries)</w:t>
      </w:r>
    </w:p>
    <w:p w14:paraId="4670C1D4" w14:textId="77777777" w:rsidR="003E77B8" w:rsidRPr="00343B7E" w:rsidRDefault="003E77B8" w:rsidP="003E77B8">
      <w:r w:rsidRPr="00343B7E">
        <w:t xml:space="preserve">□ </w:t>
      </w:r>
      <w:r>
        <w:t>Kunst en cultuur</w:t>
      </w:r>
    </w:p>
    <w:p w14:paraId="6EC8AC1E" w14:textId="77777777" w:rsidR="003E77B8" w:rsidRPr="00343B7E" w:rsidRDefault="003E77B8" w:rsidP="003E77B8">
      <w:r w:rsidRPr="00343B7E">
        <w:t xml:space="preserve">□ </w:t>
      </w:r>
      <w:r>
        <w:t>Bewegen en sport</w:t>
      </w:r>
    </w:p>
    <w:p w14:paraId="237FED64" w14:textId="77777777" w:rsidR="003E77B8" w:rsidRPr="000E5CDC" w:rsidRDefault="003E77B8" w:rsidP="003E77B8">
      <w:r w:rsidRPr="000E5CDC">
        <w:rPr>
          <w:b/>
          <w:bCs/>
        </w:rPr>
        <w:t>Beoordeling</w:t>
      </w:r>
    </w:p>
    <w:p w14:paraId="7DC2DDC8" w14:textId="77777777" w:rsidR="003E77B8" w:rsidRPr="000E5CDC" w:rsidRDefault="003E77B8" w:rsidP="003E77B8">
      <w:pPr>
        <w:numPr>
          <w:ilvl w:val="0"/>
          <w:numId w:val="28"/>
        </w:numPr>
      </w:pPr>
      <w:r w:rsidRPr="000E5CDC">
        <w:t>Ja</w:t>
      </w:r>
    </w:p>
    <w:p w14:paraId="37C3344C" w14:textId="77777777" w:rsidR="003E77B8" w:rsidRPr="000E5CDC" w:rsidRDefault="003E77B8" w:rsidP="003E77B8">
      <w:pPr>
        <w:numPr>
          <w:ilvl w:val="0"/>
          <w:numId w:val="28"/>
        </w:numPr>
      </w:pPr>
      <w:r w:rsidRPr="000E5CDC">
        <w:t>Nee</w:t>
      </w:r>
    </w:p>
    <w:p w14:paraId="56BA1E27" w14:textId="77777777" w:rsidR="003E77B8" w:rsidRPr="000E5CDC" w:rsidRDefault="003E77B8" w:rsidP="003E77B8">
      <w:pPr>
        <w:numPr>
          <w:ilvl w:val="0"/>
          <w:numId w:val="28"/>
        </w:numPr>
      </w:pPr>
      <w:r w:rsidRPr="000E5CDC">
        <w:t>Onvoldoende bewijs</w:t>
      </w:r>
    </w:p>
    <w:p w14:paraId="3D239024" w14:textId="77777777" w:rsidR="003E77B8" w:rsidRPr="000E5CDC" w:rsidRDefault="003E77B8" w:rsidP="003E77B8">
      <w:pPr>
        <w:rPr>
          <w:b/>
          <w:bCs/>
        </w:rPr>
      </w:pPr>
      <w:r w:rsidRPr="000E5CDC">
        <w:rPr>
          <w:b/>
          <w:bCs/>
        </w:rPr>
        <w:t>Sterk bewijs</w:t>
      </w:r>
    </w:p>
    <w:p w14:paraId="185D83FB" w14:textId="77777777" w:rsidR="003E77B8" w:rsidRPr="000E5CDC" w:rsidRDefault="003E77B8" w:rsidP="003E77B8">
      <w:pPr>
        <w:numPr>
          <w:ilvl w:val="0"/>
          <w:numId w:val="29"/>
        </w:numPr>
      </w:pPr>
      <w:r w:rsidRPr="000E5CDC">
        <w:t>Het feitelijke aanbod bestrijkt de verschillende leer- en vormingsgebieden.</w:t>
      </w:r>
    </w:p>
    <w:p w14:paraId="569CF1EC" w14:textId="77777777" w:rsidR="003E77B8" w:rsidRPr="000E5CDC" w:rsidRDefault="003E77B8" w:rsidP="003E77B8">
      <w:pPr>
        <w:numPr>
          <w:ilvl w:val="0"/>
          <w:numId w:val="29"/>
        </w:numPr>
      </w:pPr>
      <w:r w:rsidRPr="000E5CDC">
        <w:t>Leerkrachten kunnen de doelen en opbouw van het aanbod toelichten.</w:t>
      </w:r>
    </w:p>
    <w:p w14:paraId="5DF9DE59" w14:textId="77777777" w:rsidR="003E77B8" w:rsidRPr="000E5CDC" w:rsidRDefault="003E77B8" w:rsidP="003E77B8">
      <w:pPr>
        <w:numPr>
          <w:ilvl w:val="0"/>
          <w:numId w:val="29"/>
        </w:numPr>
      </w:pPr>
      <w:r w:rsidRPr="000E5CDC">
        <w:t>In verschillende groepen is het bedoelde aanbod herkenbaar.</w:t>
      </w:r>
    </w:p>
    <w:p w14:paraId="55D3E096" w14:textId="77777777" w:rsidR="003E77B8" w:rsidRPr="000E5CDC" w:rsidRDefault="003E77B8" w:rsidP="003E77B8">
      <w:pPr>
        <w:rPr>
          <w:b/>
          <w:bCs/>
        </w:rPr>
      </w:pPr>
      <w:r w:rsidRPr="000E5CDC">
        <w:rPr>
          <w:b/>
          <w:bCs/>
        </w:rPr>
        <w:t>Ondersteunend bewijs</w:t>
      </w:r>
    </w:p>
    <w:p w14:paraId="3C5BB5AE" w14:textId="77777777" w:rsidR="003E77B8" w:rsidRPr="000E5CDC" w:rsidRDefault="003E77B8" w:rsidP="003E77B8">
      <w:pPr>
        <w:numPr>
          <w:ilvl w:val="0"/>
          <w:numId w:val="30"/>
        </w:numPr>
      </w:pPr>
      <w:r w:rsidRPr="000E5CDC">
        <w:t>Curriculumoverzicht</w:t>
      </w:r>
    </w:p>
    <w:p w14:paraId="2555B03A" w14:textId="77777777" w:rsidR="003E77B8" w:rsidRPr="000E5CDC" w:rsidRDefault="003E77B8" w:rsidP="003E77B8">
      <w:pPr>
        <w:numPr>
          <w:ilvl w:val="0"/>
          <w:numId w:val="30"/>
        </w:numPr>
      </w:pPr>
      <w:r w:rsidRPr="000E5CDC">
        <w:t>Leerlijnen</w:t>
      </w:r>
    </w:p>
    <w:p w14:paraId="635656A4" w14:textId="77777777" w:rsidR="003E77B8" w:rsidRPr="000E5CDC" w:rsidRDefault="003E77B8" w:rsidP="003E77B8">
      <w:pPr>
        <w:numPr>
          <w:ilvl w:val="0"/>
          <w:numId w:val="30"/>
        </w:numPr>
      </w:pPr>
      <w:r w:rsidRPr="000E5CDC">
        <w:t>Methode-overzichten</w:t>
      </w:r>
    </w:p>
    <w:p w14:paraId="0246CCEA" w14:textId="77777777" w:rsidR="003E77B8" w:rsidRPr="000E5CDC" w:rsidRDefault="003E77B8" w:rsidP="003E77B8">
      <w:pPr>
        <w:numPr>
          <w:ilvl w:val="0"/>
          <w:numId w:val="30"/>
        </w:numPr>
      </w:pPr>
      <w:r w:rsidRPr="000E5CDC">
        <w:t>Jaarplanningen</w:t>
      </w:r>
    </w:p>
    <w:p w14:paraId="712FDFBB" w14:textId="77777777" w:rsidR="003E77B8" w:rsidRPr="000E5CDC" w:rsidRDefault="003E77B8" w:rsidP="003E77B8">
      <w:r w:rsidRPr="000E5CDC">
        <w:rPr>
          <w:b/>
          <w:bCs/>
        </w:rPr>
        <w:t>Notities</w:t>
      </w:r>
    </w:p>
    <w:p w14:paraId="54A70803" w14:textId="77777777" w:rsidR="003E77B8" w:rsidRDefault="003E77B8" w:rsidP="003E77B8">
      <w:r>
        <w:br w:type="page"/>
      </w:r>
    </w:p>
    <w:p w14:paraId="26EB4E68" w14:textId="77777777" w:rsidR="003E77B8" w:rsidRPr="000E5CDC" w:rsidRDefault="003E77B8" w:rsidP="0006054D">
      <w:pPr>
        <w:pStyle w:val="Kop4"/>
      </w:pPr>
      <w:r w:rsidRPr="000E5CDC">
        <w:lastRenderedPageBreak/>
        <w:t>Beslisvraag 2</w:t>
      </w:r>
    </w:p>
    <w:p w14:paraId="2C2BB42A" w14:textId="77777777" w:rsidR="003E77B8" w:rsidRPr="000E5CDC" w:rsidRDefault="003E77B8" w:rsidP="003E77B8">
      <w:r w:rsidRPr="000E5CDC">
        <w:rPr>
          <w:b/>
          <w:bCs/>
        </w:rPr>
        <w:t>Laat de school zien dat het aanbod een doorgaande en samenhangende ontwikkeling van leerlingen mogelijk maakt?</w:t>
      </w:r>
    </w:p>
    <w:p w14:paraId="23AB7492" w14:textId="77777777" w:rsidR="003E77B8" w:rsidRPr="000E5CDC" w:rsidRDefault="003E77B8" w:rsidP="003E77B8">
      <w:r w:rsidRPr="000E5CDC">
        <w:rPr>
          <w:b/>
          <w:bCs/>
        </w:rPr>
        <w:t>Beoordeling</w:t>
      </w:r>
    </w:p>
    <w:p w14:paraId="03A3B931" w14:textId="77777777" w:rsidR="003E77B8" w:rsidRPr="000E5CDC" w:rsidRDefault="003E77B8" w:rsidP="003E77B8">
      <w:pPr>
        <w:numPr>
          <w:ilvl w:val="0"/>
          <w:numId w:val="31"/>
        </w:numPr>
      </w:pPr>
      <w:r w:rsidRPr="000E5CDC">
        <w:t>Ja</w:t>
      </w:r>
    </w:p>
    <w:p w14:paraId="3B045076" w14:textId="77777777" w:rsidR="003E77B8" w:rsidRPr="000E5CDC" w:rsidRDefault="003E77B8" w:rsidP="003E77B8">
      <w:pPr>
        <w:numPr>
          <w:ilvl w:val="0"/>
          <w:numId w:val="31"/>
        </w:numPr>
      </w:pPr>
      <w:r w:rsidRPr="000E5CDC">
        <w:t>Nee</w:t>
      </w:r>
    </w:p>
    <w:p w14:paraId="2F8F9988" w14:textId="77777777" w:rsidR="003E77B8" w:rsidRPr="000E5CDC" w:rsidRDefault="003E77B8" w:rsidP="003E77B8">
      <w:pPr>
        <w:numPr>
          <w:ilvl w:val="0"/>
          <w:numId w:val="31"/>
        </w:numPr>
      </w:pPr>
      <w:r w:rsidRPr="000E5CDC">
        <w:t>Onvoldoende bewijs</w:t>
      </w:r>
    </w:p>
    <w:p w14:paraId="3301C801" w14:textId="77777777" w:rsidR="003E77B8" w:rsidRPr="000E5CDC" w:rsidRDefault="003E77B8" w:rsidP="003E77B8">
      <w:pPr>
        <w:rPr>
          <w:b/>
          <w:bCs/>
        </w:rPr>
      </w:pPr>
      <w:r w:rsidRPr="000E5CDC">
        <w:rPr>
          <w:b/>
          <w:bCs/>
        </w:rPr>
        <w:t>Sterk bewijs</w:t>
      </w:r>
    </w:p>
    <w:p w14:paraId="6662A0C8" w14:textId="77777777" w:rsidR="003E77B8" w:rsidRPr="000E5CDC" w:rsidRDefault="003E77B8" w:rsidP="003E77B8">
      <w:pPr>
        <w:numPr>
          <w:ilvl w:val="0"/>
          <w:numId w:val="32"/>
        </w:numPr>
      </w:pPr>
      <w:r w:rsidRPr="000E5CDC">
        <w:t>De opbouw tussen groepen en leerjaren is herkenbaar.</w:t>
      </w:r>
    </w:p>
    <w:p w14:paraId="70BF115D" w14:textId="77777777" w:rsidR="003E77B8" w:rsidRPr="000E5CDC" w:rsidRDefault="003E77B8" w:rsidP="003E77B8">
      <w:pPr>
        <w:numPr>
          <w:ilvl w:val="0"/>
          <w:numId w:val="32"/>
        </w:numPr>
      </w:pPr>
      <w:r w:rsidRPr="000E5CDC">
        <w:t>Er zijn geen onverklaarbare hiaten of doublures.</w:t>
      </w:r>
    </w:p>
    <w:p w14:paraId="6D0A0E86" w14:textId="77777777" w:rsidR="003E77B8" w:rsidRPr="000E5CDC" w:rsidRDefault="003E77B8" w:rsidP="003E77B8">
      <w:pPr>
        <w:numPr>
          <w:ilvl w:val="0"/>
          <w:numId w:val="32"/>
        </w:numPr>
      </w:pPr>
      <w:r w:rsidRPr="000E5CDC">
        <w:t>Leerkrachten kennen relevante doorgaande lijnen.</w:t>
      </w:r>
    </w:p>
    <w:p w14:paraId="35DC20B1" w14:textId="77777777" w:rsidR="003E77B8" w:rsidRPr="000E5CDC" w:rsidRDefault="003E77B8" w:rsidP="003E77B8">
      <w:pPr>
        <w:rPr>
          <w:b/>
          <w:bCs/>
        </w:rPr>
      </w:pPr>
      <w:r w:rsidRPr="000E5CDC">
        <w:rPr>
          <w:b/>
          <w:bCs/>
        </w:rPr>
        <w:t>Ondersteunend bewijs</w:t>
      </w:r>
    </w:p>
    <w:p w14:paraId="58DF036F" w14:textId="77777777" w:rsidR="003E77B8" w:rsidRPr="000E5CDC" w:rsidRDefault="003E77B8" w:rsidP="003E77B8">
      <w:pPr>
        <w:numPr>
          <w:ilvl w:val="0"/>
          <w:numId w:val="33"/>
        </w:numPr>
      </w:pPr>
      <w:r w:rsidRPr="000E5CDC">
        <w:t>Leerlijnen</w:t>
      </w:r>
    </w:p>
    <w:p w14:paraId="7E93B10E" w14:textId="77777777" w:rsidR="003E77B8" w:rsidRPr="000E5CDC" w:rsidRDefault="003E77B8" w:rsidP="003E77B8">
      <w:pPr>
        <w:numPr>
          <w:ilvl w:val="0"/>
          <w:numId w:val="33"/>
        </w:numPr>
      </w:pPr>
      <w:r w:rsidRPr="000E5CDC">
        <w:t>Jaarplanningen</w:t>
      </w:r>
    </w:p>
    <w:p w14:paraId="02FC7055" w14:textId="77777777" w:rsidR="003E77B8" w:rsidRPr="000E5CDC" w:rsidRDefault="003E77B8" w:rsidP="003E77B8">
      <w:pPr>
        <w:numPr>
          <w:ilvl w:val="0"/>
          <w:numId w:val="33"/>
        </w:numPr>
      </w:pPr>
      <w:r w:rsidRPr="000E5CDC">
        <w:t>Overdrachtsafspraken</w:t>
      </w:r>
    </w:p>
    <w:p w14:paraId="296E254D" w14:textId="77777777" w:rsidR="003E77B8" w:rsidRPr="000E5CDC" w:rsidRDefault="003E77B8" w:rsidP="003E77B8">
      <w:r w:rsidRPr="000E5CDC">
        <w:rPr>
          <w:b/>
          <w:bCs/>
        </w:rPr>
        <w:t>Notities</w:t>
      </w:r>
    </w:p>
    <w:p w14:paraId="0199CC34" w14:textId="77777777" w:rsidR="003E77B8" w:rsidRPr="000E5CDC" w:rsidRDefault="003E77B8" w:rsidP="003E77B8"/>
    <w:p w14:paraId="7ABB1B0E" w14:textId="77777777" w:rsidR="003E77B8" w:rsidRPr="000E5CDC" w:rsidRDefault="003E77B8" w:rsidP="0006054D">
      <w:pPr>
        <w:pStyle w:val="Kop4"/>
      </w:pPr>
      <w:r w:rsidRPr="000E5CDC">
        <w:t>Beslisvraag 3</w:t>
      </w:r>
    </w:p>
    <w:p w14:paraId="7709E446" w14:textId="77777777" w:rsidR="003E77B8" w:rsidRPr="000E5CDC" w:rsidRDefault="003E77B8" w:rsidP="003E77B8">
      <w:r w:rsidRPr="000E5CDC">
        <w:rPr>
          <w:b/>
          <w:bCs/>
        </w:rPr>
        <w:t>Laat de school zien dat het aanbod aansluit bij het niveau en de onderwijsbehoeften van haar leerlingen?</w:t>
      </w:r>
    </w:p>
    <w:p w14:paraId="51873981" w14:textId="77777777" w:rsidR="003E77B8" w:rsidRPr="000E5CDC" w:rsidRDefault="003E77B8" w:rsidP="003E77B8">
      <w:r w:rsidRPr="000E5CDC">
        <w:rPr>
          <w:b/>
          <w:bCs/>
        </w:rPr>
        <w:t>Beoordeling</w:t>
      </w:r>
    </w:p>
    <w:p w14:paraId="4BB5EF3E" w14:textId="77777777" w:rsidR="003E77B8" w:rsidRPr="000E5CDC" w:rsidRDefault="003E77B8" w:rsidP="003E77B8">
      <w:pPr>
        <w:numPr>
          <w:ilvl w:val="0"/>
          <w:numId w:val="34"/>
        </w:numPr>
      </w:pPr>
      <w:r w:rsidRPr="000E5CDC">
        <w:t>Ja</w:t>
      </w:r>
    </w:p>
    <w:p w14:paraId="1DA7EE26" w14:textId="77777777" w:rsidR="003E77B8" w:rsidRPr="000E5CDC" w:rsidRDefault="003E77B8" w:rsidP="003E77B8">
      <w:pPr>
        <w:numPr>
          <w:ilvl w:val="0"/>
          <w:numId w:val="34"/>
        </w:numPr>
      </w:pPr>
      <w:r w:rsidRPr="000E5CDC">
        <w:t>Nee</w:t>
      </w:r>
    </w:p>
    <w:p w14:paraId="4E67EC5D" w14:textId="77777777" w:rsidR="003E77B8" w:rsidRPr="000E5CDC" w:rsidRDefault="003E77B8" w:rsidP="003E77B8">
      <w:pPr>
        <w:numPr>
          <w:ilvl w:val="0"/>
          <w:numId w:val="34"/>
        </w:numPr>
      </w:pPr>
      <w:r w:rsidRPr="000E5CDC">
        <w:t>Onvoldoende bewijs</w:t>
      </w:r>
    </w:p>
    <w:p w14:paraId="03E38D59" w14:textId="77777777" w:rsidR="003E77B8" w:rsidRPr="000E5CDC" w:rsidRDefault="003E77B8" w:rsidP="003E77B8">
      <w:pPr>
        <w:rPr>
          <w:b/>
          <w:bCs/>
        </w:rPr>
      </w:pPr>
      <w:r w:rsidRPr="000E5CDC">
        <w:rPr>
          <w:b/>
          <w:bCs/>
        </w:rPr>
        <w:t>Sterk bewijs</w:t>
      </w:r>
    </w:p>
    <w:p w14:paraId="4BB22F7A" w14:textId="77777777" w:rsidR="003E77B8" w:rsidRPr="000E5CDC" w:rsidRDefault="003E77B8" w:rsidP="003E77B8">
      <w:pPr>
        <w:numPr>
          <w:ilvl w:val="0"/>
          <w:numId w:val="35"/>
        </w:numPr>
      </w:pPr>
      <w:r w:rsidRPr="000E5CDC">
        <w:t>Leerkrachten kunnen uitleggen welke keuzes in het aanbod zij maken voor hun leerlingen.</w:t>
      </w:r>
    </w:p>
    <w:p w14:paraId="0DD4323E" w14:textId="77777777" w:rsidR="003E77B8" w:rsidRPr="000E5CDC" w:rsidRDefault="003E77B8" w:rsidP="003E77B8">
      <w:pPr>
        <w:numPr>
          <w:ilvl w:val="0"/>
          <w:numId w:val="35"/>
        </w:numPr>
      </w:pPr>
      <w:r w:rsidRPr="000E5CDC">
        <w:t>Waar nodig wordt het aanbod verdiept, verbreed of aangepast.</w:t>
      </w:r>
    </w:p>
    <w:p w14:paraId="20981C9D" w14:textId="77777777" w:rsidR="003E77B8" w:rsidRPr="000E5CDC" w:rsidRDefault="003E77B8" w:rsidP="003E77B8">
      <w:pPr>
        <w:numPr>
          <w:ilvl w:val="0"/>
          <w:numId w:val="35"/>
        </w:numPr>
      </w:pPr>
      <w:r w:rsidRPr="000E5CDC">
        <w:t>De keuzes zijn herkenbaar in de praktijk.</w:t>
      </w:r>
    </w:p>
    <w:p w14:paraId="068E6D55" w14:textId="77777777" w:rsidR="003E77B8" w:rsidRPr="000E5CDC" w:rsidRDefault="003E77B8" w:rsidP="003E77B8">
      <w:pPr>
        <w:rPr>
          <w:b/>
          <w:bCs/>
        </w:rPr>
      </w:pPr>
      <w:r w:rsidRPr="000E5CDC">
        <w:rPr>
          <w:b/>
          <w:bCs/>
        </w:rPr>
        <w:t>Ondersteunend bewijs</w:t>
      </w:r>
    </w:p>
    <w:p w14:paraId="2105157F" w14:textId="77777777" w:rsidR="003E77B8" w:rsidRPr="000E5CDC" w:rsidRDefault="003E77B8" w:rsidP="003E77B8">
      <w:pPr>
        <w:numPr>
          <w:ilvl w:val="0"/>
          <w:numId w:val="36"/>
        </w:numPr>
      </w:pPr>
      <w:r w:rsidRPr="000E5CDC">
        <w:t xml:space="preserve">Groeps- of </w:t>
      </w:r>
      <w:proofErr w:type="spellStart"/>
      <w:r w:rsidRPr="000E5CDC">
        <w:t>leerlingoverzichten</w:t>
      </w:r>
      <w:proofErr w:type="spellEnd"/>
    </w:p>
    <w:p w14:paraId="5B1664C7" w14:textId="77777777" w:rsidR="003E77B8" w:rsidRPr="000E5CDC" w:rsidRDefault="003E77B8" w:rsidP="003E77B8">
      <w:pPr>
        <w:numPr>
          <w:ilvl w:val="0"/>
          <w:numId w:val="36"/>
        </w:numPr>
      </w:pPr>
      <w:r w:rsidRPr="000E5CDC">
        <w:t>Aanvullende leerlijnen</w:t>
      </w:r>
    </w:p>
    <w:p w14:paraId="0525169D" w14:textId="77777777" w:rsidR="003E77B8" w:rsidRPr="000E5CDC" w:rsidRDefault="003E77B8" w:rsidP="003E77B8">
      <w:pPr>
        <w:numPr>
          <w:ilvl w:val="0"/>
          <w:numId w:val="36"/>
        </w:numPr>
      </w:pPr>
      <w:r w:rsidRPr="000E5CDC">
        <w:t>Afspraken over aanbod en differentiatie</w:t>
      </w:r>
    </w:p>
    <w:p w14:paraId="7AE14339" w14:textId="77777777" w:rsidR="003E77B8" w:rsidRPr="000E5CDC" w:rsidRDefault="003E77B8" w:rsidP="003E77B8">
      <w:r w:rsidRPr="000E5CDC">
        <w:rPr>
          <w:b/>
          <w:bCs/>
        </w:rPr>
        <w:lastRenderedPageBreak/>
        <w:t>Notities</w:t>
      </w:r>
    </w:p>
    <w:p w14:paraId="2EDCD8C5" w14:textId="4BEF0A63" w:rsidR="003E77B8" w:rsidRDefault="003E77B8" w:rsidP="003E77B8"/>
    <w:p w14:paraId="6974C92B" w14:textId="77777777" w:rsidR="003E77B8" w:rsidRPr="000E5CDC" w:rsidRDefault="003E77B8" w:rsidP="0006054D">
      <w:pPr>
        <w:pStyle w:val="Kop4"/>
      </w:pPr>
      <w:r w:rsidRPr="000E5CDC">
        <w:t>Beslisvraag 4</w:t>
      </w:r>
    </w:p>
    <w:p w14:paraId="40565B06" w14:textId="77777777" w:rsidR="003E77B8" w:rsidRPr="000E5CDC" w:rsidRDefault="003E77B8" w:rsidP="003E77B8">
      <w:r w:rsidRPr="000E5CDC">
        <w:rPr>
          <w:b/>
          <w:bCs/>
        </w:rPr>
        <w:t>Laat de school zien dat het geplande aanbod daadwerkelijk wordt gerealiseerd?</w:t>
      </w:r>
    </w:p>
    <w:p w14:paraId="4BEEDE4E" w14:textId="77777777" w:rsidR="003E77B8" w:rsidRPr="000E5CDC" w:rsidRDefault="003E77B8" w:rsidP="003E77B8">
      <w:r w:rsidRPr="000E5CDC">
        <w:rPr>
          <w:b/>
          <w:bCs/>
        </w:rPr>
        <w:t>Beoordeling</w:t>
      </w:r>
    </w:p>
    <w:p w14:paraId="25D32A1C" w14:textId="77777777" w:rsidR="003E77B8" w:rsidRPr="000E5CDC" w:rsidRDefault="003E77B8" w:rsidP="003E77B8">
      <w:pPr>
        <w:numPr>
          <w:ilvl w:val="0"/>
          <w:numId w:val="37"/>
        </w:numPr>
      </w:pPr>
      <w:r w:rsidRPr="000E5CDC">
        <w:t>Ja</w:t>
      </w:r>
    </w:p>
    <w:p w14:paraId="31032A7F" w14:textId="77777777" w:rsidR="003E77B8" w:rsidRPr="000E5CDC" w:rsidRDefault="003E77B8" w:rsidP="003E77B8">
      <w:pPr>
        <w:numPr>
          <w:ilvl w:val="0"/>
          <w:numId w:val="37"/>
        </w:numPr>
      </w:pPr>
      <w:r w:rsidRPr="000E5CDC">
        <w:t>Nee</w:t>
      </w:r>
    </w:p>
    <w:p w14:paraId="6182180F" w14:textId="77777777" w:rsidR="003E77B8" w:rsidRPr="000E5CDC" w:rsidRDefault="003E77B8" w:rsidP="003E77B8">
      <w:pPr>
        <w:numPr>
          <w:ilvl w:val="0"/>
          <w:numId w:val="37"/>
        </w:numPr>
      </w:pPr>
      <w:r w:rsidRPr="000E5CDC">
        <w:t>Onvoldoende bewijs</w:t>
      </w:r>
    </w:p>
    <w:p w14:paraId="56E1F40E" w14:textId="77777777" w:rsidR="003E77B8" w:rsidRPr="000E5CDC" w:rsidRDefault="003E77B8" w:rsidP="003E77B8">
      <w:pPr>
        <w:rPr>
          <w:b/>
          <w:bCs/>
        </w:rPr>
      </w:pPr>
      <w:r w:rsidRPr="000E5CDC">
        <w:rPr>
          <w:b/>
          <w:bCs/>
        </w:rPr>
        <w:t>Sterk bewijs</w:t>
      </w:r>
    </w:p>
    <w:p w14:paraId="355C998C" w14:textId="77777777" w:rsidR="003E77B8" w:rsidRPr="000E5CDC" w:rsidRDefault="003E77B8" w:rsidP="003E77B8">
      <w:pPr>
        <w:numPr>
          <w:ilvl w:val="0"/>
          <w:numId w:val="38"/>
        </w:numPr>
      </w:pPr>
      <w:r w:rsidRPr="000E5CDC">
        <w:t>Lesobservaties</w:t>
      </w:r>
    </w:p>
    <w:p w14:paraId="3C7B6F3E" w14:textId="77777777" w:rsidR="003E77B8" w:rsidRPr="000E5CDC" w:rsidRDefault="003E77B8" w:rsidP="003E77B8">
      <w:pPr>
        <w:numPr>
          <w:ilvl w:val="0"/>
          <w:numId w:val="38"/>
        </w:numPr>
      </w:pPr>
      <w:r w:rsidRPr="000E5CDC">
        <w:t>Leerlingwerk</w:t>
      </w:r>
    </w:p>
    <w:p w14:paraId="66678021" w14:textId="77777777" w:rsidR="003E77B8" w:rsidRPr="000E5CDC" w:rsidRDefault="003E77B8" w:rsidP="003E77B8">
      <w:pPr>
        <w:numPr>
          <w:ilvl w:val="0"/>
          <w:numId w:val="38"/>
        </w:numPr>
      </w:pPr>
      <w:r w:rsidRPr="000E5CDC">
        <w:t>Gesprekken met leerlingen en leerkrachten</w:t>
      </w:r>
    </w:p>
    <w:p w14:paraId="2BAB4D54" w14:textId="77777777" w:rsidR="003E77B8" w:rsidRPr="000E5CDC" w:rsidRDefault="003E77B8" w:rsidP="003E77B8">
      <w:pPr>
        <w:rPr>
          <w:b/>
          <w:bCs/>
        </w:rPr>
      </w:pPr>
      <w:r w:rsidRPr="000E5CDC">
        <w:rPr>
          <w:b/>
          <w:bCs/>
        </w:rPr>
        <w:t>Ondersteunend bewijs</w:t>
      </w:r>
    </w:p>
    <w:p w14:paraId="65C25319" w14:textId="77777777" w:rsidR="003E77B8" w:rsidRPr="000E5CDC" w:rsidRDefault="003E77B8" w:rsidP="003E77B8">
      <w:pPr>
        <w:numPr>
          <w:ilvl w:val="0"/>
          <w:numId w:val="39"/>
        </w:numPr>
      </w:pPr>
      <w:r w:rsidRPr="000E5CDC">
        <w:t>Dag- en weekplanningen</w:t>
      </w:r>
    </w:p>
    <w:p w14:paraId="6AFAE023" w14:textId="77777777" w:rsidR="003E77B8" w:rsidRPr="000E5CDC" w:rsidRDefault="003E77B8" w:rsidP="003E77B8">
      <w:pPr>
        <w:numPr>
          <w:ilvl w:val="0"/>
          <w:numId w:val="39"/>
        </w:numPr>
      </w:pPr>
      <w:r w:rsidRPr="000E5CDC">
        <w:t>Methodeplanningen</w:t>
      </w:r>
    </w:p>
    <w:p w14:paraId="35759ACC" w14:textId="77777777" w:rsidR="003E77B8" w:rsidRPr="000E5CDC" w:rsidRDefault="003E77B8" w:rsidP="003E77B8">
      <w:pPr>
        <w:numPr>
          <w:ilvl w:val="0"/>
          <w:numId w:val="39"/>
        </w:numPr>
      </w:pPr>
      <w:r w:rsidRPr="000E5CDC">
        <w:t>Jaarplanningen</w:t>
      </w:r>
    </w:p>
    <w:p w14:paraId="7BC05627" w14:textId="77777777" w:rsidR="003E77B8" w:rsidRPr="000E5CDC" w:rsidRDefault="003E77B8" w:rsidP="003E77B8">
      <w:r w:rsidRPr="000E5CDC">
        <w:rPr>
          <w:b/>
          <w:bCs/>
        </w:rPr>
        <w:t>Notities</w:t>
      </w:r>
    </w:p>
    <w:p w14:paraId="1CB61267" w14:textId="2C6E44D8" w:rsidR="003E77B8" w:rsidRDefault="003E77B8" w:rsidP="003E77B8"/>
    <w:p w14:paraId="128ED5EB" w14:textId="77777777" w:rsidR="00DE47D2" w:rsidRPr="000E5CDC" w:rsidRDefault="00DE47D2" w:rsidP="00DE47D2">
      <w:pPr>
        <w:pStyle w:val="Kop3"/>
      </w:pPr>
      <w:bookmarkStart w:id="47" w:name="_Toc242978263"/>
      <w:r w:rsidRPr="000E5CDC">
        <w:t>Eindbeoordeling OP1</w:t>
      </w:r>
      <w:bookmarkEnd w:id="47"/>
    </w:p>
    <w:p w14:paraId="0CB151C5" w14:textId="77777777" w:rsidR="00DE47D2" w:rsidRPr="000E5CDC" w:rsidRDefault="00DE47D2" w:rsidP="00DE47D2">
      <w:pPr>
        <w:numPr>
          <w:ilvl w:val="0"/>
          <w:numId w:val="2"/>
        </w:numPr>
      </w:pPr>
      <w:r w:rsidRPr="000E5CDC">
        <w:t xml:space="preserve">Breed en doelgericht aanbod: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099AAB4A" w14:textId="77777777" w:rsidR="00DE47D2" w:rsidRPr="000E5CDC" w:rsidRDefault="00DE47D2" w:rsidP="00DE47D2">
      <w:pPr>
        <w:numPr>
          <w:ilvl w:val="0"/>
          <w:numId w:val="2"/>
        </w:numPr>
      </w:pPr>
      <w:r w:rsidRPr="000E5CDC">
        <w:t xml:space="preserve">Doorgaande en samenhangende ontwikkeling: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0DA9FC9E" w14:textId="77777777" w:rsidR="00DE47D2" w:rsidRPr="000E5CDC" w:rsidRDefault="00DE47D2" w:rsidP="00DE47D2">
      <w:pPr>
        <w:numPr>
          <w:ilvl w:val="0"/>
          <w:numId w:val="2"/>
        </w:numPr>
      </w:pPr>
      <w:r w:rsidRPr="000E5CDC">
        <w:t xml:space="preserve">Passend aanbod: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4D4CFEDB" w14:textId="77777777" w:rsidR="00DE47D2" w:rsidRPr="000E5CDC" w:rsidRDefault="00DE47D2" w:rsidP="00DE47D2">
      <w:pPr>
        <w:numPr>
          <w:ilvl w:val="0"/>
          <w:numId w:val="2"/>
        </w:numPr>
      </w:pPr>
      <w:r w:rsidRPr="000E5CDC">
        <w:t xml:space="preserve">Uitvoering zichtbaar: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1DDA0003" w14:textId="77777777" w:rsidR="00DE47D2" w:rsidRPr="000E5CDC" w:rsidRDefault="00DE47D2" w:rsidP="00DE47D2">
      <w:r w:rsidRPr="000E5CDC">
        <w:rPr>
          <w:b/>
          <w:bCs/>
        </w:rPr>
        <w:t>Voorlopige conclusie</w:t>
      </w:r>
    </w:p>
    <w:p w14:paraId="4F3F2E82" w14:textId="77777777" w:rsidR="00DE47D2" w:rsidRPr="000E5CDC" w:rsidRDefault="00DE47D2" w:rsidP="00DE47D2">
      <w:pPr>
        <w:numPr>
          <w:ilvl w:val="0"/>
          <w:numId w:val="40"/>
        </w:numPr>
      </w:pPr>
      <w:r w:rsidRPr="000E5CDC">
        <w:t>Voldoet</w:t>
      </w:r>
    </w:p>
    <w:p w14:paraId="45E80CA4" w14:textId="77777777" w:rsidR="00DE47D2" w:rsidRPr="000E5CDC" w:rsidRDefault="00DE47D2" w:rsidP="00DE47D2">
      <w:pPr>
        <w:numPr>
          <w:ilvl w:val="0"/>
          <w:numId w:val="40"/>
        </w:numPr>
      </w:pPr>
      <w:proofErr w:type="gramStart"/>
      <w:r w:rsidRPr="000E5CDC">
        <w:t>Twijfel /</w:t>
      </w:r>
      <w:proofErr w:type="gramEnd"/>
      <w:r w:rsidRPr="000E5CDC">
        <w:t xml:space="preserve"> aanvullend onderzoek nodig</w:t>
      </w:r>
    </w:p>
    <w:p w14:paraId="7239BA21" w14:textId="77777777" w:rsidR="00DE47D2" w:rsidRPr="000E5CDC" w:rsidRDefault="00DE47D2" w:rsidP="00DE47D2">
      <w:pPr>
        <w:numPr>
          <w:ilvl w:val="0"/>
          <w:numId w:val="40"/>
        </w:numPr>
      </w:pPr>
      <w:r w:rsidRPr="000E5CDC">
        <w:t>Voldoet niet</w:t>
      </w:r>
    </w:p>
    <w:p w14:paraId="2BA679ED" w14:textId="77777777" w:rsidR="00DE47D2" w:rsidRPr="00213138" w:rsidRDefault="00DE47D2" w:rsidP="00DE47D2">
      <w:pPr>
        <w:rPr>
          <w:b/>
          <w:bCs/>
        </w:rPr>
      </w:pPr>
      <w:r w:rsidRPr="00213138">
        <w:rPr>
          <w:b/>
          <w:bCs/>
        </w:rPr>
        <w:t>Onderzochte vakgebieden</w:t>
      </w:r>
    </w:p>
    <w:p w14:paraId="2CA04F57" w14:textId="77777777" w:rsidR="00DE47D2" w:rsidRPr="00343B7E" w:rsidRDefault="00DE47D2" w:rsidP="00DE47D2">
      <w:pPr>
        <w:pStyle w:val="Lijstalinea"/>
        <w:numPr>
          <w:ilvl w:val="0"/>
          <w:numId w:val="40"/>
        </w:numPr>
      </w:pPr>
      <w:r w:rsidRPr="00343B7E">
        <w:t xml:space="preserve"> </w:t>
      </w:r>
      <w:r>
        <w:t>Digitale geletterdheid</w:t>
      </w:r>
    </w:p>
    <w:p w14:paraId="1D109912" w14:textId="77777777" w:rsidR="00DE47D2" w:rsidRPr="00343B7E" w:rsidRDefault="00DE47D2" w:rsidP="00DE47D2">
      <w:pPr>
        <w:pStyle w:val="Lijstalinea"/>
        <w:numPr>
          <w:ilvl w:val="0"/>
          <w:numId w:val="40"/>
        </w:numPr>
      </w:pPr>
      <w:r w:rsidRPr="00343B7E">
        <w:lastRenderedPageBreak/>
        <w:t xml:space="preserve"> </w:t>
      </w:r>
      <w:r>
        <w:t>Mens en natuur</w:t>
      </w:r>
    </w:p>
    <w:p w14:paraId="20CD0090" w14:textId="77777777" w:rsidR="00DE47D2" w:rsidRDefault="00DE47D2" w:rsidP="00DE47D2">
      <w:pPr>
        <w:pStyle w:val="Lijstalinea"/>
        <w:numPr>
          <w:ilvl w:val="0"/>
          <w:numId w:val="40"/>
        </w:numPr>
      </w:pPr>
      <w:r>
        <w:t xml:space="preserve"> Mens en maatschappij</w:t>
      </w:r>
    </w:p>
    <w:p w14:paraId="739B508D" w14:textId="77777777" w:rsidR="00DE47D2" w:rsidRPr="00343B7E" w:rsidRDefault="00DE47D2" w:rsidP="00DE47D2">
      <w:pPr>
        <w:pStyle w:val="Lijstalinea"/>
        <w:numPr>
          <w:ilvl w:val="0"/>
          <w:numId w:val="40"/>
        </w:numPr>
      </w:pPr>
      <w:r w:rsidRPr="00343B7E">
        <w:t xml:space="preserve"> </w:t>
      </w:r>
      <w:r>
        <w:t>Moderne vreemde talen (Engels, evt. Fries)</w:t>
      </w:r>
    </w:p>
    <w:p w14:paraId="286E32ED" w14:textId="77777777" w:rsidR="00DE47D2" w:rsidRPr="00343B7E" w:rsidRDefault="00DE47D2" w:rsidP="00DE47D2">
      <w:pPr>
        <w:pStyle w:val="Lijstalinea"/>
        <w:numPr>
          <w:ilvl w:val="0"/>
          <w:numId w:val="40"/>
        </w:numPr>
      </w:pPr>
      <w:r w:rsidRPr="00343B7E">
        <w:t xml:space="preserve"> </w:t>
      </w:r>
      <w:r>
        <w:t>Kunst en cultuur</w:t>
      </w:r>
    </w:p>
    <w:p w14:paraId="26A471C3" w14:textId="77777777" w:rsidR="00DE47D2" w:rsidRPr="00343B7E" w:rsidRDefault="00DE47D2" w:rsidP="00DE47D2">
      <w:pPr>
        <w:pStyle w:val="Lijstalinea"/>
        <w:numPr>
          <w:ilvl w:val="0"/>
          <w:numId w:val="40"/>
        </w:numPr>
      </w:pPr>
      <w:r w:rsidRPr="00343B7E">
        <w:t xml:space="preserve"> </w:t>
      </w:r>
      <w:r>
        <w:t>Bewegen en sport</w:t>
      </w:r>
    </w:p>
    <w:p w14:paraId="3FE5DA35" w14:textId="77777777" w:rsidR="00DE47D2" w:rsidRDefault="00DE47D2" w:rsidP="003E77B8"/>
    <w:p w14:paraId="400508AD" w14:textId="77777777" w:rsidR="00DE47D2" w:rsidRDefault="00DE47D2">
      <w:pPr>
        <w:rPr>
          <w:rFonts w:asciiTheme="majorHAnsi" w:eastAsiaTheme="majorEastAsia" w:hAnsiTheme="majorHAnsi" w:cstheme="majorBidi"/>
          <w:color w:val="0F4761" w:themeColor="accent1" w:themeShade="BF"/>
          <w:sz w:val="32"/>
          <w:szCs w:val="32"/>
        </w:rPr>
      </w:pPr>
      <w:r>
        <w:br w:type="page"/>
      </w:r>
    </w:p>
    <w:p w14:paraId="2D177E80" w14:textId="0DACFA25" w:rsidR="003E374C" w:rsidRPr="000E5CDC" w:rsidRDefault="003E374C" w:rsidP="000C79A4">
      <w:pPr>
        <w:pStyle w:val="Kop2"/>
      </w:pPr>
      <w:bookmarkStart w:id="48" w:name="_Toc242978264"/>
      <w:r w:rsidRPr="000E5CDC">
        <w:lastRenderedPageBreak/>
        <w:t>OP4 – Onderwijstijd</w:t>
      </w:r>
      <w:bookmarkEnd w:id="48"/>
    </w:p>
    <w:p w14:paraId="795CCE7C" w14:textId="77777777" w:rsidR="003E374C" w:rsidRPr="000E5CDC" w:rsidRDefault="003E374C" w:rsidP="003E374C">
      <w:pPr>
        <w:pStyle w:val="Kop3"/>
      </w:pPr>
      <w:bookmarkStart w:id="49" w:name="_Toc242978265"/>
      <w:r w:rsidRPr="000E5CDC">
        <w:t>Doel van de standaard</w:t>
      </w:r>
      <w:bookmarkEnd w:id="49"/>
    </w:p>
    <w:p w14:paraId="786A7104" w14:textId="77777777" w:rsidR="003E374C" w:rsidRPr="000E5CDC" w:rsidRDefault="003E374C" w:rsidP="003E374C">
      <w:r w:rsidRPr="000E5CDC">
        <w:t>De leerlingen krijgen voldoende tijd om zich het onderwijsaanbod eigen te maken.</w:t>
      </w:r>
    </w:p>
    <w:p w14:paraId="267E9DF7" w14:textId="77777777" w:rsidR="003E374C" w:rsidRPr="000E5CDC" w:rsidRDefault="003E374C" w:rsidP="0006054D">
      <w:pPr>
        <w:pStyle w:val="Kop4"/>
      </w:pPr>
      <w:r w:rsidRPr="000E5CDC">
        <w:t>Beslisvraag 1</w:t>
      </w:r>
    </w:p>
    <w:p w14:paraId="627EDBC7" w14:textId="1C8880A5" w:rsidR="003E374C" w:rsidRPr="000E5CDC" w:rsidRDefault="003E374C" w:rsidP="003E374C">
      <w:r w:rsidRPr="000E5CDC">
        <w:rPr>
          <w:b/>
          <w:bCs/>
        </w:rPr>
        <w:t>Laat de school zien dat zij voldoet aan de wettelijke eisen voor onderwijstijd</w:t>
      </w:r>
      <w:r w:rsidR="00547A6E">
        <w:rPr>
          <w:b/>
          <w:bCs/>
        </w:rPr>
        <w:t xml:space="preserve"> (7520 klokuren over 8 jaar)</w:t>
      </w:r>
      <w:r w:rsidRPr="000E5CDC">
        <w:rPr>
          <w:b/>
          <w:bCs/>
        </w:rPr>
        <w:t>?</w:t>
      </w:r>
    </w:p>
    <w:p w14:paraId="37C25356" w14:textId="77777777" w:rsidR="003E374C" w:rsidRPr="000E5CDC" w:rsidRDefault="003E374C" w:rsidP="003E374C">
      <w:r w:rsidRPr="000E5CDC">
        <w:rPr>
          <w:b/>
          <w:bCs/>
        </w:rPr>
        <w:t>Beoordeling</w:t>
      </w:r>
    </w:p>
    <w:p w14:paraId="3503CF41" w14:textId="77777777" w:rsidR="003E374C" w:rsidRPr="000E5CDC" w:rsidRDefault="003E374C" w:rsidP="003E374C">
      <w:pPr>
        <w:numPr>
          <w:ilvl w:val="0"/>
          <w:numId w:val="78"/>
        </w:numPr>
      </w:pPr>
      <w:r w:rsidRPr="000E5CDC">
        <w:t>Ja</w:t>
      </w:r>
    </w:p>
    <w:p w14:paraId="6E32AF40" w14:textId="77777777" w:rsidR="003E374C" w:rsidRPr="000E5CDC" w:rsidRDefault="003E374C" w:rsidP="003E374C">
      <w:pPr>
        <w:numPr>
          <w:ilvl w:val="0"/>
          <w:numId w:val="78"/>
        </w:numPr>
      </w:pPr>
      <w:r w:rsidRPr="000E5CDC">
        <w:t>Nee</w:t>
      </w:r>
    </w:p>
    <w:p w14:paraId="297A24C2" w14:textId="77777777" w:rsidR="003E374C" w:rsidRPr="000E5CDC" w:rsidRDefault="003E374C" w:rsidP="003E374C">
      <w:pPr>
        <w:numPr>
          <w:ilvl w:val="0"/>
          <w:numId w:val="78"/>
        </w:numPr>
      </w:pPr>
      <w:r w:rsidRPr="000E5CDC">
        <w:t>Onvoldoende bewijs</w:t>
      </w:r>
    </w:p>
    <w:p w14:paraId="4DE0FFB7" w14:textId="77777777" w:rsidR="003E374C" w:rsidRPr="000E5CDC" w:rsidRDefault="003E374C" w:rsidP="003E374C">
      <w:pPr>
        <w:rPr>
          <w:b/>
          <w:bCs/>
        </w:rPr>
      </w:pPr>
      <w:r w:rsidRPr="000E5CDC">
        <w:rPr>
          <w:b/>
          <w:bCs/>
        </w:rPr>
        <w:t>Sterk bewijs</w:t>
      </w:r>
    </w:p>
    <w:p w14:paraId="4BBEF622" w14:textId="77777777" w:rsidR="003E374C" w:rsidRPr="000E5CDC" w:rsidRDefault="003E374C" w:rsidP="003E374C">
      <w:pPr>
        <w:numPr>
          <w:ilvl w:val="0"/>
          <w:numId w:val="79"/>
        </w:numPr>
      </w:pPr>
      <w:r w:rsidRPr="000E5CDC">
        <w:t>De geplande onderwijstijd voldoet aan de wettelijke urennorm.</w:t>
      </w:r>
    </w:p>
    <w:p w14:paraId="77F54A58" w14:textId="77777777" w:rsidR="003E374C" w:rsidRPr="000E5CDC" w:rsidRDefault="003E374C" w:rsidP="003E374C">
      <w:pPr>
        <w:numPr>
          <w:ilvl w:val="0"/>
          <w:numId w:val="79"/>
        </w:numPr>
      </w:pPr>
      <w:r w:rsidRPr="000E5CDC">
        <w:t>De feitelijk gerealiseerde onderwijstijd geeft geen aanleiding om te veronderstellen dat de norm niet wordt gehaald.</w:t>
      </w:r>
    </w:p>
    <w:p w14:paraId="18320390" w14:textId="77777777" w:rsidR="003E374C" w:rsidRPr="000E5CDC" w:rsidRDefault="003E374C" w:rsidP="003E374C">
      <w:pPr>
        <w:rPr>
          <w:b/>
          <w:bCs/>
        </w:rPr>
      </w:pPr>
      <w:r w:rsidRPr="000E5CDC">
        <w:rPr>
          <w:b/>
          <w:bCs/>
        </w:rPr>
        <w:t>Ondersteunend bewijs</w:t>
      </w:r>
    </w:p>
    <w:p w14:paraId="51BF6CE0" w14:textId="77777777" w:rsidR="003E374C" w:rsidRPr="000E5CDC" w:rsidRDefault="003E374C" w:rsidP="003E374C">
      <w:pPr>
        <w:numPr>
          <w:ilvl w:val="0"/>
          <w:numId w:val="80"/>
        </w:numPr>
      </w:pPr>
      <w:r w:rsidRPr="000E5CDC">
        <w:t>Jaarrooster</w:t>
      </w:r>
    </w:p>
    <w:p w14:paraId="37C0A4BE" w14:textId="77777777" w:rsidR="003E374C" w:rsidRPr="000E5CDC" w:rsidRDefault="003E374C" w:rsidP="003E374C">
      <w:pPr>
        <w:numPr>
          <w:ilvl w:val="0"/>
          <w:numId w:val="80"/>
        </w:numPr>
      </w:pPr>
      <w:r w:rsidRPr="000E5CDC">
        <w:t>Vakantierooster</w:t>
      </w:r>
    </w:p>
    <w:p w14:paraId="747CDEEB" w14:textId="77777777" w:rsidR="003E374C" w:rsidRPr="000E5CDC" w:rsidRDefault="003E374C" w:rsidP="003E374C">
      <w:pPr>
        <w:numPr>
          <w:ilvl w:val="0"/>
          <w:numId w:val="80"/>
        </w:numPr>
      </w:pPr>
      <w:r w:rsidRPr="000E5CDC">
        <w:t>Schooltijden</w:t>
      </w:r>
    </w:p>
    <w:p w14:paraId="7580CBAA" w14:textId="77777777" w:rsidR="003E374C" w:rsidRPr="000E5CDC" w:rsidRDefault="003E374C" w:rsidP="003E374C">
      <w:pPr>
        <w:numPr>
          <w:ilvl w:val="0"/>
          <w:numId w:val="80"/>
        </w:numPr>
      </w:pPr>
      <w:r w:rsidRPr="000E5CDC">
        <w:t>Urenberekening</w:t>
      </w:r>
    </w:p>
    <w:p w14:paraId="691220FB" w14:textId="77777777" w:rsidR="003E374C" w:rsidRPr="000E5CDC" w:rsidRDefault="003E374C" w:rsidP="003E374C">
      <w:r w:rsidRPr="000E5CDC">
        <w:rPr>
          <w:b/>
          <w:bCs/>
        </w:rPr>
        <w:t>Notities</w:t>
      </w:r>
    </w:p>
    <w:p w14:paraId="7788307F" w14:textId="77777777" w:rsidR="003E374C" w:rsidRPr="000E5CDC" w:rsidRDefault="003E374C" w:rsidP="003E374C"/>
    <w:p w14:paraId="69ACB18F" w14:textId="77777777" w:rsidR="003E374C" w:rsidRPr="000E5CDC" w:rsidRDefault="003E374C" w:rsidP="0006054D">
      <w:pPr>
        <w:pStyle w:val="Kop4"/>
      </w:pPr>
      <w:r w:rsidRPr="000E5CDC">
        <w:t>Beslisvraag 2</w:t>
      </w:r>
    </w:p>
    <w:p w14:paraId="2124A367" w14:textId="77777777" w:rsidR="003E374C" w:rsidRPr="000E5CDC" w:rsidRDefault="003E374C" w:rsidP="003E374C">
      <w:r w:rsidRPr="000E5CDC">
        <w:rPr>
          <w:b/>
          <w:bCs/>
        </w:rPr>
        <w:t>Laat de school zien dat zij de beschikbare onderwijstijd daadwerkelijk als onderwijstijd benut?</w:t>
      </w:r>
    </w:p>
    <w:p w14:paraId="159D61D7" w14:textId="77777777" w:rsidR="003E374C" w:rsidRPr="000E5CDC" w:rsidRDefault="003E374C" w:rsidP="003E374C">
      <w:r w:rsidRPr="000E5CDC">
        <w:rPr>
          <w:b/>
          <w:bCs/>
        </w:rPr>
        <w:t>Beoordeling</w:t>
      </w:r>
    </w:p>
    <w:p w14:paraId="51BF2A27" w14:textId="77777777" w:rsidR="003E374C" w:rsidRPr="000E5CDC" w:rsidRDefault="003E374C" w:rsidP="003E374C">
      <w:pPr>
        <w:numPr>
          <w:ilvl w:val="0"/>
          <w:numId w:val="81"/>
        </w:numPr>
      </w:pPr>
      <w:r w:rsidRPr="000E5CDC">
        <w:t>Ja</w:t>
      </w:r>
    </w:p>
    <w:p w14:paraId="2DC10B16" w14:textId="77777777" w:rsidR="003E374C" w:rsidRPr="000E5CDC" w:rsidRDefault="003E374C" w:rsidP="003E374C">
      <w:pPr>
        <w:numPr>
          <w:ilvl w:val="0"/>
          <w:numId w:val="81"/>
        </w:numPr>
      </w:pPr>
      <w:r w:rsidRPr="000E5CDC">
        <w:t>Nee</w:t>
      </w:r>
    </w:p>
    <w:p w14:paraId="61D31A90" w14:textId="77777777" w:rsidR="003E374C" w:rsidRPr="000E5CDC" w:rsidRDefault="003E374C" w:rsidP="003E374C">
      <w:pPr>
        <w:numPr>
          <w:ilvl w:val="0"/>
          <w:numId w:val="81"/>
        </w:numPr>
      </w:pPr>
      <w:r w:rsidRPr="000E5CDC">
        <w:t>Onvoldoende bewijs</w:t>
      </w:r>
    </w:p>
    <w:p w14:paraId="7AAF02C4" w14:textId="77777777" w:rsidR="003E374C" w:rsidRPr="000E5CDC" w:rsidRDefault="003E374C" w:rsidP="003E374C">
      <w:pPr>
        <w:rPr>
          <w:b/>
          <w:bCs/>
        </w:rPr>
      </w:pPr>
      <w:r w:rsidRPr="000E5CDC">
        <w:rPr>
          <w:b/>
          <w:bCs/>
        </w:rPr>
        <w:t>Sterk bewijs</w:t>
      </w:r>
    </w:p>
    <w:p w14:paraId="270A0E18" w14:textId="77777777" w:rsidR="003E374C" w:rsidRPr="000E5CDC" w:rsidRDefault="003E374C" w:rsidP="003E374C">
      <w:pPr>
        <w:numPr>
          <w:ilvl w:val="0"/>
          <w:numId w:val="82"/>
        </w:numPr>
      </w:pPr>
      <w:r w:rsidRPr="000E5CDC">
        <w:t>Lessen beginnen en eindigen volgens planning.</w:t>
      </w:r>
    </w:p>
    <w:p w14:paraId="47CB6FFB" w14:textId="77777777" w:rsidR="003E374C" w:rsidRPr="000E5CDC" w:rsidRDefault="003E374C" w:rsidP="003E374C">
      <w:pPr>
        <w:numPr>
          <w:ilvl w:val="0"/>
          <w:numId w:val="82"/>
        </w:numPr>
      </w:pPr>
      <w:r w:rsidRPr="000E5CDC">
        <w:t>Er gaat niet structureel onnodig onderwijstijd verloren.</w:t>
      </w:r>
    </w:p>
    <w:p w14:paraId="6293D20A" w14:textId="77777777" w:rsidR="003E374C" w:rsidRPr="000E5CDC" w:rsidRDefault="003E374C" w:rsidP="003E374C">
      <w:pPr>
        <w:numPr>
          <w:ilvl w:val="0"/>
          <w:numId w:val="82"/>
        </w:numPr>
      </w:pPr>
      <w:r w:rsidRPr="000E5CDC">
        <w:t>Lesuitval wordt beperkt.</w:t>
      </w:r>
    </w:p>
    <w:p w14:paraId="5BEDAC03" w14:textId="77777777" w:rsidR="003E374C" w:rsidRPr="000E5CDC" w:rsidRDefault="003E374C" w:rsidP="003E374C">
      <w:pPr>
        <w:rPr>
          <w:b/>
          <w:bCs/>
        </w:rPr>
      </w:pPr>
      <w:r w:rsidRPr="000E5CDC">
        <w:rPr>
          <w:b/>
          <w:bCs/>
        </w:rPr>
        <w:lastRenderedPageBreak/>
        <w:t>Ondersteunend bewijs</w:t>
      </w:r>
    </w:p>
    <w:p w14:paraId="47ECDBE3" w14:textId="77777777" w:rsidR="003E374C" w:rsidRPr="000E5CDC" w:rsidRDefault="003E374C" w:rsidP="003E374C">
      <w:pPr>
        <w:numPr>
          <w:ilvl w:val="0"/>
          <w:numId w:val="83"/>
        </w:numPr>
      </w:pPr>
      <w:r w:rsidRPr="000E5CDC">
        <w:t>Roosters</w:t>
      </w:r>
    </w:p>
    <w:p w14:paraId="64BC6369" w14:textId="77777777" w:rsidR="003E374C" w:rsidRPr="000E5CDC" w:rsidRDefault="003E374C" w:rsidP="003E374C">
      <w:pPr>
        <w:numPr>
          <w:ilvl w:val="0"/>
          <w:numId w:val="83"/>
        </w:numPr>
      </w:pPr>
      <w:r w:rsidRPr="000E5CDC">
        <w:t>Registratie van lesuitval</w:t>
      </w:r>
    </w:p>
    <w:p w14:paraId="2A3EAC15" w14:textId="77777777" w:rsidR="003E374C" w:rsidRPr="000E5CDC" w:rsidRDefault="003E374C" w:rsidP="003E374C">
      <w:pPr>
        <w:numPr>
          <w:ilvl w:val="0"/>
          <w:numId w:val="83"/>
        </w:numPr>
      </w:pPr>
      <w:r w:rsidRPr="000E5CDC">
        <w:t>Dagplanning</w:t>
      </w:r>
    </w:p>
    <w:p w14:paraId="415C5B8C" w14:textId="77777777" w:rsidR="003E374C" w:rsidRPr="000E5CDC" w:rsidRDefault="003E374C" w:rsidP="003E374C">
      <w:r w:rsidRPr="000E5CDC">
        <w:rPr>
          <w:b/>
          <w:bCs/>
        </w:rPr>
        <w:t>Notities</w:t>
      </w:r>
    </w:p>
    <w:p w14:paraId="0F30F35D" w14:textId="77777777" w:rsidR="003E374C" w:rsidRPr="000E5CDC" w:rsidRDefault="003E374C" w:rsidP="003E374C"/>
    <w:p w14:paraId="445BEE91" w14:textId="77777777" w:rsidR="003E374C" w:rsidRPr="0006054D" w:rsidRDefault="003E374C" w:rsidP="0006054D">
      <w:pPr>
        <w:pStyle w:val="Kop4"/>
        <w:rPr>
          <w:rStyle w:val="Subtielebenadrukking"/>
          <w:i/>
          <w:iCs/>
          <w:color w:val="0F4761" w:themeColor="accent1" w:themeShade="BF"/>
        </w:rPr>
      </w:pPr>
      <w:r w:rsidRPr="0006054D">
        <w:rPr>
          <w:rStyle w:val="Subtielebenadrukking"/>
          <w:i/>
          <w:iCs/>
          <w:color w:val="0F4761" w:themeColor="accent1" w:themeShade="BF"/>
        </w:rPr>
        <w:t>Beslisvraag 3</w:t>
      </w:r>
    </w:p>
    <w:p w14:paraId="15DC007A" w14:textId="77777777" w:rsidR="003E374C" w:rsidRPr="000E5CDC" w:rsidRDefault="003E374C" w:rsidP="003E374C">
      <w:r w:rsidRPr="000E5CDC">
        <w:rPr>
          <w:b/>
          <w:bCs/>
        </w:rPr>
        <w:t>Krijgen leerlingen voldoende onderwijstijd om de voor hen relevante onderwijsdoelen te bereiken?</w:t>
      </w:r>
    </w:p>
    <w:p w14:paraId="340B0CF5" w14:textId="77777777" w:rsidR="003E374C" w:rsidRPr="000E5CDC" w:rsidRDefault="003E374C" w:rsidP="003E374C">
      <w:r w:rsidRPr="000E5CDC">
        <w:rPr>
          <w:b/>
          <w:bCs/>
        </w:rPr>
        <w:t>Beoordeling</w:t>
      </w:r>
    </w:p>
    <w:p w14:paraId="26FCD52B" w14:textId="77777777" w:rsidR="003E374C" w:rsidRPr="000E5CDC" w:rsidRDefault="003E374C" w:rsidP="003E374C">
      <w:pPr>
        <w:numPr>
          <w:ilvl w:val="0"/>
          <w:numId w:val="84"/>
        </w:numPr>
      </w:pPr>
      <w:r w:rsidRPr="000E5CDC">
        <w:t>Ja</w:t>
      </w:r>
    </w:p>
    <w:p w14:paraId="4C8A9502" w14:textId="77777777" w:rsidR="003E374C" w:rsidRPr="000E5CDC" w:rsidRDefault="003E374C" w:rsidP="003E374C">
      <w:pPr>
        <w:numPr>
          <w:ilvl w:val="0"/>
          <w:numId w:val="84"/>
        </w:numPr>
      </w:pPr>
      <w:r w:rsidRPr="000E5CDC">
        <w:t>Nee</w:t>
      </w:r>
    </w:p>
    <w:p w14:paraId="7B834504" w14:textId="77777777" w:rsidR="003E374C" w:rsidRPr="000E5CDC" w:rsidRDefault="003E374C" w:rsidP="003E374C">
      <w:pPr>
        <w:numPr>
          <w:ilvl w:val="0"/>
          <w:numId w:val="84"/>
        </w:numPr>
      </w:pPr>
      <w:r w:rsidRPr="000E5CDC">
        <w:t>Onvoldoende bewijs</w:t>
      </w:r>
    </w:p>
    <w:p w14:paraId="75FB9BBE" w14:textId="77777777" w:rsidR="003E374C" w:rsidRPr="000E5CDC" w:rsidRDefault="003E374C" w:rsidP="003E374C">
      <w:pPr>
        <w:rPr>
          <w:b/>
          <w:bCs/>
        </w:rPr>
      </w:pPr>
      <w:r w:rsidRPr="000E5CDC">
        <w:rPr>
          <w:b/>
          <w:bCs/>
        </w:rPr>
        <w:t>Sterk bewijs</w:t>
      </w:r>
    </w:p>
    <w:p w14:paraId="5092BA70" w14:textId="77777777" w:rsidR="003E374C" w:rsidRPr="000E5CDC" w:rsidRDefault="003E374C" w:rsidP="003E374C">
      <w:pPr>
        <w:numPr>
          <w:ilvl w:val="0"/>
          <w:numId w:val="85"/>
        </w:numPr>
      </w:pPr>
      <w:r w:rsidRPr="000E5CDC">
        <w:t>De verdeling van onderwijstijd sluit aan bij wat leerlingen nodig hebben.</w:t>
      </w:r>
    </w:p>
    <w:p w14:paraId="2807429D" w14:textId="77777777" w:rsidR="003E374C" w:rsidRPr="000E5CDC" w:rsidRDefault="003E374C" w:rsidP="003E374C">
      <w:pPr>
        <w:numPr>
          <w:ilvl w:val="0"/>
          <w:numId w:val="85"/>
        </w:numPr>
      </w:pPr>
      <w:r w:rsidRPr="000E5CDC">
        <w:t>Waar nodig krijgen leerlingen extra tijd voor bepaalde leergebieden.</w:t>
      </w:r>
    </w:p>
    <w:p w14:paraId="39935867" w14:textId="77777777" w:rsidR="003E374C" w:rsidRPr="000E5CDC" w:rsidRDefault="003E374C" w:rsidP="003E374C">
      <w:pPr>
        <w:numPr>
          <w:ilvl w:val="0"/>
          <w:numId w:val="85"/>
        </w:numPr>
      </w:pPr>
      <w:r w:rsidRPr="000E5CDC">
        <w:t>De feitelijke planning ondersteunt de gekozen onderwijsprioriteiten.</w:t>
      </w:r>
    </w:p>
    <w:p w14:paraId="64B33950" w14:textId="77777777" w:rsidR="003E374C" w:rsidRPr="000E5CDC" w:rsidRDefault="003E374C" w:rsidP="003E374C">
      <w:pPr>
        <w:rPr>
          <w:b/>
          <w:bCs/>
        </w:rPr>
      </w:pPr>
      <w:r w:rsidRPr="000E5CDC">
        <w:rPr>
          <w:b/>
          <w:bCs/>
        </w:rPr>
        <w:t>Ondersteunend bewijs</w:t>
      </w:r>
    </w:p>
    <w:p w14:paraId="4AAAA05B" w14:textId="77777777" w:rsidR="003E374C" w:rsidRPr="000E5CDC" w:rsidRDefault="003E374C" w:rsidP="003E374C">
      <w:pPr>
        <w:numPr>
          <w:ilvl w:val="0"/>
          <w:numId w:val="86"/>
        </w:numPr>
      </w:pPr>
      <w:r w:rsidRPr="000E5CDC">
        <w:t>Lesroosters</w:t>
      </w:r>
    </w:p>
    <w:p w14:paraId="0ED6AB4A" w14:textId="77777777" w:rsidR="003E374C" w:rsidRPr="000E5CDC" w:rsidRDefault="003E374C" w:rsidP="003E374C">
      <w:pPr>
        <w:numPr>
          <w:ilvl w:val="0"/>
          <w:numId w:val="86"/>
        </w:numPr>
      </w:pPr>
      <w:r w:rsidRPr="000E5CDC">
        <w:t>Groepsplanning</w:t>
      </w:r>
    </w:p>
    <w:p w14:paraId="5C75DC65" w14:textId="77777777" w:rsidR="003E374C" w:rsidRPr="000E5CDC" w:rsidRDefault="003E374C" w:rsidP="003E374C">
      <w:pPr>
        <w:numPr>
          <w:ilvl w:val="0"/>
          <w:numId w:val="86"/>
        </w:numPr>
      </w:pPr>
      <w:r w:rsidRPr="000E5CDC">
        <w:t>Afspraken over extra ondersteuning</w:t>
      </w:r>
    </w:p>
    <w:p w14:paraId="3094F678" w14:textId="77777777" w:rsidR="003E374C" w:rsidRPr="000E5CDC" w:rsidRDefault="003E374C" w:rsidP="003E374C">
      <w:r w:rsidRPr="000E5CDC">
        <w:rPr>
          <w:b/>
          <w:bCs/>
        </w:rPr>
        <w:t>Notities</w:t>
      </w:r>
    </w:p>
    <w:p w14:paraId="691A4CF0" w14:textId="77777777" w:rsidR="00DD521D" w:rsidRPr="000E5CDC" w:rsidRDefault="00DD521D" w:rsidP="00DD521D">
      <w:pPr>
        <w:pStyle w:val="Kop3"/>
      </w:pPr>
      <w:bookmarkStart w:id="50" w:name="_Toc242978266"/>
      <w:r w:rsidRPr="000E5CDC">
        <w:t>Eindbeoordeling OP4</w:t>
      </w:r>
      <w:bookmarkEnd w:id="50"/>
    </w:p>
    <w:p w14:paraId="310681A2" w14:textId="77777777" w:rsidR="00DD521D" w:rsidRPr="000E5CDC" w:rsidRDefault="00DD521D" w:rsidP="00DD521D">
      <w:pPr>
        <w:numPr>
          <w:ilvl w:val="0"/>
          <w:numId w:val="6"/>
        </w:numPr>
      </w:pPr>
      <w:r w:rsidRPr="000E5CDC">
        <w:t xml:space="preserve">Wettelijke onderwijstijd: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61A7F3A6" w14:textId="77777777" w:rsidR="00DD521D" w:rsidRPr="000E5CDC" w:rsidRDefault="00DD521D" w:rsidP="00DD521D">
      <w:pPr>
        <w:numPr>
          <w:ilvl w:val="0"/>
          <w:numId w:val="6"/>
        </w:numPr>
      </w:pPr>
      <w:r w:rsidRPr="000E5CDC">
        <w:t xml:space="preserve">Benutting onderwijstijd: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033B124E" w14:textId="77777777" w:rsidR="00DD521D" w:rsidRPr="000E5CDC" w:rsidRDefault="00DD521D" w:rsidP="00DD521D">
      <w:pPr>
        <w:numPr>
          <w:ilvl w:val="0"/>
          <w:numId w:val="6"/>
        </w:numPr>
      </w:pPr>
      <w:r w:rsidRPr="000E5CDC">
        <w:t xml:space="preserve">Passende verdeling onderwijstijd: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0C39FC80" w14:textId="77777777" w:rsidR="00DD521D" w:rsidRPr="000E5CDC" w:rsidRDefault="00DD521D" w:rsidP="00DD521D">
      <w:r w:rsidRPr="000E5CDC">
        <w:rPr>
          <w:b/>
          <w:bCs/>
        </w:rPr>
        <w:t>Voorlopige conclusie</w:t>
      </w:r>
    </w:p>
    <w:p w14:paraId="27987CE4" w14:textId="77777777" w:rsidR="00DD521D" w:rsidRPr="000E5CDC" w:rsidRDefault="00DD521D" w:rsidP="00DD521D">
      <w:pPr>
        <w:numPr>
          <w:ilvl w:val="0"/>
          <w:numId w:val="87"/>
        </w:numPr>
      </w:pPr>
      <w:r w:rsidRPr="000E5CDC">
        <w:t>Voldoet</w:t>
      </w:r>
    </w:p>
    <w:p w14:paraId="1FFBFEC1" w14:textId="77777777" w:rsidR="00DD521D" w:rsidRPr="000E5CDC" w:rsidRDefault="00DD521D" w:rsidP="00DD521D">
      <w:pPr>
        <w:numPr>
          <w:ilvl w:val="0"/>
          <w:numId w:val="87"/>
        </w:numPr>
      </w:pPr>
      <w:proofErr w:type="gramStart"/>
      <w:r w:rsidRPr="000E5CDC">
        <w:t>Twijfel /</w:t>
      </w:r>
      <w:proofErr w:type="gramEnd"/>
      <w:r w:rsidRPr="000E5CDC">
        <w:t xml:space="preserve"> aanvullend onderzoek nodig</w:t>
      </w:r>
    </w:p>
    <w:p w14:paraId="2168E4BB" w14:textId="77777777" w:rsidR="00DD521D" w:rsidRPr="000E5CDC" w:rsidRDefault="00DD521D" w:rsidP="00DD521D">
      <w:pPr>
        <w:numPr>
          <w:ilvl w:val="0"/>
          <w:numId w:val="87"/>
        </w:numPr>
      </w:pPr>
      <w:r w:rsidRPr="000E5CDC">
        <w:t>Voldoet niet</w:t>
      </w:r>
    </w:p>
    <w:p w14:paraId="177FA1A0" w14:textId="2CFECD0D" w:rsidR="003E374C" w:rsidRPr="000E5CDC" w:rsidRDefault="003E374C" w:rsidP="000C79A4">
      <w:pPr>
        <w:pStyle w:val="Kop2"/>
      </w:pPr>
      <w:bookmarkStart w:id="51" w:name="_Toc242978267"/>
      <w:r w:rsidRPr="000E5CDC">
        <w:lastRenderedPageBreak/>
        <w:t>OP6 – Afsluiting</w:t>
      </w:r>
      <w:bookmarkEnd w:id="51"/>
    </w:p>
    <w:p w14:paraId="166847E7" w14:textId="77777777" w:rsidR="003E374C" w:rsidRPr="000E5CDC" w:rsidRDefault="003E374C" w:rsidP="003E374C">
      <w:pPr>
        <w:rPr>
          <w:b/>
          <w:bCs/>
        </w:rPr>
      </w:pPr>
      <w:r w:rsidRPr="000E5CDC">
        <w:rPr>
          <w:b/>
          <w:bCs/>
        </w:rPr>
        <w:t>Doel van de standaard</w:t>
      </w:r>
    </w:p>
    <w:p w14:paraId="399B150D" w14:textId="77777777" w:rsidR="003E374C" w:rsidRPr="000E5CDC" w:rsidRDefault="003E374C" w:rsidP="003E374C">
      <w:r w:rsidRPr="000E5CDC">
        <w:t>De school zorgt ervoor dat alle leerlingen een passend advies krijgen voor het vervolgonderwijs en dat de overgang naar het voortgezet onderwijs zorgvuldig verloopt.</w:t>
      </w:r>
    </w:p>
    <w:p w14:paraId="0D836D0A" w14:textId="77777777" w:rsidR="003E374C" w:rsidRPr="000E5CDC" w:rsidRDefault="003E374C" w:rsidP="0006054D">
      <w:pPr>
        <w:pStyle w:val="Kop4"/>
      </w:pPr>
      <w:r w:rsidRPr="000E5CDC">
        <w:t>Beslisvraag 1</w:t>
      </w:r>
    </w:p>
    <w:p w14:paraId="05FADFE5" w14:textId="77777777" w:rsidR="003E374C" w:rsidRPr="000E5CDC" w:rsidRDefault="003E374C" w:rsidP="003E374C">
      <w:r w:rsidRPr="000E5CDC">
        <w:rPr>
          <w:b/>
          <w:bCs/>
        </w:rPr>
        <w:t>Laat de school zien dat schooladviezen zorgvuldig, kansrijk en navolgbaar tot stand komen?</w:t>
      </w:r>
    </w:p>
    <w:p w14:paraId="046BFDB5" w14:textId="77777777" w:rsidR="003E374C" w:rsidRPr="000E5CDC" w:rsidRDefault="003E374C" w:rsidP="003E374C">
      <w:r w:rsidRPr="000E5CDC">
        <w:rPr>
          <w:b/>
          <w:bCs/>
        </w:rPr>
        <w:t>Beoordeling</w:t>
      </w:r>
    </w:p>
    <w:p w14:paraId="3DF0ADFE" w14:textId="77777777" w:rsidR="003E374C" w:rsidRPr="000E5CDC" w:rsidRDefault="003E374C" w:rsidP="003E374C">
      <w:pPr>
        <w:numPr>
          <w:ilvl w:val="0"/>
          <w:numId w:val="88"/>
        </w:numPr>
      </w:pPr>
      <w:r w:rsidRPr="000E5CDC">
        <w:t>Ja</w:t>
      </w:r>
    </w:p>
    <w:p w14:paraId="554FCDAD" w14:textId="77777777" w:rsidR="003E374C" w:rsidRPr="000E5CDC" w:rsidRDefault="003E374C" w:rsidP="003E374C">
      <w:pPr>
        <w:numPr>
          <w:ilvl w:val="0"/>
          <w:numId w:val="88"/>
        </w:numPr>
      </w:pPr>
      <w:r w:rsidRPr="000E5CDC">
        <w:t>Nee</w:t>
      </w:r>
    </w:p>
    <w:p w14:paraId="71924EF8" w14:textId="77777777" w:rsidR="003E374C" w:rsidRPr="000E5CDC" w:rsidRDefault="003E374C" w:rsidP="003E374C">
      <w:pPr>
        <w:numPr>
          <w:ilvl w:val="0"/>
          <w:numId w:val="88"/>
        </w:numPr>
      </w:pPr>
      <w:r w:rsidRPr="000E5CDC">
        <w:t>Onvoldoende bewijs</w:t>
      </w:r>
    </w:p>
    <w:p w14:paraId="14EC7A3B" w14:textId="77777777" w:rsidR="003E374C" w:rsidRPr="000E5CDC" w:rsidRDefault="003E374C" w:rsidP="003E374C">
      <w:pPr>
        <w:rPr>
          <w:b/>
          <w:bCs/>
        </w:rPr>
      </w:pPr>
      <w:r w:rsidRPr="000E5CDC">
        <w:rPr>
          <w:b/>
          <w:bCs/>
        </w:rPr>
        <w:t>Sterk bewijs</w:t>
      </w:r>
    </w:p>
    <w:p w14:paraId="4F19DFE8" w14:textId="77777777" w:rsidR="003E374C" w:rsidRPr="000E5CDC" w:rsidRDefault="003E374C" w:rsidP="003E374C">
      <w:pPr>
        <w:numPr>
          <w:ilvl w:val="0"/>
          <w:numId w:val="89"/>
        </w:numPr>
      </w:pPr>
      <w:r w:rsidRPr="000E5CDC">
        <w:t>De school gebruikt relevante informatie over de ontwikkeling van de leerling.</w:t>
      </w:r>
    </w:p>
    <w:p w14:paraId="2EAFA325" w14:textId="77777777" w:rsidR="003E374C" w:rsidRPr="000E5CDC" w:rsidRDefault="003E374C" w:rsidP="003E374C">
      <w:pPr>
        <w:numPr>
          <w:ilvl w:val="0"/>
          <w:numId w:val="89"/>
        </w:numPr>
      </w:pPr>
      <w:r w:rsidRPr="000E5CDC">
        <w:t>Leerkrachten kunnen toelichten hoe adviezen tot stand komen.</w:t>
      </w:r>
    </w:p>
    <w:p w14:paraId="23129072" w14:textId="77777777" w:rsidR="003E374C" w:rsidRPr="000E5CDC" w:rsidRDefault="003E374C" w:rsidP="003E374C">
      <w:pPr>
        <w:numPr>
          <w:ilvl w:val="0"/>
          <w:numId w:val="89"/>
        </w:numPr>
      </w:pPr>
      <w:r w:rsidRPr="000E5CDC">
        <w:t>Vergelijkbare leerlingen worden op vergelijkbare wijze beoordeeld.</w:t>
      </w:r>
    </w:p>
    <w:p w14:paraId="1A3C1C44" w14:textId="77777777" w:rsidR="003E374C" w:rsidRPr="000E5CDC" w:rsidRDefault="003E374C" w:rsidP="003E374C">
      <w:pPr>
        <w:rPr>
          <w:b/>
          <w:bCs/>
        </w:rPr>
      </w:pPr>
      <w:r w:rsidRPr="000E5CDC">
        <w:rPr>
          <w:b/>
          <w:bCs/>
        </w:rPr>
        <w:t>Ondersteunend bewijs</w:t>
      </w:r>
    </w:p>
    <w:p w14:paraId="0F150EAF" w14:textId="77777777" w:rsidR="003E374C" w:rsidRPr="000E5CDC" w:rsidRDefault="003E374C" w:rsidP="003E374C">
      <w:pPr>
        <w:numPr>
          <w:ilvl w:val="0"/>
          <w:numId w:val="90"/>
        </w:numPr>
      </w:pPr>
      <w:r w:rsidRPr="000E5CDC">
        <w:t>Adviesprocedure</w:t>
      </w:r>
    </w:p>
    <w:p w14:paraId="35E108F8" w14:textId="77777777" w:rsidR="003E374C" w:rsidRPr="000E5CDC" w:rsidRDefault="003E374C" w:rsidP="003E374C">
      <w:pPr>
        <w:numPr>
          <w:ilvl w:val="0"/>
          <w:numId w:val="90"/>
        </w:numPr>
      </w:pPr>
      <w:proofErr w:type="spellStart"/>
      <w:r w:rsidRPr="000E5CDC">
        <w:t>Leerlingdossiers</w:t>
      </w:r>
      <w:proofErr w:type="spellEnd"/>
    </w:p>
    <w:p w14:paraId="1521F12E" w14:textId="77777777" w:rsidR="003E374C" w:rsidRDefault="003E374C" w:rsidP="003E374C">
      <w:pPr>
        <w:numPr>
          <w:ilvl w:val="0"/>
          <w:numId w:val="90"/>
        </w:numPr>
      </w:pPr>
      <w:r w:rsidRPr="000E5CDC">
        <w:t>Adviesformulieren</w:t>
      </w:r>
    </w:p>
    <w:p w14:paraId="125DD70A" w14:textId="28213043" w:rsidR="00B35EEA" w:rsidRPr="000E5CDC" w:rsidRDefault="00B35EEA" w:rsidP="003E374C">
      <w:pPr>
        <w:numPr>
          <w:ilvl w:val="0"/>
          <w:numId w:val="90"/>
        </w:numPr>
      </w:pPr>
      <w:r>
        <w:t>Tevredenheid ouders en leerlingen</w:t>
      </w:r>
    </w:p>
    <w:p w14:paraId="522E3871" w14:textId="77777777" w:rsidR="003E374C" w:rsidRPr="000E5CDC" w:rsidRDefault="003E374C" w:rsidP="003E374C">
      <w:r w:rsidRPr="000E5CDC">
        <w:rPr>
          <w:b/>
          <w:bCs/>
        </w:rPr>
        <w:t>Notities</w:t>
      </w:r>
    </w:p>
    <w:p w14:paraId="523832DF" w14:textId="77777777" w:rsidR="003E374C" w:rsidRPr="000E5CDC" w:rsidRDefault="003E374C" w:rsidP="003E374C"/>
    <w:p w14:paraId="344DF9A6" w14:textId="77777777" w:rsidR="003E374C" w:rsidRPr="000E5CDC" w:rsidRDefault="003E374C" w:rsidP="0006054D">
      <w:pPr>
        <w:pStyle w:val="Kop4"/>
      </w:pPr>
      <w:r w:rsidRPr="000E5CDC">
        <w:t>Beslisvraag 2</w:t>
      </w:r>
    </w:p>
    <w:p w14:paraId="2E6F30B8" w14:textId="77777777" w:rsidR="003E374C" w:rsidRPr="000E5CDC" w:rsidRDefault="003E374C" w:rsidP="003E374C">
      <w:r w:rsidRPr="000E5CDC">
        <w:rPr>
          <w:b/>
          <w:bCs/>
        </w:rPr>
        <w:t>Laat de school zien dat zij de wettelijke procedure rond de doorstroomtoets en het definitieve schooladvies naleeft?</w:t>
      </w:r>
    </w:p>
    <w:p w14:paraId="7AACCD65" w14:textId="77777777" w:rsidR="003E374C" w:rsidRPr="000E5CDC" w:rsidRDefault="003E374C" w:rsidP="003E374C">
      <w:r w:rsidRPr="000E5CDC">
        <w:rPr>
          <w:b/>
          <w:bCs/>
        </w:rPr>
        <w:t>Beoordeling</w:t>
      </w:r>
    </w:p>
    <w:p w14:paraId="525091A1" w14:textId="77777777" w:rsidR="003E374C" w:rsidRPr="000E5CDC" w:rsidRDefault="003E374C" w:rsidP="003E374C">
      <w:pPr>
        <w:numPr>
          <w:ilvl w:val="0"/>
          <w:numId w:val="91"/>
        </w:numPr>
      </w:pPr>
      <w:r w:rsidRPr="000E5CDC">
        <w:t>Ja</w:t>
      </w:r>
    </w:p>
    <w:p w14:paraId="77EFA3BA" w14:textId="77777777" w:rsidR="003E374C" w:rsidRPr="000E5CDC" w:rsidRDefault="003E374C" w:rsidP="003E374C">
      <w:pPr>
        <w:numPr>
          <w:ilvl w:val="0"/>
          <w:numId w:val="91"/>
        </w:numPr>
      </w:pPr>
      <w:r w:rsidRPr="000E5CDC">
        <w:t>Nee</w:t>
      </w:r>
    </w:p>
    <w:p w14:paraId="3F691965" w14:textId="77777777" w:rsidR="003E374C" w:rsidRPr="000E5CDC" w:rsidRDefault="003E374C" w:rsidP="003E374C">
      <w:pPr>
        <w:numPr>
          <w:ilvl w:val="0"/>
          <w:numId w:val="91"/>
        </w:numPr>
      </w:pPr>
      <w:r w:rsidRPr="000E5CDC">
        <w:t>Onvoldoende bewijs</w:t>
      </w:r>
    </w:p>
    <w:p w14:paraId="3E00173A" w14:textId="77777777" w:rsidR="003E374C" w:rsidRPr="000E5CDC" w:rsidRDefault="003E374C" w:rsidP="003E374C">
      <w:pPr>
        <w:rPr>
          <w:b/>
          <w:bCs/>
        </w:rPr>
      </w:pPr>
      <w:r w:rsidRPr="000E5CDC">
        <w:rPr>
          <w:b/>
          <w:bCs/>
        </w:rPr>
        <w:t>Sterk bewijs</w:t>
      </w:r>
    </w:p>
    <w:p w14:paraId="2487D640" w14:textId="77777777" w:rsidR="003E374C" w:rsidRPr="000E5CDC" w:rsidRDefault="003E374C" w:rsidP="003E374C">
      <w:pPr>
        <w:numPr>
          <w:ilvl w:val="0"/>
          <w:numId w:val="92"/>
        </w:numPr>
      </w:pPr>
      <w:r w:rsidRPr="000E5CDC">
        <w:t>De procedure is aantoonbaar gevolgd.</w:t>
      </w:r>
    </w:p>
    <w:p w14:paraId="0A332859" w14:textId="77777777" w:rsidR="003E374C" w:rsidRPr="000E5CDC" w:rsidRDefault="003E374C" w:rsidP="003E374C">
      <w:pPr>
        <w:numPr>
          <w:ilvl w:val="0"/>
          <w:numId w:val="92"/>
        </w:numPr>
      </w:pPr>
      <w:r w:rsidRPr="000E5CDC">
        <w:t>De school kan bij individuele leerlingen laten zien hoe met de uitslag van de doorstroomtoets is omgegaan.</w:t>
      </w:r>
    </w:p>
    <w:p w14:paraId="679FA2AA" w14:textId="77777777" w:rsidR="003E374C" w:rsidRPr="000E5CDC" w:rsidRDefault="003E374C" w:rsidP="003E374C">
      <w:pPr>
        <w:numPr>
          <w:ilvl w:val="0"/>
          <w:numId w:val="92"/>
        </w:numPr>
      </w:pPr>
      <w:r w:rsidRPr="000E5CDC">
        <w:lastRenderedPageBreak/>
        <w:t>Bijstellingen zijn navolgbaar.</w:t>
      </w:r>
    </w:p>
    <w:p w14:paraId="723046C5" w14:textId="77777777" w:rsidR="003E374C" w:rsidRPr="000E5CDC" w:rsidRDefault="003E374C" w:rsidP="003E374C">
      <w:pPr>
        <w:rPr>
          <w:b/>
          <w:bCs/>
        </w:rPr>
      </w:pPr>
      <w:r w:rsidRPr="000E5CDC">
        <w:rPr>
          <w:b/>
          <w:bCs/>
        </w:rPr>
        <w:t>Ondersteunend bewijs</w:t>
      </w:r>
    </w:p>
    <w:p w14:paraId="4117ECCD" w14:textId="77777777" w:rsidR="003E374C" w:rsidRPr="000E5CDC" w:rsidRDefault="003E374C" w:rsidP="003E374C">
      <w:pPr>
        <w:numPr>
          <w:ilvl w:val="0"/>
          <w:numId w:val="93"/>
        </w:numPr>
      </w:pPr>
      <w:proofErr w:type="spellStart"/>
      <w:r w:rsidRPr="000E5CDC">
        <w:t>Leerlingdossiers</w:t>
      </w:r>
      <w:proofErr w:type="spellEnd"/>
    </w:p>
    <w:p w14:paraId="4DE44A6A" w14:textId="77777777" w:rsidR="003E374C" w:rsidRPr="000E5CDC" w:rsidRDefault="003E374C" w:rsidP="003E374C">
      <w:pPr>
        <w:numPr>
          <w:ilvl w:val="0"/>
          <w:numId w:val="93"/>
        </w:numPr>
      </w:pPr>
      <w:r w:rsidRPr="000E5CDC">
        <w:t>Overzicht voorlopige en definitieve adviezen</w:t>
      </w:r>
    </w:p>
    <w:p w14:paraId="4A07AB76" w14:textId="77777777" w:rsidR="003E374C" w:rsidRPr="000E5CDC" w:rsidRDefault="003E374C" w:rsidP="003E374C">
      <w:pPr>
        <w:numPr>
          <w:ilvl w:val="0"/>
          <w:numId w:val="93"/>
        </w:numPr>
      </w:pPr>
      <w:r w:rsidRPr="000E5CDC">
        <w:t>Procedure schooladvisering</w:t>
      </w:r>
    </w:p>
    <w:p w14:paraId="23499760" w14:textId="77777777" w:rsidR="003E374C" w:rsidRPr="000E5CDC" w:rsidRDefault="003E374C" w:rsidP="003E374C">
      <w:r w:rsidRPr="000E5CDC">
        <w:rPr>
          <w:b/>
          <w:bCs/>
        </w:rPr>
        <w:t>Notities</w:t>
      </w:r>
    </w:p>
    <w:p w14:paraId="5940F89E" w14:textId="77777777" w:rsidR="003E374C" w:rsidRPr="000E5CDC" w:rsidRDefault="003E374C" w:rsidP="003E374C"/>
    <w:p w14:paraId="78D59DEE" w14:textId="77777777" w:rsidR="003E374C" w:rsidRPr="000E5CDC" w:rsidRDefault="003E374C" w:rsidP="0006054D">
      <w:pPr>
        <w:pStyle w:val="Kop4"/>
      </w:pPr>
      <w:r w:rsidRPr="000E5CDC">
        <w:t>Beslisvraag 3</w:t>
      </w:r>
    </w:p>
    <w:p w14:paraId="3618A607" w14:textId="77777777" w:rsidR="003E374C" w:rsidRPr="000E5CDC" w:rsidRDefault="003E374C" w:rsidP="003E374C">
      <w:r w:rsidRPr="000E5CDC">
        <w:rPr>
          <w:b/>
          <w:bCs/>
        </w:rPr>
        <w:t>Worden leerlingen en ouders zorgvuldig geïnformeerd en betrokken bij de overgang naar het voortgezet onderwijs?</w:t>
      </w:r>
    </w:p>
    <w:p w14:paraId="6AA62A0A" w14:textId="77777777" w:rsidR="003E374C" w:rsidRPr="000E5CDC" w:rsidRDefault="003E374C" w:rsidP="003E374C">
      <w:r w:rsidRPr="000E5CDC">
        <w:rPr>
          <w:b/>
          <w:bCs/>
        </w:rPr>
        <w:t>Beoordeling</w:t>
      </w:r>
    </w:p>
    <w:p w14:paraId="03A7B720" w14:textId="77777777" w:rsidR="003E374C" w:rsidRPr="000E5CDC" w:rsidRDefault="003E374C" w:rsidP="003E374C">
      <w:pPr>
        <w:numPr>
          <w:ilvl w:val="0"/>
          <w:numId w:val="94"/>
        </w:numPr>
      </w:pPr>
      <w:r w:rsidRPr="000E5CDC">
        <w:t>Ja</w:t>
      </w:r>
    </w:p>
    <w:p w14:paraId="5428F2E8" w14:textId="77777777" w:rsidR="003E374C" w:rsidRPr="000E5CDC" w:rsidRDefault="003E374C" w:rsidP="003E374C">
      <w:pPr>
        <w:numPr>
          <w:ilvl w:val="0"/>
          <w:numId w:val="94"/>
        </w:numPr>
      </w:pPr>
      <w:r w:rsidRPr="000E5CDC">
        <w:t>Nee</w:t>
      </w:r>
    </w:p>
    <w:p w14:paraId="41FB9588" w14:textId="77777777" w:rsidR="003E374C" w:rsidRPr="000E5CDC" w:rsidRDefault="003E374C" w:rsidP="003E374C">
      <w:pPr>
        <w:numPr>
          <w:ilvl w:val="0"/>
          <w:numId w:val="94"/>
        </w:numPr>
      </w:pPr>
      <w:r w:rsidRPr="000E5CDC">
        <w:t>Onvoldoende bewijs</w:t>
      </w:r>
    </w:p>
    <w:p w14:paraId="6BA467C8" w14:textId="77777777" w:rsidR="003E374C" w:rsidRPr="000E5CDC" w:rsidRDefault="003E374C" w:rsidP="003E374C">
      <w:pPr>
        <w:rPr>
          <w:b/>
          <w:bCs/>
        </w:rPr>
      </w:pPr>
      <w:r w:rsidRPr="000E5CDC">
        <w:rPr>
          <w:b/>
          <w:bCs/>
        </w:rPr>
        <w:t>Sterk bewijs</w:t>
      </w:r>
    </w:p>
    <w:p w14:paraId="1D2E5AA5" w14:textId="77777777" w:rsidR="003E374C" w:rsidRPr="000E5CDC" w:rsidRDefault="003E374C" w:rsidP="003E374C">
      <w:pPr>
        <w:numPr>
          <w:ilvl w:val="0"/>
          <w:numId w:val="95"/>
        </w:numPr>
      </w:pPr>
      <w:r w:rsidRPr="000E5CDC">
        <w:t>Ouders en leerlingen kennen het advies en de onderbouwing daarvan.</w:t>
      </w:r>
    </w:p>
    <w:p w14:paraId="16583081" w14:textId="77777777" w:rsidR="003E374C" w:rsidRPr="000E5CDC" w:rsidRDefault="003E374C" w:rsidP="003E374C">
      <w:pPr>
        <w:numPr>
          <w:ilvl w:val="0"/>
          <w:numId w:val="95"/>
        </w:numPr>
      </w:pPr>
      <w:r w:rsidRPr="000E5CDC">
        <w:t>De school communiceert tijdig over de procedure.</w:t>
      </w:r>
    </w:p>
    <w:p w14:paraId="5049800E" w14:textId="77777777" w:rsidR="003E374C" w:rsidRPr="000E5CDC" w:rsidRDefault="003E374C" w:rsidP="003E374C">
      <w:pPr>
        <w:numPr>
          <w:ilvl w:val="0"/>
          <w:numId w:val="95"/>
        </w:numPr>
      </w:pPr>
      <w:r w:rsidRPr="000E5CDC">
        <w:t>Gesprekken met ouders en leerlingen ondersteunen dit beeld.</w:t>
      </w:r>
    </w:p>
    <w:p w14:paraId="2EC285F5" w14:textId="77777777" w:rsidR="003E374C" w:rsidRPr="000E5CDC" w:rsidRDefault="003E374C" w:rsidP="003E374C">
      <w:pPr>
        <w:rPr>
          <w:b/>
          <w:bCs/>
        </w:rPr>
      </w:pPr>
      <w:r w:rsidRPr="000E5CDC">
        <w:rPr>
          <w:b/>
          <w:bCs/>
        </w:rPr>
        <w:t>Ondersteunend bewijs</w:t>
      </w:r>
    </w:p>
    <w:p w14:paraId="7799DEEB" w14:textId="77777777" w:rsidR="003E374C" w:rsidRPr="000E5CDC" w:rsidRDefault="003E374C" w:rsidP="003E374C">
      <w:pPr>
        <w:numPr>
          <w:ilvl w:val="0"/>
          <w:numId w:val="96"/>
        </w:numPr>
      </w:pPr>
      <w:r w:rsidRPr="000E5CDC">
        <w:t>Schoolgids</w:t>
      </w:r>
    </w:p>
    <w:p w14:paraId="6509D22F" w14:textId="77777777" w:rsidR="003E374C" w:rsidRPr="000E5CDC" w:rsidRDefault="003E374C" w:rsidP="003E374C">
      <w:pPr>
        <w:numPr>
          <w:ilvl w:val="0"/>
          <w:numId w:val="96"/>
        </w:numPr>
      </w:pPr>
      <w:r w:rsidRPr="000E5CDC">
        <w:t>Informatie aan ouders</w:t>
      </w:r>
    </w:p>
    <w:p w14:paraId="44D135CF" w14:textId="77777777" w:rsidR="003E374C" w:rsidRDefault="003E374C" w:rsidP="003E374C">
      <w:pPr>
        <w:numPr>
          <w:ilvl w:val="0"/>
          <w:numId w:val="96"/>
        </w:numPr>
      </w:pPr>
      <w:r w:rsidRPr="000E5CDC">
        <w:t>Gespreksverslagen</w:t>
      </w:r>
    </w:p>
    <w:p w14:paraId="294E2ACF" w14:textId="5A5FD113" w:rsidR="00B35EEA" w:rsidRPr="000E5CDC" w:rsidRDefault="00B35EEA" w:rsidP="003E374C">
      <w:pPr>
        <w:numPr>
          <w:ilvl w:val="0"/>
          <w:numId w:val="96"/>
        </w:numPr>
      </w:pPr>
      <w:r>
        <w:t>Tevredenheid ouders en leerlingen</w:t>
      </w:r>
    </w:p>
    <w:p w14:paraId="6D34C8D3" w14:textId="5D059505" w:rsidR="003E374C" w:rsidRDefault="003E374C" w:rsidP="003E374C">
      <w:pPr>
        <w:rPr>
          <w:b/>
          <w:bCs/>
        </w:rPr>
      </w:pPr>
      <w:r w:rsidRPr="000E5CDC">
        <w:rPr>
          <w:b/>
          <w:bCs/>
        </w:rPr>
        <w:t>Notities</w:t>
      </w:r>
    </w:p>
    <w:p w14:paraId="687D2EEA" w14:textId="77777777" w:rsidR="00B35EEA" w:rsidRDefault="00B35EEA" w:rsidP="003E374C">
      <w:pPr>
        <w:rPr>
          <w:b/>
          <w:bCs/>
        </w:rPr>
      </w:pPr>
    </w:p>
    <w:p w14:paraId="4F8864A3" w14:textId="77777777" w:rsidR="00B35EEA" w:rsidRPr="008B7866" w:rsidRDefault="00B35EEA" w:rsidP="00B35EEA">
      <w:pPr>
        <w:pStyle w:val="Kop3"/>
      </w:pPr>
      <w:bookmarkStart w:id="52" w:name="_Toc242978268"/>
      <w:r w:rsidRPr="008B7866">
        <w:t>Eindbeoordeling OP6</w:t>
      </w:r>
      <w:bookmarkEnd w:id="52"/>
    </w:p>
    <w:p w14:paraId="3E8993A3" w14:textId="77777777" w:rsidR="00B35EEA" w:rsidRPr="000E5CDC" w:rsidRDefault="00B35EEA" w:rsidP="00B35EEA">
      <w:pPr>
        <w:numPr>
          <w:ilvl w:val="0"/>
          <w:numId w:val="7"/>
        </w:numPr>
      </w:pPr>
      <w:r w:rsidRPr="000E5CDC">
        <w:t xml:space="preserve">Zorgvuldige advisering: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EF1A690" w14:textId="77777777" w:rsidR="00B35EEA" w:rsidRPr="000E5CDC" w:rsidRDefault="00B35EEA" w:rsidP="00B35EEA">
      <w:pPr>
        <w:numPr>
          <w:ilvl w:val="0"/>
          <w:numId w:val="7"/>
        </w:numPr>
      </w:pPr>
      <w:r w:rsidRPr="000E5CDC">
        <w:t xml:space="preserve">Wettelijke procedure: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578FADB0" w14:textId="77777777" w:rsidR="00B35EEA" w:rsidRPr="000E5CDC" w:rsidRDefault="00B35EEA" w:rsidP="00B35EEA">
      <w:pPr>
        <w:numPr>
          <w:ilvl w:val="0"/>
          <w:numId w:val="7"/>
        </w:numPr>
      </w:pPr>
      <w:r w:rsidRPr="000E5CDC">
        <w:t xml:space="preserve">Betrokkenheid ouders en leerlingen: </w:t>
      </w:r>
      <w:r>
        <w:br/>
      </w:r>
      <w:proofErr w:type="gramStart"/>
      <w:r w:rsidRPr="000E5CDC">
        <w:t>Ja /</w:t>
      </w:r>
      <w:proofErr w:type="gramEnd"/>
      <w:r w:rsidRPr="000E5CDC">
        <w:t xml:space="preserve"> </w:t>
      </w:r>
      <w:proofErr w:type="gramStart"/>
      <w:r w:rsidRPr="000E5CDC">
        <w:t>Nee /</w:t>
      </w:r>
      <w:proofErr w:type="gramEnd"/>
      <w:r w:rsidRPr="000E5CDC">
        <w:t xml:space="preserve"> Onvoldoende bewijs</w:t>
      </w:r>
    </w:p>
    <w:p w14:paraId="3E072ECD" w14:textId="77777777" w:rsidR="00B35EEA" w:rsidRPr="000E5CDC" w:rsidRDefault="00B35EEA" w:rsidP="00B35EEA">
      <w:r w:rsidRPr="000E5CDC">
        <w:rPr>
          <w:b/>
          <w:bCs/>
        </w:rPr>
        <w:t>Voorlopige conclusie</w:t>
      </w:r>
    </w:p>
    <w:p w14:paraId="349B3D99" w14:textId="77777777" w:rsidR="00B35EEA" w:rsidRPr="000E5CDC" w:rsidRDefault="00B35EEA" w:rsidP="00B35EEA">
      <w:pPr>
        <w:numPr>
          <w:ilvl w:val="0"/>
          <w:numId w:val="97"/>
        </w:numPr>
      </w:pPr>
      <w:r w:rsidRPr="000E5CDC">
        <w:lastRenderedPageBreak/>
        <w:t>Voldoet</w:t>
      </w:r>
    </w:p>
    <w:p w14:paraId="4296E93A" w14:textId="77777777" w:rsidR="00B35EEA" w:rsidRPr="000E5CDC" w:rsidRDefault="00B35EEA" w:rsidP="00B35EEA">
      <w:pPr>
        <w:numPr>
          <w:ilvl w:val="0"/>
          <w:numId w:val="97"/>
        </w:numPr>
      </w:pPr>
      <w:proofErr w:type="gramStart"/>
      <w:r w:rsidRPr="000E5CDC">
        <w:t>Twijfel /</w:t>
      </w:r>
      <w:proofErr w:type="gramEnd"/>
      <w:r w:rsidRPr="000E5CDC">
        <w:t xml:space="preserve"> aanvullend onderzoek nodig</w:t>
      </w:r>
    </w:p>
    <w:p w14:paraId="327E3D53" w14:textId="3FD21E11" w:rsidR="00E26611" w:rsidRDefault="00B35EEA" w:rsidP="00B35EEA">
      <w:pPr>
        <w:numPr>
          <w:ilvl w:val="0"/>
          <w:numId w:val="97"/>
        </w:numPr>
      </w:pPr>
      <w:r w:rsidRPr="000E5CDC">
        <w:t>Voldoet niet</w:t>
      </w:r>
    </w:p>
    <w:p w14:paraId="7AD84EA2" w14:textId="77777777" w:rsidR="00E26611" w:rsidRDefault="00E26611">
      <w:r>
        <w:br w:type="page"/>
      </w:r>
    </w:p>
    <w:p w14:paraId="58F81544" w14:textId="6020F4AD" w:rsidR="00274F85" w:rsidRDefault="00274F85" w:rsidP="00274F85">
      <w:pPr>
        <w:pStyle w:val="Kop1"/>
      </w:pPr>
      <w:bookmarkStart w:id="53" w:name="_Toc242978269"/>
      <w:r>
        <w:lastRenderedPageBreak/>
        <w:t>Kijkwijzer leskwaliteit (OP3 – pedagogisch didactisch handelen)</w:t>
      </w:r>
      <w:r>
        <w:t xml:space="preserve"> </w:t>
      </w:r>
      <w:r w:rsidRPr="00274F85">
        <w:rPr>
          <w:sz w:val="28"/>
          <w:szCs w:val="28"/>
        </w:rPr>
        <w:t>– gebaseerd op de monitor leskwaliteit</w:t>
      </w:r>
      <w:bookmarkEnd w:id="53"/>
    </w:p>
    <w:tbl>
      <w:tblPr>
        <w:tblStyle w:val="Tabelraster"/>
        <w:tblW w:w="0" w:type="auto"/>
        <w:tblLook w:val="04A0" w:firstRow="1" w:lastRow="0" w:firstColumn="1" w:lastColumn="0" w:noHBand="0" w:noVBand="1"/>
      </w:tblPr>
      <w:tblGrid>
        <w:gridCol w:w="222"/>
        <w:gridCol w:w="3657"/>
        <w:gridCol w:w="567"/>
        <w:gridCol w:w="498"/>
        <w:gridCol w:w="542"/>
        <w:gridCol w:w="472"/>
        <w:gridCol w:w="3104"/>
      </w:tblGrid>
      <w:tr w:rsidR="00274F85" w14:paraId="6F3371FB" w14:textId="77777777" w:rsidTr="00923726">
        <w:tc>
          <w:tcPr>
            <w:tcW w:w="0" w:type="auto"/>
          </w:tcPr>
          <w:p w14:paraId="4054B343" w14:textId="77777777" w:rsidR="00274F85" w:rsidRDefault="00274F85" w:rsidP="00923726"/>
        </w:tc>
        <w:tc>
          <w:tcPr>
            <w:tcW w:w="5102" w:type="dxa"/>
          </w:tcPr>
          <w:p w14:paraId="0C6DD7DA" w14:textId="77777777" w:rsidR="00274F85" w:rsidRDefault="00274F85" w:rsidP="00923726">
            <w:r>
              <w:t>Criterium</w:t>
            </w:r>
          </w:p>
        </w:tc>
        <w:tc>
          <w:tcPr>
            <w:tcW w:w="680" w:type="dxa"/>
          </w:tcPr>
          <w:p w14:paraId="6CFE76BF" w14:textId="77777777" w:rsidR="00274F85" w:rsidRDefault="00274F85" w:rsidP="00923726">
            <w:r>
              <w:t>++</w:t>
            </w:r>
          </w:p>
        </w:tc>
        <w:tc>
          <w:tcPr>
            <w:tcW w:w="680" w:type="dxa"/>
          </w:tcPr>
          <w:p w14:paraId="791E7232" w14:textId="77777777" w:rsidR="00274F85" w:rsidRDefault="00274F85" w:rsidP="00923726">
            <w:r>
              <w:t>+</w:t>
            </w:r>
          </w:p>
        </w:tc>
        <w:tc>
          <w:tcPr>
            <w:tcW w:w="680" w:type="dxa"/>
          </w:tcPr>
          <w:p w14:paraId="200FEF43" w14:textId="77777777" w:rsidR="00274F85" w:rsidRDefault="00274F85" w:rsidP="00923726">
            <w:r>
              <w:t>+-</w:t>
            </w:r>
          </w:p>
        </w:tc>
        <w:tc>
          <w:tcPr>
            <w:tcW w:w="680" w:type="dxa"/>
          </w:tcPr>
          <w:p w14:paraId="1E5AA400" w14:textId="77777777" w:rsidR="00274F85" w:rsidRDefault="00274F85" w:rsidP="00923726">
            <w:r>
              <w:t>-</w:t>
            </w:r>
          </w:p>
        </w:tc>
        <w:tc>
          <w:tcPr>
            <w:tcW w:w="5102" w:type="dxa"/>
          </w:tcPr>
          <w:p w14:paraId="1652527E" w14:textId="77777777" w:rsidR="00274F85" w:rsidRDefault="00274F85" w:rsidP="00923726">
            <w:r>
              <w:t>Opmerking, observatie</w:t>
            </w:r>
          </w:p>
        </w:tc>
      </w:tr>
      <w:tr w:rsidR="00274F85" w14:paraId="5DB01548" w14:textId="77777777" w:rsidTr="00923726">
        <w:tc>
          <w:tcPr>
            <w:tcW w:w="0" w:type="auto"/>
            <w:vMerge w:val="restart"/>
          </w:tcPr>
          <w:p w14:paraId="23A88B98" w14:textId="77777777" w:rsidR="00274F85" w:rsidRDefault="00274F85" w:rsidP="00923726"/>
        </w:tc>
        <w:tc>
          <w:tcPr>
            <w:tcW w:w="5102" w:type="dxa"/>
          </w:tcPr>
          <w:p w14:paraId="13FFFECB" w14:textId="77777777" w:rsidR="00274F85" w:rsidRDefault="00274F85" w:rsidP="00923726">
            <w:r w:rsidRPr="00066E13">
              <w:t>De leerkracht zorgt voor een leerklimaat waarin leerlingen zich veilig (kunnen) voelen</w:t>
            </w:r>
            <w:r>
              <w:t>.</w:t>
            </w:r>
          </w:p>
        </w:tc>
        <w:tc>
          <w:tcPr>
            <w:tcW w:w="680" w:type="dxa"/>
          </w:tcPr>
          <w:p w14:paraId="5EDE6A8A" w14:textId="77777777" w:rsidR="00274F85" w:rsidRDefault="00274F85" w:rsidP="00923726"/>
        </w:tc>
        <w:tc>
          <w:tcPr>
            <w:tcW w:w="680" w:type="dxa"/>
          </w:tcPr>
          <w:p w14:paraId="15AA2433" w14:textId="77777777" w:rsidR="00274F85" w:rsidRDefault="00274F85" w:rsidP="00923726"/>
        </w:tc>
        <w:tc>
          <w:tcPr>
            <w:tcW w:w="680" w:type="dxa"/>
          </w:tcPr>
          <w:p w14:paraId="3B3B79DE" w14:textId="77777777" w:rsidR="00274F85" w:rsidRDefault="00274F85" w:rsidP="00923726"/>
        </w:tc>
        <w:tc>
          <w:tcPr>
            <w:tcW w:w="680" w:type="dxa"/>
          </w:tcPr>
          <w:p w14:paraId="73BEFC1B" w14:textId="77777777" w:rsidR="00274F85" w:rsidRDefault="00274F85" w:rsidP="00923726"/>
        </w:tc>
        <w:tc>
          <w:tcPr>
            <w:tcW w:w="5102" w:type="dxa"/>
          </w:tcPr>
          <w:p w14:paraId="00DA9C70" w14:textId="77777777" w:rsidR="00274F85" w:rsidRDefault="00274F85" w:rsidP="00923726"/>
        </w:tc>
      </w:tr>
      <w:tr w:rsidR="00274F85" w14:paraId="1C46196C" w14:textId="77777777" w:rsidTr="00923726">
        <w:tc>
          <w:tcPr>
            <w:tcW w:w="0" w:type="auto"/>
            <w:vMerge/>
          </w:tcPr>
          <w:p w14:paraId="472D4585" w14:textId="77777777" w:rsidR="00274F85" w:rsidRDefault="00274F85" w:rsidP="00923726"/>
        </w:tc>
        <w:tc>
          <w:tcPr>
            <w:tcW w:w="5102" w:type="dxa"/>
          </w:tcPr>
          <w:p w14:paraId="2ED0E6DE" w14:textId="77777777" w:rsidR="00274F85" w:rsidRDefault="00274F85" w:rsidP="00923726">
            <w:r w:rsidRPr="00066E13">
              <w:t xml:space="preserve">De leerkracht zorgt voor een leerklimaat waarin leerlingen </w:t>
            </w:r>
            <w:r>
              <w:t>worden</w:t>
            </w:r>
            <w:r w:rsidRPr="00066E13">
              <w:t xml:space="preserve"> gestimuleerd om te leren</w:t>
            </w:r>
            <w:r>
              <w:t>.</w:t>
            </w:r>
          </w:p>
        </w:tc>
        <w:tc>
          <w:tcPr>
            <w:tcW w:w="680" w:type="dxa"/>
          </w:tcPr>
          <w:p w14:paraId="1F35AD8A" w14:textId="77777777" w:rsidR="00274F85" w:rsidRDefault="00274F85" w:rsidP="00923726"/>
        </w:tc>
        <w:tc>
          <w:tcPr>
            <w:tcW w:w="680" w:type="dxa"/>
          </w:tcPr>
          <w:p w14:paraId="694F4745" w14:textId="77777777" w:rsidR="00274F85" w:rsidRDefault="00274F85" w:rsidP="00923726"/>
        </w:tc>
        <w:tc>
          <w:tcPr>
            <w:tcW w:w="680" w:type="dxa"/>
          </w:tcPr>
          <w:p w14:paraId="216E0E7D" w14:textId="77777777" w:rsidR="00274F85" w:rsidRDefault="00274F85" w:rsidP="00923726"/>
        </w:tc>
        <w:tc>
          <w:tcPr>
            <w:tcW w:w="680" w:type="dxa"/>
          </w:tcPr>
          <w:p w14:paraId="162EA4E2" w14:textId="77777777" w:rsidR="00274F85" w:rsidRDefault="00274F85" w:rsidP="00923726"/>
        </w:tc>
        <w:tc>
          <w:tcPr>
            <w:tcW w:w="5102" w:type="dxa"/>
          </w:tcPr>
          <w:p w14:paraId="167832EB" w14:textId="77777777" w:rsidR="00274F85" w:rsidRDefault="00274F85" w:rsidP="00923726"/>
        </w:tc>
      </w:tr>
      <w:tr w:rsidR="00274F85" w14:paraId="2C48BAA4" w14:textId="77777777" w:rsidTr="00923726">
        <w:tc>
          <w:tcPr>
            <w:tcW w:w="0" w:type="auto"/>
            <w:vMerge w:val="restart"/>
          </w:tcPr>
          <w:p w14:paraId="4849F29D" w14:textId="77777777" w:rsidR="00274F85" w:rsidRDefault="00274F85" w:rsidP="00923726"/>
        </w:tc>
        <w:tc>
          <w:tcPr>
            <w:tcW w:w="5102" w:type="dxa"/>
          </w:tcPr>
          <w:p w14:paraId="57ED5B95" w14:textId="77777777" w:rsidR="00274F85" w:rsidRDefault="00274F85" w:rsidP="00923726">
            <w:r>
              <w:t>Er is</w:t>
            </w:r>
            <w:r w:rsidRPr="0031739F">
              <w:t xml:space="preserve"> sprake van een adequaat klassenmanagement</w:t>
            </w:r>
            <w:r>
              <w:t>,</w:t>
            </w:r>
            <w:r w:rsidRPr="0031739F">
              <w:t xml:space="preserve"> waardoor de lestijd efficiënt wordt benut</w:t>
            </w:r>
            <w:r>
              <w:t>.</w:t>
            </w:r>
            <w:r w:rsidRPr="0031739F">
              <w:t xml:space="preserve"> </w:t>
            </w:r>
          </w:p>
        </w:tc>
        <w:tc>
          <w:tcPr>
            <w:tcW w:w="680" w:type="dxa"/>
          </w:tcPr>
          <w:p w14:paraId="47DF4835" w14:textId="77777777" w:rsidR="00274F85" w:rsidRDefault="00274F85" w:rsidP="00923726"/>
        </w:tc>
        <w:tc>
          <w:tcPr>
            <w:tcW w:w="680" w:type="dxa"/>
          </w:tcPr>
          <w:p w14:paraId="5BE1F45E" w14:textId="77777777" w:rsidR="00274F85" w:rsidRDefault="00274F85" w:rsidP="00923726"/>
        </w:tc>
        <w:tc>
          <w:tcPr>
            <w:tcW w:w="680" w:type="dxa"/>
          </w:tcPr>
          <w:p w14:paraId="06688F32" w14:textId="77777777" w:rsidR="00274F85" w:rsidRDefault="00274F85" w:rsidP="00923726"/>
        </w:tc>
        <w:tc>
          <w:tcPr>
            <w:tcW w:w="680" w:type="dxa"/>
          </w:tcPr>
          <w:p w14:paraId="744A2ADB" w14:textId="77777777" w:rsidR="00274F85" w:rsidRDefault="00274F85" w:rsidP="00923726"/>
        </w:tc>
        <w:tc>
          <w:tcPr>
            <w:tcW w:w="5102" w:type="dxa"/>
          </w:tcPr>
          <w:p w14:paraId="5C5B0E84" w14:textId="77777777" w:rsidR="00274F85" w:rsidRDefault="00274F85" w:rsidP="00923726"/>
        </w:tc>
      </w:tr>
      <w:tr w:rsidR="00274F85" w14:paraId="483F1F5E" w14:textId="77777777" w:rsidTr="00923726">
        <w:tc>
          <w:tcPr>
            <w:tcW w:w="0" w:type="auto"/>
            <w:vMerge/>
          </w:tcPr>
          <w:p w14:paraId="7D2CF380" w14:textId="77777777" w:rsidR="00274F85" w:rsidRDefault="00274F85" w:rsidP="00923726"/>
        </w:tc>
        <w:tc>
          <w:tcPr>
            <w:tcW w:w="5102" w:type="dxa"/>
          </w:tcPr>
          <w:p w14:paraId="4086721B" w14:textId="77777777" w:rsidR="00274F85" w:rsidRDefault="00274F85" w:rsidP="00923726">
            <w:r>
              <w:t>D</w:t>
            </w:r>
            <w:r w:rsidRPr="0031739F">
              <w:t xml:space="preserve">e regels en procedures </w:t>
            </w:r>
            <w:r>
              <w:t xml:space="preserve">in de groep zijn </w:t>
            </w:r>
            <w:r w:rsidRPr="0031739F">
              <w:t xml:space="preserve">duidelijk voor leerlingen en dragen </w:t>
            </w:r>
            <w:r>
              <w:t xml:space="preserve">bij </w:t>
            </w:r>
            <w:r w:rsidRPr="0031739F">
              <w:t>aan de actieve betrokkenheid van leerlingen</w:t>
            </w:r>
            <w:r>
              <w:t>.</w:t>
            </w:r>
          </w:p>
        </w:tc>
        <w:tc>
          <w:tcPr>
            <w:tcW w:w="680" w:type="dxa"/>
          </w:tcPr>
          <w:p w14:paraId="00D45259" w14:textId="77777777" w:rsidR="00274F85" w:rsidRDefault="00274F85" w:rsidP="00923726"/>
        </w:tc>
        <w:tc>
          <w:tcPr>
            <w:tcW w:w="680" w:type="dxa"/>
          </w:tcPr>
          <w:p w14:paraId="6C67E052" w14:textId="77777777" w:rsidR="00274F85" w:rsidRDefault="00274F85" w:rsidP="00923726"/>
        </w:tc>
        <w:tc>
          <w:tcPr>
            <w:tcW w:w="680" w:type="dxa"/>
          </w:tcPr>
          <w:p w14:paraId="68158846" w14:textId="77777777" w:rsidR="00274F85" w:rsidRDefault="00274F85" w:rsidP="00923726"/>
        </w:tc>
        <w:tc>
          <w:tcPr>
            <w:tcW w:w="680" w:type="dxa"/>
          </w:tcPr>
          <w:p w14:paraId="1D19CCC2" w14:textId="77777777" w:rsidR="00274F85" w:rsidRDefault="00274F85" w:rsidP="00923726"/>
        </w:tc>
        <w:tc>
          <w:tcPr>
            <w:tcW w:w="5102" w:type="dxa"/>
          </w:tcPr>
          <w:p w14:paraId="01D0F477" w14:textId="77777777" w:rsidR="00274F85" w:rsidRDefault="00274F85" w:rsidP="00923726"/>
        </w:tc>
      </w:tr>
      <w:tr w:rsidR="00274F85" w14:paraId="62D128B9" w14:textId="77777777" w:rsidTr="00923726">
        <w:tc>
          <w:tcPr>
            <w:tcW w:w="0" w:type="auto"/>
          </w:tcPr>
          <w:p w14:paraId="38A34473" w14:textId="77777777" w:rsidR="00274F85" w:rsidRDefault="00274F85" w:rsidP="00923726"/>
        </w:tc>
        <w:tc>
          <w:tcPr>
            <w:tcW w:w="5102" w:type="dxa"/>
          </w:tcPr>
          <w:p w14:paraId="6A85BE73" w14:textId="77777777" w:rsidR="00274F85" w:rsidRDefault="00274F85" w:rsidP="00923726">
            <w:r>
              <w:t>Er is sprake van een effectieve instructie waardoor de leerlingen tot (dieper) leren komen.</w:t>
            </w:r>
          </w:p>
          <w:p w14:paraId="27E83757" w14:textId="77777777" w:rsidR="00274F85" w:rsidRDefault="00274F85" w:rsidP="00274F85">
            <w:pPr>
              <w:pStyle w:val="Lijstalinea"/>
              <w:numPr>
                <w:ilvl w:val="0"/>
                <w:numId w:val="179"/>
              </w:numPr>
              <w:rPr>
                <w:sz w:val="20"/>
                <w:szCs w:val="20"/>
              </w:rPr>
            </w:pPr>
            <w:r>
              <w:rPr>
                <w:sz w:val="20"/>
                <w:szCs w:val="20"/>
              </w:rPr>
              <w:t>D</w:t>
            </w:r>
            <w:r w:rsidRPr="00ED7BB6">
              <w:rPr>
                <w:sz w:val="20"/>
                <w:szCs w:val="20"/>
              </w:rPr>
              <w:t xml:space="preserve">e instructie bestaat uit een introductie, uitleg, begeleiding, oefeningen en feedback. </w:t>
            </w:r>
          </w:p>
          <w:p w14:paraId="129FDE39" w14:textId="77777777" w:rsidR="00274F85" w:rsidRDefault="00274F85" w:rsidP="00274F85">
            <w:pPr>
              <w:pStyle w:val="Lijstalinea"/>
              <w:numPr>
                <w:ilvl w:val="0"/>
                <w:numId w:val="179"/>
              </w:numPr>
              <w:rPr>
                <w:sz w:val="20"/>
                <w:szCs w:val="20"/>
              </w:rPr>
            </w:pPr>
            <w:r w:rsidRPr="00ED7BB6">
              <w:rPr>
                <w:sz w:val="20"/>
                <w:szCs w:val="20"/>
              </w:rPr>
              <w:t xml:space="preserve">De </w:t>
            </w:r>
            <w:r>
              <w:rPr>
                <w:sz w:val="20"/>
                <w:szCs w:val="20"/>
              </w:rPr>
              <w:t>leerkracht</w:t>
            </w:r>
            <w:r w:rsidRPr="00ED7BB6">
              <w:rPr>
                <w:sz w:val="20"/>
                <w:szCs w:val="20"/>
              </w:rPr>
              <w:t xml:space="preserve"> vertelt aan het begin van de les wat de leerlingen gaan leren en waarom ze dat leren (het nut van de les). </w:t>
            </w:r>
          </w:p>
          <w:p w14:paraId="1A1CED7A" w14:textId="77777777" w:rsidR="00274F85" w:rsidRDefault="00274F85" w:rsidP="00274F85">
            <w:pPr>
              <w:pStyle w:val="Lijstalinea"/>
              <w:numPr>
                <w:ilvl w:val="0"/>
                <w:numId w:val="179"/>
              </w:numPr>
              <w:rPr>
                <w:sz w:val="20"/>
                <w:szCs w:val="20"/>
              </w:rPr>
            </w:pPr>
            <w:r w:rsidRPr="00ED7BB6">
              <w:rPr>
                <w:sz w:val="20"/>
                <w:szCs w:val="20"/>
              </w:rPr>
              <w:t xml:space="preserve">De </w:t>
            </w:r>
            <w:r>
              <w:rPr>
                <w:sz w:val="20"/>
                <w:szCs w:val="20"/>
              </w:rPr>
              <w:t>leerkracht</w:t>
            </w:r>
            <w:r w:rsidRPr="00ED7BB6">
              <w:rPr>
                <w:sz w:val="20"/>
                <w:szCs w:val="20"/>
              </w:rPr>
              <w:t xml:space="preserve"> komt hier aan het eind van de les op terug.</w:t>
            </w:r>
          </w:p>
          <w:p w14:paraId="62CF20B5" w14:textId="77777777" w:rsidR="00274F85" w:rsidRPr="00ED7BB6" w:rsidRDefault="00274F85" w:rsidP="00274F85">
            <w:pPr>
              <w:pStyle w:val="Lijstalinea"/>
              <w:numPr>
                <w:ilvl w:val="0"/>
                <w:numId w:val="179"/>
              </w:numPr>
              <w:rPr>
                <w:sz w:val="20"/>
                <w:szCs w:val="20"/>
              </w:rPr>
            </w:pPr>
            <w:r w:rsidRPr="00ED7BB6">
              <w:rPr>
                <w:sz w:val="20"/>
                <w:szCs w:val="20"/>
              </w:rPr>
              <w:t xml:space="preserve">Tijdens de les stelt </w:t>
            </w:r>
            <w:r>
              <w:rPr>
                <w:sz w:val="20"/>
                <w:szCs w:val="20"/>
              </w:rPr>
              <w:t xml:space="preserve">de leerkracht </w:t>
            </w:r>
            <w:r w:rsidRPr="00ED7BB6">
              <w:rPr>
                <w:sz w:val="20"/>
                <w:szCs w:val="20"/>
              </w:rPr>
              <w:t>vragen die leerlingen aan het denken zetten.</w:t>
            </w:r>
          </w:p>
        </w:tc>
        <w:tc>
          <w:tcPr>
            <w:tcW w:w="680" w:type="dxa"/>
          </w:tcPr>
          <w:p w14:paraId="3F26B338" w14:textId="77777777" w:rsidR="00274F85" w:rsidRDefault="00274F85" w:rsidP="00923726"/>
        </w:tc>
        <w:tc>
          <w:tcPr>
            <w:tcW w:w="680" w:type="dxa"/>
          </w:tcPr>
          <w:p w14:paraId="4AB641A9" w14:textId="77777777" w:rsidR="00274F85" w:rsidRDefault="00274F85" w:rsidP="00923726"/>
        </w:tc>
        <w:tc>
          <w:tcPr>
            <w:tcW w:w="680" w:type="dxa"/>
          </w:tcPr>
          <w:p w14:paraId="4D01D3D3" w14:textId="77777777" w:rsidR="00274F85" w:rsidRDefault="00274F85" w:rsidP="00923726"/>
        </w:tc>
        <w:tc>
          <w:tcPr>
            <w:tcW w:w="680" w:type="dxa"/>
          </w:tcPr>
          <w:p w14:paraId="5A2820EA" w14:textId="77777777" w:rsidR="00274F85" w:rsidRDefault="00274F85" w:rsidP="00923726"/>
        </w:tc>
        <w:tc>
          <w:tcPr>
            <w:tcW w:w="5102" w:type="dxa"/>
          </w:tcPr>
          <w:p w14:paraId="508393FD" w14:textId="77777777" w:rsidR="00274F85" w:rsidRDefault="00274F85" w:rsidP="00923726"/>
        </w:tc>
      </w:tr>
    </w:tbl>
    <w:p w14:paraId="0D143CEB" w14:textId="77777777" w:rsidR="00274F85" w:rsidRDefault="00274F85" w:rsidP="00274F85"/>
    <w:p w14:paraId="5C71B293" w14:textId="77777777" w:rsidR="00274F85" w:rsidRDefault="00274F85" w:rsidP="00274F85">
      <w:r>
        <w:br w:type="page"/>
      </w:r>
    </w:p>
    <w:tbl>
      <w:tblPr>
        <w:tblStyle w:val="Tabelraster"/>
        <w:tblW w:w="0" w:type="auto"/>
        <w:tblLook w:val="04A0" w:firstRow="1" w:lastRow="0" w:firstColumn="1" w:lastColumn="0" w:noHBand="0" w:noVBand="1"/>
      </w:tblPr>
      <w:tblGrid>
        <w:gridCol w:w="222"/>
        <w:gridCol w:w="3892"/>
        <w:gridCol w:w="484"/>
        <w:gridCol w:w="484"/>
        <w:gridCol w:w="484"/>
        <w:gridCol w:w="484"/>
        <w:gridCol w:w="3012"/>
      </w:tblGrid>
      <w:tr w:rsidR="008F3B8B" w14:paraId="19693BB6" w14:textId="77777777" w:rsidTr="00F4599E">
        <w:tc>
          <w:tcPr>
            <w:tcW w:w="0" w:type="auto"/>
          </w:tcPr>
          <w:p w14:paraId="0D621EB2" w14:textId="77777777" w:rsidR="008F3B8B" w:rsidRDefault="008F3B8B" w:rsidP="008F3B8B"/>
        </w:tc>
        <w:tc>
          <w:tcPr>
            <w:tcW w:w="3892" w:type="dxa"/>
          </w:tcPr>
          <w:p w14:paraId="084052BB" w14:textId="3D9BDC4B" w:rsidR="008F3B8B" w:rsidRDefault="008F3B8B" w:rsidP="008F3B8B">
            <w:r>
              <w:t>Criterium</w:t>
            </w:r>
          </w:p>
        </w:tc>
        <w:tc>
          <w:tcPr>
            <w:tcW w:w="484" w:type="dxa"/>
          </w:tcPr>
          <w:p w14:paraId="26B28F06" w14:textId="1F5EFE84" w:rsidR="008F3B8B" w:rsidRDefault="008F3B8B" w:rsidP="008F3B8B">
            <w:r>
              <w:t>++</w:t>
            </w:r>
          </w:p>
        </w:tc>
        <w:tc>
          <w:tcPr>
            <w:tcW w:w="484" w:type="dxa"/>
          </w:tcPr>
          <w:p w14:paraId="2B25B0C6" w14:textId="1A56DC8E" w:rsidR="008F3B8B" w:rsidRDefault="008F3B8B" w:rsidP="008F3B8B">
            <w:r>
              <w:t>+</w:t>
            </w:r>
          </w:p>
        </w:tc>
        <w:tc>
          <w:tcPr>
            <w:tcW w:w="484" w:type="dxa"/>
          </w:tcPr>
          <w:p w14:paraId="5FFB5C5E" w14:textId="1157FBD2" w:rsidR="008F3B8B" w:rsidRDefault="008F3B8B" w:rsidP="008F3B8B">
            <w:r>
              <w:t>+-</w:t>
            </w:r>
          </w:p>
        </w:tc>
        <w:tc>
          <w:tcPr>
            <w:tcW w:w="484" w:type="dxa"/>
          </w:tcPr>
          <w:p w14:paraId="49136414" w14:textId="77645EA8" w:rsidR="008F3B8B" w:rsidRDefault="008F3B8B" w:rsidP="008F3B8B">
            <w:r>
              <w:t>-</w:t>
            </w:r>
          </w:p>
        </w:tc>
        <w:tc>
          <w:tcPr>
            <w:tcW w:w="3012" w:type="dxa"/>
          </w:tcPr>
          <w:p w14:paraId="07F33C9E" w14:textId="60905C26" w:rsidR="008F3B8B" w:rsidRDefault="008F3B8B" w:rsidP="008F3B8B">
            <w:r>
              <w:t>Opmerking, observatie</w:t>
            </w:r>
          </w:p>
        </w:tc>
      </w:tr>
      <w:tr w:rsidR="00274F85" w14:paraId="7A2F6F93" w14:textId="77777777" w:rsidTr="00F4599E">
        <w:tc>
          <w:tcPr>
            <w:tcW w:w="0" w:type="auto"/>
            <w:vMerge w:val="restart"/>
          </w:tcPr>
          <w:p w14:paraId="10DC9BE1" w14:textId="77777777" w:rsidR="00274F85" w:rsidRDefault="00274F85" w:rsidP="00923726"/>
        </w:tc>
        <w:tc>
          <w:tcPr>
            <w:tcW w:w="3892" w:type="dxa"/>
          </w:tcPr>
          <w:p w14:paraId="7A54BE7B" w14:textId="77777777" w:rsidR="00274F85" w:rsidRDefault="00274F85" w:rsidP="00923726">
            <w:r>
              <w:t>Leerkrachten stemmen hun pedagogisch-didactisch handelen af op verschillen tussen leerlingen, waardoor alle leerlingen, ondanks hun verschillen, profiteren van de les.</w:t>
            </w:r>
          </w:p>
          <w:p w14:paraId="201C7A48" w14:textId="77777777" w:rsidR="00274F85" w:rsidRDefault="00274F85" w:rsidP="00274F85">
            <w:pPr>
              <w:pStyle w:val="Lijstalinea"/>
              <w:numPr>
                <w:ilvl w:val="0"/>
                <w:numId w:val="179"/>
              </w:numPr>
              <w:rPr>
                <w:sz w:val="20"/>
                <w:szCs w:val="20"/>
              </w:rPr>
            </w:pPr>
            <w:r w:rsidRPr="00E16992">
              <w:rPr>
                <w:sz w:val="20"/>
                <w:szCs w:val="20"/>
              </w:rPr>
              <w:t xml:space="preserve">De leraar kent de verschillen en houdt hier rekening mee. </w:t>
            </w:r>
          </w:p>
          <w:p w14:paraId="7F8BF0E6" w14:textId="77777777" w:rsidR="00274F85" w:rsidRDefault="00274F85" w:rsidP="00274F85">
            <w:pPr>
              <w:pStyle w:val="Lijstalinea"/>
              <w:numPr>
                <w:ilvl w:val="0"/>
                <w:numId w:val="179"/>
              </w:numPr>
              <w:rPr>
                <w:sz w:val="20"/>
                <w:szCs w:val="20"/>
              </w:rPr>
            </w:pPr>
            <w:r>
              <w:rPr>
                <w:sz w:val="20"/>
                <w:szCs w:val="20"/>
              </w:rPr>
              <w:t>De leerkracht</w:t>
            </w:r>
            <w:r w:rsidRPr="00E16992">
              <w:rPr>
                <w:sz w:val="20"/>
                <w:szCs w:val="20"/>
              </w:rPr>
              <w:t xml:space="preserve"> controleert </w:t>
            </w:r>
            <w:r>
              <w:rPr>
                <w:sz w:val="20"/>
                <w:szCs w:val="20"/>
              </w:rPr>
              <w:t>tijdens de les</w:t>
            </w:r>
            <w:r w:rsidRPr="00E16992">
              <w:rPr>
                <w:sz w:val="20"/>
                <w:szCs w:val="20"/>
              </w:rPr>
              <w:t xml:space="preserve"> of alle leerlingen de lesstof begrepen hebben. </w:t>
            </w:r>
          </w:p>
          <w:p w14:paraId="36A5921B" w14:textId="77777777" w:rsidR="00274F85" w:rsidRPr="00E16992" w:rsidRDefault="00274F85" w:rsidP="00274F85">
            <w:pPr>
              <w:pStyle w:val="Lijstalinea"/>
              <w:numPr>
                <w:ilvl w:val="0"/>
                <w:numId w:val="179"/>
              </w:numPr>
              <w:rPr>
                <w:sz w:val="20"/>
                <w:szCs w:val="20"/>
              </w:rPr>
            </w:pPr>
            <w:r w:rsidRPr="00E16992">
              <w:rPr>
                <w:sz w:val="20"/>
                <w:szCs w:val="20"/>
              </w:rPr>
              <w:t xml:space="preserve">Op basis hiervan past de leraar de les </w:t>
            </w:r>
            <w:r>
              <w:rPr>
                <w:sz w:val="20"/>
                <w:szCs w:val="20"/>
              </w:rPr>
              <w:t xml:space="preserve">(instructie, ondersteuning, oefenstof, …) </w:t>
            </w:r>
            <w:r w:rsidRPr="00E16992">
              <w:rPr>
                <w:sz w:val="20"/>
                <w:szCs w:val="20"/>
              </w:rPr>
              <w:t>aan op wat leerlingen nodig hebben.</w:t>
            </w:r>
          </w:p>
        </w:tc>
        <w:tc>
          <w:tcPr>
            <w:tcW w:w="484" w:type="dxa"/>
          </w:tcPr>
          <w:p w14:paraId="08E2D4AD" w14:textId="77777777" w:rsidR="00274F85" w:rsidRDefault="00274F85" w:rsidP="00923726"/>
        </w:tc>
        <w:tc>
          <w:tcPr>
            <w:tcW w:w="484" w:type="dxa"/>
          </w:tcPr>
          <w:p w14:paraId="0105B38A" w14:textId="77777777" w:rsidR="00274F85" w:rsidRDefault="00274F85" w:rsidP="00923726"/>
        </w:tc>
        <w:tc>
          <w:tcPr>
            <w:tcW w:w="484" w:type="dxa"/>
          </w:tcPr>
          <w:p w14:paraId="52C55B92" w14:textId="77777777" w:rsidR="00274F85" w:rsidRDefault="00274F85" w:rsidP="00923726"/>
        </w:tc>
        <w:tc>
          <w:tcPr>
            <w:tcW w:w="484" w:type="dxa"/>
          </w:tcPr>
          <w:p w14:paraId="7856D0D8" w14:textId="77777777" w:rsidR="00274F85" w:rsidRDefault="00274F85" w:rsidP="00923726"/>
        </w:tc>
        <w:tc>
          <w:tcPr>
            <w:tcW w:w="3012" w:type="dxa"/>
          </w:tcPr>
          <w:p w14:paraId="3596EDD9" w14:textId="77777777" w:rsidR="00274F85" w:rsidRDefault="00274F85" w:rsidP="00923726"/>
        </w:tc>
      </w:tr>
      <w:tr w:rsidR="00274F85" w14:paraId="35804D8E" w14:textId="77777777" w:rsidTr="00F4599E">
        <w:tc>
          <w:tcPr>
            <w:tcW w:w="0" w:type="auto"/>
            <w:vMerge/>
          </w:tcPr>
          <w:p w14:paraId="08D86121" w14:textId="77777777" w:rsidR="00274F85" w:rsidRDefault="00274F85" w:rsidP="00923726"/>
        </w:tc>
        <w:tc>
          <w:tcPr>
            <w:tcW w:w="3892" w:type="dxa"/>
          </w:tcPr>
          <w:p w14:paraId="7012D2E0" w14:textId="77777777" w:rsidR="00274F85" w:rsidRDefault="00274F85" w:rsidP="00923726">
            <w:r>
              <w:t>Leraren zorgen dat</w:t>
            </w:r>
            <w:r w:rsidRPr="00E8079F">
              <w:t xml:space="preserve"> leerlingen leren en passen </w:t>
            </w:r>
            <w:r>
              <w:t>waar nodig</w:t>
            </w:r>
            <w:r w:rsidRPr="00E8079F">
              <w:t xml:space="preserve"> hun handelen daarop aan</w:t>
            </w:r>
            <w:r>
              <w:t>.</w:t>
            </w:r>
          </w:p>
          <w:p w14:paraId="1D30DBCE" w14:textId="77777777" w:rsidR="00274F85" w:rsidRPr="009F51C6" w:rsidRDefault="00274F85" w:rsidP="00274F85">
            <w:pPr>
              <w:numPr>
                <w:ilvl w:val="0"/>
                <w:numId w:val="180"/>
              </w:numPr>
              <w:spacing w:line="259" w:lineRule="auto"/>
              <w:rPr>
                <w:sz w:val="20"/>
                <w:szCs w:val="20"/>
              </w:rPr>
            </w:pPr>
            <w:r w:rsidRPr="009F51C6">
              <w:rPr>
                <w:sz w:val="20"/>
                <w:szCs w:val="20"/>
              </w:rPr>
              <w:t>Leraren controleren actief of leerlingen de uitleg begrijpen.</w:t>
            </w:r>
          </w:p>
          <w:p w14:paraId="766D2E32" w14:textId="77777777" w:rsidR="00274F85" w:rsidRPr="009F51C6" w:rsidRDefault="00274F85" w:rsidP="00274F85">
            <w:pPr>
              <w:numPr>
                <w:ilvl w:val="0"/>
                <w:numId w:val="180"/>
              </w:numPr>
              <w:spacing w:line="259" w:lineRule="auto"/>
              <w:rPr>
                <w:sz w:val="20"/>
                <w:szCs w:val="20"/>
              </w:rPr>
            </w:pPr>
            <w:r w:rsidRPr="009F51C6">
              <w:rPr>
                <w:sz w:val="20"/>
                <w:szCs w:val="20"/>
              </w:rPr>
              <w:t>Zij observeren de voortgang tijdens de verwerking.</w:t>
            </w:r>
          </w:p>
          <w:p w14:paraId="5592357D" w14:textId="77777777" w:rsidR="00274F85" w:rsidRDefault="00274F85" w:rsidP="00274F85">
            <w:pPr>
              <w:numPr>
                <w:ilvl w:val="0"/>
                <w:numId w:val="180"/>
              </w:numPr>
              <w:spacing w:line="259" w:lineRule="auto"/>
            </w:pPr>
            <w:r w:rsidRPr="009F51C6">
              <w:rPr>
                <w:sz w:val="20"/>
                <w:szCs w:val="20"/>
              </w:rPr>
              <w:t>Zij passen instructie, ondersteuning of tempo aan wanneer dat nodig is.</w:t>
            </w:r>
          </w:p>
        </w:tc>
        <w:tc>
          <w:tcPr>
            <w:tcW w:w="484" w:type="dxa"/>
          </w:tcPr>
          <w:p w14:paraId="651AEA07" w14:textId="77777777" w:rsidR="00274F85" w:rsidRDefault="00274F85" w:rsidP="00923726"/>
        </w:tc>
        <w:tc>
          <w:tcPr>
            <w:tcW w:w="484" w:type="dxa"/>
          </w:tcPr>
          <w:p w14:paraId="549104C7" w14:textId="77777777" w:rsidR="00274F85" w:rsidRDefault="00274F85" w:rsidP="00923726"/>
        </w:tc>
        <w:tc>
          <w:tcPr>
            <w:tcW w:w="484" w:type="dxa"/>
          </w:tcPr>
          <w:p w14:paraId="5A713842" w14:textId="77777777" w:rsidR="00274F85" w:rsidRDefault="00274F85" w:rsidP="00923726"/>
        </w:tc>
        <w:tc>
          <w:tcPr>
            <w:tcW w:w="484" w:type="dxa"/>
          </w:tcPr>
          <w:p w14:paraId="44882061" w14:textId="77777777" w:rsidR="00274F85" w:rsidRDefault="00274F85" w:rsidP="00923726"/>
        </w:tc>
        <w:tc>
          <w:tcPr>
            <w:tcW w:w="3012" w:type="dxa"/>
          </w:tcPr>
          <w:p w14:paraId="354F125D" w14:textId="77777777" w:rsidR="00274F85" w:rsidRDefault="00274F85" w:rsidP="00923726"/>
        </w:tc>
      </w:tr>
      <w:tr w:rsidR="00274F85" w14:paraId="1789A66E" w14:textId="77777777" w:rsidTr="00F4599E">
        <w:tc>
          <w:tcPr>
            <w:tcW w:w="0" w:type="auto"/>
            <w:vMerge/>
          </w:tcPr>
          <w:p w14:paraId="162C1D46" w14:textId="77777777" w:rsidR="00274F85" w:rsidRDefault="00274F85" w:rsidP="00923726"/>
        </w:tc>
        <w:tc>
          <w:tcPr>
            <w:tcW w:w="3892" w:type="dxa"/>
          </w:tcPr>
          <w:p w14:paraId="356BD45B" w14:textId="77777777" w:rsidR="00274F85" w:rsidRDefault="00274F85" w:rsidP="00923726">
            <w:r>
              <w:t>D</w:t>
            </w:r>
            <w:r w:rsidRPr="0085297A">
              <w:t xml:space="preserve">e leraren </w:t>
            </w:r>
            <w:r>
              <w:t xml:space="preserve">geven </w:t>
            </w:r>
            <w:r w:rsidRPr="0085297A">
              <w:t>leerlingen effectieve feedback waarmee zij verder kunnen leren</w:t>
            </w:r>
            <w:r>
              <w:t>.</w:t>
            </w:r>
          </w:p>
        </w:tc>
        <w:tc>
          <w:tcPr>
            <w:tcW w:w="484" w:type="dxa"/>
          </w:tcPr>
          <w:p w14:paraId="04BE7D4E" w14:textId="77777777" w:rsidR="00274F85" w:rsidRDefault="00274F85" w:rsidP="00923726"/>
        </w:tc>
        <w:tc>
          <w:tcPr>
            <w:tcW w:w="484" w:type="dxa"/>
          </w:tcPr>
          <w:p w14:paraId="1AD9CF70" w14:textId="77777777" w:rsidR="00274F85" w:rsidRDefault="00274F85" w:rsidP="00923726"/>
        </w:tc>
        <w:tc>
          <w:tcPr>
            <w:tcW w:w="484" w:type="dxa"/>
          </w:tcPr>
          <w:p w14:paraId="30F7B4B6" w14:textId="77777777" w:rsidR="00274F85" w:rsidRDefault="00274F85" w:rsidP="00923726"/>
        </w:tc>
        <w:tc>
          <w:tcPr>
            <w:tcW w:w="484" w:type="dxa"/>
          </w:tcPr>
          <w:p w14:paraId="29DC665C" w14:textId="77777777" w:rsidR="00274F85" w:rsidRDefault="00274F85" w:rsidP="00923726"/>
        </w:tc>
        <w:tc>
          <w:tcPr>
            <w:tcW w:w="3012" w:type="dxa"/>
          </w:tcPr>
          <w:p w14:paraId="074FB2C3" w14:textId="77777777" w:rsidR="00274F85" w:rsidRDefault="00274F85" w:rsidP="00923726"/>
        </w:tc>
      </w:tr>
      <w:tr w:rsidR="00274F85" w14:paraId="36608C71" w14:textId="77777777" w:rsidTr="00F4599E">
        <w:tc>
          <w:tcPr>
            <w:tcW w:w="0" w:type="auto"/>
          </w:tcPr>
          <w:p w14:paraId="16C2774C" w14:textId="77777777" w:rsidR="00274F85" w:rsidRDefault="00274F85" w:rsidP="00923726"/>
        </w:tc>
        <w:tc>
          <w:tcPr>
            <w:tcW w:w="3892" w:type="dxa"/>
          </w:tcPr>
          <w:p w14:paraId="3D674DF7" w14:textId="77777777" w:rsidR="00274F85" w:rsidRDefault="00274F85" w:rsidP="00923726">
            <w:r>
              <w:t>Het handelen van de leerkracht ondersteunt het zelfregulerend leren en de actieve betrokkenheid bij leerlingen.</w:t>
            </w:r>
          </w:p>
          <w:p w14:paraId="3F26CEC7" w14:textId="77777777" w:rsidR="00274F85" w:rsidRPr="00511C55" w:rsidRDefault="00274F85" w:rsidP="00274F85">
            <w:pPr>
              <w:pStyle w:val="Lijstalinea"/>
              <w:numPr>
                <w:ilvl w:val="0"/>
                <w:numId w:val="180"/>
              </w:numPr>
              <w:rPr>
                <w:sz w:val="20"/>
                <w:szCs w:val="20"/>
              </w:rPr>
            </w:pPr>
            <w:r w:rsidRPr="00511C55">
              <w:rPr>
                <w:sz w:val="20"/>
                <w:szCs w:val="20"/>
              </w:rPr>
              <w:t xml:space="preserve">De leerkracht leert leerlingen tijdens de les algemene leer- en studievaardigheden </w:t>
            </w:r>
            <w:r>
              <w:rPr>
                <w:sz w:val="20"/>
                <w:szCs w:val="20"/>
              </w:rPr>
              <w:t xml:space="preserve">en strategieën </w:t>
            </w:r>
            <w:r w:rsidRPr="00511C55">
              <w:rPr>
                <w:sz w:val="20"/>
                <w:szCs w:val="20"/>
              </w:rPr>
              <w:t xml:space="preserve">aan waarmee leerlingen zelf kunnen inschatten waar ze goed in zijn en waar ze in kunnen verbeteren (en/of stimuleert dat leerlingen aangeleerde vaardigheden inzetten). </w:t>
            </w:r>
          </w:p>
        </w:tc>
        <w:tc>
          <w:tcPr>
            <w:tcW w:w="484" w:type="dxa"/>
          </w:tcPr>
          <w:p w14:paraId="4ED77E29" w14:textId="77777777" w:rsidR="00274F85" w:rsidRDefault="00274F85" w:rsidP="00923726"/>
        </w:tc>
        <w:tc>
          <w:tcPr>
            <w:tcW w:w="484" w:type="dxa"/>
          </w:tcPr>
          <w:p w14:paraId="3C0FCAE1" w14:textId="77777777" w:rsidR="00274F85" w:rsidRDefault="00274F85" w:rsidP="00923726"/>
        </w:tc>
        <w:tc>
          <w:tcPr>
            <w:tcW w:w="484" w:type="dxa"/>
          </w:tcPr>
          <w:p w14:paraId="44E6E75D" w14:textId="77777777" w:rsidR="00274F85" w:rsidRDefault="00274F85" w:rsidP="00923726"/>
        </w:tc>
        <w:tc>
          <w:tcPr>
            <w:tcW w:w="484" w:type="dxa"/>
          </w:tcPr>
          <w:p w14:paraId="6946BB84" w14:textId="77777777" w:rsidR="00274F85" w:rsidRDefault="00274F85" w:rsidP="00923726"/>
        </w:tc>
        <w:tc>
          <w:tcPr>
            <w:tcW w:w="3012" w:type="dxa"/>
          </w:tcPr>
          <w:p w14:paraId="5994A3E6" w14:textId="77777777" w:rsidR="00274F85" w:rsidRDefault="00274F85" w:rsidP="00923726"/>
        </w:tc>
      </w:tr>
    </w:tbl>
    <w:p w14:paraId="30F89562" w14:textId="77777777" w:rsidR="00274F85" w:rsidRPr="002A3230" w:rsidRDefault="00274F85" w:rsidP="00274F85"/>
    <w:p w14:paraId="61FD5A91" w14:textId="5906692C" w:rsidR="00B35EEA" w:rsidRPr="00F4599E" w:rsidRDefault="007675A6" w:rsidP="00F4599E">
      <w:pPr>
        <w:spacing w:after="0"/>
      </w:pPr>
      <w:r w:rsidRPr="00F4599E">
        <w:t>++</w:t>
      </w:r>
      <w:r w:rsidRPr="00F4599E">
        <w:tab/>
        <w:t>overtuigend gezien</w:t>
      </w:r>
    </w:p>
    <w:p w14:paraId="4F0B31BE" w14:textId="6495E131" w:rsidR="007675A6" w:rsidRPr="00F4599E" w:rsidRDefault="007675A6" w:rsidP="00F4599E">
      <w:pPr>
        <w:spacing w:after="0"/>
      </w:pPr>
      <w:r w:rsidRPr="00F4599E">
        <w:t>+</w:t>
      </w:r>
      <w:r w:rsidRPr="00F4599E">
        <w:tab/>
        <w:t>gezien</w:t>
      </w:r>
    </w:p>
    <w:p w14:paraId="7493CCD2" w14:textId="40CF2298" w:rsidR="007675A6" w:rsidRPr="00F4599E" w:rsidRDefault="007675A6" w:rsidP="00F4599E">
      <w:pPr>
        <w:spacing w:after="0"/>
      </w:pPr>
      <w:r w:rsidRPr="00F4599E">
        <w:t>+-</w:t>
      </w:r>
      <w:r w:rsidRPr="00F4599E">
        <w:tab/>
        <w:t>twijfel</w:t>
      </w:r>
    </w:p>
    <w:p w14:paraId="6F880A43" w14:textId="54E2A1F6" w:rsidR="007675A6" w:rsidRPr="00F4599E" w:rsidRDefault="007675A6" w:rsidP="00F4599E">
      <w:pPr>
        <w:spacing w:after="0"/>
      </w:pPr>
      <w:r w:rsidRPr="00F4599E">
        <w:t>-</w:t>
      </w:r>
      <w:r w:rsidRPr="00F4599E">
        <w:tab/>
      </w:r>
      <w:r w:rsidR="00F4599E" w:rsidRPr="00F4599E">
        <w:t>niet gezien</w:t>
      </w:r>
    </w:p>
    <w:sectPr w:rsidR="007675A6" w:rsidRPr="00F4599E" w:rsidSect="00761993">
      <w:head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3EF8E" w14:textId="77777777" w:rsidR="005809BF" w:rsidRDefault="005809BF" w:rsidP="00554176">
      <w:pPr>
        <w:spacing w:after="0" w:line="240" w:lineRule="auto"/>
      </w:pPr>
      <w:r>
        <w:separator/>
      </w:r>
    </w:p>
  </w:endnote>
  <w:endnote w:type="continuationSeparator" w:id="0">
    <w:p w14:paraId="3726EA5D" w14:textId="77777777" w:rsidR="005809BF" w:rsidRDefault="005809BF" w:rsidP="0055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04339"/>
      <w:docPartObj>
        <w:docPartGallery w:val="Page Numbers (Bottom of Page)"/>
        <w:docPartUnique/>
      </w:docPartObj>
    </w:sdtPr>
    <w:sdtContent>
      <w:p w14:paraId="406967E2" w14:textId="304C3DA1" w:rsidR="00554176" w:rsidRDefault="00000000">
        <w:pPr>
          <w:pStyle w:val="Voettekst"/>
          <w:jc w:val="center"/>
        </w:pPr>
        <w:r>
          <w:rPr>
            <w:noProof/>
          </w:rPr>
          <w:pict w14:anchorId="0125CF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58798" o:spid="_x0000_s1028" type="#_x0000_t75" style="position:absolute;left:0;text-align:left;margin-left:452.1pt;margin-top:704.65pt;width:40pt;height:40pt;z-index:-251656192;mso-position-horizontal-relative:margin;mso-position-vertical-relative:margin" o:allowincell="f">
              <v:imagedata r:id="rId1" o:title="2019-08 logo alleen bootje"/>
              <w10:wrap anchorx="margin" anchory="margin"/>
            </v:shape>
          </w:pict>
        </w:r>
        <w:r w:rsidR="00554176">
          <w:fldChar w:fldCharType="begin"/>
        </w:r>
        <w:r w:rsidR="00554176">
          <w:instrText>PAGE   \* MERGEFORMAT</w:instrText>
        </w:r>
        <w:r w:rsidR="00554176">
          <w:fldChar w:fldCharType="separate"/>
        </w:r>
        <w:r w:rsidR="00554176">
          <w:t>2</w:t>
        </w:r>
        <w:r w:rsidR="00554176">
          <w:fldChar w:fldCharType="end"/>
        </w:r>
      </w:p>
    </w:sdtContent>
  </w:sdt>
  <w:p w14:paraId="05DAD02F" w14:textId="4B1F39A9" w:rsidR="00554176" w:rsidRPr="002D57B1" w:rsidRDefault="0033280C">
    <w:pPr>
      <w:pStyle w:val="Voettekst"/>
      <w:rPr>
        <w:color w:val="A6A6A6" w:themeColor="background1" w:themeShade="A6"/>
      </w:rPr>
    </w:pPr>
    <w:r w:rsidRPr="002D57B1">
      <w:rPr>
        <w:color w:val="A6A6A6" w:themeColor="background1" w:themeShade="A6"/>
      </w:rPr>
      <w:t>Ontwikkeld door Rienkje van der Eijnden – Training, coaching en advies. Fouten voorbehouden.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5535E" w14:textId="77777777" w:rsidR="005809BF" w:rsidRDefault="005809BF" w:rsidP="00554176">
      <w:pPr>
        <w:spacing w:after="0" w:line="240" w:lineRule="auto"/>
      </w:pPr>
      <w:r>
        <w:separator/>
      </w:r>
    </w:p>
  </w:footnote>
  <w:footnote w:type="continuationSeparator" w:id="0">
    <w:p w14:paraId="30299110" w14:textId="77777777" w:rsidR="005809BF" w:rsidRDefault="005809BF" w:rsidP="00554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888A" w14:textId="44B5CDDC" w:rsidR="00631AEE" w:rsidRDefault="00000000">
    <w:pPr>
      <w:pStyle w:val="Koptekst"/>
    </w:pPr>
    <w:r>
      <w:rPr>
        <w:noProof/>
      </w:rPr>
      <w:pict w14:anchorId="0DA756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58797" o:spid="_x0000_s1027" type="#_x0000_t75" style="position:absolute;margin-left:0;margin-top:0;width:453.55pt;height:453.55pt;z-index:-251657216;mso-position-horizontal:center;mso-position-horizontal-relative:margin;mso-position-vertical:center;mso-position-vertical-relative:margin" o:allowincell="f">
          <v:imagedata r:id="rId1" o:title="2019-08 logo alleen bootj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031"/>
    <w:multiLevelType w:val="multilevel"/>
    <w:tmpl w:val="F43C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F2EF6"/>
    <w:multiLevelType w:val="multilevel"/>
    <w:tmpl w:val="55B0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37CD0"/>
    <w:multiLevelType w:val="multilevel"/>
    <w:tmpl w:val="1A30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F1049"/>
    <w:multiLevelType w:val="multilevel"/>
    <w:tmpl w:val="B6D4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7D13F3"/>
    <w:multiLevelType w:val="multilevel"/>
    <w:tmpl w:val="38323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CB36A7"/>
    <w:multiLevelType w:val="multilevel"/>
    <w:tmpl w:val="B74E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532351"/>
    <w:multiLevelType w:val="multilevel"/>
    <w:tmpl w:val="CEC4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6F4BCE"/>
    <w:multiLevelType w:val="multilevel"/>
    <w:tmpl w:val="B13C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B047ED"/>
    <w:multiLevelType w:val="multilevel"/>
    <w:tmpl w:val="92C07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C27C48"/>
    <w:multiLevelType w:val="multilevel"/>
    <w:tmpl w:val="555C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20F41"/>
    <w:multiLevelType w:val="multilevel"/>
    <w:tmpl w:val="B6B6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20138E"/>
    <w:multiLevelType w:val="multilevel"/>
    <w:tmpl w:val="29B4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211EE2"/>
    <w:multiLevelType w:val="multilevel"/>
    <w:tmpl w:val="197AB57A"/>
    <w:lvl w:ilvl="0">
      <w:numFmt w:val="bullet"/>
      <w:lvlText w:val="-"/>
      <w:lvlJc w:val="left"/>
      <w:pPr>
        <w:tabs>
          <w:tab w:val="num" w:pos="360"/>
        </w:tabs>
        <w:ind w:left="360" w:hanging="360"/>
      </w:pPr>
      <w:rPr>
        <w:rFonts w:ascii="Aptos" w:eastAsiaTheme="minorHAnsi" w:hAnsi="Aptos"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74A51AF"/>
    <w:multiLevelType w:val="multilevel"/>
    <w:tmpl w:val="BE7E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947BAF"/>
    <w:multiLevelType w:val="multilevel"/>
    <w:tmpl w:val="7BF6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8E6DDD"/>
    <w:multiLevelType w:val="multilevel"/>
    <w:tmpl w:val="C52E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9E3011"/>
    <w:multiLevelType w:val="multilevel"/>
    <w:tmpl w:val="382A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3424AA"/>
    <w:multiLevelType w:val="multilevel"/>
    <w:tmpl w:val="1AB0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AB7927"/>
    <w:multiLevelType w:val="multilevel"/>
    <w:tmpl w:val="365CF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3B01A3"/>
    <w:multiLevelType w:val="multilevel"/>
    <w:tmpl w:val="9B6AA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BA1F33"/>
    <w:multiLevelType w:val="multilevel"/>
    <w:tmpl w:val="0F68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8505ED"/>
    <w:multiLevelType w:val="multilevel"/>
    <w:tmpl w:val="D2CA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AE10CB"/>
    <w:multiLevelType w:val="multilevel"/>
    <w:tmpl w:val="1778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E54289"/>
    <w:multiLevelType w:val="multilevel"/>
    <w:tmpl w:val="C052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E64FED"/>
    <w:multiLevelType w:val="multilevel"/>
    <w:tmpl w:val="FBB2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E65663"/>
    <w:multiLevelType w:val="multilevel"/>
    <w:tmpl w:val="E4E2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A75021"/>
    <w:multiLevelType w:val="multilevel"/>
    <w:tmpl w:val="9F7A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EC0DC2"/>
    <w:multiLevelType w:val="multilevel"/>
    <w:tmpl w:val="7452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09A14F6"/>
    <w:multiLevelType w:val="multilevel"/>
    <w:tmpl w:val="06F2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B40924"/>
    <w:multiLevelType w:val="multilevel"/>
    <w:tmpl w:val="ED38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F62D4B"/>
    <w:multiLevelType w:val="multilevel"/>
    <w:tmpl w:val="5662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20152A"/>
    <w:multiLevelType w:val="multilevel"/>
    <w:tmpl w:val="F882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DA6B32"/>
    <w:multiLevelType w:val="multilevel"/>
    <w:tmpl w:val="505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32C3720"/>
    <w:multiLevelType w:val="multilevel"/>
    <w:tmpl w:val="25CC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745625"/>
    <w:multiLevelType w:val="multilevel"/>
    <w:tmpl w:val="EC82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C205C3"/>
    <w:multiLevelType w:val="multilevel"/>
    <w:tmpl w:val="A00C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7A72706"/>
    <w:multiLevelType w:val="multilevel"/>
    <w:tmpl w:val="22AA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7E726AD"/>
    <w:multiLevelType w:val="multilevel"/>
    <w:tmpl w:val="CEA6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8D25302"/>
    <w:multiLevelType w:val="multilevel"/>
    <w:tmpl w:val="7A14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8D8594E"/>
    <w:multiLevelType w:val="multilevel"/>
    <w:tmpl w:val="F766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CE298B"/>
    <w:multiLevelType w:val="multilevel"/>
    <w:tmpl w:val="67DA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A946747"/>
    <w:multiLevelType w:val="multilevel"/>
    <w:tmpl w:val="0BD0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C34993"/>
    <w:multiLevelType w:val="multilevel"/>
    <w:tmpl w:val="A93C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5C1C60"/>
    <w:multiLevelType w:val="multilevel"/>
    <w:tmpl w:val="EECE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D113917"/>
    <w:multiLevelType w:val="multilevel"/>
    <w:tmpl w:val="6E94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EE97B54"/>
    <w:multiLevelType w:val="multilevel"/>
    <w:tmpl w:val="5602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FA120F5"/>
    <w:multiLevelType w:val="multilevel"/>
    <w:tmpl w:val="A926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03E22B5"/>
    <w:multiLevelType w:val="multilevel"/>
    <w:tmpl w:val="57F4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2C76047"/>
    <w:multiLevelType w:val="multilevel"/>
    <w:tmpl w:val="7580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1B74ED"/>
    <w:multiLevelType w:val="multilevel"/>
    <w:tmpl w:val="8168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3D67388"/>
    <w:multiLevelType w:val="multilevel"/>
    <w:tmpl w:val="E1EA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17280B"/>
    <w:multiLevelType w:val="multilevel"/>
    <w:tmpl w:val="48B4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520647E"/>
    <w:multiLevelType w:val="multilevel"/>
    <w:tmpl w:val="772E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54C0A15"/>
    <w:multiLevelType w:val="multilevel"/>
    <w:tmpl w:val="BDA0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5D50765"/>
    <w:multiLevelType w:val="multilevel"/>
    <w:tmpl w:val="6BBC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FA0AD1"/>
    <w:multiLevelType w:val="multilevel"/>
    <w:tmpl w:val="B78A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3271A0"/>
    <w:multiLevelType w:val="multilevel"/>
    <w:tmpl w:val="0A4C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81D267A"/>
    <w:multiLevelType w:val="multilevel"/>
    <w:tmpl w:val="72D4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8B60743"/>
    <w:multiLevelType w:val="multilevel"/>
    <w:tmpl w:val="0C1C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97233A0"/>
    <w:multiLevelType w:val="multilevel"/>
    <w:tmpl w:val="505E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C6F4960"/>
    <w:multiLevelType w:val="multilevel"/>
    <w:tmpl w:val="EE94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9A4918"/>
    <w:multiLevelType w:val="multilevel"/>
    <w:tmpl w:val="356A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B12F7B"/>
    <w:multiLevelType w:val="multilevel"/>
    <w:tmpl w:val="60DE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D637AEB"/>
    <w:multiLevelType w:val="multilevel"/>
    <w:tmpl w:val="7590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6D6AD2"/>
    <w:multiLevelType w:val="multilevel"/>
    <w:tmpl w:val="F4B2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DE97A57"/>
    <w:multiLevelType w:val="multilevel"/>
    <w:tmpl w:val="D134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FF32E4"/>
    <w:multiLevelType w:val="multilevel"/>
    <w:tmpl w:val="D540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FA178E3"/>
    <w:multiLevelType w:val="multilevel"/>
    <w:tmpl w:val="1422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FF04532"/>
    <w:multiLevelType w:val="multilevel"/>
    <w:tmpl w:val="FF56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05A3860"/>
    <w:multiLevelType w:val="multilevel"/>
    <w:tmpl w:val="9E50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1B52A4B"/>
    <w:multiLevelType w:val="multilevel"/>
    <w:tmpl w:val="DBC8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2505131"/>
    <w:multiLevelType w:val="multilevel"/>
    <w:tmpl w:val="702A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30C172A"/>
    <w:multiLevelType w:val="multilevel"/>
    <w:tmpl w:val="A36A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322664C"/>
    <w:multiLevelType w:val="multilevel"/>
    <w:tmpl w:val="85E4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7B30261"/>
    <w:multiLevelType w:val="multilevel"/>
    <w:tmpl w:val="FB6A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7F439B2"/>
    <w:multiLevelType w:val="multilevel"/>
    <w:tmpl w:val="EFEC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8D45F7A"/>
    <w:multiLevelType w:val="multilevel"/>
    <w:tmpl w:val="F27A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8E26D3D"/>
    <w:multiLevelType w:val="multilevel"/>
    <w:tmpl w:val="3ED2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9E67BB6"/>
    <w:multiLevelType w:val="multilevel"/>
    <w:tmpl w:val="C180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9F34FB8"/>
    <w:multiLevelType w:val="multilevel"/>
    <w:tmpl w:val="71B0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A383DA2"/>
    <w:multiLevelType w:val="multilevel"/>
    <w:tmpl w:val="3C78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ADA7514"/>
    <w:multiLevelType w:val="multilevel"/>
    <w:tmpl w:val="A4BE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BB70EEB"/>
    <w:multiLevelType w:val="multilevel"/>
    <w:tmpl w:val="39DC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BBC617E"/>
    <w:multiLevelType w:val="multilevel"/>
    <w:tmpl w:val="0778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C6540D2"/>
    <w:multiLevelType w:val="multilevel"/>
    <w:tmpl w:val="2488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E6E4E98"/>
    <w:multiLevelType w:val="multilevel"/>
    <w:tmpl w:val="D794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EA33FAA"/>
    <w:multiLevelType w:val="multilevel"/>
    <w:tmpl w:val="2A64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F21276E"/>
    <w:multiLevelType w:val="multilevel"/>
    <w:tmpl w:val="CBFC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0094C17"/>
    <w:multiLevelType w:val="multilevel"/>
    <w:tmpl w:val="C334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0E72787"/>
    <w:multiLevelType w:val="multilevel"/>
    <w:tmpl w:val="CD06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AF0670"/>
    <w:multiLevelType w:val="multilevel"/>
    <w:tmpl w:val="FE86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3304828"/>
    <w:multiLevelType w:val="multilevel"/>
    <w:tmpl w:val="50B4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3EE40B3"/>
    <w:multiLevelType w:val="multilevel"/>
    <w:tmpl w:val="C602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5F74ECA"/>
    <w:multiLevelType w:val="multilevel"/>
    <w:tmpl w:val="C9F4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65B501A"/>
    <w:multiLevelType w:val="multilevel"/>
    <w:tmpl w:val="114A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68E736D"/>
    <w:multiLevelType w:val="multilevel"/>
    <w:tmpl w:val="1460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69039BD"/>
    <w:multiLevelType w:val="multilevel"/>
    <w:tmpl w:val="76DE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77B0AE6"/>
    <w:multiLevelType w:val="multilevel"/>
    <w:tmpl w:val="47B0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78B565F"/>
    <w:multiLevelType w:val="multilevel"/>
    <w:tmpl w:val="E7A0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7B51E98"/>
    <w:multiLevelType w:val="multilevel"/>
    <w:tmpl w:val="97E0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7E6029D"/>
    <w:multiLevelType w:val="multilevel"/>
    <w:tmpl w:val="A3CE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2C7D89"/>
    <w:multiLevelType w:val="multilevel"/>
    <w:tmpl w:val="572A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85808FE"/>
    <w:multiLevelType w:val="multilevel"/>
    <w:tmpl w:val="790C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8E23F3B"/>
    <w:multiLevelType w:val="multilevel"/>
    <w:tmpl w:val="8106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9A570B9"/>
    <w:multiLevelType w:val="multilevel"/>
    <w:tmpl w:val="A584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A375D6E"/>
    <w:multiLevelType w:val="multilevel"/>
    <w:tmpl w:val="A6C4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ABC4DEE"/>
    <w:multiLevelType w:val="multilevel"/>
    <w:tmpl w:val="C11C0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B623309"/>
    <w:multiLevelType w:val="multilevel"/>
    <w:tmpl w:val="1A8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2C6E6B"/>
    <w:multiLevelType w:val="multilevel"/>
    <w:tmpl w:val="9FD2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C674847"/>
    <w:multiLevelType w:val="multilevel"/>
    <w:tmpl w:val="A7C0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D1D15CE"/>
    <w:multiLevelType w:val="multilevel"/>
    <w:tmpl w:val="B20E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D963C04"/>
    <w:multiLevelType w:val="multilevel"/>
    <w:tmpl w:val="DB44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F6E794F"/>
    <w:multiLevelType w:val="multilevel"/>
    <w:tmpl w:val="A8D8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12966E1"/>
    <w:multiLevelType w:val="multilevel"/>
    <w:tmpl w:val="6AA0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1777D08"/>
    <w:multiLevelType w:val="multilevel"/>
    <w:tmpl w:val="9CA0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1B021CE"/>
    <w:multiLevelType w:val="multilevel"/>
    <w:tmpl w:val="FEE6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2EE45D1"/>
    <w:multiLevelType w:val="multilevel"/>
    <w:tmpl w:val="82B8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3F107A2"/>
    <w:multiLevelType w:val="hybridMultilevel"/>
    <w:tmpl w:val="D68081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8" w15:restartNumberingAfterBreak="0">
    <w:nsid w:val="54131AD3"/>
    <w:multiLevelType w:val="multilevel"/>
    <w:tmpl w:val="C9E8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7356034"/>
    <w:multiLevelType w:val="multilevel"/>
    <w:tmpl w:val="F0E8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7632F35"/>
    <w:multiLevelType w:val="multilevel"/>
    <w:tmpl w:val="766EF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87B306A"/>
    <w:multiLevelType w:val="multilevel"/>
    <w:tmpl w:val="185C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88F1C8A"/>
    <w:multiLevelType w:val="multilevel"/>
    <w:tmpl w:val="CEE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9141204"/>
    <w:multiLevelType w:val="multilevel"/>
    <w:tmpl w:val="66D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9845A2D"/>
    <w:multiLevelType w:val="multilevel"/>
    <w:tmpl w:val="C5D2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B1E53C4"/>
    <w:multiLevelType w:val="multilevel"/>
    <w:tmpl w:val="1E10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C212599"/>
    <w:multiLevelType w:val="multilevel"/>
    <w:tmpl w:val="4CDC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CA02F87"/>
    <w:multiLevelType w:val="multilevel"/>
    <w:tmpl w:val="D2E6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CE34C47"/>
    <w:multiLevelType w:val="multilevel"/>
    <w:tmpl w:val="1BAC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CE6406C"/>
    <w:multiLevelType w:val="multilevel"/>
    <w:tmpl w:val="0B20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CEC236B"/>
    <w:multiLevelType w:val="multilevel"/>
    <w:tmpl w:val="54FA7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EEE0C51"/>
    <w:multiLevelType w:val="multilevel"/>
    <w:tmpl w:val="39AA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0154DC7"/>
    <w:multiLevelType w:val="multilevel"/>
    <w:tmpl w:val="3266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0403442"/>
    <w:multiLevelType w:val="multilevel"/>
    <w:tmpl w:val="F16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04E4BD2"/>
    <w:multiLevelType w:val="multilevel"/>
    <w:tmpl w:val="F79E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2DA0A07"/>
    <w:multiLevelType w:val="multilevel"/>
    <w:tmpl w:val="96C0E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3632C16"/>
    <w:multiLevelType w:val="multilevel"/>
    <w:tmpl w:val="059C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3736D9C"/>
    <w:multiLevelType w:val="multilevel"/>
    <w:tmpl w:val="91EE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3DB1514"/>
    <w:multiLevelType w:val="multilevel"/>
    <w:tmpl w:val="AD58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3EB7FC6"/>
    <w:multiLevelType w:val="multilevel"/>
    <w:tmpl w:val="B11C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40724D3"/>
    <w:multiLevelType w:val="multilevel"/>
    <w:tmpl w:val="54D8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4F27424"/>
    <w:multiLevelType w:val="multilevel"/>
    <w:tmpl w:val="C676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56F2841"/>
    <w:multiLevelType w:val="multilevel"/>
    <w:tmpl w:val="E758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57F08AD"/>
    <w:multiLevelType w:val="multilevel"/>
    <w:tmpl w:val="1AC8C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59A1D81"/>
    <w:multiLevelType w:val="multilevel"/>
    <w:tmpl w:val="8388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6B45B89"/>
    <w:multiLevelType w:val="multilevel"/>
    <w:tmpl w:val="CDCA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75E55C9"/>
    <w:multiLevelType w:val="multilevel"/>
    <w:tmpl w:val="8F12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7AF79C2"/>
    <w:multiLevelType w:val="hybridMultilevel"/>
    <w:tmpl w:val="4258AFC6"/>
    <w:lvl w:ilvl="0" w:tplc="8DF2EDCC">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8" w15:restartNumberingAfterBreak="0">
    <w:nsid w:val="68960753"/>
    <w:multiLevelType w:val="multilevel"/>
    <w:tmpl w:val="F7BC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98D0EBC"/>
    <w:multiLevelType w:val="multilevel"/>
    <w:tmpl w:val="28D0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9C1653E"/>
    <w:multiLevelType w:val="multilevel"/>
    <w:tmpl w:val="8CAC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C78092F"/>
    <w:multiLevelType w:val="multilevel"/>
    <w:tmpl w:val="19BE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CD61B34"/>
    <w:multiLevelType w:val="multilevel"/>
    <w:tmpl w:val="ACA6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D3B4262"/>
    <w:multiLevelType w:val="multilevel"/>
    <w:tmpl w:val="ECB4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F3167A5"/>
    <w:multiLevelType w:val="multilevel"/>
    <w:tmpl w:val="7752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0024A7B"/>
    <w:multiLevelType w:val="multilevel"/>
    <w:tmpl w:val="F924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02B60EE"/>
    <w:multiLevelType w:val="multilevel"/>
    <w:tmpl w:val="3C24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079149A"/>
    <w:multiLevelType w:val="multilevel"/>
    <w:tmpl w:val="696E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0861BCA"/>
    <w:multiLevelType w:val="multilevel"/>
    <w:tmpl w:val="EBBC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1481AEA"/>
    <w:multiLevelType w:val="multilevel"/>
    <w:tmpl w:val="89CC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2D353DE"/>
    <w:multiLevelType w:val="multilevel"/>
    <w:tmpl w:val="2152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2FB54D6"/>
    <w:multiLevelType w:val="multilevel"/>
    <w:tmpl w:val="8230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3BA691F"/>
    <w:multiLevelType w:val="multilevel"/>
    <w:tmpl w:val="704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4C91CC1"/>
    <w:multiLevelType w:val="multilevel"/>
    <w:tmpl w:val="698C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6514411"/>
    <w:multiLevelType w:val="multilevel"/>
    <w:tmpl w:val="F1A0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699263F"/>
    <w:multiLevelType w:val="multilevel"/>
    <w:tmpl w:val="6B4A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6D93620"/>
    <w:multiLevelType w:val="multilevel"/>
    <w:tmpl w:val="ED5C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70E267B"/>
    <w:multiLevelType w:val="multilevel"/>
    <w:tmpl w:val="E0E6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8553046"/>
    <w:multiLevelType w:val="multilevel"/>
    <w:tmpl w:val="C672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9F87FB9"/>
    <w:multiLevelType w:val="multilevel"/>
    <w:tmpl w:val="8140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A2116A1"/>
    <w:multiLevelType w:val="multilevel"/>
    <w:tmpl w:val="DC18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A9B599F"/>
    <w:multiLevelType w:val="multilevel"/>
    <w:tmpl w:val="8076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B3B5CF2"/>
    <w:multiLevelType w:val="multilevel"/>
    <w:tmpl w:val="9126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C6B7462"/>
    <w:multiLevelType w:val="multilevel"/>
    <w:tmpl w:val="010E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CE7064F"/>
    <w:multiLevelType w:val="multilevel"/>
    <w:tmpl w:val="5D52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D18636F"/>
    <w:multiLevelType w:val="multilevel"/>
    <w:tmpl w:val="E46C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DF574D7"/>
    <w:multiLevelType w:val="multilevel"/>
    <w:tmpl w:val="25B63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E0D1543"/>
    <w:multiLevelType w:val="multilevel"/>
    <w:tmpl w:val="2798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E560F4A"/>
    <w:multiLevelType w:val="multilevel"/>
    <w:tmpl w:val="8D1E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F71560D"/>
    <w:multiLevelType w:val="multilevel"/>
    <w:tmpl w:val="4A12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107704">
    <w:abstractNumId w:val="128"/>
  </w:num>
  <w:num w:numId="2" w16cid:durableId="1619528103">
    <w:abstractNumId w:val="151"/>
  </w:num>
  <w:num w:numId="3" w16cid:durableId="470296507">
    <w:abstractNumId w:val="120"/>
  </w:num>
  <w:num w:numId="4" w16cid:durableId="1591616714">
    <w:abstractNumId w:val="1"/>
  </w:num>
  <w:num w:numId="5" w16cid:durableId="466163925">
    <w:abstractNumId w:val="146"/>
  </w:num>
  <w:num w:numId="6" w16cid:durableId="1926187917">
    <w:abstractNumId w:val="10"/>
  </w:num>
  <w:num w:numId="7" w16cid:durableId="683819820">
    <w:abstractNumId w:val="175"/>
  </w:num>
  <w:num w:numId="8" w16cid:durableId="388039453">
    <w:abstractNumId w:val="33"/>
  </w:num>
  <w:num w:numId="9" w16cid:durableId="1326712404">
    <w:abstractNumId w:val="169"/>
  </w:num>
  <w:num w:numId="10" w16cid:durableId="354573930">
    <w:abstractNumId w:val="81"/>
  </w:num>
  <w:num w:numId="11" w16cid:durableId="1772041520">
    <w:abstractNumId w:val="119"/>
  </w:num>
  <w:num w:numId="12" w16cid:durableId="971250010">
    <w:abstractNumId w:val="136"/>
  </w:num>
  <w:num w:numId="13" w16cid:durableId="310017199">
    <w:abstractNumId w:val="87"/>
  </w:num>
  <w:num w:numId="14" w16cid:durableId="2048020579">
    <w:abstractNumId w:val="9"/>
  </w:num>
  <w:num w:numId="15" w16cid:durableId="1560284213">
    <w:abstractNumId w:val="25"/>
  </w:num>
  <w:num w:numId="16" w16cid:durableId="2014410001">
    <w:abstractNumId w:val="127"/>
  </w:num>
  <w:num w:numId="17" w16cid:durableId="836268411">
    <w:abstractNumId w:val="104"/>
  </w:num>
  <w:num w:numId="18" w16cid:durableId="179592401">
    <w:abstractNumId w:val="133"/>
  </w:num>
  <w:num w:numId="19" w16cid:durableId="2138178445">
    <w:abstractNumId w:val="21"/>
  </w:num>
  <w:num w:numId="20" w16cid:durableId="458500753">
    <w:abstractNumId w:val="71"/>
  </w:num>
  <w:num w:numId="21" w16cid:durableId="1346665299">
    <w:abstractNumId w:val="28"/>
  </w:num>
  <w:num w:numId="22" w16cid:durableId="1237087281">
    <w:abstractNumId w:val="42"/>
  </w:num>
  <w:num w:numId="23" w16cid:durableId="1035470725">
    <w:abstractNumId w:val="96"/>
  </w:num>
  <w:num w:numId="24" w16cid:durableId="601572879">
    <w:abstractNumId w:val="34"/>
  </w:num>
  <w:num w:numId="25" w16cid:durableId="1618220371">
    <w:abstractNumId w:val="135"/>
  </w:num>
  <w:num w:numId="26" w16cid:durableId="1804496868">
    <w:abstractNumId w:val="103"/>
  </w:num>
  <w:num w:numId="27" w16cid:durableId="600186303">
    <w:abstractNumId w:val="6"/>
  </w:num>
  <w:num w:numId="28" w16cid:durableId="770197135">
    <w:abstractNumId w:val="62"/>
  </w:num>
  <w:num w:numId="29" w16cid:durableId="356004699">
    <w:abstractNumId w:val="111"/>
  </w:num>
  <w:num w:numId="30" w16cid:durableId="397359087">
    <w:abstractNumId w:val="155"/>
  </w:num>
  <w:num w:numId="31" w16cid:durableId="2111388071">
    <w:abstractNumId w:val="0"/>
  </w:num>
  <w:num w:numId="32" w16cid:durableId="1035697097">
    <w:abstractNumId w:val="47"/>
  </w:num>
  <w:num w:numId="33" w16cid:durableId="1271661415">
    <w:abstractNumId w:val="63"/>
  </w:num>
  <w:num w:numId="34" w16cid:durableId="1378118857">
    <w:abstractNumId w:val="30"/>
  </w:num>
  <w:num w:numId="35" w16cid:durableId="6829270">
    <w:abstractNumId w:val="49"/>
  </w:num>
  <w:num w:numId="36" w16cid:durableId="1963074127">
    <w:abstractNumId w:val="142"/>
  </w:num>
  <w:num w:numId="37" w16cid:durableId="70392334">
    <w:abstractNumId w:val="171"/>
  </w:num>
  <w:num w:numId="38" w16cid:durableId="1867668904">
    <w:abstractNumId w:val="27"/>
  </w:num>
  <w:num w:numId="39" w16cid:durableId="973482856">
    <w:abstractNumId w:val="148"/>
  </w:num>
  <w:num w:numId="40" w16cid:durableId="568619059">
    <w:abstractNumId w:val="80"/>
  </w:num>
  <w:num w:numId="41" w16cid:durableId="1548837152">
    <w:abstractNumId w:val="13"/>
  </w:num>
  <w:num w:numId="42" w16cid:durableId="1437363994">
    <w:abstractNumId w:val="43"/>
  </w:num>
  <w:num w:numId="43" w16cid:durableId="2019575632">
    <w:abstractNumId w:val="84"/>
  </w:num>
  <w:num w:numId="44" w16cid:durableId="1556895985">
    <w:abstractNumId w:val="7"/>
  </w:num>
  <w:num w:numId="45" w16cid:durableId="1364330984">
    <w:abstractNumId w:val="57"/>
  </w:num>
  <w:num w:numId="46" w16cid:durableId="52194285">
    <w:abstractNumId w:val="40"/>
  </w:num>
  <w:num w:numId="47" w16cid:durableId="1515996980">
    <w:abstractNumId w:val="85"/>
  </w:num>
  <w:num w:numId="48" w16cid:durableId="1624263837">
    <w:abstractNumId w:val="5"/>
  </w:num>
  <w:num w:numId="49" w16cid:durableId="1807773050">
    <w:abstractNumId w:val="179"/>
  </w:num>
  <w:num w:numId="50" w16cid:durableId="1574126178">
    <w:abstractNumId w:val="141"/>
  </w:num>
  <w:num w:numId="51" w16cid:durableId="1591084237">
    <w:abstractNumId w:val="114"/>
  </w:num>
  <w:num w:numId="52" w16cid:durableId="499929321">
    <w:abstractNumId w:val="79"/>
  </w:num>
  <w:num w:numId="53" w16cid:durableId="267853270">
    <w:abstractNumId w:val="15"/>
  </w:num>
  <w:num w:numId="54" w16cid:durableId="1726100511">
    <w:abstractNumId w:val="100"/>
  </w:num>
  <w:num w:numId="55" w16cid:durableId="16009754">
    <w:abstractNumId w:val="164"/>
  </w:num>
  <w:num w:numId="56" w16cid:durableId="1835141381">
    <w:abstractNumId w:val="91"/>
  </w:num>
  <w:num w:numId="57" w16cid:durableId="1154877595">
    <w:abstractNumId w:val="150"/>
  </w:num>
  <w:num w:numId="58" w16cid:durableId="687218962">
    <w:abstractNumId w:val="55"/>
  </w:num>
  <w:num w:numId="59" w16cid:durableId="1774856928">
    <w:abstractNumId w:val="22"/>
  </w:num>
  <w:num w:numId="60" w16cid:durableId="1124807222">
    <w:abstractNumId w:val="36"/>
  </w:num>
  <w:num w:numId="61" w16cid:durableId="1010065145">
    <w:abstractNumId w:val="108"/>
  </w:num>
  <w:num w:numId="62" w16cid:durableId="1646356577">
    <w:abstractNumId w:val="11"/>
  </w:num>
  <w:num w:numId="63" w16cid:durableId="1998335496">
    <w:abstractNumId w:val="130"/>
  </w:num>
  <w:num w:numId="64" w16cid:durableId="1019509097">
    <w:abstractNumId w:val="60"/>
  </w:num>
  <w:num w:numId="65" w16cid:durableId="2025671633">
    <w:abstractNumId w:val="172"/>
  </w:num>
  <w:num w:numId="66" w16cid:durableId="1730492554">
    <w:abstractNumId w:val="123"/>
  </w:num>
  <w:num w:numId="67" w16cid:durableId="810176769">
    <w:abstractNumId w:val="168"/>
  </w:num>
  <w:num w:numId="68" w16cid:durableId="1576351794">
    <w:abstractNumId w:val="156"/>
  </w:num>
  <w:num w:numId="69" w16cid:durableId="1085147297">
    <w:abstractNumId w:val="48"/>
  </w:num>
  <w:num w:numId="70" w16cid:durableId="540165303">
    <w:abstractNumId w:val="139"/>
  </w:num>
  <w:num w:numId="71" w16cid:durableId="115564131">
    <w:abstractNumId w:val="52"/>
  </w:num>
  <w:num w:numId="72" w16cid:durableId="1262833651">
    <w:abstractNumId w:val="92"/>
  </w:num>
  <w:num w:numId="73" w16cid:durableId="1137183597">
    <w:abstractNumId w:val="125"/>
  </w:num>
  <w:num w:numId="74" w16cid:durableId="1563559560">
    <w:abstractNumId w:val="161"/>
  </w:num>
  <w:num w:numId="75" w16cid:durableId="1759790000">
    <w:abstractNumId w:val="29"/>
  </w:num>
  <w:num w:numId="76" w16cid:durableId="940066787">
    <w:abstractNumId w:val="129"/>
  </w:num>
  <w:num w:numId="77" w16cid:durableId="1922833035">
    <w:abstractNumId w:val="167"/>
  </w:num>
  <w:num w:numId="78" w16cid:durableId="922495833">
    <w:abstractNumId w:val="174"/>
  </w:num>
  <w:num w:numId="79" w16cid:durableId="151528647">
    <w:abstractNumId w:val="4"/>
  </w:num>
  <w:num w:numId="80" w16cid:durableId="1817995019">
    <w:abstractNumId w:val="3"/>
  </w:num>
  <w:num w:numId="81" w16cid:durableId="1005593076">
    <w:abstractNumId w:val="26"/>
  </w:num>
  <w:num w:numId="82" w16cid:durableId="638612498">
    <w:abstractNumId w:val="86"/>
  </w:num>
  <w:num w:numId="83" w16cid:durableId="872690212">
    <w:abstractNumId w:val="102"/>
  </w:num>
  <w:num w:numId="84" w16cid:durableId="435758609">
    <w:abstractNumId w:val="126"/>
  </w:num>
  <w:num w:numId="85" w16cid:durableId="1717509818">
    <w:abstractNumId w:val="83"/>
  </w:num>
  <w:num w:numId="86" w16cid:durableId="1918703625">
    <w:abstractNumId w:val="69"/>
  </w:num>
  <w:num w:numId="87" w16cid:durableId="338583216">
    <w:abstractNumId w:val="116"/>
  </w:num>
  <w:num w:numId="88" w16cid:durableId="752748301">
    <w:abstractNumId w:val="38"/>
  </w:num>
  <w:num w:numId="89" w16cid:durableId="2142569560">
    <w:abstractNumId w:val="109"/>
  </w:num>
  <w:num w:numId="90" w16cid:durableId="1533298141">
    <w:abstractNumId w:val="39"/>
  </w:num>
  <w:num w:numId="91" w16cid:durableId="772241295">
    <w:abstractNumId w:val="75"/>
  </w:num>
  <w:num w:numId="92" w16cid:durableId="1591963494">
    <w:abstractNumId w:val="93"/>
  </w:num>
  <w:num w:numId="93" w16cid:durableId="73476415">
    <w:abstractNumId w:val="121"/>
  </w:num>
  <w:num w:numId="94" w16cid:durableId="1848788833">
    <w:abstractNumId w:val="82"/>
  </w:num>
  <w:num w:numId="95" w16cid:durableId="381750978">
    <w:abstractNumId w:val="89"/>
  </w:num>
  <w:num w:numId="96" w16cid:durableId="245194848">
    <w:abstractNumId w:val="107"/>
  </w:num>
  <w:num w:numId="97" w16cid:durableId="830564428">
    <w:abstractNumId w:val="70"/>
  </w:num>
  <w:num w:numId="98" w16cid:durableId="181090517">
    <w:abstractNumId w:val="2"/>
  </w:num>
  <w:num w:numId="99" w16cid:durableId="710223997">
    <w:abstractNumId w:val="94"/>
  </w:num>
  <w:num w:numId="100" w16cid:durableId="1839149627">
    <w:abstractNumId w:val="99"/>
  </w:num>
  <w:num w:numId="101" w16cid:durableId="1781878175">
    <w:abstractNumId w:val="149"/>
  </w:num>
  <w:num w:numId="102" w16cid:durableId="1802726414">
    <w:abstractNumId w:val="61"/>
  </w:num>
  <w:num w:numId="103" w16cid:durableId="1018577638">
    <w:abstractNumId w:val="73"/>
  </w:num>
  <w:num w:numId="104" w16cid:durableId="555360614">
    <w:abstractNumId w:val="115"/>
  </w:num>
  <w:num w:numId="105" w16cid:durableId="508451817">
    <w:abstractNumId w:val="113"/>
  </w:num>
  <w:num w:numId="106" w16cid:durableId="1711224247">
    <w:abstractNumId w:val="88"/>
  </w:num>
  <w:num w:numId="107" w16cid:durableId="1351642506">
    <w:abstractNumId w:val="97"/>
  </w:num>
  <w:num w:numId="108" w16cid:durableId="904070328">
    <w:abstractNumId w:val="159"/>
  </w:num>
  <w:num w:numId="109" w16cid:durableId="1243218806">
    <w:abstractNumId w:val="98"/>
  </w:num>
  <w:num w:numId="110" w16cid:durableId="1422141833">
    <w:abstractNumId w:val="44"/>
  </w:num>
  <w:num w:numId="111" w16cid:durableId="1341156468">
    <w:abstractNumId w:val="118"/>
  </w:num>
  <w:num w:numId="112" w16cid:durableId="40445155">
    <w:abstractNumId w:val="8"/>
  </w:num>
  <w:num w:numId="113" w16cid:durableId="504907408">
    <w:abstractNumId w:val="144"/>
  </w:num>
  <w:num w:numId="114" w16cid:durableId="138890518">
    <w:abstractNumId w:val="134"/>
  </w:num>
  <w:num w:numId="115" w16cid:durableId="1683974736">
    <w:abstractNumId w:val="138"/>
  </w:num>
  <w:num w:numId="116" w16cid:durableId="986055086">
    <w:abstractNumId w:val="17"/>
  </w:num>
  <w:num w:numId="117" w16cid:durableId="1031689663">
    <w:abstractNumId w:val="178"/>
  </w:num>
  <w:num w:numId="118" w16cid:durableId="1859273251">
    <w:abstractNumId w:val="41"/>
  </w:num>
  <w:num w:numId="119" w16cid:durableId="1791589351">
    <w:abstractNumId w:val="177"/>
  </w:num>
  <w:num w:numId="120" w16cid:durableId="1397361142">
    <w:abstractNumId w:val="152"/>
  </w:num>
  <w:num w:numId="121" w16cid:durableId="1698894675">
    <w:abstractNumId w:val="68"/>
  </w:num>
  <w:num w:numId="122" w16cid:durableId="442916820">
    <w:abstractNumId w:val="176"/>
  </w:num>
  <w:num w:numId="123" w16cid:durableId="1871990128">
    <w:abstractNumId w:val="153"/>
  </w:num>
  <w:num w:numId="124" w16cid:durableId="839931656">
    <w:abstractNumId w:val="20"/>
  </w:num>
  <w:num w:numId="125" w16cid:durableId="365260398">
    <w:abstractNumId w:val="162"/>
  </w:num>
  <w:num w:numId="126" w16cid:durableId="1506826123">
    <w:abstractNumId w:val="140"/>
  </w:num>
  <w:num w:numId="127" w16cid:durableId="2094861000">
    <w:abstractNumId w:val="19"/>
  </w:num>
  <w:num w:numId="128" w16cid:durableId="686760019">
    <w:abstractNumId w:val="112"/>
  </w:num>
  <w:num w:numId="129" w16cid:durableId="821504312">
    <w:abstractNumId w:val="160"/>
  </w:num>
  <w:num w:numId="130" w16cid:durableId="1940915299">
    <w:abstractNumId w:val="37"/>
  </w:num>
  <w:num w:numId="131" w16cid:durableId="1400445682">
    <w:abstractNumId w:val="170"/>
  </w:num>
  <w:num w:numId="132" w16cid:durableId="875703976">
    <w:abstractNumId w:val="16"/>
  </w:num>
  <w:num w:numId="133" w16cid:durableId="295567965">
    <w:abstractNumId w:val="66"/>
  </w:num>
  <w:num w:numId="134" w16cid:durableId="716929882">
    <w:abstractNumId w:val="90"/>
  </w:num>
  <w:num w:numId="135" w16cid:durableId="295843149">
    <w:abstractNumId w:val="31"/>
  </w:num>
  <w:num w:numId="136" w16cid:durableId="950622810">
    <w:abstractNumId w:val="166"/>
  </w:num>
  <w:num w:numId="137" w16cid:durableId="1033265259">
    <w:abstractNumId w:val="101"/>
  </w:num>
  <w:num w:numId="138" w16cid:durableId="35080922">
    <w:abstractNumId w:val="105"/>
  </w:num>
  <w:num w:numId="139" w16cid:durableId="2080011972">
    <w:abstractNumId w:val="24"/>
  </w:num>
  <w:num w:numId="140" w16cid:durableId="146870118">
    <w:abstractNumId w:val="122"/>
  </w:num>
  <w:num w:numId="141" w16cid:durableId="483593651">
    <w:abstractNumId w:val="157"/>
  </w:num>
  <w:num w:numId="142" w16cid:durableId="1794708272">
    <w:abstractNumId w:val="53"/>
  </w:num>
  <w:num w:numId="143" w16cid:durableId="627128873">
    <w:abstractNumId w:val="76"/>
  </w:num>
  <w:num w:numId="144" w16cid:durableId="1645545706">
    <w:abstractNumId w:val="163"/>
  </w:num>
  <w:num w:numId="145" w16cid:durableId="2124153142">
    <w:abstractNumId w:val="132"/>
  </w:num>
  <w:num w:numId="146" w16cid:durableId="8484817">
    <w:abstractNumId w:val="50"/>
  </w:num>
  <w:num w:numId="147" w16cid:durableId="347756383">
    <w:abstractNumId w:val="45"/>
  </w:num>
  <w:num w:numId="148" w16cid:durableId="1238856406">
    <w:abstractNumId w:val="14"/>
  </w:num>
  <w:num w:numId="149" w16cid:durableId="265233091">
    <w:abstractNumId w:val="46"/>
  </w:num>
  <w:num w:numId="150" w16cid:durableId="1173106900">
    <w:abstractNumId w:val="78"/>
  </w:num>
  <w:num w:numId="151" w16cid:durableId="910039243">
    <w:abstractNumId w:val="124"/>
  </w:num>
  <w:num w:numId="152" w16cid:durableId="701707033">
    <w:abstractNumId w:val="173"/>
  </w:num>
  <w:num w:numId="153" w16cid:durableId="1586844069">
    <w:abstractNumId w:val="145"/>
  </w:num>
  <w:num w:numId="154" w16cid:durableId="940334868">
    <w:abstractNumId w:val="137"/>
  </w:num>
  <w:num w:numId="155" w16cid:durableId="955328499">
    <w:abstractNumId w:val="23"/>
  </w:num>
  <w:num w:numId="156" w16cid:durableId="1168523017">
    <w:abstractNumId w:val="56"/>
  </w:num>
  <w:num w:numId="157" w16cid:durableId="455410117">
    <w:abstractNumId w:val="77"/>
  </w:num>
  <w:num w:numId="158" w16cid:durableId="746532423">
    <w:abstractNumId w:val="131"/>
  </w:num>
  <w:num w:numId="159" w16cid:durableId="1763140196">
    <w:abstractNumId w:val="106"/>
  </w:num>
  <w:num w:numId="160" w16cid:durableId="870338738">
    <w:abstractNumId w:val="58"/>
  </w:num>
  <w:num w:numId="161" w16cid:durableId="7564236">
    <w:abstractNumId w:val="165"/>
  </w:num>
  <w:num w:numId="162" w16cid:durableId="1564559608">
    <w:abstractNumId w:val="67"/>
  </w:num>
  <w:num w:numId="163" w16cid:durableId="1366247763">
    <w:abstractNumId w:val="59"/>
  </w:num>
  <w:num w:numId="164" w16cid:durableId="406609950">
    <w:abstractNumId w:val="18"/>
  </w:num>
  <w:num w:numId="165" w16cid:durableId="1766611481">
    <w:abstractNumId w:val="154"/>
  </w:num>
  <w:num w:numId="166" w16cid:durableId="1093279888">
    <w:abstractNumId w:val="158"/>
  </w:num>
  <w:num w:numId="167" w16cid:durableId="1005520138">
    <w:abstractNumId w:val="64"/>
  </w:num>
  <w:num w:numId="168" w16cid:durableId="2012873710">
    <w:abstractNumId w:val="74"/>
  </w:num>
  <w:num w:numId="169" w16cid:durableId="1833450373">
    <w:abstractNumId w:val="51"/>
  </w:num>
  <w:num w:numId="170" w16cid:durableId="1138063333">
    <w:abstractNumId w:val="35"/>
  </w:num>
  <w:num w:numId="171" w16cid:durableId="1849254271">
    <w:abstractNumId w:val="95"/>
  </w:num>
  <w:num w:numId="172" w16cid:durableId="1007370670">
    <w:abstractNumId w:val="65"/>
  </w:num>
  <w:num w:numId="173" w16cid:durableId="1652363153">
    <w:abstractNumId w:val="72"/>
  </w:num>
  <w:num w:numId="174" w16cid:durableId="1295139561">
    <w:abstractNumId w:val="54"/>
  </w:num>
  <w:num w:numId="175" w16cid:durableId="154803108">
    <w:abstractNumId w:val="143"/>
  </w:num>
  <w:num w:numId="176" w16cid:durableId="926112916">
    <w:abstractNumId w:val="110"/>
  </w:num>
  <w:num w:numId="177" w16cid:durableId="1345326596">
    <w:abstractNumId w:val="117"/>
  </w:num>
  <w:num w:numId="178" w16cid:durableId="889457076">
    <w:abstractNumId w:val="32"/>
  </w:num>
  <w:num w:numId="179" w16cid:durableId="74936052">
    <w:abstractNumId w:val="147"/>
  </w:num>
  <w:num w:numId="180" w16cid:durableId="1772239265">
    <w:abstractNumId w:val="12"/>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B7E"/>
    <w:rsid w:val="0003588E"/>
    <w:rsid w:val="0004585C"/>
    <w:rsid w:val="0006054D"/>
    <w:rsid w:val="00064C4A"/>
    <w:rsid w:val="00091E4A"/>
    <w:rsid w:val="000C34F1"/>
    <w:rsid w:val="000C3E1F"/>
    <w:rsid w:val="000C4F11"/>
    <w:rsid w:val="000C79A4"/>
    <w:rsid w:val="000D12B3"/>
    <w:rsid w:val="000E4426"/>
    <w:rsid w:val="000E5CDC"/>
    <w:rsid w:val="001138A8"/>
    <w:rsid w:val="00136CFD"/>
    <w:rsid w:val="00160662"/>
    <w:rsid w:val="0016193B"/>
    <w:rsid w:val="001650D1"/>
    <w:rsid w:val="001751E7"/>
    <w:rsid w:val="00186061"/>
    <w:rsid w:val="0019078A"/>
    <w:rsid w:val="001B2617"/>
    <w:rsid w:val="001D1C5D"/>
    <w:rsid w:val="001D7C6F"/>
    <w:rsid w:val="00213138"/>
    <w:rsid w:val="00223228"/>
    <w:rsid w:val="00261C13"/>
    <w:rsid w:val="00274F85"/>
    <w:rsid w:val="0027545D"/>
    <w:rsid w:val="002B4A55"/>
    <w:rsid w:val="002D57B1"/>
    <w:rsid w:val="002F443F"/>
    <w:rsid w:val="003004F3"/>
    <w:rsid w:val="00304B7B"/>
    <w:rsid w:val="00305F55"/>
    <w:rsid w:val="00311C5C"/>
    <w:rsid w:val="00314640"/>
    <w:rsid w:val="0032185D"/>
    <w:rsid w:val="0033280C"/>
    <w:rsid w:val="00333CFE"/>
    <w:rsid w:val="00336794"/>
    <w:rsid w:val="00343B7E"/>
    <w:rsid w:val="00356670"/>
    <w:rsid w:val="00390512"/>
    <w:rsid w:val="003A2ACC"/>
    <w:rsid w:val="003A3378"/>
    <w:rsid w:val="003D797A"/>
    <w:rsid w:val="003E374C"/>
    <w:rsid w:val="003E77B8"/>
    <w:rsid w:val="003E79F0"/>
    <w:rsid w:val="004104AB"/>
    <w:rsid w:val="00410A3D"/>
    <w:rsid w:val="00416B6E"/>
    <w:rsid w:val="004173B7"/>
    <w:rsid w:val="00430D68"/>
    <w:rsid w:val="00433A89"/>
    <w:rsid w:val="00453BE1"/>
    <w:rsid w:val="004736E1"/>
    <w:rsid w:val="004763F7"/>
    <w:rsid w:val="00491088"/>
    <w:rsid w:val="004C6054"/>
    <w:rsid w:val="004F20F5"/>
    <w:rsid w:val="004F58C6"/>
    <w:rsid w:val="004F6994"/>
    <w:rsid w:val="00504B02"/>
    <w:rsid w:val="00506057"/>
    <w:rsid w:val="00506DC7"/>
    <w:rsid w:val="00512690"/>
    <w:rsid w:val="00547A6E"/>
    <w:rsid w:val="00554176"/>
    <w:rsid w:val="00565EF0"/>
    <w:rsid w:val="005716C3"/>
    <w:rsid w:val="00574A6C"/>
    <w:rsid w:val="005809BF"/>
    <w:rsid w:val="00594723"/>
    <w:rsid w:val="005A6AE8"/>
    <w:rsid w:val="005B41B4"/>
    <w:rsid w:val="005C042C"/>
    <w:rsid w:val="005C63AD"/>
    <w:rsid w:val="005D1856"/>
    <w:rsid w:val="005D50D3"/>
    <w:rsid w:val="00620D1F"/>
    <w:rsid w:val="00631AEE"/>
    <w:rsid w:val="006C0B16"/>
    <w:rsid w:val="006C7C24"/>
    <w:rsid w:val="006D2F6D"/>
    <w:rsid w:val="006D4837"/>
    <w:rsid w:val="00725242"/>
    <w:rsid w:val="00741C59"/>
    <w:rsid w:val="00745D12"/>
    <w:rsid w:val="00761993"/>
    <w:rsid w:val="007675A6"/>
    <w:rsid w:val="007704B4"/>
    <w:rsid w:val="00774080"/>
    <w:rsid w:val="00780192"/>
    <w:rsid w:val="007A5348"/>
    <w:rsid w:val="007B43AB"/>
    <w:rsid w:val="007D5806"/>
    <w:rsid w:val="00801E1D"/>
    <w:rsid w:val="00812854"/>
    <w:rsid w:val="0081481A"/>
    <w:rsid w:val="008510DC"/>
    <w:rsid w:val="00881F20"/>
    <w:rsid w:val="008902DD"/>
    <w:rsid w:val="008B402B"/>
    <w:rsid w:val="008B7866"/>
    <w:rsid w:val="008D3FB1"/>
    <w:rsid w:val="008D49B5"/>
    <w:rsid w:val="008F3B8B"/>
    <w:rsid w:val="008F6628"/>
    <w:rsid w:val="00903757"/>
    <w:rsid w:val="0092554E"/>
    <w:rsid w:val="00985009"/>
    <w:rsid w:val="009E68B3"/>
    <w:rsid w:val="009E70DF"/>
    <w:rsid w:val="009F40A7"/>
    <w:rsid w:val="009F53BB"/>
    <w:rsid w:val="00A02BB3"/>
    <w:rsid w:val="00A046F6"/>
    <w:rsid w:val="00A32596"/>
    <w:rsid w:val="00A8211C"/>
    <w:rsid w:val="00A87CED"/>
    <w:rsid w:val="00A933E0"/>
    <w:rsid w:val="00A974A7"/>
    <w:rsid w:val="00AC6C14"/>
    <w:rsid w:val="00AE60BC"/>
    <w:rsid w:val="00B35EEA"/>
    <w:rsid w:val="00B42828"/>
    <w:rsid w:val="00B51802"/>
    <w:rsid w:val="00B67244"/>
    <w:rsid w:val="00B80A1D"/>
    <w:rsid w:val="00BD63A6"/>
    <w:rsid w:val="00BF4B6D"/>
    <w:rsid w:val="00BF5AB9"/>
    <w:rsid w:val="00C12FC2"/>
    <w:rsid w:val="00C46325"/>
    <w:rsid w:val="00C63229"/>
    <w:rsid w:val="00C767B5"/>
    <w:rsid w:val="00C823CE"/>
    <w:rsid w:val="00CA1E1C"/>
    <w:rsid w:val="00CB6532"/>
    <w:rsid w:val="00D0337E"/>
    <w:rsid w:val="00D1224D"/>
    <w:rsid w:val="00D13767"/>
    <w:rsid w:val="00D17223"/>
    <w:rsid w:val="00D741C8"/>
    <w:rsid w:val="00DA4506"/>
    <w:rsid w:val="00DB7E17"/>
    <w:rsid w:val="00DD521D"/>
    <w:rsid w:val="00DE0720"/>
    <w:rsid w:val="00DE47D2"/>
    <w:rsid w:val="00DE6402"/>
    <w:rsid w:val="00DF51F4"/>
    <w:rsid w:val="00DF560B"/>
    <w:rsid w:val="00E10F9E"/>
    <w:rsid w:val="00E26611"/>
    <w:rsid w:val="00E46028"/>
    <w:rsid w:val="00E77BB5"/>
    <w:rsid w:val="00E94622"/>
    <w:rsid w:val="00E969BF"/>
    <w:rsid w:val="00EA40D8"/>
    <w:rsid w:val="00EC30B9"/>
    <w:rsid w:val="00EC7C2E"/>
    <w:rsid w:val="00EF54D6"/>
    <w:rsid w:val="00F02772"/>
    <w:rsid w:val="00F127D3"/>
    <w:rsid w:val="00F2196E"/>
    <w:rsid w:val="00F30A7D"/>
    <w:rsid w:val="00F42E2E"/>
    <w:rsid w:val="00F43147"/>
    <w:rsid w:val="00F4599E"/>
    <w:rsid w:val="00F812B5"/>
    <w:rsid w:val="00F90010"/>
    <w:rsid w:val="00FB3BA8"/>
    <w:rsid w:val="00FC3CD7"/>
    <w:rsid w:val="00FD1823"/>
    <w:rsid w:val="00FE07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375B"/>
  <w15:chartTrackingRefBased/>
  <w15:docId w15:val="{2757B09A-0E76-4D3A-83DC-8347338DE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3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43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43B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343B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3B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3B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3B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3B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3B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3B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43B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43B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343B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3B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3B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3B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3B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3B7E"/>
    <w:rPr>
      <w:rFonts w:eastAsiaTheme="majorEastAsia" w:cstheme="majorBidi"/>
      <w:color w:val="272727" w:themeColor="text1" w:themeTint="D8"/>
    </w:rPr>
  </w:style>
  <w:style w:type="paragraph" w:styleId="Titel">
    <w:name w:val="Title"/>
    <w:basedOn w:val="Standaard"/>
    <w:next w:val="Standaard"/>
    <w:link w:val="TitelChar"/>
    <w:uiPriority w:val="10"/>
    <w:qFormat/>
    <w:rsid w:val="00343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3B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3B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3B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3B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3B7E"/>
    <w:rPr>
      <w:i/>
      <w:iCs/>
      <w:color w:val="404040" w:themeColor="text1" w:themeTint="BF"/>
    </w:rPr>
  </w:style>
  <w:style w:type="paragraph" w:styleId="Lijstalinea">
    <w:name w:val="List Paragraph"/>
    <w:basedOn w:val="Standaard"/>
    <w:uiPriority w:val="34"/>
    <w:qFormat/>
    <w:rsid w:val="00343B7E"/>
    <w:pPr>
      <w:ind w:left="720"/>
      <w:contextualSpacing/>
    </w:pPr>
  </w:style>
  <w:style w:type="character" w:styleId="Intensievebenadrukking">
    <w:name w:val="Intense Emphasis"/>
    <w:basedOn w:val="Standaardalinea-lettertype"/>
    <w:uiPriority w:val="21"/>
    <w:qFormat/>
    <w:rsid w:val="00343B7E"/>
    <w:rPr>
      <w:i/>
      <w:iCs/>
      <w:color w:val="0F4761" w:themeColor="accent1" w:themeShade="BF"/>
    </w:rPr>
  </w:style>
  <w:style w:type="paragraph" w:styleId="Duidelijkcitaat">
    <w:name w:val="Intense Quote"/>
    <w:basedOn w:val="Standaard"/>
    <w:next w:val="Standaard"/>
    <w:link w:val="DuidelijkcitaatChar"/>
    <w:uiPriority w:val="30"/>
    <w:qFormat/>
    <w:rsid w:val="00343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3B7E"/>
    <w:rPr>
      <w:i/>
      <w:iCs/>
      <w:color w:val="0F4761" w:themeColor="accent1" w:themeShade="BF"/>
    </w:rPr>
  </w:style>
  <w:style w:type="character" w:styleId="Intensieveverwijzing">
    <w:name w:val="Intense Reference"/>
    <w:basedOn w:val="Standaardalinea-lettertype"/>
    <w:uiPriority w:val="32"/>
    <w:qFormat/>
    <w:rsid w:val="00343B7E"/>
    <w:rPr>
      <w:b/>
      <w:bCs/>
      <w:smallCaps/>
      <w:color w:val="0F4761" w:themeColor="accent1" w:themeShade="BF"/>
      <w:spacing w:val="5"/>
    </w:rPr>
  </w:style>
  <w:style w:type="paragraph" w:customStyle="1" w:styleId="msonormal0">
    <w:name w:val="msonormal"/>
    <w:basedOn w:val="Standaard"/>
    <w:rsid w:val="000E5CD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Normaalweb">
    <w:name w:val="Normal (Web)"/>
    <w:basedOn w:val="Standaard"/>
    <w:uiPriority w:val="99"/>
    <w:semiHidden/>
    <w:unhideWhenUsed/>
    <w:rsid w:val="000E5CD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0E5CDC"/>
    <w:rPr>
      <w:b/>
      <w:bCs/>
    </w:rPr>
  </w:style>
  <w:style w:type="paragraph" w:styleId="Koptekst">
    <w:name w:val="header"/>
    <w:basedOn w:val="Standaard"/>
    <w:link w:val="KoptekstChar"/>
    <w:uiPriority w:val="99"/>
    <w:unhideWhenUsed/>
    <w:rsid w:val="005541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4176"/>
  </w:style>
  <w:style w:type="paragraph" w:styleId="Voettekst">
    <w:name w:val="footer"/>
    <w:basedOn w:val="Standaard"/>
    <w:link w:val="VoettekstChar"/>
    <w:uiPriority w:val="99"/>
    <w:unhideWhenUsed/>
    <w:rsid w:val="005541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4176"/>
  </w:style>
  <w:style w:type="paragraph" w:styleId="Kopvaninhoudsopgave">
    <w:name w:val="TOC Heading"/>
    <w:basedOn w:val="Kop1"/>
    <w:next w:val="Standaard"/>
    <w:uiPriority w:val="39"/>
    <w:unhideWhenUsed/>
    <w:qFormat/>
    <w:rsid w:val="000C4F11"/>
    <w:pPr>
      <w:spacing w:before="240" w:after="0"/>
      <w:outlineLvl w:val="9"/>
    </w:pPr>
    <w:rPr>
      <w:kern w:val="0"/>
      <w:sz w:val="32"/>
      <w:szCs w:val="32"/>
      <w:lang w:eastAsia="nl-NL"/>
      <w14:ligatures w14:val="none"/>
    </w:rPr>
  </w:style>
  <w:style w:type="paragraph" w:styleId="Inhopg3">
    <w:name w:val="toc 3"/>
    <w:basedOn w:val="Standaard"/>
    <w:next w:val="Standaard"/>
    <w:autoRedefine/>
    <w:uiPriority w:val="39"/>
    <w:unhideWhenUsed/>
    <w:rsid w:val="000C4F11"/>
    <w:pPr>
      <w:spacing w:after="100"/>
      <w:ind w:left="440"/>
    </w:pPr>
  </w:style>
  <w:style w:type="paragraph" w:styleId="Inhopg1">
    <w:name w:val="toc 1"/>
    <w:basedOn w:val="Standaard"/>
    <w:next w:val="Standaard"/>
    <w:autoRedefine/>
    <w:uiPriority w:val="39"/>
    <w:unhideWhenUsed/>
    <w:rsid w:val="000C4F11"/>
    <w:pPr>
      <w:spacing w:after="100"/>
    </w:pPr>
  </w:style>
  <w:style w:type="paragraph" w:styleId="Inhopg2">
    <w:name w:val="toc 2"/>
    <w:basedOn w:val="Standaard"/>
    <w:next w:val="Standaard"/>
    <w:autoRedefine/>
    <w:uiPriority w:val="39"/>
    <w:unhideWhenUsed/>
    <w:rsid w:val="000C4F11"/>
    <w:pPr>
      <w:spacing w:after="100"/>
      <w:ind w:left="220"/>
    </w:pPr>
  </w:style>
  <w:style w:type="character" w:styleId="Hyperlink">
    <w:name w:val="Hyperlink"/>
    <w:basedOn w:val="Standaardalinea-lettertype"/>
    <w:uiPriority w:val="99"/>
    <w:unhideWhenUsed/>
    <w:rsid w:val="000C4F11"/>
    <w:rPr>
      <w:color w:val="467886" w:themeColor="hyperlink"/>
      <w:u w:val="single"/>
    </w:rPr>
  </w:style>
  <w:style w:type="character" w:styleId="Subtielebenadrukking">
    <w:name w:val="Subtle Emphasis"/>
    <w:basedOn w:val="Standaardalinea-lettertype"/>
    <w:uiPriority w:val="19"/>
    <w:qFormat/>
    <w:rsid w:val="0006054D"/>
    <w:rPr>
      <w:i/>
      <w:iCs/>
      <w:color w:val="404040" w:themeColor="text1" w:themeTint="BF"/>
    </w:rPr>
  </w:style>
  <w:style w:type="table" w:styleId="Tabelraster">
    <w:name w:val="Table Grid"/>
    <w:basedOn w:val="Standaardtabel"/>
    <w:uiPriority w:val="39"/>
    <w:rsid w:val="00274F8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53D55-55A0-45C2-B609-2DE3FB169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8090</Words>
  <Characters>44496</Characters>
  <Application>Microsoft Office Word</Application>
  <DocSecurity>0</DocSecurity>
  <Lines>370</Lines>
  <Paragraphs>104</Paragraphs>
  <ScaleCrop>false</ScaleCrop>
  <Company/>
  <LinksUpToDate>false</LinksUpToDate>
  <CharactersWithSpaces>52482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Rienkje van der Eijnden</dc:creator>
  <cp:keywords/>
  <dc:description/>
  <cp:lastModifiedBy>Rienkje van der Eijnden</cp:lastModifiedBy>
  <cp:revision>3</cp:revision>
  <cp:lastPrinted>2026-10-15T15:36:00Z</cp:lastPrinted>
  <dcterms:created xsi:type="dcterms:W3CDTF">2026-10-15T15:36:00Z</dcterms:created>
  <dcterms:modified xsi:type="dcterms:W3CDTF">2026-10-15T15:36:00Z</dcterms:modified>
</cp:coreProperties>
</file>